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F4" w:rsidRDefault="007F7CF4" w:rsidP="007F7CF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946B5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7F7CF4" w:rsidRDefault="007F7CF4" w:rsidP="007F7CF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Ясінянського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ЗЗСО I ст.№5</w:t>
      </w:r>
    </w:p>
    <w:p w:rsidR="007F7CF4" w:rsidRDefault="007F7CF4" w:rsidP="007F7C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_______Г.М.Коржен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юк</w:t>
      </w:r>
    </w:p>
    <w:p w:rsidR="007F7CF4" w:rsidRDefault="007F7CF4" w:rsidP="007F7C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18.03.2022 р.</w:t>
      </w:r>
    </w:p>
    <w:p w:rsidR="007F7CF4" w:rsidRPr="007F7CF4" w:rsidRDefault="007F7CF4" w:rsidP="007F7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F7CF4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</w:p>
    <w:tbl>
      <w:tblPr>
        <w:tblStyle w:val="a3"/>
        <w:tblW w:w="0" w:type="auto"/>
        <w:tblLook w:val="04A0"/>
      </w:tblPr>
      <w:tblGrid>
        <w:gridCol w:w="3285"/>
        <w:gridCol w:w="2352"/>
        <w:gridCol w:w="4218"/>
      </w:tblGrid>
      <w:tr w:rsidR="007F7CF4" w:rsidRPr="007F7CF4" w:rsidTr="00A93DFA">
        <w:tc>
          <w:tcPr>
            <w:tcW w:w="3285" w:type="dxa"/>
          </w:tcPr>
          <w:p w:rsidR="007F7CF4" w:rsidRPr="007F7CF4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уроків</w:t>
            </w:r>
          </w:p>
        </w:tc>
        <w:tc>
          <w:tcPr>
            <w:tcW w:w="2352" w:type="dxa"/>
          </w:tcPr>
          <w:p w:rsidR="007F7CF4" w:rsidRPr="007F7CF4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вчителя</w:t>
            </w:r>
          </w:p>
        </w:tc>
        <w:tc>
          <w:tcPr>
            <w:tcW w:w="4218" w:type="dxa"/>
          </w:tcPr>
          <w:p w:rsidR="007F7CF4" w:rsidRPr="007F7CF4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7F7CF4" w:rsidRPr="007F7CF4" w:rsidTr="00A93DFA">
        <w:tc>
          <w:tcPr>
            <w:tcW w:w="3285" w:type="dxa"/>
          </w:tcPr>
          <w:p w:rsidR="007F7CF4" w:rsidRPr="007F7CF4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352" w:type="dxa"/>
          </w:tcPr>
          <w:p w:rsidR="007F7CF4" w:rsidRP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</w:tcPr>
          <w:p w:rsidR="007F7CF4" w:rsidRP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RPr="00146BC6" w:rsidTr="00A93DFA">
        <w:tc>
          <w:tcPr>
            <w:tcW w:w="3285" w:type="dxa"/>
          </w:tcPr>
          <w:p w:rsidR="007F7CF4" w:rsidRP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Я досліджую світ</w:t>
            </w:r>
          </w:p>
        </w:tc>
        <w:tc>
          <w:tcPr>
            <w:tcW w:w="2352" w:type="dxa"/>
          </w:tcPr>
          <w:p w:rsidR="007F7CF4" w:rsidRP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7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Павлючок</w:t>
            </w:r>
            <w:proofErr w:type="spellEnd"/>
            <w:r w:rsidRPr="007F7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F7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7F7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Павлючок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571 402 8103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F4" w:rsidRPr="00C83B8F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Код 9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pXNGi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денти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998 800 9403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Інд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енти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998 800 9403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RPr="007F7CF4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F7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F7CF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t3pxgw3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ійська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Павлючок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денти</w:t>
            </w:r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фікатор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Pr="003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3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8103 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Код 9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pXNGi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Павлючок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571 402 8103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Код 9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pXNGi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Інд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енти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998 800 9403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RPr="007F7CF4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F7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F7CF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t3pxgw3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5. Я </w:t>
            </w:r>
            <w:proofErr w:type="spellStart"/>
            <w:proofErr w:type="gram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Павлючок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proofErr w:type="gram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Павлючок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571 402 8103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Код 9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pXNGi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Павлючок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денти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8103 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Код 9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pXNGi</w:t>
            </w:r>
            <w:proofErr w:type="spellEnd"/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Інд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енти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998 800 9403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RPr="007F7CF4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F7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F7CF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t3pxgw3</w:t>
            </w:r>
          </w:p>
        </w:tc>
      </w:tr>
      <w:tr w:rsidR="007F7CF4" w:rsidRPr="007F7CF4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F7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F7CF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t3pxgw3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1. Дизайн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Інд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енти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998 800 9403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Інд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енти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998 800 9403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RPr="007F7CF4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F7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F7CF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t3pxgw3</w:t>
            </w:r>
          </w:p>
        </w:tc>
      </w:tr>
      <w:tr w:rsidR="007F7CF4" w:rsidRPr="007F7CF4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F7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F7CF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/>
              </w:rPr>
              <w:t>t3pxgw3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Павлючок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bookmarkStart w:id="0" w:name="_GoBack"/>
            <w:bookmarkEnd w:id="0"/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денти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8103 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Код 9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pXNGi</w:t>
            </w:r>
            <w:proofErr w:type="spellEnd"/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Павлючок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571 402 8103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Код 9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pXNGi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Корженюк Г.М.</w:t>
            </w:r>
          </w:p>
        </w:tc>
        <w:tc>
          <w:tcPr>
            <w:tcW w:w="4218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Інд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енти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998 800 9403</w:t>
            </w:r>
          </w:p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RPr="00146BC6" w:rsidTr="00A93DFA">
        <w:tc>
          <w:tcPr>
            <w:tcW w:w="3285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4. Я </w:t>
            </w:r>
            <w:proofErr w:type="spellStart"/>
            <w:proofErr w:type="gram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2352" w:type="dxa"/>
          </w:tcPr>
          <w:p w:rsidR="007F7CF4" w:rsidRPr="00146BC6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>Павлючок</w:t>
            </w:r>
            <w:proofErr w:type="spellEnd"/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18" w:type="dxa"/>
          </w:tcPr>
          <w:p w:rsidR="007F7CF4" w:rsidRPr="003457CD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</w:tbl>
    <w:p w:rsidR="007F7CF4" w:rsidRPr="00C83B8F" w:rsidRDefault="007F7CF4" w:rsidP="007F7CF4">
      <w:pPr>
        <w:rPr>
          <w:rFonts w:ascii="Times New Roman" w:hAnsi="Times New Roman" w:cs="Times New Roman"/>
          <w:sz w:val="24"/>
          <w:szCs w:val="24"/>
        </w:rPr>
      </w:pPr>
    </w:p>
    <w:p w:rsidR="007F7CF4" w:rsidRDefault="007F7CF4" w:rsidP="007F7CF4">
      <w:pPr>
        <w:spacing w:after="0"/>
        <w:jc w:val="center"/>
      </w:pPr>
    </w:p>
    <w:p w:rsidR="007F7CF4" w:rsidRDefault="007F7CF4" w:rsidP="007F7C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 КЛАС</w:t>
      </w:r>
    </w:p>
    <w:tbl>
      <w:tblPr>
        <w:tblStyle w:val="a3"/>
        <w:tblW w:w="0" w:type="auto"/>
        <w:tblLook w:val="04A0"/>
      </w:tblPr>
      <w:tblGrid>
        <w:gridCol w:w="3285"/>
        <w:gridCol w:w="2777"/>
        <w:gridCol w:w="3793"/>
      </w:tblGrid>
      <w:tr w:rsidR="007F7CF4" w:rsidTr="00A93DFA">
        <w:tc>
          <w:tcPr>
            <w:tcW w:w="3285" w:type="dxa"/>
          </w:tcPr>
          <w:p w:rsidR="007F7CF4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Розклад уроків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вчителя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 досліджую світ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Pr="00D2547C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571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402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8103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7CF4" w:rsidRPr="00D2547C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Pr="00D443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proofErr w:type="spellStart"/>
            <w:r w:rsidRPr="00D44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pXNGi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фікатор  9695878410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111222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фікатор  9695878410</w:t>
            </w:r>
          </w:p>
          <w:p w:rsidR="007F7CF4" w:rsidRPr="00D2547C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111222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 досліджую світ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Pr="00CB674C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фікатор  9695878410</w:t>
            </w:r>
          </w:p>
          <w:p w:rsidR="007F7CF4" w:rsidRPr="00CB674C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111222 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Англійська 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6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9695878410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571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402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8103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Pr="00D443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proofErr w:type="spellStart"/>
            <w:r w:rsidRPr="00D44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pXNGi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Математика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9695878410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Фізична культура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 досліджую світ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9695878410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2.Інформатика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Фізична культура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4.Мистецтво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9695878410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5.Мистецтво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П'ятниця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 досліджую світ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9695878410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фікатор  9695878410</w:t>
            </w:r>
          </w:p>
          <w:p w:rsidR="007F7CF4" w:rsidRPr="00CB674C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 w:rsidRPr="00CB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111222 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9695878410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111222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19479D">
              <w:rPr>
                <w:rFonts w:ascii="Times New Roman" w:hAnsi="Times New Roman" w:cs="Times New Roman"/>
                <w:sz w:val="24"/>
                <w:szCs w:val="24"/>
              </w:rPr>
              <w:t xml:space="preserve"> Дизайн </w:t>
            </w:r>
            <w:proofErr w:type="spellStart"/>
            <w:r w:rsidRPr="0019479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9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79D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Фізична культура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А.Ю.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5vsnzp5</w:t>
            </w:r>
          </w:p>
        </w:tc>
      </w:tr>
    </w:tbl>
    <w:p w:rsidR="007F7CF4" w:rsidRDefault="007F7CF4" w:rsidP="007F7C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F7CF4" w:rsidRDefault="007F7CF4" w:rsidP="007F7C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F7CF4" w:rsidRDefault="007F7CF4" w:rsidP="007F7C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F7CF4" w:rsidRPr="008946B5" w:rsidRDefault="007F7CF4" w:rsidP="007F7C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F7CF4" w:rsidRDefault="007F7CF4" w:rsidP="007F7C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7CF4" w:rsidRDefault="007F7CF4" w:rsidP="007F7C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CF4" w:rsidRDefault="007F7CF4" w:rsidP="007F7C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 КЛАС</w:t>
      </w:r>
    </w:p>
    <w:tbl>
      <w:tblPr>
        <w:tblStyle w:val="a3"/>
        <w:tblW w:w="0" w:type="auto"/>
        <w:tblLook w:val="04A0"/>
      </w:tblPr>
      <w:tblGrid>
        <w:gridCol w:w="3285"/>
        <w:gridCol w:w="2777"/>
        <w:gridCol w:w="3793"/>
      </w:tblGrid>
      <w:tr w:rsidR="007F7CF4" w:rsidTr="00A93DFA">
        <w:tc>
          <w:tcPr>
            <w:tcW w:w="3285" w:type="dxa"/>
          </w:tcPr>
          <w:p w:rsidR="007F7CF4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Розклад уроків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</w:tcPr>
          <w:p w:rsidR="007F7CF4" w:rsidRPr="00144033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40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ім'я, по батькові вчителя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Pr="00144033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40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Pr="00DE095A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BD15E3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BD15E3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Pr="00793E6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E3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BD15E3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14403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Pr="002A110E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571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402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8103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7CF4" w:rsidRPr="00793E6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Pr="00D443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proofErr w:type="spellStart"/>
            <w:r w:rsidRPr="00D44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pXNGi</w:t>
            </w:r>
            <w:proofErr w:type="spellEnd"/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19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79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14403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Фізична культура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BD15E3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BD15E3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P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E3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BD15E3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BD15E3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BD15E3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Pr="00793E6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E3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BD15E3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мова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2A110E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2A110E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0E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110E">
              <w:rPr>
                <w:rFonts w:hAnsi="Times New Roman" w:cs="Times New Roman"/>
                <w:sz w:val="24"/>
                <w:szCs w:val="24"/>
              </w:rPr>
              <w:t>к</w:t>
            </w:r>
            <w:r w:rsidRPr="00BD15E3">
              <w:rPr>
                <w:rFonts w:hAnsi="Times New Roman" w:cs="Times New Roman"/>
                <w:sz w:val="24"/>
                <w:szCs w:val="24"/>
              </w:rPr>
              <w:t>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Літературне читання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Tr="00A93DFA">
        <w:trPr>
          <w:trHeight w:val="315"/>
        </w:trPr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19479D">
              <w:rPr>
                <w:rFonts w:ascii="Times New Roman" w:hAnsi="Times New Roman" w:cs="Times New Roman"/>
                <w:sz w:val="24"/>
                <w:szCs w:val="24"/>
              </w:rPr>
              <w:t xml:space="preserve"> Дизайн </w:t>
            </w:r>
            <w:proofErr w:type="spellStart"/>
            <w:r w:rsidRPr="0019479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9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79D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BD15E3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BD15E3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5E3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BD15E3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Tr="00A93DFA">
        <w:trPr>
          <w:trHeight w:val="225"/>
        </w:trPr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Фізична культура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BD15E3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BD15E3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5E3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BD15E3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6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BD15E3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BD15E3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Pr="00793E6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E3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BD15E3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14403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Англійська 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3793" w:type="dxa"/>
          </w:tcPr>
          <w:p w:rsidR="007F7CF4" w:rsidRPr="002A110E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A110E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 w:rsidRPr="002A110E">
              <w:rPr>
                <w:rFonts w:ascii="Times New Roman" w:hAnsi="Times New Roman" w:cs="Times New Roman"/>
                <w:sz w:val="24"/>
                <w:szCs w:val="24"/>
              </w:rPr>
              <w:t>фікатор</w:t>
            </w:r>
            <w:proofErr w:type="spellEnd"/>
            <w:r w:rsidRPr="002A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571</w:t>
            </w:r>
            <w:r w:rsidRPr="002A110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402</w:t>
            </w:r>
            <w:r w:rsidRPr="002A110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D4439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8103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7CF4" w:rsidRPr="00793E6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Pr="00D443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proofErr w:type="spellStart"/>
            <w:r w:rsidRPr="00D44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pXNGi</w:t>
            </w:r>
            <w:proofErr w:type="spellEnd"/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14403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Літературне читання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2A110E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2A110E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0E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110E">
              <w:rPr>
                <w:rFonts w:hAnsi="Times New Roman" w:cs="Times New Roman"/>
                <w:sz w:val="24"/>
                <w:szCs w:val="24"/>
              </w:rPr>
              <w:t>к</w:t>
            </w:r>
            <w:r w:rsidRPr="00BD15E3">
              <w:rPr>
                <w:rFonts w:hAnsi="Times New Roman" w:cs="Times New Roman"/>
                <w:sz w:val="24"/>
                <w:szCs w:val="24"/>
              </w:rPr>
              <w:t>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1.Інформатика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2A110E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2A110E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Pr="00793E6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0E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110E">
              <w:rPr>
                <w:rFonts w:hAnsi="Times New Roman" w:cs="Times New Roman"/>
                <w:sz w:val="24"/>
                <w:szCs w:val="24"/>
              </w:rPr>
              <w:t>к</w:t>
            </w:r>
            <w:r w:rsidRPr="00BD15E3">
              <w:rPr>
                <w:rFonts w:hAnsi="Times New Roman" w:cs="Times New Roman"/>
                <w:sz w:val="24"/>
                <w:szCs w:val="24"/>
              </w:rPr>
              <w:t>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14403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3.Мистецтво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14403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4.Мистецтво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2A110E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2A110E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Pr="00793E6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0E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110E">
              <w:rPr>
                <w:rFonts w:hAnsi="Times New Roman" w:cs="Times New Roman"/>
                <w:sz w:val="24"/>
                <w:szCs w:val="24"/>
              </w:rPr>
              <w:t>к</w:t>
            </w:r>
            <w:r w:rsidRPr="00BD15E3">
              <w:rPr>
                <w:rFonts w:hAnsi="Times New Roman" w:cs="Times New Roman"/>
                <w:sz w:val="24"/>
                <w:szCs w:val="24"/>
              </w:rPr>
              <w:t>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Фізична культура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2A110E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2A110E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0E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110E">
              <w:rPr>
                <w:rFonts w:hAnsi="Times New Roman" w:cs="Times New Roman"/>
                <w:sz w:val="24"/>
                <w:szCs w:val="24"/>
              </w:rPr>
              <w:t>к</w:t>
            </w:r>
            <w:r w:rsidRPr="00BD15E3">
              <w:rPr>
                <w:rFonts w:hAnsi="Times New Roman" w:cs="Times New Roman"/>
                <w:sz w:val="24"/>
                <w:szCs w:val="24"/>
              </w:rPr>
              <w:t>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Pr="008946B5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П'ятниця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2A110E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2A110E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Pr="00793E6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0E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110E">
              <w:rPr>
                <w:rFonts w:hAnsi="Times New Roman" w:cs="Times New Roman"/>
                <w:sz w:val="24"/>
                <w:szCs w:val="24"/>
              </w:rPr>
              <w:t>к</w:t>
            </w:r>
            <w:r w:rsidRPr="00BD15E3">
              <w:rPr>
                <w:rFonts w:hAnsi="Times New Roman" w:cs="Times New Roman"/>
                <w:sz w:val="24"/>
                <w:szCs w:val="24"/>
              </w:rPr>
              <w:t>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14403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Англійська мова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3793" w:type="dxa"/>
          </w:tcPr>
          <w:p w:rsidR="007F7CF4" w:rsidRPr="002A110E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F7CF4" w:rsidRP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мова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14403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mhwm</w:t>
            </w:r>
            <w:proofErr w:type="spellEnd"/>
            <w:r w:rsidRPr="0014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194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Літературне читання</w:t>
            </w:r>
          </w:p>
        </w:tc>
        <w:tc>
          <w:tcPr>
            <w:tcW w:w="2777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Є.Й.</w:t>
            </w:r>
          </w:p>
        </w:tc>
        <w:tc>
          <w:tcPr>
            <w:tcW w:w="3793" w:type="dxa"/>
          </w:tcPr>
          <w:p w:rsidR="007F7CF4" w:rsidRPr="002A110E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2A110E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2A110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Pr="00793E63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0E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110E">
              <w:rPr>
                <w:rFonts w:hAnsi="Times New Roman" w:cs="Times New Roman"/>
                <w:sz w:val="24"/>
                <w:szCs w:val="24"/>
              </w:rPr>
              <w:t>к</w:t>
            </w:r>
            <w:r w:rsidRPr="00BD15E3">
              <w:rPr>
                <w:rFonts w:hAnsi="Times New Roman" w:cs="Times New Roman"/>
                <w:sz w:val="24"/>
                <w:szCs w:val="24"/>
              </w:rPr>
              <w:t>ласу</w:t>
            </w:r>
            <w:proofErr w:type="spellEnd"/>
            <w:r w:rsidRPr="00BD15E3">
              <w:rPr>
                <w:rFonts w:hAnsi="Times New Roman" w:cs="Times New Roman"/>
                <w:sz w:val="24"/>
                <w:szCs w:val="24"/>
              </w:rPr>
              <w:t>:</w:t>
            </w:r>
            <w:r w:rsidRPr="007F7C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xoy</w:t>
            </w:r>
            <w:proofErr w:type="spellEnd"/>
            <w:r w:rsidRPr="007F7CF4">
              <w:rPr>
                <w:rFonts w:hAnsi="Times New Roman" w:cs="Times New Roman"/>
                <w:sz w:val="24"/>
                <w:szCs w:val="24"/>
              </w:rPr>
              <w:t>26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wy</w:t>
            </w:r>
            <w:proofErr w:type="spellEnd"/>
          </w:p>
        </w:tc>
      </w:tr>
    </w:tbl>
    <w:p w:rsidR="007F7CF4" w:rsidRDefault="007F7CF4" w:rsidP="007F7C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 КЛАС</w:t>
      </w:r>
    </w:p>
    <w:tbl>
      <w:tblPr>
        <w:tblStyle w:val="a3"/>
        <w:tblW w:w="0" w:type="auto"/>
        <w:tblLook w:val="04A0"/>
      </w:tblPr>
      <w:tblGrid>
        <w:gridCol w:w="3285"/>
        <w:gridCol w:w="2384"/>
        <w:gridCol w:w="4185"/>
      </w:tblGrid>
      <w:tr w:rsidR="007F7CF4" w:rsidTr="00A93DFA">
        <w:tc>
          <w:tcPr>
            <w:tcW w:w="3285" w:type="dxa"/>
          </w:tcPr>
          <w:p w:rsidR="007F7CF4" w:rsidRDefault="007F7CF4" w:rsidP="00A9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Розклад уроків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вчителя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rPr>
          <w:trHeight w:val="761"/>
        </w:trPr>
        <w:tc>
          <w:tcPr>
            <w:tcW w:w="3285" w:type="dxa"/>
          </w:tcPr>
          <w:p w:rsidR="007F7CF4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Я досліджую світ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Pr="007A51C5" w:rsidRDefault="007F7CF4" w:rsidP="00A93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Українська мова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Українська мова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Я досліджую світ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Pr="007A51C5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Я досліджую світ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Англійська мова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571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402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8103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pXNGi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Українська мова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</w:tc>
      </w:tr>
      <w:tr w:rsidR="007F7CF4" w:rsidTr="00A93DFA">
        <w:trPr>
          <w:trHeight w:val="315"/>
        </w:trPr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Українська мова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rPr>
          <w:trHeight w:val="225"/>
        </w:trPr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Фізична культура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rPr>
          <w:trHeight w:val="754"/>
        </w:trPr>
        <w:tc>
          <w:tcPr>
            <w:tcW w:w="3285" w:type="dxa"/>
          </w:tcPr>
          <w:p w:rsidR="007F7CF4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Я досліджую світ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Українська мова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Математика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Англійська мова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14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todxj</w:t>
            </w:r>
            <w:proofErr w:type="spellEnd"/>
            <w:r w:rsidRPr="0034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Українська мова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Pr="007A51C5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Я досліджую світ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2.Інформатика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3.Мистецтво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4.Мистецтво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Фізична культура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П'ятниця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Я досліджую світ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en-US"/>
              </w:rPr>
              <w:t>ht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8260313760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mm3gGC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Я досліджую світ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Фізична культура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185" w:type="dxa"/>
          </w:tcPr>
          <w:p w:rsidR="007F7CF4" w:rsidRDefault="007F7CF4" w:rsidP="00A93DFA">
            <w:r>
              <w:rPr>
                <w:rFonts w:hAnsi="Times New Roman" w:cs="Times New Roman"/>
                <w:sz w:val="24"/>
                <w:szCs w:val="24"/>
                <w:lang w:val="en-US"/>
              </w:rPr>
              <w:t>https</w:t>
            </w:r>
            <w:r w:rsidRPr="007A51C5">
              <w:rPr>
                <w:rFonts w:hAnsi="Times New Roman" w:cs="Times New Roman"/>
                <w:sz w:val="24"/>
                <w:szCs w:val="24"/>
              </w:rPr>
              <w:t>://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classroom</w:t>
            </w:r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C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7A51C5">
              <w:rPr>
                <w:rFonts w:hAnsi="Times New Roman" w:cs="Times New Roman"/>
                <w:sz w:val="24"/>
                <w:szCs w:val="24"/>
              </w:rPr>
              <w:t>класу</w:t>
            </w:r>
            <w:proofErr w:type="spellEnd"/>
            <w:r w:rsidRPr="007A51C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en-US"/>
              </w:rPr>
              <w:t>yvcmdrj</w:t>
            </w:r>
            <w:proofErr w:type="spellEnd"/>
          </w:p>
        </w:tc>
      </w:tr>
      <w:tr w:rsidR="007F7CF4" w:rsidTr="00A93DFA">
        <w:tc>
          <w:tcPr>
            <w:tcW w:w="32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Англійська мова</w:t>
            </w:r>
          </w:p>
        </w:tc>
        <w:tc>
          <w:tcPr>
            <w:tcW w:w="2384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В.В.</w:t>
            </w:r>
          </w:p>
        </w:tc>
        <w:tc>
          <w:tcPr>
            <w:tcW w:w="4185" w:type="dxa"/>
          </w:tcPr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571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402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8103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7CF4" w:rsidRDefault="007F7CF4" w:rsidP="00A93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pXNGi</w:t>
            </w:r>
            <w:proofErr w:type="spellEnd"/>
          </w:p>
        </w:tc>
      </w:tr>
    </w:tbl>
    <w:p w:rsidR="007F7CF4" w:rsidRDefault="007F7CF4" w:rsidP="007F7CF4"/>
    <w:p w:rsidR="004E3CC1" w:rsidRDefault="004E3CC1"/>
    <w:sectPr w:rsidR="004E3CC1" w:rsidSect="009A41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CF4"/>
    <w:rsid w:val="004E3CC1"/>
    <w:rsid w:val="00736D8C"/>
    <w:rsid w:val="007F7CF4"/>
    <w:rsid w:val="008207BB"/>
    <w:rsid w:val="0093561D"/>
    <w:rsid w:val="00A3004D"/>
    <w:rsid w:val="00C03985"/>
    <w:rsid w:val="00E6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F4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CF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4996</Words>
  <Characters>2848</Characters>
  <Application>Microsoft Office Word</Application>
  <DocSecurity>0</DocSecurity>
  <Lines>23</Lines>
  <Paragraphs>15</Paragraphs>
  <ScaleCrop>false</ScaleCrop>
  <Company>Reanimator Extreme Edition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2022-03-25T16:06:00Z</cp:lastPrinted>
  <dcterms:created xsi:type="dcterms:W3CDTF">2022-03-25T16:00:00Z</dcterms:created>
  <dcterms:modified xsi:type="dcterms:W3CDTF">2022-03-25T16:06:00Z</dcterms:modified>
</cp:coreProperties>
</file>