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клас </w:t>
      </w:r>
      <w:r w:rsidR="00FA6660">
        <w:rPr>
          <w:b/>
        </w:rPr>
        <w:t>з</w:t>
      </w:r>
      <w:r w:rsidR="002B4ECE">
        <w:rPr>
          <w:b/>
        </w:rPr>
        <w:t xml:space="preserve">авдання  </w:t>
      </w:r>
      <w:r w:rsidR="005652A6">
        <w:rPr>
          <w:b/>
        </w:rPr>
        <w:t>на</w:t>
      </w:r>
      <w:r w:rsidR="00156543">
        <w:rPr>
          <w:b/>
          <w:lang w:val="uk-UA"/>
        </w:rPr>
        <w:t xml:space="preserve"> 09.02</w:t>
      </w:r>
      <w:r w:rsidR="005652A6">
        <w:rPr>
          <w:b/>
          <w:lang w:val="uk-UA"/>
        </w:rPr>
        <w:t>.2021</w:t>
      </w:r>
    </w:p>
    <w:p w:rsidR="00013186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156543">
        <w:rPr>
          <w:b/>
          <w:lang w:val="uk-UA"/>
        </w:rPr>
        <w:t>ивчити тему параграф 29</w:t>
      </w:r>
      <w:r w:rsidR="00115DC4">
        <w:rPr>
          <w:b/>
          <w:lang w:val="uk-UA"/>
        </w:rPr>
        <w:t>.</w:t>
      </w:r>
      <w:r w:rsidR="00156543">
        <w:rPr>
          <w:b/>
          <w:lang w:val="uk-UA"/>
        </w:rPr>
        <w:t xml:space="preserve"> Деревообробна та паперова промисловість. Будівельні матеріали.</w:t>
      </w:r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sectPr w:rsidR="00CE55C3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4C9F"/>
    <w:rsid w:val="00013186"/>
    <w:rsid w:val="000928AD"/>
    <w:rsid w:val="00115DC4"/>
    <w:rsid w:val="00156543"/>
    <w:rsid w:val="00256799"/>
    <w:rsid w:val="00273835"/>
    <w:rsid w:val="00284DB1"/>
    <w:rsid w:val="002B4ECE"/>
    <w:rsid w:val="00341E25"/>
    <w:rsid w:val="003559A3"/>
    <w:rsid w:val="00496DC4"/>
    <w:rsid w:val="005652A6"/>
    <w:rsid w:val="00634504"/>
    <w:rsid w:val="006464FF"/>
    <w:rsid w:val="00671A6C"/>
    <w:rsid w:val="00714F61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2E23"/>
    <w:rsid w:val="00DC6317"/>
    <w:rsid w:val="00E80B50"/>
    <w:rsid w:val="00EE339C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2020-03-21T11:34:00Z</dcterms:created>
  <dcterms:modified xsi:type="dcterms:W3CDTF">2021-02-09T07:49:00Z</dcterms:modified>
</cp:coreProperties>
</file>