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7F" w:rsidRPr="00D50E7F" w:rsidRDefault="00D50E7F" w:rsidP="00D50E7F">
      <w:pPr>
        <w:shd w:val="clear" w:color="auto" w:fill="F2F2F2"/>
        <w:spacing w:after="150" w:line="240" w:lineRule="auto"/>
        <w:outlineLvl w:val="0"/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Непохідні</w:t>
      </w:r>
      <w:proofErr w:type="spellEnd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й</w:t>
      </w:r>
      <w:proofErr w:type="spellEnd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похідні</w:t>
      </w:r>
      <w:proofErr w:type="spellEnd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прийменники</w:t>
      </w:r>
      <w:proofErr w:type="spellEnd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. </w:t>
      </w:r>
      <w:proofErr w:type="spellStart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Написання</w:t>
      </w:r>
      <w:proofErr w:type="spellEnd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похідних</w:t>
      </w:r>
      <w:proofErr w:type="spellEnd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прийменників</w:t>
      </w:r>
      <w:proofErr w:type="spellEnd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разом</w:t>
      </w:r>
      <w:proofErr w:type="gramStart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,о</w:t>
      </w:r>
      <w:proofErr w:type="gramEnd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кремо</w:t>
      </w:r>
      <w:proofErr w:type="spellEnd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 xml:space="preserve"> та через </w:t>
      </w:r>
      <w:proofErr w:type="spellStart"/>
      <w:r w:rsidRPr="00D50E7F">
        <w:rPr>
          <w:rFonts w:ascii="Arial" w:eastAsia="Times New Roman" w:hAnsi="Arial" w:cs="Arial"/>
          <w:color w:val="424242"/>
          <w:kern w:val="36"/>
          <w:sz w:val="29"/>
          <w:szCs w:val="29"/>
          <w:lang w:eastAsia="ru-RU"/>
        </w:rPr>
        <w:t>дефіс</w:t>
      </w:r>
      <w:proofErr w:type="spellEnd"/>
    </w:p>
    <w:p w:rsidR="00B8059D" w:rsidRDefault="00B8059D" w:rsidP="00D50E7F">
      <w:pPr>
        <w:spacing w:after="0" w:line="240" w:lineRule="auto"/>
        <w:rPr>
          <w:b/>
          <w:lang w:val="uk-UA"/>
        </w:rPr>
      </w:pPr>
    </w:p>
    <w:p w:rsidR="00D50E7F" w:rsidRDefault="00D50E7F" w:rsidP="00D50E7F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І. </w:t>
      </w:r>
      <w:r>
        <w:rPr>
          <w:lang w:val="uk-UA"/>
        </w:rPr>
        <w:t>Опрацювати відповідний матеріал підручника</w:t>
      </w:r>
    </w:p>
    <w:p w:rsidR="00D50E7F" w:rsidRPr="00D50E7F" w:rsidRDefault="00D50E7F" w:rsidP="00D50E7F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b/>
          <w:lang w:val="uk-UA"/>
        </w:rPr>
        <w:t xml:space="preserve">ІІ. </w:t>
      </w: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У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якому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рядку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визначення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прийменника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правильне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?</w:t>
      </w:r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Прийменник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незмінна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службова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виражає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залежність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іменника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займенника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інших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</w:t>
      </w:r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Прийменник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незмінна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повнозначна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вживається</w:t>
      </w:r>
      <w:proofErr w:type="spellEnd"/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зв'язку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однорідних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членів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речення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Прийменник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незмінна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службова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вживається</w:t>
      </w:r>
      <w:proofErr w:type="spellEnd"/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зв'язку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складного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речення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Прийменник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—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незмінна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службова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виражає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залежність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іменника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числівника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займенника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інших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</w:t>
      </w:r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словосполученні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реченні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Вкажіть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непохідний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прийменник</w:t>
      </w:r>
      <w:proofErr w:type="spellEnd"/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поза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щодо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з-понад</w:t>
      </w:r>
      <w:proofErr w:type="spellEnd"/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Укажіть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складений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прийменник</w:t>
      </w:r>
      <w:proofErr w:type="spellEnd"/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близько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всупереч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зв′язку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довкола</w:t>
      </w:r>
      <w:proofErr w:type="spellEnd"/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Позначте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прийменник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що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пишеться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разом:</w:t>
      </w:r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(час);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в(</w:t>
      </w:r>
      <w:proofErr w:type="spellStart"/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супереч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в(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силу).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у(</w:t>
      </w:r>
      <w:proofErr w:type="spellStart"/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зв′язку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</w:t>
      </w:r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У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якому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рядку </w:t>
      </w:r>
      <w:proofErr w:type="spellStart"/>
      <w:proofErr w:type="gram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вс</w:t>
      </w:r>
      <w:proofErr w:type="gram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прийменники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пишуться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разом</w:t>
      </w:r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Незалежно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на/перед,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за/ради,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/за.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згідно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/час, в/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продовж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поміж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       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впроти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зв'язку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/метою,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посер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За/</w:t>
      </w:r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/до,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незалежно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крім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по/за.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наслідок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до/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вкола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здовж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вколо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Виді</w:t>
      </w:r>
      <w:proofErr w:type="gram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лене</w:t>
      </w:r>
      <w:proofErr w:type="spellEnd"/>
      <w:proofErr w:type="gram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слово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є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прийменником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реченні</w:t>
      </w:r>
      <w:proofErr w:type="spellEnd"/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завжди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був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поруч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Вони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сиділи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навпроти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Гуляли 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навколо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Попереду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йде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молодь.</w:t>
      </w:r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У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якому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реченні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прийменник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написано правильно?</w:t>
      </w:r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Три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явори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грому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нахилились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низько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І про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іж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живе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ця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людина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бою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враження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Козакова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поступово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змінювалися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Однозвучними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іменниками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є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такі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прийменники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понад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поміж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посеред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коло, круг, край,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протягом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близько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поверх,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позад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всупереч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позаду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з-під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коло,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з-поміж</w:t>
      </w:r>
      <w:proofErr w:type="spellEnd"/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Який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прийменник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слід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вживати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реченні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мі</w:t>
      </w:r>
      <w:proofErr w:type="gramStart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</w:t>
      </w:r>
      <w:proofErr w:type="gram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</w:t>
      </w:r>
      <w:proofErr w:type="spellEnd"/>
      <w:r w:rsidRPr="00D50E7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пропуску?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50E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Несеться</w:t>
      </w:r>
      <w:proofErr w:type="spellEnd"/>
      <w:r w:rsidRPr="00D50E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сумний</w:t>
      </w:r>
      <w:proofErr w:type="spellEnd"/>
      <w:r w:rsidRPr="00D50E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голос </w:t>
      </w:r>
      <w:proofErr w:type="spellStart"/>
      <w:r w:rsidRPr="00D50E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трембіти</w:t>
      </w:r>
      <w:proofErr w:type="spellEnd"/>
      <w:r w:rsidRPr="00D50E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і</w:t>
      </w:r>
      <w:proofErr w:type="spellEnd"/>
      <w:r w:rsidRPr="00D50E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будить ... сну </w:t>
      </w:r>
      <w:proofErr w:type="spellStart"/>
      <w:r w:rsidRPr="00D50E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полонини</w:t>
      </w:r>
      <w:proofErr w:type="spellEnd"/>
      <w:r w:rsidRPr="00D50E7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з-за</w:t>
      </w:r>
      <w:proofErr w:type="spellEnd"/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Прийменник</w:t>
      </w:r>
      <w:proofErr w:type="spell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є</w:t>
      </w:r>
      <w:proofErr w:type="spell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кожному </w:t>
      </w:r>
      <w:proofErr w:type="spell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реченні</w:t>
      </w:r>
      <w:proofErr w:type="spell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ОКРІМ</w:t>
      </w:r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горами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старий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Дніпро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неначе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молоці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дитина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любитит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народів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других,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любиш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Вкраїну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Батьківщина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починається</w:t>
      </w:r>
      <w:proofErr w:type="spellEnd"/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людини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шматка неба.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Люди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красивими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душами не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здатні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ідлість</w:t>
      </w:r>
      <w:proofErr w:type="spellEnd"/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</w:t>
      </w:r>
      <w:proofErr w:type="spell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якому</w:t>
      </w:r>
      <w:proofErr w:type="spell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рядку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</w:t>
      </w:r>
      <w:proofErr w:type="gram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</w:t>
      </w:r>
      <w:proofErr w:type="spell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прийменники</w:t>
      </w:r>
      <w:proofErr w:type="spell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пишуться</w:t>
      </w:r>
      <w:proofErr w:type="spell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дефіс</w:t>
      </w:r>
      <w:proofErr w:type="spellEnd"/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залежно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незважаючи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/на,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/за,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посеред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попід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поміж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/метою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за/для, за/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ід,,з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метою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</w:t>
      </w:r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,з</w:t>
      </w:r>
      <w:proofErr w:type="spellEnd"/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поміж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посеред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попід</w:t>
      </w:r>
      <w:proofErr w:type="spellEnd"/>
    </w:p>
    <w:p w:rsidR="00D50E7F" w:rsidRPr="00D50E7F" w:rsidRDefault="00D50E7F" w:rsidP="00D50E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D50E7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12</w:t>
      </w:r>
    </w:p>
    <w:p w:rsidR="00D50E7F" w:rsidRPr="00D50E7F" w:rsidRDefault="00D50E7F" w:rsidP="00D50E7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Виділене</w:t>
      </w:r>
      <w:proofErr w:type="spell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слово </w:t>
      </w:r>
      <w:proofErr w:type="spell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є</w:t>
      </w:r>
      <w:proofErr w:type="spell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прийменником</w:t>
      </w:r>
      <w:proofErr w:type="spell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D50E7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рядку</w:t>
      </w:r>
    </w:p>
    <w:p w:rsidR="00D50E7F" w:rsidRPr="00D50E7F" w:rsidRDefault="00D50E7F" w:rsidP="00D50E7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Мій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ідний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50E7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край</w:t>
      </w: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тобі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відомі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мої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бажання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Перші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орачі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порушать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ниву,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напівсонну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тополю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збудить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трактор </w:t>
      </w:r>
      <w:r w:rsidRPr="00D50E7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край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села.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Україна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 </w:t>
      </w:r>
      <w:r w:rsidRPr="00D50E7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край</w:t>
      </w: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калини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верби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ічках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лелек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високості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 </w:t>
      </w:r>
      <w:r w:rsidRPr="00D50E7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край</w:t>
      </w: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мого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серця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воно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</w:t>
      </w:r>
      <w:proofErr w:type="spellEnd"/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болить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50E7F" w:rsidRPr="00D50E7F" w:rsidRDefault="00D50E7F" w:rsidP="00D50E7F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Вони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боронилися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перемагали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падали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вставали, </w:t>
      </w:r>
      <w:proofErr w:type="spell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обороняючи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</w:t>
      </w:r>
      <w:proofErr w:type="gram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ій</w:t>
      </w:r>
      <w:proofErr w:type="spellEnd"/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D50E7F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край</w:t>
      </w:r>
      <w:r w:rsidRPr="00D50E7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50E7F" w:rsidRPr="00D50E7F" w:rsidRDefault="00D50E7F" w:rsidP="00D50E7F">
      <w:pPr>
        <w:spacing w:before="300" w:after="300" w:line="240" w:lineRule="auto"/>
        <w:rPr>
          <w:rFonts w:ascii="Arial" w:eastAsia="Times New Roman" w:hAnsi="Arial" w:cs="Arial"/>
          <w:color w:val="FFFFFF"/>
          <w:sz w:val="32"/>
          <w:szCs w:val="32"/>
          <w:lang w:eastAsia="ru-RU"/>
        </w:rPr>
      </w:pPr>
      <w:proofErr w:type="spellStart"/>
      <w:r w:rsidRPr="00D50E7F">
        <w:rPr>
          <w:rFonts w:ascii="Arial" w:eastAsia="Times New Roman" w:hAnsi="Arial" w:cs="Arial"/>
          <w:color w:val="FFFFFF"/>
          <w:sz w:val="32"/>
          <w:szCs w:val="32"/>
          <w:lang w:eastAsia="ru-RU"/>
        </w:rPr>
        <w:t>Створюйте</w:t>
      </w:r>
      <w:proofErr w:type="spellEnd"/>
      <w:r w:rsidRPr="00D50E7F">
        <w:rPr>
          <w:rFonts w:ascii="Arial" w:eastAsia="Times New Roman" w:hAnsi="Arial" w:cs="Arial"/>
          <w:color w:val="FFFFFF"/>
          <w:sz w:val="32"/>
          <w:szCs w:val="32"/>
          <w:lang w:eastAsia="ru-RU"/>
        </w:rPr>
        <w:t xml:space="preserve"> </w:t>
      </w:r>
      <w:proofErr w:type="spellStart"/>
      <w:r w:rsidRPr="00D50E7F">
        <w:rPr>
          <w:rFonts w:ascii="Arial" w:eastAsia="Times New Roman" w:hAnsi="Arial" w:cs="Arial"/>
          <w:color w:val="FFFFFF"/>
          <w:sz w:val="32"/>
          <w:szCs w:val="32"/>
          <w:lang w:eastAsia="ru-RU"/>
        </w:rPr>
        <w:t>онлайн-тести</w:t>
      </w:r>
      <w:proofErr w:type="spellEnd"/>
    </w:p>
    <w:p w:rsidR="00D50E7F" w:rsidRPr="00D50E7F" w:rsidRDefault="00D50E7F" w:rsidP="00D50E7F">
      <w:pPr>
        <w:spacing w:after="0" w:line="240" w:lineRule="auto"/>
        <w:rPr>
          <w:lang w:val="uk-UA"/>
        </w:rPr>
      </w:pPr>
    </w:p>
    <w:sectPr w:rsidR="00D50E7F" w:rsidRPr="00D50E7F" w:rsidSect="00B8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E7F"/>
    <w:rsid w:val="00B8059D"/>
    <w:rsid w:val="00D5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9D"/>
  </w:style>
  <w:style w:type="paragraph" w:styleId="1">
    <w:name w:val="heading 1"/>
    <w:basedOn w:val="a"/>
    <w:link w:val="10"/>
    <w:uiPriority w:val="9"/>
    <w:qFormat/>
    <w:rsid w:val="00D50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E7F"/>
    <w:rPr>
      <w:b/>
      <w:bCs/>
    </w:rPr>
  </w:style>
  <w:style w:type="character" w:styleId="a5">
    <w:name w:val="Emphasis"/>
    <w:basedOn w:val="a0"/>
    <w:uiPriority w:val="20"/>
    <w:qFormat/>
    <w:rsid w:val="00D50E7F"/>
    <w:rPr>
      <w:i/>
      <w:iCs/>
    </w:rPr>
  </w:style>
  <w:style w:type="paragraph" w:customStyle="1" w:styleId="test-item-create-info">
    <w:name w:val="test-item-create-info"/>
    <w:basedOn w:val="a"/>
    <w:rsid w:val="00D5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8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703941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54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134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7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87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4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210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3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53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62974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7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93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8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49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63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2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640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7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3696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6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302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46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78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01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52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199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7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87614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78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72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61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11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19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117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3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1278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25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76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70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1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8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86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039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51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44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87182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23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94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34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68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53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1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00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26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313050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66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36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3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1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324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324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36518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7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5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83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982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5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542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80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10950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14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7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55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4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5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947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64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0021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13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22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9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6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87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24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256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685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514418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61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769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58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0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1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09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3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628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31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690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22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31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68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49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32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662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462</Words>
  <Characters>2640</Characters>
  <Application>Microsoft Office Word</Application>
  <DocSecurity>0</DocSecurity>
  <Lines>22</Lines>
  <Paragraphs>6</Paragraphs>
  <ScaleCrop>false</ScaleCrop>
  <Company>XTreme.ws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2020-04-14T17:26:00Z</dcterms:created>
  <dcterms:modified xsi:type="dcterms:W3CDTF">2020-04-14T17:30:00Z</dcterms:modified>
</cp:coreProperties>
</file>