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17" w:rsidRPr="00794FE6" w:rsidRDefault="001C2517" w:rsidP="001C251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4FE6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41757798" r:id="rId8"/>
        </w:object>
      </w:r>
    </w:p>
    <w:p w:rsidR="001C2517" w:rsidRPr="00794FE6" w:rsidRDefault="001C2517" w:rsidP="001C25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1C2517" w:rsidRDefault="001C2517" w:rsidP="001C25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1C2517" w:rsidRPr="00794FE6" w:rsidRDefault="001C2517" w:rsidP="001C25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1C2517" w:rsidRPr="00794FE6" w:rsidRDefault="001C2517" w:rsidP="001C25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1C2517" w:rsidRPr="00794FE6" w:rsidRDefault="001C2517" w:rsidP="001C25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C2517" w:rsidRPr="00794FE6" w:rsidRDefault="001C2517" w:rsidP="001C25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794F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9D4042" w:rsidRPr="009D4042" w:rsidRDefault="009D4042" w:rsidP="009D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D4042" w:rsidRPr="009D4042" w:rsidRDefault="009D4042" w:rsidP="009D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042" w:rsidRPr="001C2517" w:rsidRDefault="001C2517" w:rsidP="009D4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2517">
        <w:rPr>
          <w:rFonts w:ascii="Times New Roman" w:eastAsia="Calibri" w:hAnsi="Times New Roman" w:cs="Times New Roman"/>
          <w:sz w:val="24"/>
          <w:szCs w:val="24"/>
          <w:lang w:val="uk-UA"/>
        </w:rPr>
        <w:t>25.01.2023</w:t>
      </w:r>
      <w:r w:rsidR="009D4042" w:rsidRPr="001C2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r w:rsidR="009D4042" w:rsidRPr="001C2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№ 10</w:t>
      </w:r>
    </w:p>
    <w:p w:rsidR="009D4042" w:rsidRPr="009D4042" w:rsidRDefault="009D4042" w:rsidP="009D4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D4042" w:rsidRPr="009D4042" w:rsidRDefault="009D4042" w:rsidP="009D40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9D4042" w:rsidRPr="009D4042" w:rsidRDefault="009D4042" w:rsidP="009D40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042" w:rsidRPr="009D4042" w:rsidRDefault="009D4042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</w:p>
    <w:p w:rsidR="009D4042" w:rsidRPr="009D4042" w:rsidRDefault="009D4042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юнацького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фестивалю</w:t>
      </w:r>
    </w:p>
    <w:p w:rsidR="009D4042" w:rsidRPr="009D4042" w:rsidRDefault="009D4042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об’єктиві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натураліста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- 2023»</w:t>
      </w:r>
    </w:p>
    <w:p w:rsidR="009D4042" w:rsidRPr="009D4042" w:rsidRDefault="009D4042" w:rsidP="009D404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D4042" w:rsidRPr="009D4042" w:rsidRDefault="009D4042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Відповідно  до  наказу  начальника відділу  освіти Петрівської селищної ради Олександрійського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 Кіровоградської області від 23 січня 2023 року № </w:t>
      </w: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 «Про проведення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проведення І етапу </w:t>
      </w: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Всеу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країнського юнацького фестивалю </w:t>
      </w: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«В об’єктиві натураліста - 2023»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 з метою тренування навиків спілкування мовою візуального мистецтва</w:t>
      </w:r>
    </w:p>
    <w:p w:rsidR="009D4042" w:rsidRPr="009D4042" w:rsidRDefault="009D4042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1C2517" w:rsidRDefault="009D4042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НАКАЗУЮ:</w:t>
      </w:r>
    </w:p>
    <w:p w:rsidR="001C2517" w:rsidRDefault="001C2517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D4042" w:rsidRPr="001C2517" w:rsidRDefault="001C2517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="009D4042" w:rsidRPr="009D40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Ганнівського </w:t>
      </w:r>
      <w:r w:rsidR="009D4042"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БОНДАРЄВІЙ Н.П.: </w:t>
      </w:r>
    </w:p>
    <w:p w:rsidR="009D4042" w:rsidRPr="009D4042" w:rsidRDefault="009D4042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Calibri" w:eastAsia="Calibri" w:hAnsi="Calibri" w:cs="Times New Roman"/>
          <w:lang w:val="uk-UA"/>
        </w:rPr>
        <w:tab/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 w:rsidR="001C251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зяти участь у конкурсі «В об’єктиві натураліста – 2023»</w:t>
      </w:r>
      <w:r w:rsidR="001C251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D4042" w:rsidRPr="009D4042" w:rsidRDefault="009D4042" w:rsidP="001C2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2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2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 лютого  2023 року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подати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матеріали проведення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конкурсу у Петрівський центр дитячої та юнацької творчості.</w:t>
      </w:r>
    </w:p>
    <w:p w:rsidR="009D4042" w:rsidRPr="009D4042" w:rsidRDefault="009D4042" w:rsidP="001C25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в.о. завідувача Іскрівської філії Ганнівського ліцею БАРАНЬКО Т.В. </w:t>
      </w:r>
    </w:p>
    <w:p w:rsidR="009D4042" w:rsidRPr="009D4042" w:rsidRDefault="009D4042" w:rsidP="009D40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042" w:rsidRPr="009D4042" w:rsidRDefault="009D4042" w:rsidP="009D40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042" w:rsidRPr="009D4042" w:rsidRDefault="009D4042" w:rsidP="009D4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</w:t>
      </w:r>
      <w:r w:rsidR="001C2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Ольга </w:t>
      </w: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1C2517"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АНІВЕЦЬ</w:t>
      </w:r>
    </w:p>
    <w:p w:rsidR="009D4042" w:rsidRPr="009D4042" w:rsidRDefault="009D4042" w:rsidP="009D4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042" w:rsidRPr="009D4042" w:rsidRDefault="009D4042" w:rsidP="009D4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Н.Осадченко</w:t>
      </w:r>
    </w:p>
    <w:p w:rsidR="009D4042" w:rsidRPr="009D4042" w:rsidRDefault="009D4042" w:rsidP="009D4042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9D4042" w:rsidRPr="009D4042" w:rsidRDefault="009D4042" w:rsidP="009D4042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9D4042" w:rsidRPr="009D4042" w:rsidRDefault="009D4042" w:rsidP="009D4042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9D4042" w:rsidRPr="009D4042" w:rsidRDefault="009D4042" w:rsidP="009D4042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Т.Погорєла</w:t>
      </w:r>
    </w:p>
    <w:p w:rsidR="009D4042" w:rsidRPr="009D4042" w:rsidRDefault="009D4042" w:rsidP="009D4042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Н.</w:t>
      </w:r>
      <w:proofErr w:type="spellStart"/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430AF" w:rsidRDefault="003430AF" w:rsidP="009D4042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1C2517" w:rsidRDefault="001C2517" w:rsidP="001C2517">
      <w:pPr>
        <w:spacing w:after="0"/>
        <w:ind w:firstLine="5954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1C2517" w:rsidRDefault="001C2517" w:rsidP="001C2517">
      <w:pPr>
        <w:spacing w:after="0"/>
        <w:ind w:firstLine="5954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3430AF" w:rsidRDefault="003430AF" w:rsidP="001C2517">
      <w:pPr>
        <w:spacing w:after="0"/>
        <w:ind w:firstLine="5954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Додаток</w:t>
      </w:r>
    </w:p>
    <w:p w:rsidR="001C2517" w:rsidRDefault="003430AF" w:rsidP="001C2517">
      <w:pPr>
        <w:spacing w:after="0"/>
        <w:ind w:firstLine="5954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наказу директора </w:t>
      </w:r>
    </w:p>
    <w:p w:rsidR="001C2517" w:rsidRDefault="001C2517" w:rsidP="001C2517">
      <w:pPr>
        <w:spacing w:after="0"/>
        <w:ind w:firstLine="5954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25.01.2023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№10</w:t>
      </w:r>
    </w:p>
    <w:p w:rsidR="003430AF" w:rsidRDefault="003430AF" w:rsidP="003430AF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1C2517" w:rsidRDefault="001C2517" w:rsidP="003430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453C" w:rsidRPr="001C2517" w:rsidRDefault="00F4453C" w:rsidP="0034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1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F4453C" w:rsidRPr="001C2517" w:rsidRDefault="00F4453C" w:rsidP="0034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51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C2517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C2517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1C2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517">
        <w:rPr>
          <w:rFonts w:ascii="Times New Roman" w:hAnsi="Times New Roman" w:cs="Times New Roman"/>
          <w:b/>
          <w:sz w:val="24"/>
          <w:szCs w:val="24"/>
        </w:rPr>
        <w:t>Всеукраїнського</w:t>
      </w:r>
      <w:proofErr w:type="spellEnd"/>
      <w:r w:rsidRPr="001C2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517">
        <w:rPr>
          <w:rFonts w:ascii="Times New Roman" w:hAnsi="Times New Roman" w:cs="Times New Roman"/>
          <w:b/>
          <w:sz w:val="24"/>
          <w:szCs w:val="24"/>
        </w:rPr>
        <w:t>юнацького</w:t>
      </w:r>
      <w:proofErr w:type="spellEnd"/>
      <w:r w:rsidRPr="001C2517">
        <w:rPr>
          <w:rFonts w:ascii="Times New Roman" w:hAnsi="Times New Roman" w:cs="Times New Roman"/>
          <w:b/>
          <w:sz w:val="24"/>
          <w:szCs w:val="24"/>
        </w:rPr>
        <w:t xml:space="preserve"> фестивалю</w:t>
      </w:r>
    </w:p>
    <w:p w:rsidR="00F4453C" w:rsidRPr="001C2517" w:rsidRDefault="00F4453C" w:rsidP="0034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17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1C2517">
        <w:rPr>
          <w:rFonts w:ascii="Times New Roman" w:hAnsi="Times New Roman" w:cs="Times New Roman"/>
          <w:b/>
          <w:sz w:val="24"/>
          <w:szCs w:val="24"/>
        </w:rPr>
        <w:t>об’єктиві</w:t>
      </w:r>
      <w:proofErr w:type="spellEnd"/>
      <w:r w:rsidRPr="001C2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517">
        <w:rPr>
          <w:rFonts w:ascii="Times New Roman" w:hAnsi="Times New Roman" w:cs="Times New Roman"/>
          <w:b/>
          <w:sz w:val="24"/>
          <w:szCs w:val="24"/>
        </w:rPr>
        <w:t>натураліста</w:t>
      </w:r>
      <w:proofErr w:type="spellEnd"/>
      <w:r w:rsidRPr="001C2517">
        <w:rPr>
          <w:rFonts w:ascii="Times New Roman" w:hAnsi="Times New Roman" w:cs="Times New Roman"/>
          <w:b/>
          <w:sz w:val="24"/>
          <w:szCs w:val="24"/>
        </w:rPr>
        <w:t xml:space="preserve"> - 2023 »</w:t>
      </w:r>
    </w:p>
    <w:p w:rsidR="00F4453C" w:rsidRDefault="00F4453C" w:rsidP="0034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517">
        <w:rPr>
          <w:rFonts w:ascii="Times New Roman" w:hAnsi="Times New Roman" w:cs="Times New Roman"/>
          <w:b/>
          <w:sz w:val="24"/>
          <w:szCs w:val="24"/>
        </w:rPr>
        <w:t>на тему: «Дика природа»</w:t>
      </w:r>
    </w:p>
    <w:p w:rsidR="001C2517" w:rsidRPr="001C2517" w:rsidRDefault="001C2517" w:rsidP="0034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Фестивалю</w:t>
      </w:r>
      <w:proofErr w:type="gramStart"/>
      <w:r w:rsidRPr="009D4042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рідного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краю;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естетичне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;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просвітницької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3430AF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</w:t>
      </w:r>
      <w:r w:rsidR="00F4453C" w:rsidRPr="009D4042">
        <w:rPr>
          <w:rFonts w:ascii="Times New Roman" w:hAnsi="Times New Roman" w:cs="Times New Roman"/>
          <w:sz w:val="24"/>
          <w:szCs w:val="24"/>
        </w:rPr>
        <w:t xml:space="preserve">а заходу: </w:t>
      </w:r>
      <w:proofErr w:type="spellStart"/>
      <w:r w:rsidR="00F4453C" w:rsidRPr="009D4042">
        <w:rPr>
          <w:rFonts w:ascii="Times New Roman" w:hAnsi="Times New Roman" w:cs="Times New Roman"/>
          <w:sz w:val="24"/>
          <w:szCs w:val="24"/>
        </w:rPr>
        <w:t>тренування</w:t>
      </w:r>
      <w:proofErr w:type="spellEnd"/>
      <w:r w:rsidR="00F4453C"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3C" w:rsidRPr="009D4042">
        <w:rPr>
          <w:rFonts w:ascii="Times New Roman" w:hAnsi="Times New Roman" w:cs="Times New Roman"/>
          <w:sz w:val="24"/>
          <w:szCs w:val="24"/>
        </w:rPr>
        <w:t>навиків</w:t>
      </w:r>
      <w:proofErr w:type="spellEnd"/>
      <w:r w:rsidR="00F4453C"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3C" w:rsidRPr="009D40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F4453C"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3C" w:rsidRPr="009D404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F4453C"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3C" w:rsidRPr="009D4042">
        <w:rPr>
          <w:rFonts w:ascii="Times New Roman" w:hAnsi="Times New Roman" w:cs="Times New Roman"/>
          <w:sz w:val="24"/>
          <w:szCs w:val="24"/>
        </w:rPr>
        <w:t>візуального</w:t>
      </w:r>
      <w:proofErr w:type="spellEnd"/>
      <w:r w:rsidR="00F4453C"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3C" w:rsidRPr="009D404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="00F4453C"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Ви </w:t>
      </w:r>
      <w:proofErr w:type="gramStart"/>
      <w:r w:rsidRPr="009D4042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9D4042">
        <w:rPr>
          <w:rFonts w:ascii="Times New Roman" w:hAnsi="Times New Roman" w:cs="Times New Roman"/>
          <w:sz w:val="24"/>
          <w:szCs w:val="24"/>
        </w:rPr>
        <w:t xml:space="preserve"> обрати одну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яка </w:t>
      </w:r>
      <w:r w:rsidR="00343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скидається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зручною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 «Фото», «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».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єдину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тему: «Дика природа».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робимо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контенту!</w:t>
      </w:r>
    </w:p>
    <w:p w:rsidR="00F4453C" w:rsidRPr="009D4042" w:rsidRDefault="00F4453C" w:rsidP="0034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фестивалю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визначатись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По перше,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світлина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фільм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відбитком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справжнього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натхнення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автора,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спрямованим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Банальна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корисною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не буде!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оригінальним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творчо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пропорційність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масштабність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кадру.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Незвичний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ракурс -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цікаво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Експерименти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підтримуються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!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відчуватись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акцент сюжету, 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підкреслений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різкістю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контрастом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композиційним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кадру.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кадру у редакторах),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04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9D4042">
        <w:rPr>
          <w:rFonts w:ascii="Times New Roman" w:hAnsi="Times New Roman" w:cs="Times New Roman"/>
          <w:sz w:val="24"/>
          <w:szCs w:val="24"/>
        </w:rPr>
        <w:t>ічно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Експозиція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баланс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чіткість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все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вміло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контрольоване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343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автором.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шодо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будь то камера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софт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прогами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). Твори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на смартфон,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техніку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оцінюватись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однаково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критеріям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командні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вдумливі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глибокі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» твори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отримають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суттєву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З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по 1-му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від кожного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«Фото».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світлина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продемонструвати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висловлюватись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візуально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Фото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 JPG 72dpi. 800 х 1200ріхе1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».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Режисура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контенту повинна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інформативний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але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емоційні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глядача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збалансовану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цікаву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стрічку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де є робота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спікера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ведучого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/диктора, не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перебільшувати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ефіру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де нема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спікера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ведучого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/диктора не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перебільшувати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ефіру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титрів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саунда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фільму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як і для фото, плюс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якісній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звук.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увесь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контент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у форматах</w:t>
      </w:r>
      <w:r w:rsidR="00343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042">
        <w:rPr>
          <w:rFonts w:ascii="Times New Roman" w:hAnsi="Times New Roman" w:cs="Times New Roman"/>
          <w:sz w:val="24"/>
          <w:szCs w:val="24"/>
        </w:rPr>
        <w:t>ОІ</w:t>
      </w:r>
      <w:proofErr w:type="gramStart"/>
      <w:r w:rsidRPr="009D40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) та MP4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параметрами як 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Номінацію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темою.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формати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візуальної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відрізняються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від ФОТО та</w:t>
      </w:r>
      <w:proofErr w:type="gramStart"/>
      <w:r w:rsidRPr="009D40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4042">
        <w:rPr>
          <w:rFonts w:ascii="Times New Roman" w:hAnsi="Times New Roman" w:cs="Times New Roman"/>
          <w:sz w:val="24"/>
          <w:szCs w:val="24"/>
        </w:rPr>
        <w:t>ІДЕО</w:t>
      </w:r>
      <w:r w:rsidR="003430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Слайд-шоу,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компіляції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жанрів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343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розглядатись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тих самих умов,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фільмування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Для слайд-шоу рекомендовано не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як 25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слайдів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PDF.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анімації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компіляції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рекомендована як 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у І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Фестивалю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подати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заявкою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особисте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JPG) до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закладу «Петрівський центр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» до 27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січня</w:t>
      </w:r>
      <w:proofErr w:type="spellEnd"/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2023 року.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Фестивалю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грамотами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Петрівської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F4453C" w:rsidRPr="009D4042" w:rsidRDefault="00F4453C" w:rsidP="0034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ЗАЯВКА</w:t>
      </w:r>
    </w:p>
    <w:p w:rsidR="00F4453C" w:rsidRPr="009D4042" w:rsidRDefault="00F4453C" w:rsidP="0034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на участь у І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юнацького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фестивалю</w:t>
      </w:r>
    </w:p>
    <w:p w:rsidR="00F4453C" w:rsidRPr="009D4042" w:rsidRDefault="00F4453C" w:rsidP="0034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об’єктиві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натураліста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- 2023»</w:t>
      </w:r>
    </w:p>
    <w:p w:rsidR="00F4453C" w:rsidRPr="009D4042" w:rsidRDefault="00F4453C" w:rsidP="0034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на тему; «Дика природа»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_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Ім’я</w:t>
      </w:r>
      <w:proofErr w:type="spellEnd"/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453C" w:rsidRPr="009D4042" w:rsidRDefault="00F4453C" w:rsidP="009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колективний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проект)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0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042">
        <w:rPr>
          <w:rFonts w:ascii="Times New Roman" w:hAnsi="Times New Roman" w:cs="Times New Roman"/>
          <w:sz w:val="24"/>
          <w:szCs w:val="24"/>
        </w:rPr>
        <w:t xml:space="preserve">ік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Адреса закладу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:______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): фото;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анімація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проекту:____________________________________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відеопрезентацію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:_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Коротка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анотація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конкуреної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:_ 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:__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, посада та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: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 xml:space="preserve">(посада 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 xml:space="preserve"> закладу)</w:t>
      </w:r>
    </w:p>
    <w:p w:rsidR="00F4453C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М.П.</w:t>
      </w:r>
    </w:p>
    <w:p w:rsidR="00F27B0D" w:rsidRPr="009D4042" w:rsidRDefault="00F4453C" w:rsidP="009D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404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D4042">
        <w:rPr>
          <w:rFonts w:ascii="Times New Roman" w:hAnsi="Times New Roman" w:cs="Times New Roman"/>
          <w:sz w:val="24"/>
          <w:szCs w:val="24"/>
        </w:rPr>
        <w:t>) (П.І.Б.</w:t>
      </w:r>
    </w:p>
    <w:sectPr w:rsidR="00F27B0D" w:rsidRPr="009D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3"/>
    <w:rsid w:val="00154A0A"/>
    <w:rsid w:val="00165FA1"/>
    <w:rsid w:val="001C2517"/>
    <w:rsid w:val="003430AF"/>
    <w:rsid w:val="00934243"/>
    <w:rsid w:val="009D4042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A883-7C43-4719-BF4A-798F5A67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4</cp:revision>
  <dcterms:created xsi:type="dcterms:W3CDTF">2023-01-25T07:29:00Z</dcterms:created>
  <dcterms:modified xsi:type="dcterms:W3CDTF">2023-03-31T05:50:00Z</dcterms:modified>
</cp:coreProperties>
</file>