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A1" w:rsidRPr="00E16AA1" w:rsidRDefault="00E16AA1" w:rsidP="00E16AA1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16A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77574687" r:id="rId6"/>
        </w:object>
      </w:r>
    </w:p>
    <w:p w:rsidR="00E16AA1" w:rsidRPr="00E16AA1" w:rsidRDefault="00E16AA1" w:rsidP="00E16A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AA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E16AA1" w:rsidRPr="00E16AA1" w:rsidRDefault="00E16AA1" w:rsidP="00E16A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AA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E16AA1" w:rsidRPr="00E16AA1" w:rsidRDefault="00E16AA1" w:rsidP="00E16A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AA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E16AA1" w:rsidRPr="00E16AA1" w:rsidRDefault="00E16AA1" w:rsidP="00E16A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16AA1" w:rsidRPr="00E16AA1" w:rsidRDefault="00E16AA1" w:rsidP="00E16A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AA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E16AA1" w:rsidRPr="00E16AA1" w:rsidRDefault="00E16AA1" w:rsidP="00E16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AA1" w:rsidRPr="00184EDC" w:rsidRDefault="00E16AA1" w:rsidP="00E1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AA1" w:rsidRPr="00E16AA1" w:rsidRDefault="00E16AA1" w:rsidP="00E16A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16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4 лютого</w:t>
      </w:r>
      <w:r w:rsidRPr="00E16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E16AA1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№ 16</w:t>
      </w:r>
    </w:p>
    <w:p w:rsidR="00E16AA1" w:rsidRPr="00184EDC" w:rsidRDefault="00E16AA1" w:rsidP="00E16A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6AA1" w:rsidRDefault="00E16AA1" w:rsidP="00E16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16AA1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9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Всеукраїнської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дитячо-юнацької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військово-патріотичної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гри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Сокі</w:t>
      </w:r>
      <w:proofErr w:type="gramStart"/>
      <w:r w:rsidRPr="00894996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proofErr w:type="gramEnd"/>
      <w:r w:rsidRPr="00894996">
        <w:rPr>
          <w:rFonts w:ascii="Times New Roman" w:hAnsi="Times New Roman" w:cs="Times New Roman"/>
          <w:bCs/>
          <w:sz w:val="24"/>
          <w:szCs w:val="24"/>
        </w:rPr>
        <w:t>» («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Джура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») </w:t>
      </w: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96">
        <w:rPr>
          <w:rFonts w:ascii="Times New Roman" w:hAnsi="Times New Roman" w:cs="Times New Roman"/>
          <w:bCs/>
          <w:sz w:val="24"/>
          <w:szCs w:val="24"/>
        </w:rPr>
        <w:t xml:space="preserve">у 2020/2021 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навчальному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4996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8949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21F81" w:rsidRPr="00894996" w:rsidRDefault="00894996" w:rsidP="00F21F8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Відповідно до листа департаменту освіти  і науки обласної державної адміністрації від 28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.12. 2020</w:t>
      </w:r>
      <w:r w:rsidRPr="008949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року </w:t>
      </w:r>
      <w:r w:rsidRPr="008949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Pr="00894996">
        <w:rPr>
          <w:rFonts w:ascii="Times New Roman" w:hAnsi="Times New Roman" w:cs="Times New Roman"/>
          <w:color w:val="000000"/>
          <w:sz w:val="24"/>
          <w:szCs w:val="24"/>
        </w:rPr>
        <w:t>35-12/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3611</w:t>
      </w:r>
      <w:r w:rsidRPr="00894996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894996">
        <w:rPr>
          <w:rFonts w:ascii="Times New Roman" w:hAnsi="Times New Roman" w:cs="Times New Roman"/>
          <w:color w:val="000000"/>
          <w:sz w:val="24"/>
          <w:szCs w:val="24"/>
        </w:rPr>
        <w:t>0.35</w:t>
      </w:r>
      <w:r w:rsidRPr="008949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проведення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2021 році обласного етапу заочного конкурсу звітів про роботу роїв Всеукраїнської дитячо-юнацької гри «Сокіл» («Джура») (молодша вікова група)</w:t>
      </w: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AA1" w:rsidRPr="0083130C" w:rsidRDefault="00E16AA1" w:rsidP="0010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sz w:val="24"/>
          <w:szCs w:val="24"/>
          <w:lang w:val="uk-UA"/>
        </w:rPr>
        <w:t xml:space="preserve">1.Заступнику директора з навчально-виховної роботи Ганнівської загальноосвітньої школи І-ІІІ ступенів </w:t>
      </w:r>
      <w:r w:rsidR="0083130C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Pr="00894996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103B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996">
        <w:rPr>
          <w:rFonts w:ascii="Times New Roman" w:hAnsi="Times New Roman" w:cs="Times New Roman"/>
          <w:sz w:val="24"/>
          <w:szCs w:val="24"/>
          <w:lang w:val="uk-UA"/>
        </w:rPr>
        <w:t xml:space="preserve">до 6 квітня 2021 року надіслати на електронну адресу комунального закладу «Кіровоградський обласний центр туризму, </w:t>
      </w:r>
      <w:r w:rsidR="0083130C">
        <w:rPr>
          <w:rFonts w:ascii="Times New Roman" w:hAnsi="Times New Roman" w:cs="Times New Roman"/>
          <w:sz w:val="24"/>
          <w:szCs w:val="24"/>
          <w:lang w:val="uk-UA"/>
        </w:rPr>
        <w:t xml:space="preserve">краєзнавства та екскурсій учнівської молоді» </w:t>
      </w:r>
      <w:hyperlink r:id="rId7" w:history="1">
        <w:r w:rsidR="0083130C" w:rsidRPr="0083130C">
          <w:rPr>
            <w:rStyle w:val="a5"/>
            <w:rFonts w:ascii="Times New Roman" w:eastAsia="MS Gothic" w:hAnsi="Times New Roman" w:cs="Times New Roman"/>
            <w:sz w:val="24"/>
            <w:szCs w:val="24"/>
            <w:lang w:val="en-US"/>
          </w:rPr>
          <w:t>tourist_kir@ukr.net</w:t>
        </w:r>
      </w:hyperlink>
      <w:r w:rsidR="0083130C">
        <w:rPr>
          <w:rFonts w:ascii="Times New Roman" w:eastAsia="MS Gothic" w:hAnsi="Times New Roman" w:cs="Times New Roman"/>
          <w:sz w:val="24"/>
          <w:szCs w:val="24"/>
          <w:lang w:val="uk-UA"/>
        </w:rPr>
        <w:t xml:space="preserve">  кращі матеріали з обов’язковим посиланням на </w:t>
      </w:r>
      <w:proofErr w:type="spellStart"/>
      <w:r w:rsidR="0083130C">
        <w:rPr>
          <w:rFonts w:ascii="Times New Roman" w:eastAsia="MS Gothic" w:hAnsi="Times New Roman" w:cs="Times New Roman"/>
          <w:sz w:val="24"/>
          <w:szCs w:val="24"/>
          <w:lang w:val="uk-UA"/>
        </w:rPr>
        <w:t>інтернет-ресурси</w:t>
      </w:r>
      <w:proofErr w:type="spellEnd"/>
      <w:r w:rsidR="0083130C">
        <w:rPr>
          <w:rFonts w:ascii="Times New Roman" w:eastAsia="MS Gothic" w:hAnsi="Times New Roman" w:cs="Times New Roman"/>
          <w:sz w:val="24"/>
          <w:szCs w:val="24"/>
          <w:lang w:val="uk-UA"/>
        </w:rPr>
        <w:t>, на яких розміщені звіти про роботу роїв, згідно з умовами конкурсу</w:t>
      </w:r>
      <w:r w:rsidR="00103B71">
        <w:rPr>
          <w:rFonts w:ascii="Times New Roman" w:eastAsia="MS Gothic" w:hAnsi="Times New Roman" w:cs="Times New Roman"/>
          <w:sz w:val="24"/>
          <w:szCs w:val="24"/>
          <w:lang w:val="uk-UA"/>
        </w:rPr>
        <w:t>.</w:t>
      </w:r>
    </w:p>
    <w:p w:rsidR="00E16AA1" w:rsidRPr="00894996" w:rsidRDefault="00E16AA1" w:rsidP="00E16A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94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6865E5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</w:t>
      </w:r>
      <w:r w:rsidRPr="00894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  <w:bookmarkStart w:id="0" w:name="_GoBack"/>
      <w:bookmarkEnd w:id="0"/>
    </w:p>
    <w:p w:rsidR="00E16AA1" w:rsidRPr="00894996" w:rsidRDefault="00E16AA1" w:rsidP="00E16A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AA1" w:rsidRPr="00894996" w:rsidRDefault="00E16AA1" w:rsidP="00E16A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E16AA1" w:rsidRPr="00894996" w:rsidRDefault="00E16AA1" w:rsidP="00E1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AA1" w:rsidRPr="00894996" w:rsidRDefault="00E16AA1" w:rsidP="00E16A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 w:rsidR="0083130C">
        <w:rPr>
          <w:rFonts w:ascii="Times New Roman" w:hAnsi="Times New Roman" w:cs="Times New Roman"/>
          <w:sz w:val="24"/>
          <w:szCs w:val="24"/>
          <w:lang w:val="uk-UA"/>
        </w:rPr>
        <w:t xml:space="preserve">Н.Осадченко </w:t>
      </w:r>
    </w:p>
    <w:p w:rsidR="00E16AA1" w:rsidRPr="00894996" w:rsidRDefault="00E16AA1" w:rsidP="00E16AA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О.Гришаєва</w:t>
      </w:r>
    </w:p>
    <w:p w:rsidR="00E16AA1" w:rsidRPr="00894996" w:rsidRDefault="00E16AA1" w:rsidP="00E16AA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 w:rsidRPr="00894996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16AA1" w:rsidRPr="00894996" w:rsidRDefault="00E16AA1" w:rsidP="00E16AA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E16AA1" w:rsidRPr="00894996" w:rsidRDefault="00E16AA1" w:rsidP="00E16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Т.</w:t>
      </w:r>
      <w:proofErr w:type="spellStart"/>
      <w:r w:rsidRPr="00894996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E16AA1" w:rsidRPr="00894996" w:rsidRDefault="00E16AA1" w:rsidP="00E16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Н.</w:t>
      </w:r>
      <w:proofErr w:type="spellStart"/>
      <w:r w:rsidRPr="00894996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sectPr w:rsidR="00E16AA1" w:rsidRPr="0089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1"/>
    <w:rsid w:val="00103B71"/>
    <w:rsid w:val="006865E5"/>
    <w:rsid w:val="0083130C"/>
    <w:rsid w:val="00894996"/>
    <w:rsid w:val="009819EC"/>
    <w:rsid w:val="00AE14BF"/>
    <w:rsid w:val="00E16AA1"/>
    <w:rsid w:val="00F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AA1"/>
    <w:pPr>
      <w:ind w:left="720"/>
      <w:contextualSpacing/>
    </w:pPr>
  </w:style>
  <w:style w:type="paragraph" w:styleId="a4">
    <w:name w:val="No Spacing"/>
    <w:uiPriority w:val="1"/>
    <w:qFormat/>
    <w:rsid w:val="00E1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831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AA1"/>
    <w:pPr>
      <w:ind w:left="720"/>
      <w:contextualSpacing/>
    </w:pPr>
  </w:style>
  <w:style w:type="paragraph" w:styleId="a4">
    <w:name w:val="No Spacing"/>
    <w:uiPriority w:val="1"/>
    <w:qFormat/>
    <w:rsid w:val="00E1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831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urist_ki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2021-03-17T08:32:00Z</dcterms:created>
  <dcterms:modified xsi:type="dcterms:W3CDTF">2021-03-18T10:12:00Z</dcterms:modified>
</cp:coreProperties>
</file>