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1B" w:rsidRPr="00D5351B" w:rsidRDefault="00D5351B" w:rsidP="00D5351B">
      <w:pPr>
        <w:rPr>
          <w:rFonts w:ascii="Times New Roman" w:hAnsi="Times New Roman" w:cs="Times New Roman"/>
          <w:b/>
        </w:rPr>
      </w:pPr>
      <w:r w:rsidRPr="00316E6A">
        <w:rPr>
          <w:rFonts w:ascii="Times New Roman" w:hAnsi="Times New Roman" w:cs="Times New Roman"/>
          <w:b/>
          <w:lang w:val="uk-UA"/>
        </w:rPr>
        <w:t xml:space="preserve">Харчування </w:t>
      </w:r>
    </w:p>
    <w:p w:rsidR="00D5351B" w:rsidRPr="00712171" w:rsidRDefault="00D5351B" w:rsidP="00D5351B">
      <w:pPr>
        <w:rPr>
          <w:rFonts w:ascii="Times New Roman" w:hAnsi="Times New Roman" w:cs="Times New Roman"/>
          <w:b/>
          <w:lang w:val="uk-UA"/>
        </w:rPr>
      </w:pPr>
      <w:r w:rsidRPr="00316E6A">
        <w:rPr>
          <w:rFonts w:ascii="Times New Roman" w:hAnsi="Times New Roman" w:cs="Times New Roman"/>
          <w:b/>
          <w:lang w:val="uk-UA"/>
        </w:rPr>
        <w:t>за</w:t>
      </w:r>
      <w:r>
        <w:rPr>
          <w:rFonts w:ascii="Times New Roman" w:hAnsi="Times New Roman" w:cs="Times New Roman"/>
          <w:b/>
          <w:lang w:val="uk-UA"/>
        </w:rPr>
        <w:t xml:space="preserve"> грудень </w:t>
      </w:r>
      <w:r w:rsidRPr="00316E6A">
        <w:rPr>
          <w:rFonts w:ascii="Times New Roman" w:hAnsi="Times New Roman" w:cs="Times New Roman"/>
          <w:b/>
          <w:lang w:val="uk-UA"/>
        </w:rPr>
        <w:t>2017 р.</w:t>
      </w:r>
      <w:r w:rsidRPr="0071217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  <w:lang w:val="uk-UA"/>
        </w:rPr>
        <w:t>вид коштів - спонсорські</w:t>
      </w:r>
    </w:p>
    <w:p w:rsidR="00D5351B" w:rsidRDefault="00D5351B" w:rsidP="00D5351B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2656"/>
        <w:gridCol w:w="1595"/>
        <w:gridCol w:w="1595"/>
        <w:gridCol w:w="1596"/>
      </w:tblGrid>
      <w:tr w:rsidR="00D5351B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16E6A">
              <w:rPr>
                <w:rFonts w:ascii="Times New Roman" w:hAnsi="Times New Roman" w:cs="Times New Roman"/>
                <w:b/>
                <w:lang w:val="uk-UA"/>
              </w:rPr>
              <w:t xml:space="preserve">Назва 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16E6A">
              <w:rPr>
                <w:rFonts w:ascii="Times New Roman" w:hAnsi="Times New Roman" w:cs="Times New Roman"/>
                <w:b/>
                <w:lang w:val="uk-UA"/>
              </w:rPr>
              <w:t>Одиниця виміру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16E6A"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16E6A">
              <w:rPr>
                <w:rFonts w:ascii="Times New Roman" w:hAnsi="Times New Roman" w:cs="Times New Roman"/>
                <w:b/>
                <w:lang w:val="uk-UA"/>
              </w:rPr>
              <w:t>Сума</w:t>
            </w:r>
          </w:p>
        </w:tc>
      </w:tr>
      <w:tr w:rsidR="00D5351B" w:rsidRPr="00316E6A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</w:t>
            </w:r>
            <w:r w:rsidRPr="00316E6A">
              <w:rPr>
                <w:rFonts w:ascii="Times New Roman" w:hAnsi="Times New Roman" w:cs="Times New Roman"/>
                <w:lang w:val="uk-UA"/>
              </w:rPr>
              <w:t>ртопля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  <w:r w:rsidRPr="00316E6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D5351B" w:rsidRPr="00316E6A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Морква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4.00</w:t>
            </w:r>
          </w:p>
        </w:tc>
      </w:tr>
      <w:tr w:rsidR="00D5351B" w:rsidRPr="00316E6A" w:rsidTr="00FB1485">
        <w:tc>
          <w:tcPr>
            <w:tcW w:w="534" w:type="dxa"/>
            <w:tcBorders>
              <w:top w:val="single" w:sz="4" w:space="0" w:color="auto"/>
            </w:tcBorders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Цибуля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2,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</w:t>
            </w:r>
            <w:r w:rsidRPr="00316E6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5351B" w:rsidRPr="00316E6A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Буряк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  <w:r w:rsidRPr="00316E6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D5351B" w:rsidRPr="00316E6A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Капуста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316E6A">
              <w:rPr>
                <w:rFonts w:ascii="Times New Roman" w:hAnsi="Times New Roman" w:cs="Times New Roman"/>
                <w:lang w:val="uk-UA"/>
              </w:rPr>
              <w:t>0.00</w:t>
            </w:r>
          </w:p>
        </w:tc>
      </w:tr>
      <w:tr w:rsidR="00D5351B" w:rsidRPr="00316E6A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асло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16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316E6A">
              <w:rPr>
                <w:rFonts w:ascii="Times New Roman" w:hAnsi="Times New Roman" w:cs="Times New Roman"/>
                <w:lang w:val="uk-UA"/>
              </w:rPr>
              <w:t>6.00</w:t>
            </w:r>
          </w:p>
        </w:tc>
      </w:tr>
      <w:tr w:rsidR="00D5351B" w:rsidRPr="00316E6A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Огірки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10,5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16E6A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316E6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D5351B" w:rsidRPr="00316E6A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Цукор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316E6A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  <w:r w:rsidRPr="00316E6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D5351B" w:rsidRPr="00316E6A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Філе куряче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  <w:r w:rsidRPr="00316E6A">
              <w:rPr>
                <w:rFonts w:ascii="Times New Roman" w:hAnsi="Times New Roman" w:cs="Times New Roman"/>
                <w:lang w:val="uk-UA"/>
              </w:rPr>
              <w:t>0.00</w:t>
            </w:r>
          </w:p>
        </w:tc>
      </w:tr>
      <w:tr w:rsidR="00D5351B" w:rsidRPr="00316E6A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Помідори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  <w:r w:rsidRPr="00316E6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D5351B" w:rsidRPr="00316E6A" w:rsidTr="00FB1485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D5351B" w:rsidRPr="00712171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D5351B" w:rsidRPr="00712171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Рис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D5351B" w:rsidRPr="00712171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D5351B" w:rsidRPr="00712171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D5351B" w:rsidRPr="00712171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46.00</w:t>
            </w:r>
          </w:p>
        </w:tc>
      </w:tr>
      <w:tr w:rsidR="00D5351B" w:rsidRPr="00316E6A" w:rsidTr="00FB1485">
        <w:trPr>
          <w:trHeight w:val="2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Горох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40.00</w:t>
            </w:r>
          </w:p>
        </w:tc>
      </w:tr>
      <w:tr w:rsidR="00D5351B" w:rsidRPr="00316E6A" w:rsidTr="00FB1485">
        <w:trPr>
          <w:trHeight w:val="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Риба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201.00</w:t>
            </w:r>
          </w:p>
        </w:tc>
      </w:tr>
      <w:tr w:rsidR="00D5351B" w:rsidRPr="00316E6A" w:rsidTr="00FB1485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Яйця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73.50</w:t>
            </w:r>
          </w:p>
        </w:tc>
      </w:tr>
      <w:tr w:rsidR="00D5351B" w:rsidRPr="00316E6A" w:rsidTr="00FB1485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Макарони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30.00</w:t>
            </w:r>
          </w:p>
        </w:tc>
      </w:tr>
      <w:tr w:rsidR="00D5351B" w:rsidRPr="00316E6A" w:rsidTr="00FB1485">
        <w:trPr>
          <w:trHeight w:val="3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Олія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1,9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55.00</w:t>
            </w:r>
          </w:p>
        </w:tc>
      </w:tr>
      <w:tr w:rsidR="00D5351B" w:rsidRPr="00316E6A" w:rsidTr="00FB1485">
        <w:trPr>
          <w:trHeight w:val="2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Фарш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2,5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212.50</w:t>
            </w:r>
          </w:p>
        </w:tc>
      </w:tr>
      <w:tr w:rsidR="00D5351B" w:rsidRPr="00316E6A" w:rsidTr="00FB1485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Гречка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D5351B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46.50</w:t>
            </w:r>
          </w:p>
        </w:tc>
      </w:tr>
      <w:tr w:rsidR="00D5351B" w:rsidRPr="00316E6A" w:rsidTr="00FB1485">
        <w:tc>
          <w:tcPr>
            <w:tcW w:w="534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 w:rsidRPr="00316E6A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5351B" w:rsidRPr="00316E6A" w:rsidRDefault="00D5351B" w:rsidP="00FB1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1894</w:t>
            </w:r>
            <w:r w:rsidRPr="00316E6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D5351B" w:rsidRDefault="00D5351B" w:rsidP="00D5351B">
      <w:pPr>
        <w:rPr>
          <w:rFonts w:ascii="Times New Roman" w:hAnsi="Times New Roman" w:cs="Times New Roman"/>
          <w:lang w:val="uk-UA"/>
        </w:rPr>
      </w:pPr>
    </w:p>
    <w:p w:rsidR="008D54A8" w:rsidRDefault="008D54A8"/>
    <w:sectPr w:rsidR="008D54A8" w:rsidSect="008D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51B"/>
    <w:rsid w:val="008D54A8"/>
    <w:rsid w:val="00D5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2017-12-22T07:11:00Z</dcterms:created>
  <dcterms:modified xsi:type="dcterms:W3CDTF">2017-12-22T07:14:00Z</dcterms:modified>
</cp:coreProperties>
</file>