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C6" w:rsidRPr="000C2553" w:rsidRDefault="00C5437F" w:rsidP="00C543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553">
        <w:rPr>
          <w:rFonts w:ascii="Times New Roman" w:hAnsi="Times New Roman" w:cs="Times New Roman"/>
          <w:b/>
          <w:sz w:val="40"/>
          <w:szCs w:val="40"/>
        </w:rPr>
        <w:t xml:space="preserve">Список учителів </w:t>
      </w:r>
      <w:proofErr w:type="spellStart"/>
      <w:r w:rsidRPr="000C2553">
        <w:rPr>
          <w:rFonts w:ascii="Times New Roman" w:hAnsi="Times New Roman" w:cs="Times New Roman"/>
          <w:b/>
          <w:i/>
          <w:sz w:val="40"/>
          <w:szCs w:val="40"/>
          <w:u w:val="single"/>
        </w:rPr>
        <w:t>Грабовецької</w:t>
      </w:r>
      <w:proofErr w:type="spellEnd"/>
      <w:r w:rsidRPr="000C255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0C2553">
        <w:rPr>
          <w:rFonts w:ascii="Times New Roman" w:hAnsi="Times New Roman" w:cs="Times New Roman"/>
          <w:b/>
          <w:sz w:val="40"/>
          <w:szCs w:val="40"/>
        </w:rPr>
        <w:t>школи</w:t>
      </w:r>
    </w:p>
    <w:p w:rsidR="00C5437F" w:rsidRPr="000C2553" w:rsidRDefault="00F64B6B" w:rsidP="00C54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53">
        <w:rPr>
          <w:rFonts w:ascii="Times New Roman" w:hAnsi="Times New Roman" w:cs="Times New Roman"/>
          <w:b/>
          <w:sz w:val="28"/>
          <w:szCs w:val="28"/>
        </w:rPr>
        <w:t>на 1 жовтня 2017</w:t>
      </w:r>
      <w:r w:rsidR="00C5437F" w:rsidRPr="000C25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C5437F" w:rsidRPr="000C2553" w:rsidRDefault="00C5437F" w:rsidP="00C543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156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5782"/>
        <w:gridCol w:w="2977"/>
        <w:gridCol w:w="1701"/>
        <w:gridCol w:w="4765"/>
      </w:tblGrid>
      <w:tr w:rsidR="00547F7B" w:rsidRPr="00547F7B" w:rsidTr="007749BF">
        <w:trPr>
          <w:trHeight w:val="376"/>
        </w:trPr>
        <w:tc>
          <w:tcPr>
            <w:tcW w:w="456" w:type="dxa"/>
            <w:vMerge w:val="restart"/>
          </w:tcPr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782" w:type="dxa"/>
            <w:vMerge w:val="restart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</w:t>
            </w:r>
          </w:p>
          <w:p w:rsidR="00547F7B" w:rsidRPr="00547F7B" w:rsidRDefault="00547F7B" w:rsidP="00547F7B">
            <w:pPr>
              <w:ind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та по батькові</w:t>
            </w:r>
          </w:p>
        </w:tc>
        <w:tc>
          <w:tcPr>
            <w:tcW w:w="2977" w:type="dxa"/>
            <w:vMerge w:val="restart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</w:t>
            </w:r>
          </w:p>
        </w:tc>
        <w:tc>
          <w:tcPr>
            <w:tcW w:w="1701" w:type="dxa"/>
            <w:vMerge w:val="restart"/>
          </w:tcPr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4765" w:type="dxa"/>
            <w:vMerge w:val="restart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Який предмет викладає</w:t>
            </w:r>
          </w:p>
        </w:tc>
      </w:tr>
      <w:tr w:rsidR="00547F7B" w:rsidRPr="00547F7B" w:rsidTr="007749BF">
        <w:trPr>
          <w:trHeight w:val="322"/>
        </w:trPr>
        <w:tc>
          <w:tcPr>
            <w:tcW w:w="456" w:type="dxa"/>
            <w:vMerge/>
          </w:tcPr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  <w:vMerge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vMerge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Курилюк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Вища,старший вчитель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христ.ет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</w:tc>
      </w:tr>
      <w:tr w:rsidR="00547F7B" w:rsidRPr="00547F7B" w:rsidTr="007749BF">
        <w:trPr>
          <w:trHeight w:val="732"/>
        </w:trPr>
        <w:tc>
          <w:tcPr>
            <w:tcW w:w="456" w:type="dxa"/>
          </w:tcPr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Ганна Петрівна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 старший вчитель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узичне мистецтво,  етика</w:t>
            </w:r>
          </w:p>
        </w:tc>
      </w:tr>
      <w:tr w:rsidR="00547F7B" w:rsidRPr="00547F7B" w:rsidTr="007749BF">
        <w:trPr>
          <w:trHeight w:val="261"/>
        </w:trPr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Якубів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Ганна  Степанівна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</w:tc>
      </w:tr>
      <w:tr w:rsidR="00547F7B" w:rsidRPr="00547F7B" w:rsidTr="007749BF">
        <w:tc>
          <w:tcPr>
            <w:tcW w:w="456" w:type="dxa"/>
            <w:shd w:val="clear" w:color="auto" w:fill="auto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82" w:type="dxa"/>
            <w:shd w:val="clear" w:color="auto" w:fill="auto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Гуцуляк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Степанівна </w:t>
            </w:r>
          </w:p>
        </w:tc>
        <w:tc>
          <w:tcPr>
            <w:tcW w:w="2977" w:type="dxa"/>
            <w:shd w:val="clear" w:color="auto" w:fill="auto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  <w:shd w:val="clear" w:color="auto" w:fill="auto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  <w:shd w:val="clear" w:color="auto" w:fill="auto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Морий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Анна Русланівна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Укр. мова та література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Ясінська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Іванівна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Вища,старший вчитель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</w:tr>
      <w:tr w:rsidR="00547F7B" w:rsidRPr="00547F7B" w:rsidTr="007749BF">
        <w:trPr>
          <w:trHeight w:val="350"/>
        </w:trPr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Смітюх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Христина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Миколаївна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Базова вища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</w:tr>
      <w:tr w:rsidR="00547F7B" w:rsidRPr="00547F7B" w:rsidTr="007749BF">
        <w:trPr>
          <w:trHeight w:val="452"/>
        </w:trPr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Іванюк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Оксана Богданівна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Білецька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Василівна 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Журавська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Петрівна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Фізика, християнська етика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Іванівна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Вища,старший вчитель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131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Хімія, біологія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имчук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Миколайович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9 розряд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</w:tr>
      <w:tr w:rsidR="00547F7B" w:rsidRPr="00547F7B" w:rsidTr="007749BF">
        <w:trPr>
          <w:trHeight w:val="324"/>
        </w:trPr>
        <w:tc>
          <w:tcPr>
            <w:tcW w:w="456" w:type="dxa"/>
            <w:shd w:val="clear" w:color="auto" w:fill="auto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82" w:type="dxa"/>
            <w:shd w:val="clear" w:color="auto" w:fill="auto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Фафлей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Леся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Юріївна </w:t>
            </w:r>
          </w:p>
        </w:tc>
        <w:tc>
          <w:tcPr>
            <w:tcW w:w="2977" w:type="dxa"/>
            <w:shd w:val="clear" w:color="auto" w:fill="auto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  <w:shd w:val="clear" w:color="auto" w:fill="auto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  <w:shd w:val="clear" w:color="auto" w:fill="auto"/>
          </w:tcPr>
          <w:p w:rsidR="00547F7B" w:rsidRPr="00547F7B" w:rsidRDefault="00547F7B" w:rsidP="007749BF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Історія,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вознавство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Загірняк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Ігорівна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547F7B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Савіцька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Юлія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</w:tr>
      <w:tr w:rsidR="00547F7B" w:rsidRPr="00547F7B" w:rsidTr="007749BF">
        <w:tc>
          <w:tcPr>
            <w:tcW w:w="456" w:type="dxa"/>
          </w:tcPr>
          <w:p w:rsidR="00547F7B" w:rsidRPr="00547F7B" w:rsidRDefault="00547F7B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82" w:type="dxa"/>
          </w:tcPr>
          <w:p w:rsidR="00547F7B" w:rsidRPr="00547F7B" w:rsidRDefault="00547F7B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Наталія Савівна </w:t>
            </w:r>
          </w:p>
        </w:tc>
        <w:tc>
          <w:tcPr>
            <w:tcW w:w="2977" w:type="dxa"/>
          </w:tcPr>
          <w:p w:rsidR="00547F7B" w:rsidRPr="00547F7B" w:rsidRDefault="00547F7B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Вища,старший вчитель</w:t>
            </w:r>
          </w:p>
        </w:tc>
        <w:tc>
          <w:tcPr>
            <w:tcW w:w="1701" w:type="dxa"/>
          </w:tcPr>
          <w:p w:rsidR="00547F7B" w:rsidRPr="00547F7B" w:rsidRDefault="00547F7B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547F7B" w:rsidRPr="00547F7B" w:rsidRDefault="00547F7B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7749BF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Миколаївна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старший вчитель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7749BF" w:rsidRPr="00547F7B" w:rsidTr="007749BF">
        <w:trPr>
          <w:trHeight w:val="376"/>
        </w:trPr>
        <w:tc>
          <w:tcPr>
            <w:tcW w:w="456" w:type="dxa"/>
          </w:tcPr>
          <w:p w:rsidR="007749BF" w:rsidRPr="00547F7B" w:rsidRDefault="007749BF" w:rsidP="007749BF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Іванцюк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Ярослава Василівна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Вища,старший вчитель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7749BF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Гуцуляк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Надія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Вікторівна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7749BF">
            <w:pPr>
              <w:ind w:right="-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Мотуз Наталія Василівна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0F7B57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Роман Ярославович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розряд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Микицей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Богданівна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Біологія, </w:t>
            </w: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осн.здоров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</w:t>
            </w:r>
          </w:p>
        </w:tc>
      </w:tr>
      <w:tr w:rsidR="007749BF" w:rsidRPr="00547F7B" w:rsidTr="00012415">
        <w:trPr>
          <w:trHeight w:val="376"/>
        </w:trPr>
        <w:tc>
          <w:tcPr>
            <w:tcW w:w="456" w:type="dxa"/>
            <w:vMerge w:val="restart"/>
          </w:tcPr>
          <w:p w:rsidR="007749BF" w:rsidRPr="00547F7B" w:rsidRDefault="007749BF" w:rsidP="00012415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749BF" w:rsidRPr="00547F7B" w:rsidRDefault="007749BF" w:rsidP="00012415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782" w:type="dxa"/>
            <w:vMerge w:val="restart"/>
          </w:tcPr>
          <w:p w:rsidR="007749BF" w:rsidRPr="00547F7B" w:rsidRDefault="007749BF" w:rsidP="00012415">
            <w:pPr>
              <w:ind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</w:t>
            </w:r>
          </w:p>
          <w:p w:rsidR="007749BF" w:rsidRPr="00547F7B" w:rsidRDefault="007749BF" w:rsidP="00012415">
            <w:pPr>
              <w:ind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та по батькові</w:t>
            </w:r>
          </w:p>
        </w:tc>
        <w:tc>
          <w:tcPr>
            <w:tcW w:w="2977" w:type="dxa"/>
            <w:vMerge w:val="restart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</w:t>
            </w:r>
          </w:p>
        </w:tc>
        <w:tc>
          <w:tcPr>
            <w:tcW w:w="1701" w:type="dxa"/>
            <w:vMerge w:val="restart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4765" w:type="dxa"/>
            <w:vMerge w:val="restart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Який предмет викладає</w:t>
            </w:r>
          </w:p>
        </w:tc>
      </w:tr>
      <w:tr w:rsidR="007749BF" w:rsidRPr="00547F7B" w:rsidTr="00012415">
        <w:trPr>
          <w:trHeight w:val="322"/>
        </w:trPr>
        <w:tc>
          <w:tcPr>
            <w:tcW w:w="456" w:type="dxa"/>
            <w:vMerge/>
          </w:tcPr>
          <w:p w:rsidR="007749BF" w:rsidRPr="00547F7B" w:rsidRDefault="007749BF" w:rsidP="00012415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  <w:vMerge/>
          </w:tcPr>
          <w:p w:rsidR="007749BF" w:rsidRPr="00547F7B" w:rsidRDefault="007749BF" w:rsidP="00012415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vMerge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012415">
        <w:tc>
          <w:tcPr>
            <w:tcW w:w="456" w:type="dxa"/>
          </w:tcPr>
          <w:p w:rsidR="007749BF" w:rsidRPr="00547F7B" w:rsidRDefault="007749BF" w:rsidP="00012415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82" w:type="dxa"/>
          </w:tcPr>
          <w:p w:rsidR="007749BF" w:rsidRPr="00547F7B" w:rsidRDefault="007749BF" w:rsidP="00012415">
            <w:pPr>
              <w:ind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Гутник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Христина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Ігорівна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E05FDA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Прокопів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Василівна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E05FDA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Гунчак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Наталія Іванівна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Ців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Чайка Світлана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Онуфріївна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7749BF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Попович Жанна Петрівна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Географія, природознавство</w:t>
            </w:r>
          </w:p>
          <w:p w:rsidR="007749BF" w:rsidRPr="00547F7B" w:rsidRDefault="007749BF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Непиляк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Христина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Ігорівна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Повна вища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початкових класів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7749BF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Галина Романівна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left="-2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</w:tr>
      <w:tr w:rsidR="007749BF" w:rsidRPr="00547F7B" w:rsidTr="007749BF">
        <w:tc>
          <w:tcPr>
            <w:tcW w:w="456" w:type="dxa"/>
          </w:tcPr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7749BF" w:rsidRPr="00547F7B" w:rsidRDefault="007749BF" w:rsidP="00F56BAC">
            <w:pPr>
              <w:ind w:left="-108" w:righ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7749BF" w:rsidRPr="00547F7B" w:rsidRDefault="007749BF" w:rsidP="00547F7B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Філяк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 </w:t>
            </w:r>
          </w:p>
        </w:tc>
        <w:tc>
          <w:tcPr>
            <w:tcW w:w="2977" w:type="dxa"/>
          </w:tcPr>
          <w:p w:rsidR="007749BF" w:rsidRPr="00547F7B" w:rsidRDefault="007749BF" w:rsidP="007749BF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Вища,</w:t>
            </w:r>
            <w:proofErr w:type="spellStart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сташий</w:t>
            </w:r>
            <w:proofErr w:type="spellEnd"/>
            <w:r w:rsidRPr="00547F7B">
              <w:rPr>
                <w:rFonts w:ascii="Times New Roman" w:hAnsi="Times New Roman" w:cs="Times New Roman"/>
                <w:sz w:val="28"/>
                <w:szCs w:val="28"/>
              </w:rPr>
              <w:t xml:space="preserve"> вчитель</w:t>
            </w:r>
          </w:p>
        </w:tc>
        <w:tc>
          <w:tcPr>
            <w:tcW w:w="1701" w:type="dxa"/>
          </w:tcPr>
          <w:p w:rsidR="007749BF" w:rsidRPr="00547F7B" w:rsidRDefault="007749BF" w:rsidP="007749BF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4765" w:type="dxa"/>
          </w:tcPr>
          <w:p w:rsidR="007749BF" w:rsidRPr="00547F7B" w:rsidRDefault="007749BF" w:rsidP="007749BF">
            <w:pPr>
              <w:ind w:left="-87"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F7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7749BF" w:rsidRPr="00547F7B" w:rsidRDefault="007749BF" w:rsidP="007749BF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FC7" w:rsidRPr="000C2553" w:rsidRDefault="00914FC7" w:rsidP="0094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8D" w:rsidRPr="000C2553" w:rsidRDefault="0051478D" w:rsidP="00387BC3">
      <w:pPr>
        <w:tabs>
          <w:tab w:val="left" w:pos="399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1478D" w:rsidRPr="000C2553" w:rsidSect="00654771">
      <w:pgSz w:w="16839" w:h="11907" w:orient="landscape" w:code="9"/>
      <w:pgMar w:top="426" w:right="36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C"/>
    <w:rsid w:val="000524D8"/>
    <w:rsid w:val="000C2553"/>
    <w:rsid w:val="000C46D2"/>
    <w:rsid w:val="00105280"/>
    <w:rsid w:val="001F2C1C"/>
    <w:rsid w:val="00263AFC"/>
    <w:rsid w:val="002E2451"/>
    <w:rsid w:val="00311D4D"/>
    <w:rsid w:val="003176E9"/>
    <w:rsid w:val="00387BC3"/>
    <w:rsid w:val="00463D31"/>
    <w:rsid w:val="004838A1"/>
    <w:rsid w:val="0051478D"/>
    <w:rsid w:val="00547F7B"/>
    <w:rsid w:val="005558EC"/>
    <w:rsid w:val="00574A09"/>
    <w:rsid w:val="005824CB"/>
    <w:rsid w:val="00654771"/>
    <w:rsid w:val="0067429E"/>
    <w:rsid w:val="006878C6"/>
    <w:rsid w:val="006A072C"/>
    <w:rsid w:val="00747705"/>
    <w:rsid w:val="00773A9C"/>
    <w:rsid w:val="007749BF"/>
    <w:rsid w:val="00780C6C"/>
    <w:rsid w:val="00801B8A"/>
    <w:rsid w:val="00806673"/>
    <w:rsid w:val="008368F0"/>
    <w:rsid w:val="008D318B"/>
    <w:rsid w:val="00914FC7"/>
    <w:rsid w:val="009454E4"/>
    <w:rsid w:val="009B32AA"/>
    <w:rsid w:val="009B5136"/>
    <w:rsid w:val="00A758B9"/>
    <w:rsid w:val="00AD411A"/>
    <w:rsid w:val="00B60D09"/>
    <w:rsid w:val="00B9148A"/>
    <w:rsid w:val="00B919AD"/>
    <w:rsid w:val="00C5437F"/>
    <w:rsid w:val="00C771EB"/>
    <w:rsid w:val="00C85B2A"/>
    <w:rsid w:val="00D2641D"/>
    <w:rsid w:val="00D26821"/>
    <w:rsid w:val="00DC393B"/>
    <w:rsid w:val="00DF37A8"/>
    <w:rsid w:val="00E01F3D"/>
    <w:rsid w:val="00F56BAC"/>
    <w:rsid w:val="00F64B6B"/>
    <w:rsid w:val="00FB405F"/>
    <w:rsid w:val="00FB6445"/>
    <w:rsid w:val="00FC2804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00D-50A6-4513-9A34-8E5B5494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Чайка</cp:lastModifiedBy>
  <cp:revision>22</cp:revision>
  <cp:lastPrinted>2017-09-21T09:08:00Z</cp:lastPrinted>
  <dcterms:created xsi:type="dcterms:W3CDTF">2014-09-28T09:56:00Z</dcterms:created>
  <dcterms:modified xsi:type="dcterms:W3CDTF">2018-01-18T07:45:00Z</dcterms:modified>
</cp:coreProperties>
</file>