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6D584" w14:textId="77777777" w:rsidR="00540C54" w:rsidRDefault="00540C54" w:rsidP="00540C54">
      <w:pPr>
        <w:jc w:val="center"/>
      </w:pPr>
      <w:bookmarkStart w:id="0" w:name="_GoBack"/>
      <w:bookmarkEnd w:id="0"/>
      <w:r>
        <w:t>6 клас</w:t>
      </w:r>
    </w:p>
    <w:tbl>
      <w:tblPr>
        <w:tblStyle w:val="a3"/>
        <w:tblW w:w="15037" w:type="dxa"/>
        <w:tblLayout w:type="fixed"/>
        <w:tblLook w:val="04A0" w:firstRow="1" w:lastRow="0" w:firstColumn="1" w:lastColumn="0" w:noHBand="0" w:noVBand="1"/>
      </w:tblPr>
      <w:tblGrid>
        <w:gridCol w:w="1157"/>
        <w:gridCol w:w="1736"/>
        <w:gridCol w:w="2154"/>
        <w:gridCol w:w="1960"/>
        <w:gridCol w:w="4505"/>
        <w:gridCol w:w="3525"/>
      </w:tblGrid>
      <w:tr w:rsidR="00540C54" w:rsidRPr="00386970" w14:paraId="1CDB8873" w14:textId="77777777" w:rsidTr="004F5EE5">
        <w:trPr>
          <w:trHeight w:val="632"/>
        </w:trPr>
        <w:tc>
          <w:tcPr>
            <w:tcW w:w="1157" w:type="dxa"/>
          </w:tcPr>
          <w:p w14:paraId="2B0A172D" w14:textId="77777777" w:rsidR="00540C54" w:rsidRPr="00386970" w:rsidRDefault="00540C54" w:rsidP="004F5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 xml:space="preserve">Клас </w:t>
            </w:r>
          </w:p>
        </w:tc>
        <w:tc>
          <w:tcPr>
            <w:tcW w:w="1736" w:type="dxa"/>
          </w:tcPr>
          <w:p w14:paraId="3D27D451" w14:textId="77777777" w:rsidR="00540C54" w:rsidRPr="00386970" w:rsidRDefault="00540C54" w:rsidP="004F5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54" w:type="dxa"/>
          </w:tcPr>
          <w:p w14:paraId="3C08FF64" w14:textId="77777777" w:rsidR="00540C54" w:rsidRPr="00386970" w:rsidRDefault="00540C54" w:rsidP="004F5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</w:tc>
        <w:tc>
          <w:tcPr>
            <w:tcW w:w="1960" w:type="dxa"/>
          </w:tcPr>
          <w:p w14:paraId="403A829C" w14:textId="77777777" w:rsidR="00540C54" w:rsidRPr="00386970" w:rsidRDefault="00540C54" w:rsidP="004F5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505" w:type="dxa"/>
          </w:tcPr>
          <w:p w14:paraId="1FB16800" w14:textId="77777777" w:rsidR="00540C54" w:rsidRPr="00386970" w:rsidRDefault="00540C54" w:rsidP="004F5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Форма опрацювання (завдання)</w:t>
            </w:r>
          </w:p>
        </w:tc>
        <w:tc>
          <w:tcPr>
            <w:tcW w:w="3525" w:type="dxa"/>
          </w:tcPr>
          <w:p w14:paraId="73EF8CDB" w14:textId="77777777" w:rsidR="00540C54" w:rsidRPr="00386970" w:rsidRDefault="00540C54" w:rsidP="004F5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Джерела інформації</w:t>
            </w:r>
          </w:p>
          <w:p w14:paraId="47FBAAFD" w14:textId="77777777" w:rsidR="00540C54" w:rsidRPr="00386970" w:rsidRDefault="00540C54" w:rsidP="004F5E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C54" w:rsidRPr="00386970" w14:paraId="246CB764" w14:textId="77777777" w:rsidTr="004F5EE5">
        <w:tc>
          <w:tcPr>
            <w:tcW w:w="1157" w:type="dxa"/>
          </w:tcPr>
          <w:p w14:paraId="2D0E63C5" w14:textId="77777777" w:rsidR="00540C54" w:rsidRPr="00386970" w:rsidRDefault="00540C54" w:rsidP="004F5E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6" w:type="dxa"/>
          </w:tcPr>
          <w:p w14:paraId="1C1634B1" w14:textId="77777777" w:rsidR="00540C54" w:rsidRPr="00386970" w:rsidRDefault="00540C54" w:rsidP="004F5E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eastAsia="Calibri" w:hAnsi="Times New Roman" w:cs="Times New Roman"/>
                <w:sz w:val="28"/>
                <w:szCs w:val="28"/>
              </w:rPr>
              <w:t>Труд. навч. (дівчата)</w:t>
            </w:r>
          </w:p>
        </w:tc>
        <w:tc>
          <w:tcPr>
            <w:tcW w:w="2154" w:type="dxa"/>
          </w:tcPr>
          <w:p w14:paraId="1AF01FA7" w14:textId="77777777" w:rsidR="00540C54" w:rsidRPr="00386970" w:rsidRDefault="00FF4D40" w:rsidP="004F5E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Фасоляк Г.В.</w:t>
            </w:r>
          </w:p>
        </w:tc>
        <w:tc>
          <w:tcPr>
            <w:tcW w:w="1960" w:type="dxa"/>
          </w:tcPr>
          <w:p w14:paraId="08FB09BC" w14:textId="77777777" w:rsidR="00540C54" w:rsidRPr="00386970" w:rsidRDefault="00540C54" w:rsidP="004F5E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Виготовлення ляльки </w:t>
            </w:r>
          </w:p>
        </w:tc>
        <w:tc>
          <w:tcPr>
            <w:tcW w:w="4505" w:type="dxa"/>
          </w:tcPr>
          <w:p w14:paraId="21B13064" w14:textId="77777777" w:rsidR="00540C54" w:rsidRPr="00386970" w:rsidRDefault="00540C54" w:rsidP="004F5E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eastAsia="Calibri" w:hAnsi="Times New Roman" w:cs="Times New Roman"/>
                <w:sz w:val="28"/>
                <w:szCs w:val="28"/>
              </w:rPr>
              <w:t>Робота над виготовленням виробу</w:t>
            </w:r>
          </w:p>
        </w:tc>
        <w:tc>
          <w:tcPr>
            <w:tcW w:w="3525" w:type="dxa"/>
          </w:tcPr>
          <w:p w14:paraId="259A1D8F" w14:textId="77777777" w:rsidR="00540C54" w:rsidRPr="00386970" w:rsidRDefault="00540C54" w:rsidP="004F5EE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6970" w:rsidRPr="00386970" w14:paraId="0E858EC9" w14:textId="77777777" w:rsidTr="004F5EE5">
        <w:tc>
          <w:tcPr>
            <w:tcW w:w="1157" w:type="dxa"/>
          </w:tcPr>
          <w:p w14:paraId="79C432E5" w14:textId="77777777" w:rsidR="00386970" w:rsidRPr="00386970" w:rsidRDefault="0038697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6 клас</w:t>
            </w:r>
          </w:p>
          <w:p w14:paraId="76E1648A" w14:textId="77777777" w:rsidR="00386970" w:rsidRPr="00386970" w:rsidRDefault="0038697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(урок 1)</w:t>
            </w:r>
          </w:p>
        </w:tc>
        <w:tc>
          <w:tcPr>
            <w:tcW w:w="1736" w:type="dxa"/>
          </w:tcPr>
          <w:p w14:paraId="3FDAEAF5" w14:textId="77777777" w:rsidR="00386970" w:rsidRPr="00386970" w:rsidRDefault="0038697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2154" w:type="dxa"/>
          </w:tcPr>
          <w:p w14:paraId="4C749757" w14:textId="77777777" w:rsidR="00386970" w:rsidRPr="00386970" w:rsidRDefault="00FF4D4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Гриник З.М</w:t>
            </w:r>
          </w:p>
        </w:tc>
        <w:tc>
          <w:tcPr>
            <w:tcW w:w="1960" w:type="dxa"/>
          </w:tcPr>
          <w:p w14:paraId="2FDEB262" w14:textId="77777777" w:rsidR="00386970" w:rsidRPr="00FF4D40" w:rsidRDefault="00FF4D40" w:rsidP="00DB36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Ukraine. Kyiv is the capital of Ukraine. (</w:t>
            </w:r>
            <w:r w:rsidRPr="003869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Київ – столицяУкраїни</w:t>
            </w:r>
            <w:r w:rsidRPr="0038697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4505" w:type="dxa"/>
          </w:tcPr>
          <w:p w14:paraId="0D6E21E9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386970">
              <w:rPr>
                <w:rFonts w:ascii="Times New Roman" w:hAnsi="Times New Roman" w:cs="Times New Roman"/>
                <w:i/>
                <w:sz w:val="28"/>
                <w:szCs w:val="28"/>
              </w:rPr>
              <w:t>(прочитати,перекласти текст та виконати завдання до тексту),</w:t>
            </w:r>
          </w:p>
          <w:p w14:paraId="5517A5FC" w14:textId="77777777" w:rsidR="0038697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Ex.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 xml:space="preserve">3,4,5,6 </w:t>
            </w: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.138-140</w:t>
            </w:r>
          </w:p>
        </w:tc>
        <w:tc>
          <w:tcPr>
            <w:tcW w:w="3525" w:type="dxa"/>
          </w:tcPr>
          <w:p w14:paraId="0747932F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 xml:space="preserve">Підручник </w:t>
            </w: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AllaNesvitEnglish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14:paraId="5FE6355C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9E89C" w14:textId="77777777" w:rsidR="00FF4D40" w:rsidRPr="00386970" w:rsidRDefault="00FF70FE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F4D40" w:rsidRPr="003869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https://www.youtube.com/watch?v=pwQ6Nwj3OaY</w:t>
              </w:r>
            </w:hyperlink>
          </w:p>
          <w:p w14:paraId="347D6883" w14:textId="77777777" w:rsidR="00FF4D40" w:rsidRPr="00386970" w:rsidRDefault="00FF4D40" w:rsidP="00FF4D4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869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New Vovabulary:</w:t>
            </w:r>
          </w:p>
          <w:p w14:paraId="4A1F3A23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museum – 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  <w:p w14:paraId="2B0634AC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theatre – 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театр</w:t>
            </w:r>
          </w:p>
          <w:p w14:paraId="281F69CD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opera – 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опера</w:t>
            </w:r>
          </w:p>
          <w:p w14:paraId="582AA39B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cinema 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–кінотеатр</w:t>
            </w:r>
          </w:p>
          <w:p w14:paraId="76D34BBE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square – 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</w:p>
          <w:p w14:paraId="230DC172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chestnut tree – 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каштан</w:t>
            </w:r>
          </w:p>
          <w:p w14:paraId="61C2EAFC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lime tree – 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липа</w:t>
            </w:r>
          </w:p>
          <w:p w14:paraId="0DBDA4B6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poplar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 xml:space="preserve"> – тополя</w:t>
            </w:r>
          </w:p>
          <w:p w14:paraId="3F648174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political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 xml:space="preserve"> – політичний</w:t>
            </w:r>
          </w:p>
          <w:p w14:paraId="0DC726D8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economic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 xml:space="preserve"> – економічний</w:t>
            </w:r>
          </w:p>
          <w:p w14:paraId="2C29EEEF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scientific – 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науковий</w:t>
            </w:r>
          </w:p>
          <w:p w14:paraId="5FBFFEB8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industrial –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промисловий</w:t>
            </w:r>
          </w:p>
          <w:p w14:paraId="639BC603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cultural – 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культурний</w:t>
            </w:r>
          </w:p>
          <w:p w14:paraId="6A0853E1" w14:textId="77777777" w:rsidR="00FF4D40" w:rsidRPr="00280016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centre</w:t>
            </w:r>
            <w:r w:rsidRPr="0028001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  <w:p w14:paraId="5C86C311" w14:textId="77777777" w:rsidR="00FF4D40" w:rsidRPr="00280016" w:rsidRDefault="00FF4D40" w:rsidP="00FF4D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Phrases</w:t>
            </w:r>
            <w:r w:rsidRPr="0028001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38F64555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Whydon</w:t>
            </w:r>
            <w:r w:rsidRPr="0028001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twe</w:t>
            </w:r>
            <w:r w:rsidRPr="0028001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чому б нам не</w:t>
            </w:r>
          </w:p>
          <w:p w14:paraId="5ACEA5C5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Shall we – 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 xml:space="preserve">чи ми </w:t>
            </w:r>
          </w:p>
          <w:p w14:paraId="44BA52E1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How about – 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як щодо</w:t>
            </w:r>
          </w:p>
          <w:p w14:paraId="3B0A5330" w14:textId="77777777" w:rsidR="00FF4D4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 xml:space="preserve"> – давайте</w:t>
            </w:r>
          </w:p>
          <w:p w14:paraId="16261CED" w14:textId="77777777" w:rsidR="00FF4D40" w:rsidRPr="00386970" w:rsidRDefault="00FF4D40" w:rsidP="00FF4D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i/>
                <w:sz w:val="28"/>
                <w:szCs w:val="28"/>
              </w:rPr>
              <w:t>Вивчити слова та фрази</w:t>
            </w:r>
          </w:p>
          <w:p w14:paraId="4F306452" w14:textId="77777777" w:rsidR="00386970" w:rsidRPr="00386970" w:rsidRDefault="00FF4D40" w:rsidP="00FF4D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 xml:space="preserve">. 1 </w:t>
            </w:r>
            <w:r w:rsidRPr="003869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.138</w:t>
            </w:r>
          </w:p>
        </w:tc>
      </w:tr>
      <w:tr w:rsidR="00386970" w:rsidRPr="00386970" w14:paraId="024A2532" w14:textId="77777777" w:rsidTr="004F5EE5">
        <w:tc>
          <w:tcPr>
            <w:tcW w:w="1157" w:type="dxa"/>
          </w:tcPr>
          <w:p w14:paraId="34C36533" w14:textId="77777777" w:rsidR="00386970" w:rsidRPr="00386970" w:rsidRDefault="0038697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клас</w:t>
            </w:r>
          </w:p>
          <w:p w14:paraId="470E2780" w14:textId="77777777" w:rsidR="00386970" w:rsidRPr="00386970" w:rsidRDefault="0038697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(урок 2)</w:t>
            </w:r>
          </w:p>
        </w:tc>
        <w:tc>
          <w:tcPr>
            <w:tcW w:w="1736" w:type="dxa"/>
          </w:tcPr>
          <w:p w14:paraId="050E2867" w14:textId="77777777" w:rsidR="00386970" w:rsidRPr="00386970" w:rsidRDefault="00386970" w:rsidP="00DB36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6970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2154" w:type="dxa"/>
          </w:tcPr>
          <w:p w14:paraId="0B30B52A" w14:textId="77777777" w:rsidR="00386970" w:rsidRPr="00FF4D40" w:rsidRDefault="00FF4D4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Гриник З.М.</w:t>
            </w:r>
          </w:p>
        </w:tc>
        <w:tc>
          <w:tcPr>
            <w:tcW w:w="1960" w:type="dxa"/>
          </w:tcPr>
          <w:p w14:paraId="66A2B325" w14:textId="77777777" w:rsidR="00386970" w:rsidRPr="00386970" w:rsidRDefault="00FF4D40" w:rsidP="00DB36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38697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Ukraine. Kyiv is the capital of Ukraine. (</w:t>
            </w:r>
            <w:r w:rsidRPr="003869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Київ – столицяУкраїни</w:t>
            </w:r>
            <w:r w:rsidRPr="0038697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4505" w:type="dxa"/>
          </w:tcPr>
          <w:p w14:paraId="0ABF76B3" w14:textId="77777777" w:rsidR="00386970" w:rsidRDefault="00FF4D4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 5, с.140</w:t>
            </w:r>
          </w:p>
          <w:p w14:paraId="6E3965D9" w14:textId="77777777" w:rsidR="00FF4D40" w:rsidRPr="00386970" w:rsidRDefault="00FF4D4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Впр.4, с.139</w:t>
            </w:r>
          </w:p>
        </w:tc>
        <w:tc>
          <w:tcPr>
            <w:tcW w:w="3525" w:type="dxa"/>
          </w:tcPr>
          <w:p w14:paraId="2B053835" w14:textId="77777777" w:rsidR="00386970" w:rsidRPr="00386970" w:rsidRDefault="0038697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34F" w:rsidRPr="00386970" w14:paraId="046A7523" w14:textId="77777777" w:rsidTr="004F5EE5">
        <w:tc>
          <w:tcPr>
            <w:tcW w:w="1157" w:type="dxa"/>
          </w:tcPr>
          <w:p w14:paraId="71819DC4" w14:textId="77777777" w:rsidR="0032634F" w:rsidRPr="00386970" w:rsidRDefault="0032634F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6" w:type="dxa"/>
          </w:tcPr>
          <w:p w14:paraId="148E67A9" w14:textId="77777777" w:rsidR="0032634F" w:rsidRPr="00386970" w:rsidRDefault="0032634F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34F"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2154" w:type="dxa"/>
          </w:tcPr>
          <w:p w14:paraId="362B87C0" w14:textId="77777777" w:rsidR="0032634F" w:rsidRPr="00386970" w:rsidRDefault="00FF4D4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Било М.В.</w:t>
            </w:r>
          </w:p>
        </w:tc>
        <w:tc>
          <w:tcPr>
            <w:tcW w:w="1960" w:type="dxa"/>
          </w:tcPr>
          <w:p w14:paraId="3F03A3EC" w14:textId="77777777" w:rsidR="0032634F" w:rsidRPr="0032634F" w:rsidRDefault="00FF4D40" w:rsidP="003263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Води суходолу</w:t>
            </w:r>
          </w:p>
        </w:tc>
        <w:tc>
          <w:tcPr>
            <w:tcW w:w="4505" w:type="dxa"/>
          </w:tcPr>
          <w:p w14:paraId="09B4600A" w14:textId="77777777" w:rsidR="0032634F" w:rsidRPr="0032634F" w:rsidRDefault="00FF4D40" w:rsidP="00326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Вивчити п.45 ст .193</w:t>
            </w:r>
          </w:p>
          <w:p w14:paraId="67D52829" w14:textId="77777777" w:rsidR="0032634F" w:rsidRPr="0032634F" w:rsidRDefault="0032634F" w:rsidP="00326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14:paraId="7772A680" w14:textId="77777777" w:rsidR="0032634F" w:rsidRPr="00386970" w:rsidRDefault="0032634F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34F">
              <w:rPr>
                <w:rFonts w:ascii="Times New Roman" w:hAnsi="Times New Roman" w:cs="Times New Roman"/>
                <w:sz w:val="28"/>
                <w:szCs w:val="28"/>
              </w:rPr>
              <w:t>Підручник Географія 6 кл.</w:t>
            </w:r>
          </w:p>
        </w:tc>
      </w:tr>
      <w:tr w:rsidR="0032634F" w:rsidRPr="00386970" w14:paraId="0EA66980" w14:textId="77777777" w:rsidTr="004F5EE5">
        <w:tc>
          <w:tcPr>
            <w:tcW w:w="1157" w:type="dxa"/>
          </w:tcPr>
          <w:p w14:paraId="031C8447" w14:textId="77777777" w:rsidR="0032634F" w:rsidRDefault="0032634F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780B52FC" w14:textId="77777777" w:rsidR="0032634F" w:rsidRPr="0032634F" w:rsidRDefault="0032634F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657B7A6B" w14:textId="77777777" w:rsidR="0032634F" w:rsidRPr="009E71CC" w:rsidRDefault="0032634F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14:paraId="4D1448CA" w14:textId="77777777" w:rsidR="0032634F" w:rsidRPr="0032634F" w:rsidRDefault="00FF4D40" w:rsidP="003263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Живлення, режим і робота річок</w:t>
            </w:r>
          </w:p>
        </w:tc>
        <w:tc>
          <w:tcPr>
            <w:tcW w:w="4505" w:type="dxa"/>
          </w:tcPr>
          <w:p w14:paraId="1E395922" w14:textId="77777777" w:rsidR="0032634F" w:rsidRPr="0032634F" w:rsidRDefault="00FF4D4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Вивчити п.46</w:t>
            </w:r>
            <w:r w:rsidR="0032634F" w:rsidRPr="0032634F">
              <w:rPr>
                <w:rFonts w:ascii="Times New Roman" w:hAnsi="Times New Roman" w:cs="Times New Roman"/>
                <w:sz w:val="28"/>
                <w:szCs w:val="28"/>
              </w:rPr>
              <w:t xml:space="preserve"> ст.1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525" w:type="dxa"/>
          </w:tcPr>
          <w:p w14:paraId="191D2879" w14:textId="77777777" w:rsidR="0032634F" w:rsidRPr="00386970" w:rsidRDefault="0032634F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34F">
              <w:rPr>
                <w:rFonts w:ascii="Times New Roman" w:hAnsi="Times New Roman" w:cs="Times New Roman"/>
                <w:sz w:val="28"/>
                <w:szCs w:val="28"/>
              </w:rPr>
              <w:t>Підручник Географія 6 кл.</w:t>
            </w:r>
          </w:p>
        </w:tc>
      </w:tr>
      <w:tr w:rsidR="00FF4D40" w:rsidRPr="00386970" w14:paraId="30CB1E93" w14:textId="77777777" w:rsidTr="004F5EE5">
        <w:tc>
          <w:tcPr>
            <w:tcW w:w="1157" w:type="dxa"/>
          </w:tcPr>
          <w:p w14:paraId="212A082D" w14:textId="77777777" w:rsidR="00FF4D40" w:rsidRDefault="00FF4D4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</w:t>
            </w:r>
          </w:p>
        </w:tc>
        <w:tc>
          <w:tcPr>
            <w:tcW w:w="1736" w:type="dxa"/>
          </w:tcPr>
          <w:p w14:paraId="6488746C" w14:textId="77777777" w:rsidR="00FF4D40" w:rsidRPr="0032634F" w:rsidRDefault="00FF4D4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2154" w:type="dxa"/>
          </w:tcPr>
          <w:p w14:paraId="61E73769" w14:textId="77777777" w:rsidR="00FF4D40" w:rsidRPr="009E71CC" w:rsidRDefault="00FF4D4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Било М.В.</w:t>
            </w:r>
          </w:p>
        </w:tc>
        <w:tc>
          <w:tcPr>
            <w:tcW w:w="1960" w:type="dxa"/>
          </w:tcPr>
          <w:p w14:paraId="7E45B1B9" w14:textId="77777777" w:rsidR="00FF4D40" w:rsidRDefault="00FF4D40" w:rsidP="003263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Папороті</w:t>
            </w:r>
          </w:p>
        </w:tc>
        <w:tc>
          <w:tcPr>
            <w:tcW w:w="4505" w:type="dxa"/>
          </w:tcPr>
          <w:p w14:paraId="52C00CB4" w14:textId="77777777" w:rsidR="00FF4D40" w:rsidRDefault="00FF4D40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Вивчити п.41. ст..185</w:t>
            </w:r>
          </w:p>
          <w:p w14:paraId="2CB43108" w14:textId="77777777" w:rsidR="002B2CDD" w:rsidRDefault="002B2CDD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</w:tcPr>
          <w:p w14:paraId="17C9B901" w14:textId="77777777" w:rsidR="00FF4D40" w:rsidRPr="0032634F" w:rsidRDefault="002B2CDD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Підручник Біологія 6 кл.</w:t>
            </w:r>
          </w:p>
        </w:tc>
      </w:tr>
      <w:tr w:rsidR="002B2CDD" w:rsidRPr="00386970" w14:paraId="54B6430B" w14:textId="77777777" w:rsidTr="004F5EE5">
        <w:tc>
          <w:tcPr>
            <w:tcW w:w="1157" w:type="dxa"/>
          </w:tcPr>
          <w:p w14:paraId="7B60C49E" w14:textId="77777777" w:rsidR="002B2CDD" w:rsidRDefault="002B2CDD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4A63CBB9" w14:textId="77777777" w:rsidR="002B2CDD" w:rsidRDefault="002B2CDD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718B4874" w14:textId="77777777" w:rsidR="002B2CDD" w:rsidRDefault="002B2CDD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14:paraId="07677897" w14:textId="77777777" w:rsidR="002B2CDD" w:rsidRDefault="002B2CDD" w:rsidP="003263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Голонасінні</w:t>
            </w:r>
          </w:p>
        </w:tc>
        <w:tc>
          <w:tcPr>
            <w:tcW w:w="4505" w:type="dxa"/>
          </w:tcPr>
          <w:p w14:paraId="2789E271" w14:textId="77777777" w:rsidR="002B2CDD" w:rsidRDefault="002B2CDD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Вивчити п.42.. ст..189</w:t>
            </w:r>
          </w:p>
        </w:tc>
        <w:tc>
          <w:tcPr>
            <w:tcW w:w="3525" w:type="dxa"/>
          </w:tcPr>
          <w:p w14:paraId="6FC0DB9F" w14:textId="77777777" w:rsidR="002B2CDD" w:rsidRPr="0032634F" w:rsidRDefault="002B2CDD" w:rsidP="00DB3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5D7" w:rsidRPr="00386970" w14:paraId="32EF8395" w14:textId="77777777" w:rsidTr="004F5EE5">
        <w:tc>
          <w:tcPr>
            <w:tcW w:w="1157" w:type="dxa"/>
          </w:tcPr>
          <w:p w14:paraId="6F36E691" w14:textId="77777777" w:rsidR="003855D7" w:rsidRPr="00280016" w:rsidRDefault="002B2CDD" w:rsidP="00280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</w:t>
            </w:r>
          </w:p>
        </w:tc>
        <w:tc>
          <w:tcPr>
            <w:tcW w:w="1736" w:type="dxa"/>
          </w:tcPr>
          <w:p w14:paraId="28384642" w14:textId="77777777" w:rsidR="003855D7" w:rsidRPr="00F31ECE" w:rsidRDefault="003855D7" w:rsidP="00975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ECE"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2154" w:type="dxa"/>
          </w:tcPr>
          <w:p w14:paraId="11EC15F1" w14:textId="77777777" w:rsidR="003855D7" w:rsidRPr="00F31ECE" w:rsidRDefault="00FF4D40" w:rsidP="00975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Пастух В.М.</w:t>
            </w:r>
          </w:p>
        </w:tc>
        <w:tc>
          <w:tcPr>
            <w:tcW w:w="1960" w:type="dxa"/>
          </w:tcPr>
          <w:p w14:paraId="2912685D" w14:textId="77777777" w:rsidR="003855D7" w:rsidRPr="00F31ECE" w:rsidRDefault="003855D7" w:rsidP="00975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ECE">
              <w:rPr>
                <w:rFonts w:ascii="Times New Roman" w:hAnsi="Times New Roman" w:cs="Times New Roman"/>
                <w:sz w:val="28"/>
                <w:szCs w:val="28"/>
              </w:rPr>
              <w:t>Виконувати ранкову зарядку</w:t>
            </w:r>
          </w:p>
        </w:tc>
        <w:tc>
          <w:tcPr>
            <w:tcW w:w="4505" w:type="dxa"/>
          </w:tcPr>
          <w:p w14:paraId="423A78E6" w14:textId="77777777" w:rsidR="003855D7" w:rsidRPr="00F31ECE" w:rsidRDefault="003855D7" w:rsidP="00975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ECE">
              <w:rPr>
                <w:rFonts w:ascii="Times New Roman" w:hAnsi="Times New Roman" w:cs="Times New Roman"/>
                <w:sz w:val="28"/>
                <w:szCs w:val="28"/>
              </w:rPr>
              <w:t>Самостійно придумати комплекс ЗРВ</w:t>
            </w:r>
          </w:p>
        </w:tc>
        <w:tc>
          <w:tcPr>
            <w:tcW w:w="3525" w:type="dxa"/>
          </w:tcPr>
          <w:p w14:paraId="583CE379" w14:textId="77777777" w:rsidR="003855D7" w:rsidRDefault="003855D7" w:rsidP="00975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97B0D0" w14:textId="77777777" w:rsidR="00A86285" w:rsidRDefault="00A86285"/>
    <w:sectPr w:rsidR="00A86285" w:rsidSect="00540C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54"/>
    <w:rsid w:val="00000E98"/>
    <w:rsid w:val="00280016"/>
    <w:rsid w:val="002B2CDD"/>
    <w:rsid w:val="002C02D1"/>
    <w:rsid w:val="0032634F"/>
    <w:rsid w:val="003855D7"/>
    <w:rsid w:val="00386970"/>
    <w:rsid w:val="003F4CD6"/>
    <w:rsid w:val="00410A88"/>
    <w:rsid w:val="00540C54"/>
    <w:rsid w:val="00A86285"/>
    <w:rsid w:val="00E327FD"/>
    <w:rsid w:val="00FA03F7"/>
    <w:rsid w:val="00FF4D40"/>
    <w:rsid w:val="00FF7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8DE7"/>
  <w15:docId w15:val="{905EFA08-A0BA-D242-84FF-66C1F770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C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www.youtube.com/watch?v=pwQ6Nwj3OaY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Ruslana Prytyka</cp:lastModifiedBy>
  <cp:revision>2</cp:revision>
  <dcterms:created xsi:type="dcterms:W3CDTF">2020-03-19T18:42:00Z</dcterms:created>
  <dcterms:modified xsi:type="dcterms:W3CDTF">2020-03-19T18:42:00Z</dcterms:modified>
</cp:coreProperties>
</file>