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B6A98" wp14:editId="0794EF5C">
            <wp:extent cx="476250" cy="69532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AA0A23" w:rsidRDefault="00AA0A23" w:rsidP="00AA0A23">
      <w:pPr>
        <w:pStyle w:val="31"/>
        <w:spacing w:line="240" w:lineRule="auto"/>
        <w:jc w:val="center"/>
        <w:rPr>
          <w:lang w:val="uk-UA"/>
        </w:rPr>
      </w:pP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Кельменецького</w:t>
      </w:r>
      <w:proofErr w:type="spellEnd"/>
      <w:r>
        <w:rPr>
          <w:lang w:val="uk-UA"/>
        </w:rPr>
        <w:t xml:space="preserve"> району, Чернівецької області,</w:t>
      </w:r>
    </w:p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lang w:val="en-US"/>
          </w:rPr>
          <w:t>school</w:t>
        </w:r>
        <w:r>
          <w:rPr>
            <w:rStyle w:val="a3"/>
            <w:rFonts w:ascii="Times New Roman" w:eastAsiaTheme="majorEastAsia" w:hAnsi="Times New Roman" w:cs="Times New Roman"/>
            <w:lang w:val="uk-UA"/>
          </w:rPr>
          <w:t>_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dnistrivka</w:t>
        </w:r>
        <w:r>
          <w:rPr>
            <w:rStyle w:val="a3"/>
            <w:rFonts w:ascii="Times New Roman" w:eastAsiaTheme="majorEastAsia" w:hAnsi="Times New Roman" w:cs="Times New Roman"/>
            <w:lang w:val="uk-UA"/>
          </w:rPr>
          <w:t>@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ukr</w:t>
        </w:r>
        <w:r>
          <w:rPr>
            <w:rStyle w:val="a3"/>
            <w:rFonts w:ascii="Times New Roman" w:eastAsiaTheme="majorEastAsia" w:hAnsi="Times New Roman" w:cs="Times New Roman"/>
            <w:lang w:val="uk-UA"/>
          </w:rPr>
          <w:t>.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net</w:t>
        </w:r>
      </w:hyperlink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AA0A23" w:rsidRDefault="00AA0A23" w:rsidP="00AA0A23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A0A23" w:rsidRPr="00877E6D" w:rsidTr="007E60BB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AA0A23" w:rsidRDefault="00AA0A23" w:rsidP="007E60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lang w:val="uk-UA" w:eastAsia="ar-SA"/>
              </w:rPr>
            </w:pPr>
          </w:p>
        </w:tc>
      </w:tr>
    </w:tbl>
    <w:p w:rsidR="00AA0A23" w:rsidRDefault="00AA0A23" w:rsidP="00AA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A23" w:rsidRDefault="00AA0A23" w:rsidP="0066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A0A23" w:rsidRDefault="00AA0A23" w:rsidP="00666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A23" w:rsidRDefault="008D69CC" w:rsidP="00666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31.05.</w:t>
      </w:r>
      <w:r w:rsidR="00666E79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AA0A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666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06-у</w:t>
      </w:r>
    </w:p>
    <w:p w:rsidR="00AA0A23" w:rsidRDefault="00AA0A23" w:rsidP="00666E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0A23" w:rsidRDefault="00AA0A23" w:rsidP="00666E7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1 класу</w:t>
      </w:r>
    </w:p>
    <w:p w:rsidR="00AA0A23" w:rsidRDefault="00AA0A23" w:rsidP="00666E7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Керуючись законом «Про освіту» та </w:t>
      </w:r>
      <w:r w:rsidRPr="00C2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Порядком</w:t>
      </w:r>
      <w:r w:rsidRPr="00C2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зарахування, відрахування та переведення учнів до державних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24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комунальних закладів освіти для здобуття повної загальної середньої освіти , затвердженого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аказ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Міністерства освіти і науки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242E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 367 від 16 квітня 2018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на підставі поданих батьками дітей заяв, копії свідоцтва  про народження  та медичних довідок</w:t>
      </w:r>
      <w:r w:rsidRPr="00E8270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дітей ,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НАКАЗУЮ: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1.Зарахувати до 1 класу Дністрівського навчально-виховного комплексу наступних дітей:</w:t>
      </w:r>
    </w:p>
    <w:p w:rsidR="00666E79" w:rsidRPr="00A91280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Pr="00A912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Василівну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666E79" w:rsidRPr="00A91280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A91280">
        <w:rPr>
          <w:rFonts w:ascii="Times New Roman" w:hAnsi="Times New Roman" w:cs="Times New Roman"/>
          <w:sz w:val="28"/>
          <w:szCs w:val="28"/>
          <w:lang w:val="uk-UA"/>
        </w:rPr>
        <w:t>Макітрюк</w:t>
      </w:r>
      <w:proofErr w:type="spellEnd"/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 Ангелін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 Русланівн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66E79" w:rsidRPr="00A91280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A91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Пецей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Алісу Василівну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66E79" w:rsidRPr="00A91280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4) Петрик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 Ілліч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66E79" w:rsidRPr="00A91280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A91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E6D"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 w:rsidR="00877E6D">
        <w:rPr>
          <w:rFonts w:ascii="Times New Roman" w:hAnsi="Times New Roman" w:cs="Times New Roman"/>
          <w:sz w:val="28"/>
          <w:szCs w:val="28"/>
          <w:lang w:val="uk-UA"/>
        </w:rPr>
        <w:t xml:space="preserve"> Дарин</w:t>
      </w:r>
      <w:r>
        <w:rPr>
          <w:rFonts w:ascii="Times New Roman" w:hAnsi="Times New Roman" w:cs="Times New Roman"/>
          <w:sz w:val="28"/>
          <w:szCs w:val="28"/>
          <w:lang w:val="uk-UA"/>
        </w:rPr>
        <w:t>у Дмитрівну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A0A23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87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7E6D">
        <w:rPr>
          <w:rFonts w:ascii="Times New Roman" w:hAnsi="Times New Roman" w:cs="Times New Roman"/>
          <w:sz w:val="28"/>
          <w:szCs w:val="28"/>
          <w:lang w:val="uk-UA"/>
        </w:rPr>
        <w:t>Рубаняк</w:t>
      </w:r>
      <w:proofErr w:type="spellEnd"/>
      <w:r w:rsidRPr="00877E6D">
        <w:rPr>
          <w:rFonts w:ascii="Times New Roman" w:hAnsi="Times New Roman" w:cs="Times New Roman"/>
          <w:sz w:val="28"/>
          <w:szCs w:val="28"/>
          <w:lang w:val="uk-UA"/>
        </w:rPr>
        <w:t xml:space="preserve"> Діан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7E6D">
        <w:rPr>
          <w:rFonts w:ascii="Times New Roman" w:hAnsi="Times New Roman" w:cs="Times New Roman"/>
          <w:sz w:val="28"/>
          <w:szCs w:val="28"/>
          <w:lang w:val="uk-UA"/>
        </w:rPr>
        <w:t xml:space="preserve"> 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A5E5D" w:rsidRPr="00E8270D" w:rsidRDefault="00CA5E5D" w:rsidP="00666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280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Підстава: заяви  батьків вихованців</w:t>
      </w:r>
      <w:r w:rsidRPr="00A912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Кирмач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5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1280">
        <w:rPr>
          <w:rFonts w:ascii="Times New Roman" w:hAnsi="Times New Roman" w:cs="Times New Roman"/>
          <w:sz w:val="28"/>
          <w:szCs w:val="28"/>
          <w:lang w:val="uk-UA"/>
        </w:rPr>
        <w:t>Макітрюк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CA5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Пецея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Петрик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CA5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Псарюк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CA5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5D">
        <w:rPr>
          <w:rFonts w:ascii="Times New Roman" w:hAnsi="Times New Roman" w:cs="Times New Roman"/>
          <w:sz w:val="28"/>
          <w:szCs w:val="28"/>
          <w:lang w:val="uk-UA"/>
        </w:rPr>
        <w:t>Рубаняк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A9128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медичні довідки дітей.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Призначити класним керівником учнів 1 класу </w:t>
      </w:r>
      <w:r w:rsidR="006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Костюк Іван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ну </w:t>
      </w:r>
      <w:r w:rsidR="006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івну.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3.Класному</w:t>
      </w:r>
      <w:r w:rsidRPr="003A2F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керівнику учнів 1 класу </w:t>
      </w:r>
      <w:r w:rsidR="006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Костюк І.І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.: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Оформити особові справи учнів.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4.Діловоду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Грифлюк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Т.В.: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4.1.Внести прізвища учнів до алфавітної книги за відповідними літерами.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Контроль за виконанням наказу 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Директор НВК                                     З.І.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Цекало</w:t>
      </w:r>
      <w:proofErr w:type="spellEnd"/>
    </w:p>
    <w:p w:rsidR="00666E79" w:rsidRDefault="00666E79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0A23" w:rsidRDefault="00AA0A23" w:rsidP="0066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 наказом ознайомлені:                          Н.В.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Тимчик</w:t>
      </w:r>
      <w:proofErr w:type="spellEnd"/>
    </w:p>
    <w:p w:rsidR="00AA0A23" w:rsidRDefault="00AA0A23" w:rsidP="00666E79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6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І.І.Костюк </w:t>
      </w:r>
    </w:p>
    <w:p w:rsidR="0051084B" w:rsidRDefault="00877E6D"/>
    <w:sectPr w:rsidR="0051084B" w:rsidSect="008D69CC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F0"/>
    <w:rsid w:val="002E5195"/>
    <w:rsid w:val="00535CF0"/>
    <w:rsid w:val="00650915"/>
    <w:rsid w:val="00666E79"/>
    <w:rsid w:val="00877E6D"/>
    <w:rsid w:val="008D69CC"/>
    <w:rsid w:val="00AA0A23"/>
    <w:rsid w:val="00CA5E5D"/>
    <w:rsid w:val="00D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A23"/>
    <w:rPr>
      <w:color w:val="0000FF"/>
      <w:u w:val="single"/>
    </w:rPr>
  </w:style>
  <w:style w:type="paragraph" w:customStyle="1" w:styleId="31">
    <w:name w:val="Основной текст 31"/>
    <w:basedOn w:val="a"/>
    <w:rsid w:val="00AA0A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A23"/>
    <w:rPr>
      <w:color w:val="0000FF"/>
      <w:u w:val="single"/>
    </w:rPr>
  </w:style>
  <w:style w:type="paragraph" w:customStyle="1" w:styleId="31">
    <w:name w:val="Основной текст 31"/>
    <w:basedOn w:val="a"/>
    <w:rsid w:val="00AA0A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2019-06-03T07:41:00Z</cp:lastPrinted>
  <dcterms:created xsi:type="dcterms:W3CDTF">2019-06-01T20:54:00Z</dcterms:created>
  <dcterms:modified xsi:type="dcterms:W3CDTF">2019-06-18T04:00:00Z</dcterms:modified>
</cp:coreProperties>
</file>