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E2" w:rsidRDefault="00626318" w:rsidP="006263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6318">
        <w:rPr>
          <w:rFonts w:ascii="Times New Roman" w:hAnsi="Times New Roman" w:cs="Times New Roman"/>
          <w:b/>
          <w:sz w:val="28"/>
          <w:szCs w:val="28"/>
          <w:lang w:val="uk-UA"/>
        </w:rPr>
        <w:t>Список учнів 8-Б класу, які відвідують МАН</w:t>
      </w:r>
    </w:p>
    <w:p w:rsidR="00626318" w:rsidRPr="00626318" w:rsidRDefault="00626318" w:rsidP="006263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5"/>
        <w:gridCol w:w="3115"/>
      </w:tblGrid>
      <w:tr w:rsidR="00626318" w:rsidRPr="00626318" w:rsidTr="00626318">
        <w:tc>
          <w:tcPr>
            <w:tcW w:w="846" w:type="dxa"/>
          </w:tcPr>
          <w:p w:rsidR="00626318" w:rsidRPr="00626318" w:rsidRDefault="006263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5" w:type="dxa"/>
          </w:tcPr>
          <w:p w:rsidR="00626318" w:rsidRPr="00626318" w:rsidRDefault="006263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Прізвище, ім’я </w:t>
            </w:r>
          </w:p>
        </w:tc>
        <w:tc>
          <w:tcPr>
            <w:tcW w:w="3115" w:type="dxa"/>
          </w:tcPr>
          <w:p w:rsidR="00626318" w:rsidRPr="00626318" w:rsidRDefault="006263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6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</w:t>
            </w:r>
          </w:p>
        </w:tc>
      </w:tr>
      <w:tr w:rsidR="00626318" w:rsidTr="00626318">
        <w:tc>
          <w:tcPr>
            <w:tcW w:w="846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3115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 та інформатика</w:t>
            </w:r>
          </w:p>
        </w:tc>
      </w:tr>
      <w:tr w:rsidR="00626318" w:rsidTr="00626318">
        <w:trPr>
          <w:trHeight w:val="543"/>
        </w:trPr>
        <w:tc>
          <w:tcPr>
            <w:tcW w:w="846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5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</w:t>
            </w:r>
          </w:p>
        </w:tc>
        <w:tc>
          <w:tcPr>
            <w:tcW w:w="3115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  <w:proofErr w:type="spellEnd"/>
          </w:p>
        </w:tc>
      </w:tr>
      <w:tr w:rsidR="00626318" w:rsidTr="00626318">
        <w:tc>
          <w:tcPr>
            <w:tcW w:w="846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5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Евеліна</w:t>
            </w:r>
          </w:p>
        </w:tc>
        <w:tc>
          <w:tcPr>
            <w:tcW w:w="3115" w:type="dxa"/>
          </w:tcPr>
          <w:p w:rsidR="00626318" w:rsidRDefault="00626318" w:rsidP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626318" w:rsidRDefault="00626318" w:rsidP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 та інформатика</w:t>
            </w:r>
          </w:p>
        </w:tc>
      </w:tr>
      <w:tr w:rsidR="00626318" w:rsidTr="00626318">
        <w:tc>
          <w:tcPr>
            <w:tcW w:w="846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5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3115" w:type="dxa"/>
          </w:tcPr>
          <w:p w:rsidR="00626318" w:rsidRDefault="00626318" w:rsidP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626318" w:rsidRDefault="00626318" w:rsidP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 та інформатика</w:t>
            </w:r>
          </w:p>
        </w:tc>
      </w:tr>
      <w:tr w:rsidR="00626318" w:rsidTr="00626318">
        <w:trPr>
          <w:trHeight w:val="452"/>
        </w:trPr>
        <w:tc>
          <w:tcPr>
            <w:tcW w:w="846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5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Семенко Богдан</w:t>
            </w:r>
          </w:p>
        </w:tc>
        <w:tc>
          <w:tcPr>
            <w:tcW w:w="3115" w:type="dxa"/>
          </w:tcPr>
          <w:p w:rsidR="00626318" w:rsidRDefault="00626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  <w:proofErr w:type="spellEnd"/>
          </w:p>
        </w:tc>
      </w:tr>
    </w:tbl>
    <w:p w:rsidR="00626318" w:rsidRDefault="00626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6318" w:rsidRPr="00626318" w:rsidRDefault="00626318" w:rsidP="0062631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Йосипенко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sectPr w:rsidR="00626318" w:rsidRPr="0062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18"/>
    <w:rsid w:val="001D68E2"/>
    <w:rsid w:val="0062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FC1F"/>
  <w15:chartTrackingRefBased/>
  <w15:docId w15:val="{D9111967-5ACC-4439-A51E-FBCAB7A0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valentinayosypenko@gmail.com</dc:creator>
  <cp:keywords/>
  <dc:description/>
  <cp:lastModifiedBy>valentinayosypenko@gmail.com</cp:lastModifiedBy>
  <cp:revision>1</cp:revision>
  <dcterms:created xsi:type="dcterms:W3CDTF">2019-10-18T12:32:00Z</dcterms:created>
  <dcterms:modified xsi:type="dcterms:W3CDTF">2019-10-18T12:37:00Z</dcterms:modified>
</cp:coreProperties>
</file>