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57C" w:rsidRDefault="00365687" w:rsidP="00226683">
      <w:pPr>
        <w:jc w:val="center"/>
        <w:rPr>
          <w:sz w:val="32"/>
          <w:szCs w:val="32"/>
          <w:lang w:val="uk-UA"/>
        </w:rPr>
      </w:pPr>
      <w:r w:rsidRPr="00226683">
        <w:rPr>
          <w:sz w:val="32"/>
          <w:szCs w:val="32"/>
          <w:lang w:val="uk-UA"/>
        </w:rPr>
        <w:t>Планування роботи під час карантину.</w:t>
      </w:r>
    </w:p>
    <w:p w:rsidR="00226683" w:rsidRPr="00226683" w:rsidRDefault="00226683" w:rsidP="00226683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Петрук Оксана Олександрівна – вчитель образотворчого мистецтва.</w:t>
      </w:r>
    </w:p>
    <w:p w:rsidR="00226683" w:rsidRDefault="00226683" w:rsidP="00AD657C">
      <w:pPr>
        <w:rPr>
          <w:sz w:val="28"/>
          <w:szCs w:val="28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282"/>
        <w:gridCol w:w="1519"/>
        <w:gridCol w:w="2410"/>
        <w:gridCol w:w="3687"/>
        <w:gridCol w:w="1784"/>
      </w:tblGrid>
      <w:tr w:rsidR="005F6812" w:rsidTr="005F6812">
        <w:tc>
          <w:tcPr>
            <w:tcW w:w="600" w:type="pct"/>
          </w:tcPr>
          <w:p w:rsidR="005F6812" w:rsidRDefault="005F6812" w:rsidP="0065260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Вчитель</w:t>
            </w:r>
            <w:proofErr w:type="spellEnd"/>
          </w:p>
        </w:tc>
        <w:tc>
          <w:tcPr>
            <w:tcW w:w="711" w:type="pct"/>
          </w:tcPr>
          <w:p w:rsidR="005F6812" w:rsidRDefault="005F6812" w:rsidP="00652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Клас та п</w:t>
            </w:r>
            <w:proofErr w:type="spellStart"/>
            <w:r>
              <w:rPr>
                <w:sz w:val="28"/>
                <w:szCs w:val="28"/>
              </w:rPr>
              <w:t>редмет</w:t>
            </w:r>
            <w:proofErr w:type="spellEnd"/>
          </w:p>
          <w:p w:rsidR="00226683" w:rsidRDefault="00226683" w:rsidP="00652606">
            <w:pPr>
              <w:rPr>
                <w:sz w:val="28"/>
                <w:szCs w:val="28"/>
              </w:rPr>
            </w:pPr>
          </w:p>
        </w:tc>
        <w:tc>
          <w:tcPr>
            <w:tcW w:w="1128" w:type="pct"/>
          </w:tcPr>
          <w:p w:rsidR="005F6812" w:rsidRDefault="005F6812" w:rsidP="00652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proofErr w:type="spellStart"/>
            <w:r>
              <w:rPr>
                <w:sz w:val="28"/>
                <w:szCs w:val="28"/>
              </w:rPr>
              <w:t>вивчення</w:t>
            </w:r>
            <w:proofErr w:type="spellEnd"/>
          </w:p>
        </w:tc>
        <w:tc>
          <w:tcPr>
            <w:tcW w:w="1726" w:type="pct"/>
          </w:tcPr>
          <w:p w:rsidR="005F6812" w:rsidRPr="00FA6394" w:rsidRDefault="005F6812" w:rsidP="0065260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</w:rPr>
              <w:t>Джерела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і</w:t>
            </w:r>
            <w:proofErr w:type="spellStart"/>
            <w:r>
              <w:rPr>
                <w:sz w:val="28"/>
                <w:szCs w:val="28"/>
              </w:rPr>
              <w:t>нформац</w:t>
            </w:r>
            <w:r>
              <w:rPr>
                <w:sz w:val="28"/>
                <w:szCs w:val="28"/>
                <w:lang w:val="uk-UA"/>
              </w:rPr>
              <w:t>ії</w:t>
            </w:r>
            <w:proofErr w:type="spellEnd"/>
          </w:p>
        </w:tc>
        <w:tc>
          <w:tcPr>
            <w:tcW w:w="835" w:type="pct"/>
          </w:tcPr>
          <w:p w:rsidR="005F6812" w:rsidRPr="00FA6394" w:rsidRDefault="005F6812" w:rsidP="0065260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Практична робота</w:t>
            </w:r>
          </w:p>
        </w:tc>
      </w:tr>
      <w:tr w:rsidR="005F6812" w:rsidTr="005F6812">
        <w:tc>
          <w:tcPr>
            <w:tcW w:w="600" w:type="pct"/>
          </w:tcPr>
          <w:p w:rsidR="005F6812" w:rsidRPr="005F6812" w:rsidRDefault="005F6812" w:rsidP="005F681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Петрук О.О.</w:t>
            </w:r>
          </w:p>
        </w:tc>
        <w:tc>
          <w:tcPr>
            <w:tcW w:w="711" w:type="pct"/>
          </w:tcPr>
          <w:p w:rsidR="005F6812" w:rsidRPr="00A650C1" w:rsidRDefault="005F6812" w:rsidP="0065260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5 клас </w:t>
            </w:r>
            <w:proofErr w:type="spellStart"/>
            <w:r w:rsidRPr="00324DC2">
              <w:rPr>
                <w:sz w:val="28"/>
                <w:szCs w:val="28"/>
              </w:rPr>
              <w:t>Образотворче</w:t>
            </w:r>
            <w:proofErr w:type="spellEnd"/>
            <w:r w:rsidRPr="00324DC2">
              <w:rPr>
                <w:sz w:val="28"/>
                <w:szCs w:val="28"/>
              </w:rPr>
              <w:t xml:space="preserve"> </w:t>
            </w:r>
            <w:proofErr w:type="spellStart"/>
            <w:r w:rsidRPr="00324DC2">
              <w:rPr>
                <w:sz w:val="28"/>
                <w:szCs w:val="28"/>
              </w:rPr>
              <w:t>мистецтво</w:t>
            </w:r>
            <w:proofErr w:type="spellEnd"/>
          </w:p>
        </w:tc>
        <w:tc>
          <w:tcPr>
            <w:tcW w:w="1128" w:type="pct"/>
          </w:tcPr>
          <w:p w:rsidR="00226683" w:rsidRDefault="005F6812" w:rsidP="0065260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  <w:r w:rsidRPr="00324DC2">
              <w:rPr>
                <w:sz w:val="28"/>
                <w:szCs w:val="28"/>
                <w:lang w:val="uk-UA"/>
              </w:rPr>
              <w:t xml:space="preserve">.03 </w:t>
            </w:r>
          </w:p>
          <w:p w:rsidR="005F6812" w:rsidRPr="00324DC2" w:rsidRDefault="005F6812" w:rsidP="0065260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Повітряна перспектива. Побудова багатофігурної композиції "Іспанський танок". </w:t>
            </w:r>
          </w:p>
          <w:p w:rsidR="005F6812" w:rsidRPr="00324DC2" w:rsidRDefault="005F6812" w:rsidP="00652606">
            <w:pPr>
              <w:rPr>
                <w:sz w:val="28"/>
                <w:szCs w:val="28"/>
              </w:rPr>
            </w:pPr>
          </w:p>
        </w:tc>
        <w:tc>
          <w:tcPr>
            <w:tcW w:w="1726" w:type="pct"/>
          </w:tcPr>
          <w:p w:rsidR="005F6812" w:rsidRDefault="005F6812" w:rsidP="0065260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Образотворче мистецтво 2015 р. С. І. </w:t>
            </w:r>
            <w:proofErr w:type="spellStart"/>
            <w:r>
              <w:rPr>
                <w:sz w:val="28"/>
                <w:szCs w:val="28"/>
                <w:lang w:val="uk-UA"/>
              </w:rPr>
              <w:t>Федун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5 клас</w:t>
            </w:r>
          </w:p>
          <w:p w:rsidR="005F6812" w:rsidRDefault="005F6812" w:rsidP="0065260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Вібер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спільнота.</w:t>
            </w:r>
          </w:p>
          <w:p w:rsidR="005F6812" w:rsidRPr="00324DC2" w:rsidRDefault="005F6812" w:rsidP="00652606">
            <w:pPr>
              <w:rPr>
                <w:sz w:val="28"/>
                <w:szCs w:val="28"/>
                <w:lang w:val="uk-UA"/>
              </w:rPr>
            </w:pPr>
            <w:hyperlink r:id="rId4" w:history="1">
              <w:r>
                <w:rPr>
                  <w:rStyle w:val="a4"/>
                </w:rPr>
                <w:t>https</w:t>
              </w:r>
              <w:r w:rsidRPr="00CF224B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CF224B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pinterest</w:t>
              </w:r>
              <w:r w:rsidRPr="00CF224B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CF224B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olhaotkutjur</w:t>
              </w:r>
              <w:r w:rsidRPr="00CF224B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adult</w:t>
              </w:r>
              <w:r w:rsidRPr="00CF224B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coloring</w:t>
              </w:r>
              <w:r w:rsidRPr="00CF224B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pages</w:t>
              </w:r>
              <w:r w:rsidRPr="00CF224B">
                <w:rPr>
                  <w:rStyle w:val="a4"/>
                  <w:lang w:val="uk-UA"/>
                </w:rPr>
                <w:t>/</w:t>
              </w:r>
            </w:hyperlink>
          </w:p>
        </w:tc>
        <w:tc>
          <w:tcPr>
            <w:tcW w:w="835" w:type="pct"/>
          </w:tcPr>
          <w:p w:rsidR="005F6812" w:rsidRPr="00324DC2" w:rsidRDefault="005F6812" w:rsidP="00652606">
            <w:pPr>
              <w:rPr>
                <w:sz w:val="28"/>
                <w:szCs w:val="28"/>
              </w:rPr>
            </w:pPr>
            <w:r w:rsidRPr="00324DC2">
              <w:rPr>
                <w:sz w:val="28"/>
                <w:szCs w:val="28"/>
                <w:lang w:val="uk-UA"/>
              </w:rPr>
              <w:t>Виконати  малюнок в кольорі "Іспанський танок"</w:t>
            </w:r>
          </w:p>
        </w:tc>
      </w:tr>
      <w:tr w:rsidR="005F6812" w:rsidTr="005F6812">
        <w:tc>
          <w:tcPr>
            <w:tcW w:w="600" w:type="pct"/>
          </w:tcPr>
          <w:p w:rsidR="005F6812" w:rsidRDefault="005F6812" w:rsidP="00652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Петрук О.О.</w:t>
            </w:r>
          </w:p>
        </w:tc>
        <w:tc>
          <w:tcPr>
            <w:tcW w:w="711" w:type="pct"/>
          </w:tcPr>
          <w:p w:rsidR="005F6812" w:rsidRDefault="005F6812" w:rsidP="00652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5 клас </w:t>
            </w:r>
            <w:proofErr w:type="spellStart"/>
            <w:r w:rsidRPr="00324DC2">
              <w:rPr>
                <w:sz w:val="28"/>
                <w:szCs w:val="28"/>
              </w:rPr>
              <w:t>Образотворче</w:t>
            </w:r>
            <w:proofErr w:type="spellEnd"/>
            <w:r w:rsidRPr="00324DC2">
              <w:rPr>
                <w:sz w:val="28"/>
                <w:szCs w:val="28"/>
              </w:rPr>
              <w:t xml:space="preserve"> </w:t>
            </w:r>
            <w:proofErr w:type="spellStart"/>
            <w:r w:rsidRPr="00324DC2">
              <w:rPr>
                <w:sz w:val="28"/>
                <w:szCs w:val="28"/>
              </w:rPr>
              <w:t>мистецтво</w:t>
            </w:r>
            <w:proofErr w:type="spellEnd"/>
          </w:p>
        </w:tc>
        <w:tc>
          <w:tcPr>
            <w:tcW w:w="1128" w:type="pct"/>
          </w:tcPr>
          <w:p w:rsidR="005F6812" w:rsidRPr="00807836" w:rsidRDefault="005F6812" w:rsidP="0065260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31.03</w:t>
            </w:r>
            <w:r w:rsidRPr="00324DC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Синтетичні види мистецтва: цирк. Відтворення пропорційної будови тіла тварин і людей у роботі "Ескіз циркової афіші "</w:t>
            </w:r>
          </w:p>
        </w:tc>
        <w:tc>
          <w:tcPr>
            <w:tcW w:w="1726" w:type="pct"/>
          </w:tcPr>
          <w:p w:rsidR="005F6812" w:rsidRDefault="005F6812" w:rsidP="0065260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Образотворче мистецтво 2015 р. С. І. </w:t>
            </w:r>
            <w:proofErr w:type="spellStart"/>
            <w:r>
              <w:rPr>
                <w:sz w:val="28"/>
                <w:szCs w:val="28"/>
                <w:lang w:val="uk-UA"/>
              </w:rPr>
              <w:t>Федун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5 клас</w:t>
            </w:r>
          </w:p>
          <w:p w:rsidR="005F6812" w:rsidRDefault="005F6812" w:rsidP="00652606">
            <w:pPr>
              <w:rPr>
                <w:lang w:val="uk-UA"/>
              </w:rPr>
            </w:pPr>
            <w:hyperlink r:id="rId5" w:history="1">
              <w:r>
                <w:rPr>
                  <w:rStyle w:val="a4"/>
                </w:rPr>
                <w:t>https</w:t>
              </w:r>
              <w:r w:rsidRPr="00CF224B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CF224B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pinterest</w:t>
              </w:r>
              <w:r w:rsidRPr="00CF224B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CF224B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olhaotkutjur</w:t>
              </w:r>
              <w:r w:rsidRPr="00CF224B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adult</w:t>
              </w:r>
              <w:r w:rsidRPr="00CF224B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coloring</w:t>
              </w:r>
              <w:r w:rsidRPr="00CF224B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pages</w:t>
              </w:r>
              <w:r w:rsidRPr="00CF224B">
                <w:rPr>
                  <w:rStyle w:val="a4"/>
                  <w:lang w:val="uk-UA"/>
                </w:rPr>
                <w:t>/</w:t>
              </w:r>
            </w:hyperlink>
          </w:p>
          <w:p w:rsidR="005F6812" w:rsidRPr="00CF224B" w:rsidRDefault="005F6812" w:rsidP="00652606">
            <w:pPr>
              <w:rPr>
                <w:lang w:val="uk-UA"/>
              </w:rPr>
            </w:pPr>
          </w:p>
          <w:p w:rsidR="005F6812" w:rsidRPr="00CF224B" w:rsidRDefault="005F6812" w:rsidP="00652606">
            <w:pPr>
              <w:rPr>
                <w:sz w:val="28"/>
                <w:szCs w:val="28"/>
                <w:lang w:val="uk-UA"/>
              </w:rPr>
            </w:pPr>
            <w:hyperlink r:id="rId6" w:history="1">
              <w:r>
                <w:rPr>
                  <w:rStyle w:val="a4"/>
                </w:rPr>
                <w:t>https</w:t>
              </w:r>
              <w:r w:rsidRPr="00CF224B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CF224B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pinterest</w:t>
              </w:r>
              <w:r w:rsidRPr="00CF224B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CF224B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olhaotkutjur</w:t>
              </w:r>
              <w:r>
                <w:rPr>
                  <w:rStyle w:val="a4"/>
                  <w:lang w:val="uk-UA"/>
                </w:rPr>
                <w:t>/живопись</w:t>
              </w:r>
              <w:r w:rsidRPr="00CF224B">
                <w:rPr>
                  <w:rStyle w:val="a4"/>
                  <w:lang w:val="uk-UA"/>
                </w:rPr>
                <w:t>/</w:t>
              </w:r>
            </w:hyperlink>
          </w:p>
        </w:tc>
        <w:tc>
          <w:tcPr>
            <w:tcW w:w="835" w:type="pct"/>
          </w:tcPr>
          <w:p w:rsidR="005F6812" w:rsidRDefault="005F6812" w:rsidP="00652606">
            <w:pPr>
              <w:rPr>
                <w:sz w:val="28"/>
                <w:szCs w:val="28"/>
              </w:rPr>
            </w:pPr>
            <w:r w:rsidRPr="00324DC2">
              <w:rPr>
                <w:sz w:val="28"/>
                <w:szCs w:val="28"/>
                <w:lang w:val="uk-UA"/>
              </w:rPr>
              <w:t>Намалювати "Ескіз циркової афіші"</w:t>
            </w:r>
          </w:p>
        </w:tc>
      </w:tr>
      <w:tr w:rsidR="005F6812" w:rsidRPr="000D7693" w:rsidTr="005F6812">
        <w:tc>
          <w:tcPr>
            <w:tcW w:w="600" w:type="pct"/>
          </w:tcPr>
          <w:p w:rsidR="005F6812" w:rsidRDefault="005F6812" w:rsidP="00652606">
            <w:pPr>
              <w:rPr>
                <w:sz w:val="28"/>
                <w:szCs w:val="28"/>
              </w:rPr>
            </w:pPr>
          </w:p>
        </w:tc>
        <w:tc>
          <w:tcPr>
            <w:tcW w:w="711" w:type="pct"/>
          </w:tcPr>
          <w:p w:rsidR="005F6812" w:rsidRDefault="005F6812" w:rsidP="006526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28" w:type="pct"/>
          </w:tcPr>
          <w:p w:rsidR="005F6812" w:rsidRPr="00324DC2" w:rsidRDefault="005F6812" w:rsidP="006526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26" w:type="pct"/>
          </w:tcPr>
          <w:p w:rsidR="005F6812" w:rsidRPr="000D7693" w:rsidRDefault="005F6812" w:rsidP="006526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35" w:type="pct"/>
          </w:tcPr>
          <w:p w:rsidR="005F6812" w:rsidRDefault="005F6812" w:rsidP="00652606">
            <w:pPr>
              <w:rPr>
                <w:sz w:val="28"/>
                <w:szCs w:val="28"/>
                <w:lang w:val="uk-UA"/>
              </w:rPr>
            </w:pPr>
          </w:p>
        </w:tc>
      </w:tr>
      <w:tr w:rsidR="005F6812" w:rsidTr="005F6812">
        <w:tc>
          <w:tcPr>
            <w:tcW w:w="600" w:type="pct"/>
          </w:tcPr>
          <w:p w:rsidR="005F6812" w:rsidRDefault="005F6812" w:rsidP="005F68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Петрук О.О.</w:t>
            </w:r>
          </w:p>
        </w:tc>
        <w:tc>
          <w:tcPr>
            <w:tcW w:w="711" w:type="pct"/>
          </w:tcPr>
          <w:p w:rsidR="005F6812" w:rsidRPr="00324DC2" w:rsidRDefault="005F6812" w:rsidP="00652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6 клас </w:t>
            </w:r>
            <w:proofErr w:type="spellStart"/>
            <w:r w:rsidRPr="00324DC2">
              <w:rPr>
                <w:sz w:val="28"/>
                <w:szCs w:val="28"/>
              </w:rPr>
              <w:t>Образотворче</w:t>
            </w:r>
            <w:proofErr w:type="spellEnd"/>
            <w:r w:rsidRPr="00324DC2">
              <w:rPr>
                <w:sz w:val="28"/>
                <w:szCs w:val="28"/>
              </w:rPr>
              <w:t xml:space="preserve"> </w:t>
            </w:r>
            <w:proofErr w:type="spellStart"/>
            <w:r w:rsidRPr="00324DC2">
              <w:rPr>
                <w:sz w:val="28"/>
                <w:szCs w:val="28"/>
              </w:rPr>
              <w:t>мистецтво</w:t>
            </w:r>
            <w:proofErr w:type="spellEnd"/>
          </w:p>
        </w:tc>
        <w:tc>
          <w:tcPr>
            <w:tcW w:w="1128" w:type="pct"/>
          </w:tcPr>
          <w:p w:rsidR="00226683" w:rsidRDefault="002609A1" w:rsidP="0065260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  <w:r w:rsidR="005F6812" w:rsidRPr="00324DC2">
              <w:rPr>
                <w:sz w:val="28"/>
                <w:szCs w:val="28"/>
                <w:lang w:val="uk-UA"/>
              </w:rPr>
              <w:t>.03</w:t>
            </w:r>
            <w:r w:rsidR="005F6812">
              <w:rPr>
                <w:sz w:val="28"/>
                <w:szCs w:val="28"/>
                <w:lang w:val="uk-UA"/>
              </w:rPr>
              <w:t xml:space="preserve"> </w:t>
            </w:r>
          </w:p>
          <w:p w:rsidR="005F6812" w:rsidRPr="00324DC2" w:rsidRDefault="005F6812" w:rsidP="0065260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Зображення на площині.   Виконання побудови декоративної композиції у побутовому жанрі на шкільну тематику. </w:t>
            </w:r>
          </w:p>
          <w:p w:rsidR="005F6812" w:rsidRPr="00C03F2E" w:rsidRDefault="005F6812" w:rsidP="0065260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26" w:type="pct"/>
          </w:tcPr>
          <w:p w:rsidR="005F6812" w:rsidRDefault="005F6812" w:rsidP="00652606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Вібер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спільнота.</w:t>
            </w:r>
          </w:p>
          <w:p w:rsidR="005F6812" w:rsidRDefault="005F6812" w:rsidP="0065260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Образотворче мистецтво 2015 р. С. І. </w:t>
            </w:r>
            <w:proofErr w:type="spellStart"/>
            <w:r>
              <w:rPr>
                <w:sz w:val="28"/>
                <w:szCs w:val="28"/>
                <w:lang w:val="uk-UA"/>
              </w:rPr>
              <w:t>Федун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6 клас</w:t>
            </w:r>
          </w:p>
          <w:p w:rsidR="005F6812" w:rsidRPr="00324DC2" w:rsidRDefault="005F6812" w:rsidP="00652606">
            <w:pPr>
              <w:rPr>
                <w:sz w:val="28"/>
                <w:szCs w:val="28"/>
                <w:lang w:val="uk-UA"/>
              </w:rPr>
            </w:pPr>
            <w:hyperlink r:id="rId7" w:history="1">
              <w:r>
                <w:rPr>
                  <w:rStyle w:val="a4"/>
                </w:rPr>
                <w:t>https</w:t>
              </w:r>
              <w:r w:rsidRPr="00CF224B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CF224B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pinterest</w:t>
              </w:r>
              <w:r w:rsidRPr="00CF224B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CF224B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olhaotkutjur</w:t>
              </w:r>
              <w:r w:rsidRPr="00CF224B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adult</w:t>
              </w:r>
              <w:r w:rsidRPr="00CF224B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coloring</w:t>
              </w:r>
              <w:r w:rsidRPr="00CF224B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pages</w:t>
              </w:r>
              <w:r w:rsidRPr="00CF224B">
                <w:rPr>
                  <w:rStyle w:val="a4"/>
                  <w:lang w:val="uk-UA"/>
                </w:rPr>
                <w:t>/</w:t>
              </w:r>
            </w:hyperlink>
          </w:p>
        </w:tc>
        <w:tc>
          <w:tcPr>
            <w:tcW w:w="835" w:type="pct"/>
          </w:tcPr>
          <w:p w:rsidR="005F6812" w:rsidRPr="00324DC2" w:rsidRDefault="005F6812" w:rsidP="00652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Намалювати малюнок </w:t>
            </w:r>
            <w:r w:rsidRPr="00324DC2">
              <w:rPr>
                <w:sz w:val="28"/>
                <w:szCs w:val="28"/>
                <w:lang w:val="uk-UA"/>
              </w:rPr>
              <w:t xml:space="preserve"> на шкільну тематику</w:t>
            </w:r>
          </w:p>
        </w:tc>
      </w:tr>
      <w:tr w:rsidR="005F6812" w:rsidTr="005F6812">
        <w:tc>
          <w:tcPr>
            <w:tcW w:w="600" w:type="pct"/>
          </w:tcPr>
          <w:p w:rsidR="005F6812" w:rsidRDefault="000A2828" w:rsidP="00652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Петрук О.О.</w:t>
            </w:r>
          </w:p>
        </w:tc>
        <w:tc>
          <w:tcPr>
            <w:tcW w:w="711" w:type="pct"/>
          </w:tcPr>
          <w:p w:rsidR="005F6812" w:rsidRDefault="000A2828" w:rsidP="00652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6 клас </w:t>
            </w:r>
            <w:proofErr w:type="spellStart"/>
            <w:r w:rsidRPr="00324DC2">
              <w:rPr>
                <w:sz w:val="28"/>
                <w:szCs w:val="28"/>
              </w:rPr>
              <w:t>Образотворче</w:t>
            </w:r>
            <w:proofErr w:type="spellEnd"/>
            <w:r w:rsidRPr="00324DC2">
              <w:rPr>
                <w:sz w:val="28"/>
                <w:szCs w:val="28"/>
              </w:rPr>
              <w:t xml:space="preserve"> </w:t>
            </w:r>
            <w:proofErr w:type="spellStart"/>
            <w:r w:rsidRPr="00324DC2">
              <w:rPr>
                <w:sz w:val="28"/>
                <w:szCs w:val="28"/>
              </w:rPr>
              <w:t>мистецтво</w:t>
            </w:r>
            <w:proofErr w:type="spellEnd"/>
          </w:p>
        </w:tc>
        <w:tc>
          <w:tcPr>
            <w:tcW w:w="1128" w:type="pct"/>
          </w:tcPr>
          <w:p w:rsidR="00226683" w:rsidRDefault="002609A1" w:rsidP="0065260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</w:t>
            </w:r>
            <w:bookmarkStart w:id="0" w:name="_GoBack"/>
            <w:bookmarkEnd w:id="0"/>
            <w:r w:rsidR="005F6812" w:rsidRPr="00324DC2">
              <w:rPr>
                <w:sz w:val="28"/>
                <w:szCs w:val="28"/>
                <w:lang w:val="uk-UA"/>
              </w:rPr>
              <w:t>.04</w:t>
            </w:r>
            <w:r w:rsidR="005F6812">
              <w:rPr>
                <w:sz w:val="28"/>
                <w:szCs w:val="28"/>
                <w:lang w:val="uk-UA"/>
              </w:rPr>
              <w:t xml:space="preserve"> </w:t>
            </w:r>
          </w:p>
          <w:p w:rsidR="005F6812" w:rsidRPr="00C03F2E" w:rsidRDefault="005F6812" w:rsidP="0065260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Сприйняття мистецтва. Історичний жанр. Історія </w:t>
            </w:r>
            <w:proofErr w:type="spellStart"/>
            <w:r>
              <w:rPr>
                <w:sz w:val="28"/>
                <w:szCs w:val="28"/>
                <w:lang w:val="uk-UA"/>
              </w:rPr>
              <w:t>винекнення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та розвитку. Зображення на площині. Побудова сюжетної </w:t>
            </w:r>
            <w:r>
              <w:rPr>
                <w:sz w:val="28"/>
                <w:szCs w:val="28"/>
                <w:lang w:val="uk-UA"/>
              </w:rPr>
              <w:lastRenderedPageBreak/>
              <w:t>композиції на історичну тематику "Історія заснування нашої столиці-міста Києва"</w:t>
            </w:r>
          </w:p>
        </w:tc>
        <w:tc>
          <w:tcPr>
            <w:tcW w:w="1726" w:type="pct"/>
          </w:tcPr>
          <w:p w:rsidR="005F6812" w:rsidRDefault="005F6812" w:rsidP="0065260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Образотворче мистецтво 2015 р. С. І. </w:t>
            </w:r>
            <w:proofErr w:type="spellStart"/>
            <w:r>
              <w:rPr>
                <w:sz w:val="28"/>
                <w:szCs w:val="28"/>
                <w:lang w:val="uk-UA"/>
              </w:rPr>
              <w:t>Федун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6 клас</w:t>
            </w:r>
          </w:p>
          <w:p w:rsidR="005F6812" w:rsidRPr="00C03F2E" w:rsidRDefault="005F6812" w:rsidP="00652606">
            <w:pPr>
              <w:rPr>
                <w:sz w:val="28"/>
                <w:szCs w:val="28"/>
                <w:lang w:val="uk-UA"/>
              </w:rPr>
            </w:pPr>
            <w:hyperlink r:id="rId8" w:history="1">
              <w:r>
                <w:rPr>
                  <w:rStyle w:val="a4"/>
                </w:rPr>
                <w:t>https</w:t>
              </w:r>
              <w:r w:rsidRPr="00CF224B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CF224B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pinterest</w:t>
              </w:r>
              <w:r w:rsidRPr="00CF224B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CF224B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olhaotkutjur</w:t>
              </w:r>
              <w:r>
                <w:rPr>
                  <w:rStyle w:val="a4"/>
                  <w:lang w:val="uk-UA"/>
                </w:rPr>
                <w:t>/</w:t>
              </w:r>
              <w:proofErr w:type="spellStart"/>
              <w:r>
                <w:rPr>
                  <w:rStyle w:val="a4"/>
                  <w:lang w:val="uk-UA"/>
                </w:rPr>
                <w:t>живопись</w:t>
              </w:r>
              <w:proofErr w:type="spellEnd"/>
              <w:r w:rsidRPr="00CF224B">
                <w:rPr>
                  <w:rStyle w:val="a4"/>
                  <w:lang w:val="uk-UA"/>
                </w:rPr>
                <w:t>/</w:t>
              </w:r>
            </w:hyperlink>
          </w:p>
        </w:tc>
        <w:tc>
          <w:tcPr>
            <w:tcW w:w="835" w:type="pct"/>
          </w:tcPr>
          <w:p w:rsidR="005F6812" w:rsidRDefault="005F6812" w:rsidP="00652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Намалювати малюнок  "Історія заснування столиці-міста Києва " </w:t>
            </w:r>
          </w:p>
        </w:tc>
      </w:tr>
      <w:tr w:rsidR="005F6812" w:rsidTr="005F6812">
        <w:tc>
          <w:tcPr>
            <w:tcW w:w="600" w:type="pct"/>
          </w:tcPr>
          <w:p w:rsidR="005F6812" w:rsidRDefault="000A2828" w:rsidP="00652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Петрук О.О.</w:t>
            </w:r>
          </w:p>
        </w:tc>
        <w:tc>
          <w:tcPr>
            <w:tcW w:w="711" w:type="pct"/>
          </w:tcPr>
          <w:p w:rsidR="005F6812" w:rsidRDefault="000A2828" w:rsidP="0065260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Pr="00324D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клас </w:t>
            </w:r>
            <w:proofErr w:type="spellStart"/>
            <w:r w:rsidRPr="00324DC2">
              <w:rPr>
                <w:sz w:val="28"/>
                <w:szCs w:val="28"/>
              </w:rPr>
              <w:t>Образотворче</w:t>
            </w:r>
            <w:proofErr w:type="spellEnd"/>
            <w:r w:rsidRPr="00324DC2">
              <w:rPr>
                <w:sz w:val="28"/>
                <w:szCs w:val="28"/>
              </w:rPr>
              <w:t xml:space="preserve"> </w:t>
            </w:r>
            <w:proofErr w:type="spellStart"/>
            <w:r w:rsidRPr="00324DC2">
              <w:rPr>
                <w:sz w:val="28"/>
                <w:szCs w:val="28"/>
              </w:rPr>
              <w:t>мистецтво</w:t>
            </w:r>
            <w:proofErr w:type="spellEnd"/>
          </w:p>
        </w:tc>
        <w:tc>
          <w:tcPr>
            <w:tcW w:w="1128" w:type="pct"/>
          </w:tcPr>
          <w:p w:rsidR="005F6812" w:rsidRPr="00324DC2" w:rsidRDefault="00742B2A" w:rsidP="0065260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  <w:r w:rsidR="005F6812" w:rsidRPr="00324DC2">
              <w:rPr>
                <w:sz w:val="28"/>
                <w:szCs w:val="28"/>
                <w:lang w:val="uk-UA"/>
              </w:rPr>
              <w:t>.03</w:t>
            </w:r>
            <w:r w:rsidR="005F681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5F6812">
              <w:rPr>
                <w:sz w:val="28"/>
                <w:szCs w:val="28"/>
                <w:lang w:val="uk-UA"/>
              </w:rPr>
              <w:t>Ланшафтний</w:t>
            </w:r>
            <w:proofErr w:type="spellEnd"/>
            <w:r w:rsidR="005F6812" w:rsidRPr="00324DC2">
              <w:rPr>
                <w:sz w:val="28"/>
                <w:szCs w:val="28"/>
              </w:rPr>
              <w:t xml:space="preserve"> </w:t>
            </w:r>
            <w:r w:rsidR="005F6812">
              <w:rPr>
                <w:sz w:val="28"/>
                <w:szCs w:val="28"/>
                <w:lang w:val="uk-UA"/>
              </w:rPr>
              <w:t>дизайн як засіб організації середовища. Створення ескізу  дизайн-проекту дитячого майданчику.</w:t>
            </w:r>
          </w:p>
        </w:tc>
        <w:tc>
          <w:tcPr>
            <w:tcW w:w="1726" w:type="pct"/>
          </w:tcPr>
          <w:p w:rsidR="005F6812" w:rsidRPr="00CF224B" w:rsidRDefault="005F6812" w:rsidP="0065260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Образотворче мистецтво 2015 р. С. І. </w:t>
            </w:r>
            <w:proofErr w:type="spellStart"/>
            <w:r>
              <w:rPr>
                <w:sz w:val="28"/>
                <w:szCs w:val="28"/>
                <w:lang w:val="uk-UA"/>
              </w:rPr>
              <w:t>Федун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7 клас</w:t>
            </w:r>
          </w:p>
          <w:p w:rsidR="005F6812" w:rsidRPr="00CF224B" w:rsidRDefault="005F6812" w:rsidP="00652606">
            <w:pPr>
              <w:rPr>
                <w:sz w:val="28"/>
                <w:szCs w:val="28"/>
                <w:lang w:val="uk-UA"/>
              </w:rPr>
            </w:pPr>
            <w:hyperlink r:id="rId9" w:history="1">
              <w:r>
                <w:rPr>
                  <w:rStyle w:val="a4"/>
                </w:rPr>
                <w:t>https</w:t>
              </w:r>
              <w:r w:rsidRPr="00CF224B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CF224B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pinterest</w:t>
              </w:r>
              <w:r w:rsidRPr="00CF224B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CF224B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olhaotkutjur</w:t>
              </w:r>
              <w:r>
                <w:rPr>
                  <w:rStyle w:val="a4"/>
                  <w:lang w:val="uk-UA"/>
                </w:rPr>
                <w:t>/</w:t>
              </w:r>
              <w:proofErr w:type="spellStart"/>
              <w:r>
                <w:rPr>
                  <w:rStyle w:val="a4"/>
                  <w:lang w:val="uk-UA"/>
                </w:rPr>
                <w:t>живопись</w:t>
              </w:r>
              <w:proofErr w:type="spellEnd"/>
              <w:r w:rsidRPr="00CF224B">
                <w:rPr>
                  <w:rStyle w:val="a4"/>
                  <w:lang w:val="uk-UA"/>
                </w:rPr>
                <w:t>/</w:t>
              </w:r>
            </w:hyperlink>
          </w:p>
        </w:tc>
        <w:tc>
          <w:tcPr>
            <w:tcW w:w="835" w:type="pct"/>
          </w:tcPr>
          <w:p w:rsidR="005F6812" w:rsidRDefault="005F6812" w:rsidP="0065260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Створення ескізу дизайн-проекту дитячого майданчику.</w:t>
            </w:r>
          </w:p>
        </w:tc>
      </w:tr>
      <w:tr w:rsidR="005F6812" w:rsidTr="005F6812">
        <w:tc>
          <w:tcPr>
            <w:tcW w:w="600" w:type="pct"/>
          </w:tcPr>
          <w:p w:rsidR="005F6812" w:rsidRDefault="000A2828" w:rsidP="00652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Петрук О.О.</w:t>
            </w:r>
          </w:p>
        </w:tc>
        <w:tc>
          <w:tcPr>
            <w:tcW w:w="711" w:type="pct"/>
          </w:tcPr>
          <w:p w:rsidR="005F6812" w:rsidRDefault="000A2828" w:rsidP="0065260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  <w:r w:rsidRPr="00324D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клас </w:t>
            </w:r>
            <w:proofErr w:type="spellStart"/>
            <w:r w:rsidRPr="00324DC2">
              <w:rPr>
                <w:sz w:val="28"/>
                <w:szCs w:val="28"/>
              </w:rPr>
              <w:t>Образотворче</w:t>
            </w:r>
            <w:proofErr w:type="spellEnd"/>
            <w:r w:rsidRPr="00324DC2">
              <w:rPr>
                <w:sz w:val="28"/>
                <w:szCs w:val="28"/>
              </w:rPr>
              <w:t xml:space="preserve"> </w:t>
            </w:r>
            <w:proofErr w:type="spellStart"/>
            <w:r w:rsidRPr="00324DC2">
              <w:rPr>
                <w:sz w:val="28"/>
                <w:szCs w:val="28"/>
              </w:rPr>
              <w:t>мистецтво</w:t>
            </w:r>
            <w:proofErr w:type="spellEnd"/>
          </w:p>
        </w:tc>
        <w:tc>
          <w:tcPr>
            <w:tcW w:w="1128" w:type="pct"/>
          </w:tcPr>
          <w:p w:rsidR="00226683" w:rsidRDefault="00742B2A" w:rsidP="0065260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</w:t>
            </w:r>
            <w:r w:rsidR="005F6812" w:rsidRPr="00324DC2">
              <w:rPr>
                <w:sz w:val="28"/>
                <w:szCs w:val="28"/>
                <w:lang w:val="uk-UA"/>
              </w:rPr>
              <w:t>.04</w:t>
            </w:r>
          </w:p>
          <w:p w:rsidR="005F6812" w:rsidRPr="00324DC2" w:rsidRDefault="005F6812" w:rsidP="0065260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Сучасний дизайн та   імідж людини. Створення  власного   ескізу шкільного рюкзака.</w:t>
            </w:r>
          </w:p>
        </w:tc>
        <w:tc>
          <w:tcPr>
            <w:tcW w:w="1726" w:type="pct"/>
          </w:tcPr>
          <w:p w:rsidR="005F6812" w:rsidRDefault="005F6812" w:rsidP="0065260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Образотворче мистецтво 2015 р. С. І. </w:t>
            </w:r>
            <w:proofErr w:type="spellStart"/>
            <w:r>
              <w:rPr>
                <w:sz w:val="28"/>
                <w:szCs w:val="28"/>
                <w:lang w:val="uk-UA"/>
              </w:rPr>
              <w:t>Федун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7 клас</w:t>
            </w:r>
          </w:p>
          <w:p w:rsidR="005F6812" w:rsidRPr="00324DC2" w:rsidRDefault="005F6812" w:rsidP="00652606">
            <w:pPr>
              <w:rPr>
                <w:sz w:val="28"/>
                <w:szCs w:val="28"/>
                <w:lang w:val="uk-UA"/>
              </w:rPr>
            </w:pPr>
            <w:hyperlink r:id="rId10" w:history="1">
              <w:r>
                <w:rPr>
                  <w:rStyle w:val="a4"/>
                </w:rPr>
                <w:t>https</w:t>
              </w:r>
              <w:r w:rsidRPr="00CF224B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www</w:t>
              </w:r>
              <w:r w:rsidRPr="00CF224B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pinterest</w:t>
              </w:r>
              <w:r w:rsidRPr="00CF224B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CF224B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olhaotkutjur</w:t>
              </w:r>
              <w:r w:rsidRPr="00CF224B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adult</w:t>
              </w:r>
              <w:r w:rsidRPr="00CF224B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coloring</w:t>
              </w:r>
              <w:r w:rsidRPr="00CF224B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pages</w:t>
              </w:r>
              <w:r w:rsidRPr="00CF224B">
                <w:rPr>
                  <w:rStyle w:val="a4"/>
                  <w:lang w:val="uk-UA"/>
                </w:rPr>
                <w:t>/</w:t>
              </w:r>
            </w:hyperlink>
          </w:p>
        </w:tc>
        <w:tc>
          <w:tcPr>
            <w:tcW w:w="835" w:type="pct"/>
          </w:tcPr>
          <w:p w:rsidR="005F6812" w:rsidRDefault="005F6812" w:rsidP="0065260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Намалювати  ескіз шкільного рюкзака.</w:t>
            </w:r>
          </w:p>
        </w:tc>
      </w:tr>
    </w:tbl>
    <w:p w:rsidR="00AD657C" w:rsidRPr="00AD657C" w:rsidRDefault="00AD657C" w:rsidP="00DD68AF">
      <w:pPr>
        <w:rPr>
          <w:lang w:val="uk-UA"/>
        </w:rPr>
      </w:pPr>
    </w:p>
    <w:sectPr w:rsidR="00AD657C" w:rsidRPr="00AD657C" w:rsidSect="006526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D657C"/>
    <w:rsid w:val="000A2828"/>
    <w:rsid w:val="000D7693"/>
    <w:rsid w:val="000E6ECE"/>
    <w:rsid w:val="00226683"/>
    <w:rsid w:val="002609A1"/>
    <w:rsid w:val="0035485A"/>
    <w:rsid w:val="00365687"/>
    <w:rsid w:val="003A6CB9"/>
    <w:rsid w:val="004E221F"/>
    <w:rsid w:val="00514245"/>
    <w:rsid w:val="005A3B18"/>
    <w:rsid w:val="005B57D3"/>
    <w:rsid w:val="005F6812"/>
    <w:rsid w:val="00652606"/>
    <w:rsid w:val="0069362A"/>
    <w:rsid w:val="00742B2A"/>
    <w:rsid w:val="00765E16"/>
    <w:rsid w:val="007A2CC1"/>
    <w:rsid w:val="007F4F61"/>
    <w:rsid w:val="008150A8"/>
    <w:rsid w:val="008B6989"/>
    <w:rsid w:val="00905840"/>
    <w:rsid w:val="00957061"/>
    <w:rsid w:val="00972E7F"/>
    <w:rsid w:val="009C5569"/>
    <w:rsid w:val="00A650C1"/>
    <w:rsid w:val="00AD657C"/>
    <w:rsid w:val="00B86672"/>
    <w:rsid w:val="00B97E52"/>
    <w:rsid w:val="00BF3141"/>
    <w:rsid w:val="00C35253"/>
    <w:rsid w:val="00C453F7"/>
    <w:rsid w:val="00CA5443"/>
    <w:rsid w:val="00CB6910"/>
    <w:rsid w:val="00CF224B"/>
    <w:rsid w:val="00D025BA"/>
    <w:rsid w:val="00DD68AF"/>
    <w:rsid w:val="00E3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1D205D-69C4-4754-9A30-06331943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5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0D76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interest.com/olhaotkutjur/%D0%B6%D0%B8%D0%B2%D0%BE%D0%BF%D0%B8%D1%81%D1%8C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interest.com/olhaotkutjur/adult-coloring-page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interest.com/olhaotkutjur/%D0%B6%D0%B8%D0%B2%D0%BE%D0%BF%D0%B8%D1%81%D1%8C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pinterest.com/olhaotkutjur/adult-coloring-pages/" TargetMode="External"/><Relationship Id="rId10" Type="http://schemas.openxmlformats.org/officeDocument/2006/relationships/hyperlink" Target="https://www.pinterest.com/olhaotkutjur/adult-coloring-pages/" TargetMode="External"/><Relationship Id="rId4" Type="http://schemas.openxmlformats.org/officeDocument/2006/relationships/hyperlink" Target="https://www.pinterest.com/olhaotkutjur/adult-coloring-pages/" TargetMode="External"/><Relationship Id="rId9" Type="http://schemas.openxmlformats.org/officeDocument/2006/relationships/hyperlink" Target="https://www.pinterest.com/olhaotkutjur/%D0%B6%D0%B8%D0%B2%D0%BE%D0%BF%D0%B8%D1%81%D1%8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25</cp:revision>
  <dcterms:created xsi:type="dcterms:W3CDTF">2020-03-13T08:20:00Z</dcterms:created>
  <dcterms:modified xsi:type="dcterms:W3CDTF">2020-03-16T18:42:00Z</dcterms:modified>
</cp:coreProperties>
</file>