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CC098" w14:textId="77777777" w:rsidR="00440569" w:rsidRDefault="00440569" w:rsidP="00D57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757AE9" w14:textId="77777777" w:rsidR="0046788A" w:rsidRPr="00D013F2" w:rsidRDefault="0046788A" w:rsidP="00467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3F2">
        <w:rPr>
          <w:rFonts w:ascii="Times New Roman" w:hAnsi="Times New Roman" w:cs="Times New Roman"/>
          <w:b/>
          <w:sz w:val="28"/>
          <w:szCs w:val="28"/>
          <w:lang w:val="uk-UA"/>
        </w:rPr>
        <w:t>Завдання  учням для дистанційного навчання</w:t>
      </w:r>
    </w:p>
    <w:p w14:paraId="1CF90182" w14:textId="77777777" w:rsidR="0046788A" w:rsidRPr="00D013F2" w:rsidRDefault="0046788A" w:rsidP="00467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3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німецької мови на період з </w:t>
      </w:r>
      <w:r w:rsidR="00440569">
        <w:rPr>
          <w:rFonts w:ascii="Times New Roman" w:hAnsi="Times New Roman" w:cs="Times New Roman"/>
          <w:b/>
          <w:sz w:val="28"/>
          <w:szCs w:val="28"/>
          <w:lang w:val="uk-UA"/>
        </w:rPr>
        <w:t>06</w:t>
      </w:r>
      <w:r w:rsidRPr="00D013F2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44056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D013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.2020 по </w:t>
      </w:r>
      <w:r w:rsidR="00440569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D013F2">
        <w:rPr>
          <w:rFonts w:ascii="Times New Roman" w:hAnsi="Times New Roman" w:cs="Times New Roman"/>
          <w:b/>
          <w:sz w:val="28"/>
          <w:szCs w:val="28"/>
          <w:lang w:val="uk-UA"/>
        </w:rPr>
        <w:t>.04.2020</w:t>
      </w:r>
    </w:p>
    <w:p w14:paraId="17BB88EF" w14:textId="77777777" w:rsidR="0046788A" w:rsidRDefault="0046788A" w:rsidP="00467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80EEDA" w14:textId="77777777" w:rsidR="0046788A" w:rsidRDefault="0046788A" w:rsidP="0046788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Пацкан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Мирослава Петрівна</w:t>
      </w:r>
    </w:p>
    <w:tbl>
      <w:tblPr>
        <w:tblStyle w:val="a3"/>
        <w:tblW w:w="15168" w:type="dxa"/>
        <w:tblInd w:w="-318" w:type="dxa"/>
        <w:tblLook w:val="04A0" w:firstRow="1" w:lastRow="0" w:firstColumn="1" w:lastColumn="0" w:noHBand="0" w:noVBand="1"/>
      </w:tblPr>
      <w:tblGrid>
        <w:gridCol w:w="1123"/>
        <w:gridCol w:w="2675"/>
        <w:gridCol w:w="3596"/>
        <w:gridCol w:w="4112"/>
        <w:gridCol w:w="3662"/>
      </w:tblGrid>
      <w:tr w:rsidR="00D40221" w14:paraId="5DB804CC" w14:textId="77777777" w:rsidTr="00D40221">
        <w:tc>
          <w:tcPr>
            <w:tcW w:w="1123" w:type="dxa"/>
          </w:tcPr>
          <w:p w14:paraId="3D57D33F" w14:textId="77777777" w:rsidR="0046788A" w:rsidRPr="00D013F2" w:rsidRDefault="0046788A" w:rsidP="00875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13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2675" w:type="dxa"/>
          </w:tcPr>
          <w:p w14:paraId="6D4FFE9C" w14:textId="77777777" w:rsidR="0046788A" w:rsidRPr="00D013F2" w:rsidRDefault="0046788A" w:rsidP="00875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13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</w:t>
            </w:r>
          </w:p>
        </w:tc>
        <w:tc>
          <w:tcPr>
            <w:tcW w:w="3596" w:type="dxa"/>
          </w:tcPr>
          <w:p w14:paraId="30E7A800" w14:textId="77777777" w:rsidR="0046788A" w:rsidRPr="00F212F3" w:rsidRDefault="0046788A" w:rsidP="00875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13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Слова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 вирази</w:t>
            </w:r>
          </w:p>
        </w:tc>
        <w:tc>
          <w:tcPr>
            <w:tcW w:w="4112" w:type="dxa"/>
          </w:tcPr>
          <w:p w14:paraId="4224CF42" w14:textId="77777777" w:rsidR="0046788A" w:rsidRPr="00D013F2" w:rsidRDefault="0046788A" w:rsidP="00875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13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Завдання </w:t>
            </w:r>
          </w:p>
        </w:tc>
        <w:tc>
          <w:tcPr>
            <w:tcW w:w="3662" w:type="dxa"/>
          </w:tcPr>
          <w:p w14:paraId="192FE6DA" w14:textId="77777777" w:rsidR="0046788A" w:rsidRPr="00D013F2" w:rsidRDefault="0046788A" w:rsidP="00875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13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Посилання</w:t>
            </w:r>
          </w:p>
        </w:tc>
      </w:tr>
      <w:tr w:rsidR="00D40221" w:rsidRPr="007A1B60" w14:paraId="4BDB3A1A" w14:textId="77777777" w:rsidTr="00D40221">
        <w:tc>
          <w:tcPr>
            <w:tcW w:w="1123" w:type="dxa"/>
            <w:vMerge w:val="restart"/>
          </w:tcPr>
          <w:p w14:paraId="779CEA83" w14:textId="77777777" w:rsidR="00D40221" w:rsidRDefault="00D40221" w:rsidP="00875C43">
            <w:pPr>
              <w:ind w:left="-108" w:right="2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DD8CB7" w14:textId="77777777" w:rsidR="00D40221" w:rsidRDefault="00D40221" w:rsidP="00875C43">
            <w:pPr>
              <w:ind w:left="-108" w:right="2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6C1C54" w14:textId="77777777" w:rsidR="00D40221" w:rsidRPr="001058A3" w:rsidRDefault="00D40221" w:rsidP="00875C43">
            <w:pPr>
              <w:ind w:left="-108" w:right="2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058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(друга іноземна мова)</w:t>
            </w:r>
          </w:p>
        </w:tc>
        <w:tc>
          <w:tcPr>
            <w:tcW w:w="2675" w:type="dxa"/>
            <w:vMerge w:val="restart"/>
          </w:tcPr>
          <w:p w14:paraId="05877FD0" w14:textId="77777777" w:rsidR="00D40221" w:rsidRPr="001058A3" w:rsidRDefault="00D40221" w:rsidP="00875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5</w:t>
            </w:r>
            <w:r w:rsidR="004405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-5</w:t>
            </w:r>
            <w:r w:rsidR="004405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</w:t>
            </w:r>
            <w:r w:rsidR="004405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Тут я живу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4405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44056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Hier lebe ich</w:t>
            </w:r>
            <w:r w:rsidR="004405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3A3EF201" w14:textId="77777777" w:rsidR="00D40221" w:rsidRPr="001058A3" w:rsidRDefault="00D40221" w:rsidP="00875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6" w:type="dxa"/>
            <w:vMerge w:val="restart"/>
          </w:tcPr>
          <w:p w14:paraId="1BD6E6FC" w14:textId="77777777" w:rsidR="00D40221" w:rsidRPr="0091450A" w:rsidRDefault="00440569" w:rsidP="00D402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Der Club-</w:t>
            </w:r>
            <w:r w:rsid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клуб</w:t>
            </w:r>
          </w:p>
          <w:p w14:paraId="1E680420" w14:textId="77777777" w:rsidR="00440569" w:rsidRPr="00D57B93" w:rsidRDefault="00440569" w:rsidP="00D402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Eiscafe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="00D5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кафе</w:t>
            </w:r>
          </w:p>
          <w:p w14:paraId="17730A68" w14:textId="77777777" w:rsidR="00440569" w:rsidRPr="0091450A" w:rsidRDefault="00440569" w:rsidP="00D402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Auf der Post-</w:t>
            </w:r>
            <w:r w:rsid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пошті</w:t>
            </w:r>
          </w:p>
          <w:p w14:paraId="3362F5E6" w14:textId="77777777" w:rsidR="00440569" w:rsidRPr="0091450A" w:rsidRDefault="00440569" w:rsidP="00D402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Bäckerei-</w:t>
            </w:r>
            <w:r w:rsid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пекарня </w:t>
            </w:r>
          </w:p>
          <w:p w14:paraId="76804248" w14:textId="77777777" w:rsidR="00440569" w:rsidRPr="0091450A" w:rsidRDefault="00440569" w:rsidP="00D402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Das Warenhaus-</w:t>
            </w:r>
            <w:r w:rsid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універмаг</w:t>
            </w:r>
          </w:p>
          <w:p w14:paraId="317BBA2B" w14:textId="77777777" w:rsidR="00440569" w:rsidRPr="00D57B93" w:rsidRDefault="00440569" w:rsidP="00D402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Innenstadt-</w:t>
            </w:r>
            <w:r w:rsidR="00D5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 міста</w:t>
            </w:r>
          </w:p>
          <w:p w14:paraId="72A1E0C1" w14:textId="77777777" w:rsidR="00440569" w:rsidRPr="0091450A" w:rsidRDefault="00440569" w:rsidP="00D402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Am Bahnhof-</w:t>
            </w:r>
            <w:r w:rsid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вокзалі</w:t>
            </w:r>
          </w:p>
          <w:p w14:paraId="473843D9" w14:textId="77777777" w:rsidR="00440569" w:rsidRPr="0091450A" w:rsidRDefault="00440569" w:rsidP="00D402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 Wirklichkeit-</w:t>
            </w:r>
            <w:r w:rsid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дійсності</w:t>
            </w:r>
          </w:p>
          <w:p w14:paraId="548FBFDC" w14:textId="77777777" w:rsidR="00440569" w:rsidRPr="0091450A" w:rsidRDefault="00440569" w:rsidP="00D402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Das Geschäft-</w:t>
            </w:r>
            <w:r w:rsid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магазин</w:t>
            </w:r>
          </w:p>
          <w:p w14:paraId="29C04792" w14:textId="77777777" w:rsidR="00440569" w:rsidRPr="00D57B93" w:rsidRDefault="00440569" w:rsidP="00D402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 Teich-</w:t>
            </w:r>
            <w:r w:rsidR="00D5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ставок</w:t>
            </w:r>
          </w:p>
        </w:tc>
        <w:tc>
          <w:tcPr>
            <w:tcW w:w="4112" w:type="dxa"/>
            <w:vMerge w:val="restart"/>
          </w:tcPr>
          <w:p w14:paraId="50866E0D" w14:textId="77777777" w:rsidR="00D40221" w:rsidRDefault="007A1B60" w:rsidP="00D40221">
            <w:pPr>
              <w:jc w:val="both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uk-UA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Зверніть увагу на вживання іменників з прийменниками </w:t>
            </w:r>
            <w:r w:rsidRPr="007A1B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A1B6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de-DE"/>
              </w:rPr>
              <w:t>in</w:t>
            </w:r>
            <w:r w:rsidRPr="007A1B6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uk-UA"/>
              </w:rPr>
              <w:t>в,у,на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uk-UA"/>
              </w:rPr>
              <w:t xml:space="preserve">), </w:t>
            </w:r>
            <w:r w:rsidRPr="007A1B6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uk-UA"/>
              </w:rPr>
              <w:t xml:space="preserve"> </w:t>
            </w:r>
            <w:r w:rsidRPr="007A1B6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de-DE"/>
              </w:rPr>
              <w:t>auf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uk-UA"/>
              </w:rPr>
              <w:t xml:space="preserve">(на), </w:t>
            </w:r>
            <w:r w:rsidRPr="007A1B6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uk-UA"/>
              </w:rPr>
              <w:t xml:space="preserve"> </w:t>
            </w:r>
            <w:r w:rsidRPr="007A1B6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de-DE"/>
              </w:rPr>
              <w:t>zu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uk-UA"/>
              </w:rPr>
              <w:t xml:space="preserve">(до, на), </w:t>
            </w:r>
            <w:r w:rsidRPr="007A1B6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uk-UA"/>
              </w:rPr>
              <w:t xml:space="preserve"> </w:t>
            </w:r>
            <w:r w:rsidRPr="007A1B6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de-DE"/>
              </w:rPr>
              <w:t>an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uk-UA"/>
              </w:rPr>
              <w:t xml:space="preserve">(на), </w:t>
            </w:r>
            <w:r w:rsidRPr="007A1B6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uk-UA"/>
              </w:rPr>
              <w:t xml:space="preserve"> </w:t>
            </w:r>
            <w:r w:rsidRPr="007A1B6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de-DE"/>
              </w:rPr>
              <w:t>nach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uk-UA"/>
              </w:rPr>
              <w:t xml:space="preserve"> (на).</w:t>
            </w:r>
          </w:p>
          <w:p w14:paraId="5038C389" w14:textId="77777777" w:rsidR="007A1B60" w:rsidRDefault="007A1B60" w:rsidP="00D402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Впр.2, ст.143- та створіть діалоги за зразком, вибираючи правильний варіант із рамки з вірним прийменником:</w:t>
            </w:r>
          </w:p>
          <w:p w14:paraId="2CB23E4E" w14:textId="77777777" w:rsidR="00D40221" w:rsidRDefault="007A1B60" w:rsidP="00875C43">
            <w:pPr>
              <w:jc w:val="both"/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  <w:u w:val="single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Наприклад: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de-DE"/>
              </w:rPr>
              <w:t>Du</w:t>
            </w:r>
            <w:r w:rsidRPr="007A1B6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de-DE"/>
              </w:rPr>
              <w:t>willst</w:t>
            </w:r>
            <w:r w:rsidRPr="007A1B6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  <w:t xml:space="preserve"> Ä</w:t>
            </w: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de-DE"/>
              </w:rPr>
              <w:t>pfel</w:t>
            </w:r>
            <w:proofErr w:type="spellEnd"/>
            <w:r w:rsidRPr="007A1B6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de-DE"/>
              </w:rPr>
              <w:t>kaufen</w:t>
            </w:r>
            <w:r w:rsidRPr="007A1B6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de-DE"/>
              </w:rPr>
              <w:t xml:space="preserve">Wohin gehst du? – B: Ich  gehe </w:t>
            </w:r>
            <w:r w:rsidRPr="007A1B60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  <w:u w:val="single"/>
                <w:lang w:val="de-DE"/>
              </w:rPr>
              <w:t>auf den Markt.</w:t>
            </w:r>
          </w:p>
          <w:p w14:paraId="4D0D0084" w14:textId="77777777" w:rsidR="007A1B60" w:rsidRDefault="007A1B60" w:rsidP="00875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Впр.3, ст. 144.- Напиши, що є в твоїй місцевості, вибираючи необхідні слова з рамки.</w:t>
            </w:r>
          </w:p>
          <w:p w14:paraId="06D99B0D" w14:textId="77777777" w:rsidR="007A1B60" w:rsidRPr="007A1B60" w:rsidRDefault="007A1B60" w:rsidP="00875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Впр.4, ст. 144.- Де можна це побачити? Добери до 5 речень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підходячий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варіант з рамки.</w:t>
            </w:r>
          </w:p>
        </w:tc>
        <w:tc>
          <w:tcPr>
            <w:tcW w:w="3662" w:type="dxa"/>
          </w:tcPr>
          <w:p w14:paraId="651E060E" w14:textId="77777777" w:rsidR="00D40221" w:rsidRPr="001058A3" w:rsidRDefault="00D40221" w:rsidP="00875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</w:p>
        </w:tc>
      </w:tr>
      <w:tr w:rsidR="00D40221" w:rsidRPr="007A1B60" w14:paraId="2157034A" w14:textId="77777777" w:rsidTr="00D40221">
        <w:tc>
          <w:tcPr>
            <w:tcW w:w="1123" w:type="dxa"/>
            <w:vMerge/>
          </w:tcPr>
          <w:p w14:paraId="3450CA51" w14:textId="77777777" w:rsidR="00D40221" w:rsidRPr="001058A3" w:rsidRDefault="00D40221" w:rsidP="00875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5" w:type="dxa"/>
            <w:vMerge/>
          </w:tcPr>
          <w:p w14:paraId="1A6E5B39" w14:textId="77777777" w:rsidR="00D40221" w:rsidRPr="001058A3" w:rsidRDefault="00D40221" w:rsidP="00875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6" w:type="dxa"/>
            <w:vMerge/>
          </w:tcPr>
          <w:p w14:paraId="16AE4C5D" w14:textId="77777777" w:rsidR="00D40221" w:rsidRPr="007A1B60" w:rsidRDefault="00D40221" w:rsidP="00875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2" w:type="dxa"/>
            <w:vMerge/>
          </w:tcPr>
          <w:p w14:paraId="37B4372B" w14:textId="77777777" w:rsidR="00D40221" w:rsidRPr="007A1B60" w:rsidRDefault="00D40221" w:rsidP="00875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2" w:type="dxa"/>
          </w:tcPr>
          <w:p w14:paraId="17B54CFB" w14:textId="77777777" w:rsidR="00D40221" w:rsidRPr="007A1B60" w:rsidRDefault="00D40221" w:rsidP="00D402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225FA03" w14:textId="77777777" w:rsidR="0046788A" w:rsidRDefault="0046788A" w:rsidP="0046788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Прохання: всі слова записати в словник і вивчити, а вправи виконувати в робочий зошит</w:t>
      </w:r>
    </w:p>
    <w:p w14:paraId="25F50D8C" w14:textId="77777777" w:rsidR="0046788A" w:rsidRDefault="0046788A" w:rsidP="0046788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158023" w14:textId="77777777" w:rsidR="0046788A" w:rsidRPr="00217E3F" w:rsidRDefault="0046788A" w:rsidP="0046788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7E3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Бажаю успіху! </w:t>
      </w:r>
    </w:p>
    <w:p w14:paraId="64E1951B" w14:textId="77777777" w:rsidR="0046788A" w:rsidRDefault="0046788A" w:rsidP="0046788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221735" w14:textId="77777777" w:rsidR="0046788A" w:rsidRDefault="0046788A" w:rsidP="0046788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E12365" w14:textId="77777777" w:rsidR="0046788A" w:rsidRDefault="0046788A" w:rsidP="0046788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17BD0C" w14:textId="77777777" w:rsidR="0046788A" w:rsidRDefault="0046788A" w:rsidP="003E4CC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BC49A8" w14:textId="77777777" w:rsidR="00D40221" w:rsidRDefault="00D40221" w:rsidP="003E4CC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6272C5" w14:textId="77777777" w:rsidR="00D40221" w:rsidRDefault="00D40221" w:rsidP="003E4CC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B47097" w14:textId="77777777" w:rsidR="00D40221" w:rsidRDefault="00D40221" w:rsidP="001A6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D40221" w:rsidSect="00601D96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D5"/>
    <w:rsid w:val="00104CB4"/>
    <w:rsid w:val="001058A3"/>
    <w:rsid w:val="00107A23"/>
    <w:rsid w:val="001A6819"/>
    <w:rsid w:val="00217E3F"/>
    <w:rsid w:val="00290A7D"/>
    <w:rsid w:val="002B32D8"/>
    <w:rsid w:val="003E4CCC"/>
    <w:rsid w:val="00440569"/>
    <w:rsid w:val="00441C69"/>
    <w:rsid w:val="0046788A"/>
    <w:rsid w:val="004951BC"/>
    <w:rsid w:val="004C1261"/>
    <w:rsid w:val="00541BCB"/>
    <w:rsid w:val="005B449E"/>
    <w:rsid w:val="00601D96"/>
    <w:rsid w:val="006602BA"/>
    <w:rsid w:val="00732E46"/>
    <w:rsid w:val="007A1B60"/>
    <w:rsid w:val="00822B60"/>
    <w:rsid w:val="00910935"/>
    <w:rsid w:val="0091450A"/>
    <w:rsid w:val="00A20DE1"/>
    <w:rsid w:val="00A71FD5"/>
    <w:rsid w:val="00B42B7D"/>
    <w:rsid w:val="00BA3C82"/>
    <w:rsid w:val="00D013F2"/>
    <w:rsid w:val="00D40221"/>
    <w:rsid w:val="00D57B93"/>
    <w:rsid w:val="00E009D9"/>
    <w:rsid w:val="00F212F3"/>
    <w:rsid w:val="00FB4995"/>
    <w:rsid w:val="00FE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6599"/>
  <w15:docId w15:val="{A466DFE5-E04D-4F82-A950-DF37CB87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Igor Zagorulkin</cp:lastModifiedBy>
  <cp:revision>2</cp:revision>
  <dcterms:created xsi:type="dcterms:W3CDTF">2020-04-05T12:48:00Z</dcterms:created>
  <dcterms:modified xsi:type="dcterms:W3CDTF">2020-04-05T12:48:00Z</dcterms:modified>
</cp:coreProperties>
</file>