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E7" w:rsidRPr="00380ED1" w:rsidRDefault="00B17A9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0E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Доброго дня, шановні п’ятикласники ! </w:t>
      </w:r>
      <w:r w:rsidR="004552C1" w:rsidRPr="00380E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Оскільки карантин , то ми з вами будемо працювати дистанційно. Протягом карантину усі матеріали до уроків ми розміщуватимемо на нашому  шкільному сайті. </w:t>
      </w:r>
    </w:p>
    <w:p w:rsidR="002D2CC8" w:rsidRDefault="00380ED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як ви </w:t>
      </w:r>
      <w:r w:rsidR="002D2CC8">
        <w:rPr>
          <w:rFonts w:ascii="Times New Roman" w:hAnsi="Times New Roman" w:cs="Times New Roman"/>
          <w:sz w:val="28"/>
          <w:szCs w:val="28"/>
          <w:lang w:val="uk-UA"/>
        </w:rPr>
        <w:t>повинні були писати контрольну роботу 13.03.2020 року,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пішли на карантин , то </w:t>
      </w:r>
      <w:r w:rsidR="002D2CC8">
        <w:rPr>
          <w:rFonts w:ascii="Times New Roman" w:hAnsi="Times New Roman" w:cs="Times New Roman"/>
          <w:sz w:val="28"/>
          <w:szCs w:val="28"/>
          <w:lang w:val="uk-UA"/>
        </w:rPr>
        <w:t>контрольна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бота переноситься. У вас буде час підготуватися добре до неї.  Тому опрацюйте будь – ласка  параграфи підручника  23 – 32. Зверніть увагу, що в кінці кожного параграфу є підсумок, де ви повинні знати всі визначення які відносяться до теми. Також завдання будуть схожі які ви робили на практичних заняттях в своїх зошитах. Повторіть також різні схемки різних завдань.  Це що стосується контрольної роботи з </w:t>
      </w:r>
      <w:r w:rsidRPr="00380ED1">
        <w:rPr>
          <w:rFonts w:ascii="Times New Roman" w:hAnsi="Times New Roman" w:cs="Times New Roman"/>
          <w:sz w:val="28"/>
          <w:szCs w:val="28"/>
          <w:u w:val="single"/>
          <w:lang w:val="uk-UA"/>
        </w:rPr>
        <w:t>теми «Земля як планета».</w:t>
      </w:r>
    </w:p>
    <w:p w:rsidR="00584327" w:rsidRDefault="005843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ми переходимо до вивчення нової теми </w:t>
      </w:r>
      <w:r w:rsidRPr="00584327">
        <w:rPr>
          <w:rFonts w:ascii="Times New Roman" w:hAnsi="Times New Roman" w:cs="Times New Roman"/>
          <w:b/>
          <w:sz w:val="28"/>
          <w:szCs w:val="28"/>
          <w:lang w:val="uk-UA"/>
        </w:rPr>
        <w:t>« ПЛАНЕТА ЗЕМЛЯ ЯК СЕРИДОВИЩЕ ОРГАНІЗМІВ»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84327" w:rsidRDefault="005843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параграфи 33 </w:t>
      </w:r>
      <w:r w:rsidR="00C7371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C73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71A" w:rsidRDefault="00C737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подивитися невеличке відео які відносяться до тем уроку: </w:t>
      </w:r>
    </w:p>
    <w:p w:rsidR="00C7371A" w:rsidRDefault="00C7371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80C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https://www.youtube.com/watch?v=kfR0YP1otAU&amp;feature=youtu.be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71A" w:rsidRDefault="00C7371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80C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https://www.youtube.com/watch?v=0Ntvafjt3bA&amp;feature=youtu.be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71A" w:rsidRDefault="00C7371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780C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https://www.youtube.com/watch?v=6VppWybRx9k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C7371A">
        <w:rPr>
          <w:rFonts w:ascii="Times New Roman" w:hAnsi="Times New Roman" w:cs="Times New Roman"/>
          <w:sz w:val="28"/>
          <w:szCs w:val="28"/>
          <w:lang w:val="uk-UA"/>
        </w:rPr>
        <w:t>Рослини - живі організми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71A" w:rsidRDefault="00C7371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780C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https://www.youtube.com/watch?v=9t9Dy3P9ISI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7371A">
        <w:rPr>
          <w:rFonts w:ascii="Times New Roman" w:hAnsi="Times New Roman" w:cs="Times New Roman"/>
          <w:sz w:val="28"/>
          <w:szCs w:val="28"/>
          <w:lang w:val="uk-UA"/>
        </w:rPr>
        <w:t>різноманітність рослин</w:t>
      </w:r>
      <w:r w:rsidR="00F46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B27" w:rsidRDefault="00412B2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780C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https://www.youtube.com/watch?v=hfzuiMUrYwc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12B27">
        <w:rPr>
          <w:rFonts w:ascii="Times New Roman" w:hAnsi="Times New Roman" w:cs="Times New Roman"/>
          <w:sz w:val="28"/>
          <w:szCs w:val="28"/>
          <w:lang w:val="uk-UA"/>
        </w:rPr>
        <w:t>Значення рослин</w:t>
      </w:r>
      <w:r w:rsidR="00F46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6C7" w:rsidRPr="00F466C7" w:rsidRDefault="00F466C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F466C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Виконайте наступні завдання:</w:t>
      </w:r>
    </w:p>
    <w:p w:rsidR="00F466C7" w:rsidRPr="00F466C7" w:rsidRDefault="00F466C7" w:rsidP="00F46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lang w:val="uk-UA"/>
        </w:rPr>
        <w:t>Доведіть, що рослини і тварини – живі організми.</w:t>
      </w:r>
    </w:p>
    <w:p w:rsidR="00F466C7" w:rsidRPr="00F466C7" w:rsidRDefault="00F466C7" w:rsidP="00F46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lang w:val="uk-UA"/>
        </w:rPr>
        <w:t>Намалювати будову рослини ( квітки) та написати її основні органи.</w:t>
      </w:r>
    </w:p>
    <w:p w:rsidR="00F466C7" w:rsidRPr="00F466C7" w:rsidRDefault="00F466C7" w:rsidP="00F46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lang w:val="uk-UA"/>
        </w:rPr>
        <w:t>Скажіть будь – ласка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66C7">
        <w:rPr>
          <w:rFonts w:ascii="Times New Roman" w:hAnsi="Times New Roman" w:cs="Times New Roman"/>
          <w:sz w:val="28"/>
          <w:szCs w:val="28"/>
          <w:lang w:val="uk-UA"/>
        </w:rPr>
        <w:t xml:space="preserve"> яке значення мають ссавці в природі та житті людини? </w:t>
      </w:r>
    </w:p>
    <w:p w:rsidR="00F466C7" w:rsidRPr="00F466C7" w:rsidRDefault="00F466C7" w:rsidP="00F46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lang w:val="uk-UA"/>
        </w:rPr>
        <w:t>Підготувати розповідь про отруйні рослини, або чим небезпечні отруйні тварини.</w:t>
      </w:r>
    </w:p>
    <w:p w:rsidR="00F466C7" w:rsidRDefault="00F466C7" w:rsidP="00F46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lang w:val="uk-UA"/>
        </w:rPr>
        <w:t>На які групи поділяють тварин ? Склади розповідь про одну з груп тварин за планом: 1)назва групи тварин; 2) тварини цієї групи;3) спільні ознаки тварин цієї групи.</w:t>
      </w:r>
    </w:p>
    <w:p w:rsidR="00F466C7" w:rsidRDefault="00F466C7" w:rsidP="00F466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66C7">
        <w:rPr>
          <w:rFonts w:ascii="Times New Roman" w:hAnsi="Times New Roman" w:cs="Times New Roman"/>
          <w:sz w:val="28"/>
          <w:szCs w:val="28"/>
          <w:u w:val="single"/>
          <w:lang w:val="uk-UA"/>
        </w:rPr>
        <w:t>Паралельно виконуємо практичні  завдання в своїх зошитах ст.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56</w:t>
      </w:r>
      <w:r w:rsidRPr="00F466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57.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!</w:t>
      </w:r>
    </w:p>
    <w:p w:rsidR="00E4752B" w:rsidRDefault="00F466C7" w:rsidP="00F466C7">
      <w:pPr>
        <w:rPr>
          <w:lang w:val="en-US"/>
        </w:rPr>
      </w:pPr>
      <w:r w:rsidRPr="00F466C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НАГАДУЮ, ХТО НЕ ВИКОНАВ ЗАВДАННЯ МИНУЛИХ ТЕМ, ОБОВ</w:t>
      </w:r>
      <w:r w:rsidR="00E4752B" w:rsidRPr="00E4752B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F466C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ДОРОБИТИ ЩОБ ВИСТАВИТИ ОЦІНКИ В ЖУРНАЛ!</w:t>
      </w:r>
      <w:r w:rsidRPr="00F466C7">
        <w:t xml:space="preserve"> </w:t>
      </w:r>
    </w:p>
    <w:p w:rsidR="00E4752B" w:rsidRPr="00E4752B" w:rsidRDefault="00E4752B" w:rsidP="00F466C7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Перші завдання на сторінці 56 – 57 виконуємо до п’ятниці , фотографуємо виконане завдання і скидаємо мені на електронну пошту </w:t>
      </w:r>
      <w:hyperlink r:id="rId11" w:history="1">
        <w:r w:rsidRPr="00780CAB">
          <w:rPr>
            <w:rStyle w:val="a3"/>
            <w:b/>
            <w:i/>
            <w:lang w:val="uk-UA"/>
          </w:rPr>
          <w:t>musiyuk.yulya@ukr.net</w:t>
        </w:r>
      </w:hyperlink>
      <w:r w:rsidR="00997E5F">
        <w:rPr>
          <w:b/>
          <w:i/>
          <w:lang w:val="uk-UA"/>
        </w:rPr>
        <w:t xml:space="preserve"> .  Оцінки будуть виставлені в журнал. ОБОВ</w:t>
      </w:r>
      <w:r w:rsidR="00997E5F" w:rsidRPr="00997E5F">
        <w:rPr>
          <w:b/>
          <w:i/>
          <w:lang w:val="uk-UA"/>
        </w:rPr>
        <w:t>’</w:t>
      </w:r>
      <w:r>
        <w:rPr>
          <w:b/>
          <w:i/>
          <w:lang w:val="uk-UA"/>
        </w:rPr>
        <w:t>ЯК</w:t>
      </w:r>
      <w:r w:rsidR="00997E5F">
        <w:rPr>
          <w:b/>
          <w:i/>
          <w:lang w:val="uk-UA"/>
        </w:rPr>
        <w:t>З</w:t>
      </w:r>
      <w:r>
        <w:rPr>
          <w:b/>
          <w:i/>
          <w:lang w:val="uk-UA"/>
        </w:rPr>
        <w:t>ОВО ПІДПИСУЄМО ПРІЗВИЩЕ ТА ІМ</w:t>
      </w:r>
      <w:r w:rsidR="00997E5F" w:rsidRPr="00997E5F">
        <w:rPr>
          <w:b/>
          <w:i/>
          <w:lang w:val="uk-UA"/>
        </w:rPr>
        <w:t>’</w:t>
      </w:r>
      <w:r>
        <w:rPr>
          <w:b/>
          <w:i/>
          <w:lang w:val="uk-UA"/>
        </w:rPr>
        <w:t xml:space="preserve">Я ДОКУМЕНТА ЧИ ПАПКИ , ЩОБ БУЛО ЗРОЗУМІЛО. </w:t>
      </w:r>
      <w:r w:rsidR="00997E5F">
        <w:rPr>
          <w:b/>
          <w:i/>
          <w:lang w:val="uk-UA"/>
        </w:rPr>
        <w:t xml:space="preserve">Слідкуйте за оновленою інформацією на сайті школи. </w:t>
      </w:r>
      <w:bookmarkStart w:id="0" w:name="_GoBack"/>
      <w:bookmarkEnd w:id="0"/>
    </w:p>
    <w:p w:rsidR="00F466C7" w:rsidRPr="00E4752B" w:rsidRDefault="00F466C7" w:rsidP="00F466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752B">
        <w:rPr>
          <w:rFonts w:ascii="Times New Roman" w:hAnsi="Times New Roman" w:cs="Times New Roman"/>
          <w:b/>
          <w:i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CDA13E" wp14:editId="29AFA303">
            <wp:simplePos x="1981200" y="1190625"/>
            <wp:positionH relativeFrom="margin">
              <wp:align>left</wp:align>
            </wp:positionH>
            <wp:positionV relativeFrom="margin">
              <wp:align>top</wp:align>
            </wp:positionV>
            <wp:extent cx="962025" cy="1047750"/>
            <wp:effectExtent l="0" t="0" r="9525" b="0"/>
            <wp:wrapSquare wrapText="bothSides"/>
            <wp:docPr id="1" name="Рисунок 1" descr="Картинки по запросу &quot;знак восклиц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нак восклицания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52B" w:rsidRPr="00E4752B">
        <w:rPr>
          <w:rFonts w:ascii="Times New Roman" w:hAnsi="Times New Roman" w:cs="Times New Roman"/>
          <w:b/>
          <w:i/>
          <w:sz w:val="28"/>
          <w:szCs w:val="28"/>
          <w:lang w:val="uk-UA"/>
        </w:rPr>
        <w:t>Бажаю успіхів у виконанні завдань!</w:t>
      </w:r>
      <w:r w:rsidR="00E475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F466C7" w:rsidRPr="00E4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998"/>
    <w:multiLevelType w:val="hybridMultilevel"/>
    <w:tmpl w:val="4F7EE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58"/>
    <w:rsid w:val="002D2CC8"/>
    <w:rsid w:val="00380ED1"/>
    <w:rsid w:val="00412B27"/>
    <w:rsid w:val="004552C1"/>
    <w:rsid w:val="00584327"/>
    <w:rsid w:val="00585B58"/>
    <w:rsid w:val="00997E5F"/>
    <w:rsid w:val="00B17A96"/>
    <w:rsid w:val="00C7371A"/>
    <w:rsid w:val="00CB13E7"/>
    <w:rsid w:val="00E4752B"/>
    <w:rsid w:val="00F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VppWybRx9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Ntvafjt3bA&amp;feature=youtu.b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R0YP1otAU&amp;feature=youtu.be" TargetMode="External"/><Relationship Id="rId11" Type="http://schemas.openxmlformats.org/officeDocument/2006/relationships/hyperlink" Target="mailto:musiyuk.yulya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fzuiMUrY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t9Dy3P9I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2020-03-17T16:39:00Z</dcterms:created>
  <dcterms:modified xsi:type="dcterms:W3CDTF">2020-03-17T21:43:00Z</dcterms:modified>
</cp:coreProperties>
</file>