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17" w:rsidRDefault="00085817" w:rsidP="00A70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A70CE1" w:rsidRDefault="00A70CE1" w:rsidP="000858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9 – Б клас. </w:t>
      </w:r>
      <w:r w:rsidR="00710095">
        <w:rPr>
          <w:rFonts w:ascii="Times New Roman" w:hAnsi="Times New Roman" w:cs="Times New Roman"/>
          <w:sz w:val="28"/>
          <w:szCs w:val="28"/>
          <w:lang w:val="uk-UA"/>
        </w:rPr>
        <w:t>18.05.-25.05.</w:t>
      </w:r>
    </w:p>
    <w:p w:rsidR="00710095" w:rsidRDefault="00710095" w:rsidP="0008581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№ 1</w:t>
      </w:r>
    </w:p>
    <w:p w:rsidR="00A70CE1" w:rsidRDefault="00A70CE1" w:rsidP="00A70C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710095">
        <w:rPr>
          <w:rFonts w:ascii="Times New Roman" w:hAnsi="Times New Roman" w:cs="Times New Roman"/>
          <w:sz w:val="28"/>
          <w:szCs w:val="28"/>
          <w:lang w:val="uk-UA"/>
        </w:rPr>
        <w:t>РЗМ. Тези прочитаної науково-пізнавальної статті</w:t>
      </w:r>
    </w:p>
    <w:p w:rsidR="009A4EE4" w:rsidRPr="00C94EA8" w:rsidRDefault="00710095" w:rsidP="00C94E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теоретичний матеріал параграфа 36 на стор. 128</w:t>
      </w:r>
    </w:p>
    <w:p w:rsidR="00A70CE1" w:rsidRDefault="00710095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Запишіть визначення слова тези.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Тези-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стисло сформульовані основні думки, що відтворюють суть прочитаного чи почутого тексту.</w:t>
      </w:r>
    </w:p>
    <w:p w:rsidR="00A70CE1" w:rsidRDefault="00710095" w:rsidP="00A70C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тез. А) цитатні ( виписані з тексту речення ) , б)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вільні-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формулювання головних положень своїми словами, в) змішані-чергування цитат і вільного викладу авторської думки.</w:t>
      </w:r>
    </w:p>
    <w:p w:rsidR="00A70CE1" w:rsidRDefault="00710095" w:rsidP="009A4E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Виконайте вправу № 1 письмово. Складіть і запишіть тези за поданим текстом « Відкриття рентгенівських променів» 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Зразок: 1.Відкриття Х – променів Вільгельмом Рентгеном було значним внеском у розвиток фізики та хімії.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?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?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?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?</w:t>
      </w:r>
    </w:p>
    <w:p w:rsidR="00710095" w:rsidRDefault="00710095" w:rsidP="0071009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?</w:t>
      </w:r>
    </w:p>
    <w:p w:rsidR="00A70CE1" w:rsidRDefault="00A70CE1" w:rsidP="00A70CE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r w:rsidR="00710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Параграф 36 перечитати, закінчити тези  </w:t>
      </w:r>
      <w:r w:rsidR="00710095" w:rsidRPr="00710095">
        <w:rPr>
          <w:rFonts w:ascii="Times New Roman" w:hAnsi="Times New Roman" w:cs="Times New Roman"/>
          <w:b/>
          <w:sz w:val="28"/>
          <w:szCs w:val="28"/>
          <w:lang w:val="uk-UA"/>
        </w:rPr>
        <w:t>науково-пізнавальної статті</w:t>
      </w:r>
      <w:r w:rsidR="00710095" w:rsidRPr="00710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«Відкриття рентгенівських променів»</w:t>
      </w:r>
      <w:r w:rsidR="00710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10095" w:rsidRDefault="00710095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10095" w:rsidRDefault="00710095" w:rsidP="0071009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Урок №2 </w:t>
      </w:r>
    </w:p>
    <w:p w:rsidR="00710095" w:rsidRDefault="00710095" w:rsidP="0071009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Контрольне есе на одну з тем:</w:t>
      </w:r>
    </w:p>
    <w:p w:rsidR="00710095" w:rsidRDefault="00710095" w:rsidP="0071009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зробити правильний вибір у житті?</w:t>
      </w:r>
    </w:p>
    <w:p w:rsidR="00710095" w:rsidRDefault="00710095" w:rsidP="0071009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кожна людина повинна бути інтелігентною?</w:t>
      </w:r>
    </w:p>
    <w:p w:rsidR="00710095" w:rsidRDefault="00710095" w:rsidP="00710095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відрізнити справжнього друга від удаваного?</w:t>
      </w:r>
    </w:p>
    <w:p w:rsidR="00710095" w:rsidRDefault="00710095" w:rsidP="0071009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710095" w:rsidRPr="00710095" w:rsidRDefault="00710095" w:rsidP="0071009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0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0095">
        <w:rPr>
          <w:rFonts w:ascii="Times New Roman" w:hAnsi="Times New Roman" w:cs="Times New Roman"/>
          <w:sz w:val="28"/>
          <w:szCs w:val="28"/>
          <w:lang w:val="uk-UA"/>
        </w:rPr>
        <w:t>Домашнє завдання</w:t>
      </w:r>
      <w:r w:rsidRPr="0071009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710095">
        <w:rPr>
          <w:rFonts w:ascii="Times New Roman" w:hAnsi="Times New Roman" w:cs="Times New Roman"/>
          <w:b/>
          <w:sz w:val="28"/>
          <w:szCs w:val="28"/>
          <w:lang w:val="uk-UA"/>
        </w:rPr>
        <w:t>Параграф 36 перечитати, закінчити тези  науково-пізнавальної статті «Відкриття рентгенівських променів»</w:t>
      </w:r>
      <w:r w:rsidRPr="007100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Написати есе на одну із тем.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надіслати до 22.05.</w:t>
      </w:r>
      <w:bookmarkStart w:id="0" w:name="_GoBack"/>
      <w:bookmarkEnd w:id="0"/>
    </w:p>
    <w:p w:rsidR="00A70CE1" w:rsidRPr="00A70CE1" w:rsidRDefault="00A70CE1" w:rsidP="00A70CE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70CE1" w:rsidRPr="00A7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E6478"/>
    <w:multiLevelType w:val="hybridMultilevel"/>
    <w:tmpl w:val="8A26525E"/>
    <w:lvl w:ilvl="0" w:tplc="A70A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11259"/>
    <w:multiLevelType w:val="hybridMultilevel"/>
    <w:tmpl w:val="9EA21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E0FEA"/>
    <w:multiLevelType w:val="hybridMultilevel"/>
    <w:tmpl w:val="48C64EC4"/>
    <w:lvl w:ilvl="0" w:tplc="6798906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E5"/>
    <w:rsid w:val="00085817"/>
    <w:rsid w:val="0018323A"/>
    <w:rsid w:val="00213987"/>
    <w:rsid w:val="00546AE5"/>
    <w:rsid w:val="00710095"/>
    <w:rsid w:val="009A4EE4"/>
    <w:rsid w:val="00A70CE1"/>
    <w:rsid w:val="00C94EA8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CE1"/>
    <w:pPr>
      <w:ind w:left="720"/>
      <w:contextualSpacing/>
    </w:pPr>
  </w:style>
  <w:style w:type="table" w:styleId="a4">
    <w:name w:val="Table Grid"/>
    <w:basedOn w:val="a1"/>
    <w:uiPriority w:val="59"/>
    <w:rsid w:val="00A7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D0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2020-03-30T13:27:00Z</dcterms:created>
  <dcterms:modified xsi:type="dcterms:W3CDTF">2020-05-17T16:29:00Z</dcterms:modified>
</cp:coreProperties>
</file>