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B340" w14:textId="77777777" w:rsidR="00A11648" w:rsidRPr="003B16C9" w:rsidRDefault="00A11648" w:rsidP="00A11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noProof/>
          <w:lang w:eastAsia="ru-RU"/>
        </w:rPr>
        <w:drawing>
          <wp:inline distT="0" distB="0" distL="0" distR="0" wp14:anchorId="24416CF0" wp14:editId="7C828EFE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78054" w14:textId="77777777" w:rsidR="00A11648" w:rsidRPr="003B16C9" w:rsidRDefault="00A11648" w:rsidP="00A11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0130DCE" w14:textId="77777777" w:rsidR="00A11648" w:rsidRPr="003B16C9" w:rsidRDefault="00A11648" w:rsidP="00A11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660551E7" w14:textId="77777777" w:rsidR="00A11648" w:rsidRPr="003B16C9" w:rsidRDefault="00A11648" w:rsidP="00A11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7524025A" w14:textId="77777777" w:rsidR="00A11648" w:rsidRPr="003B16C9" w:rsidRDefault="00A11648" w:rsidP="00A11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16C9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17B2512" w14:textId="77777777" w:rsidR="00A11648" w:rsidRPr="003B16C9" w:rsidRDefault="00A11648" w:rsidP="00A1164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49C614" w14:textId="77777777" w:rsidR="00A11648" w:rsidRPr="003B16C9" w:rsidRDefault="00A11648" w:rsidP="00A1164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6540E35A" w14:textId="77777777" w:rsidR="00A11648" w:rsidRPr="003B16C9" w:rsidRDefault="00A11648" w:rsidP="00A116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1F82215" w14:textId="578E52C2" w:rsidR="00A11648" w:rsidRDefault="00A11648" w:rsidP="00A116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31.08.2022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7C7B0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94/О</w:t>
      </w: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14:paraId="774FEB58" w14:textId="77777777" w:rsidR="00A11648" w:rsidRPr="00A11648" w:rsidRDefault="00187BFA" w:rsidP="00A11648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A11648">
        <w:rPr>
          <w:rFonts w:ascii="Times New Roman" w:hAnsi="Times New Roman" w:cs="Times New Roman"/>
          <w:b/>
          <w:sz w:val="28"/>
          <w:lang w:val="uk-UA"/>
        </w:rPr>
        <w:t>Про організацію інклюзивного навчання</w:t>
      </w:r>
      <w:r w:rsidR="009F5814" w:rsidRPr="00A1164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14:paraId="5AC4536B" w14:textId="77777777" w:rsidR="00A11648" w:rsidRPr="00A11648" w:rsidRDefault="009F5814" w:rsidP="00A11648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A11648">
        <w:rPr>
          <w:rFonts w:ascii="Times New Roman" w:hAnsi="Times New Roman" w:cs="Times New Roman"/>
          <w:b/>
          <w:sz w:val="28"/>
          <w:lang w:val="uk-UA"/>
        </w:rPr>
        <w:t>для учня  3</w:t>
      </w:r>
      <w:r w:rsidR="00187BFA" w:rsidRPr="00A11648">
        <w:rPr>
          <w:rFonts w:ascii="Times New Roman" w:hAnsi="Times New Roman" w:cs="Times New Roman"/>
          <w:b/>
          <w:sz w:val="28"/>
          <w:lang w:val="uk-UA"/>
        </w:rPr>
        <w:t xml:space="preserve">-Б класу </w:t>
      </w:r>
    </w:p>
    <w:p w14:paraId="22D59CCE" w14:textId="25C59ECE" w:rsidR="00A11648" w:rsidRDefault="00187BFA" w:rsidP="00A11648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A11648">
        <w:rPr>
          <w:rFonts w:ascii="Times New Roman" w:hAnsi="Times New Roman" w:cs="Times New Roman"/>
          <w:b/>
          <w:sz w:val="28"/>
          <w:lang w:val="uk-UA"/>
        </w:rPr>
        <w:t>Хо</w:t>
      </w:r>
      <w:r w:rsidR="009F5814" w:rsidRPr="00A11648">
        <w:rPr>
          <w:rFonts w:ascii="Times New Roman" w:hAnsi="Times New Roman" w:cs="Times New Roman"/>
          <w:b/>
          <w:sz w:val="28"/>
          <w:lang w:val="uk-UA"/>
        </w:rPr>
        <w:t xml:space="preserve">рошилова </w:t>
      </w:r>
      <w:r w:rsidR="008E163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1636" w:rsidRPr="00A11648">
        <w:rPr>
          <w:rFonts w:ascii="Times New Roman" w:hAnsi="Times New Roman" w:cs="Times New Roman"/>
          <w:b/>
          <w:sz w:val="28"/>
          <w:lang w:val="uk-UA"/>
        </w:rPr>
        <w:t>Ігоря</w:t>
      </w:r>
      <w:r w:rsidR="009F5814" w:rsidRPr="00A11648">
        <w:rPr>
          <w:rFonts w:ascii="Times New Roman" w:hAnsi="Times New Roman" w:cs="Times New Roman"/>
          <w:b/>
          <w:sz w:val="28"/>
          <w:lang w:val="uk-UA"/>
        </w:rPr>
        <w:t xml:space="preserve"> Олеговича </w:t>
      </w:r>
    </w:p>
    <w:p w14:paraId="3DE06CED" w14:textId="77ED40B5" w:rsidR="00187BFA" w:rsidRPr="00A11648" w:rsidRDefault="009F5814" w:rsidP="00A11648">
      <w:pPr>
        <w:pStyle w:val="a8"/>
        <w:rPr>
          <w:rFonts w:ascii="Times New Roman" w:hAnsi="Times New Roman" w:cs="Times New Roman"/>
          <w:b/>
          <w:sz w:val="28"/>
          <w:lang w:val="uk-UA"/>
        </w:rPr>
      </w:pPr>
      <w:r w:rsidRPr="00A11648">
        <w:rPr>
          <w:rFonts w:ascii="Times New Roman" w:hAnsi="Times New Roman" w:cs="Times New Roman"/>
          <w:b/>
          <w:sz w:val="28"/>
          <w:lang w:val="uk-UA"/>
        </w:rPr>
        <w:t>у  2022-2023</w:t>
      </w:r>
      <w:r w:rsidR="00187BFA" w:rsidRPr="00A11648">
        <w:rPr>
          <w:rFonts w:ascii="Times New Roman" w:hAnsi="Times New Roman" w:cs="Times New Roman"/>
          <w:b/>
          <w:sz w:val="28"/>
          <w:lang w:val="uk-UA"/>
        </w:rPr>
        <w:t xml:space="preserve"> н.</w:t>
      </w:r>
      <w:r w:rsidR="00A11648" w:rsidRPr="00A1164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87BFA" w:rsidRPr="00A11648">
        <w:rPr>
          <w:rFonts w:ascii="Times New Roman" w:hAnsi="Times New Roman" w:cs="Times New Roman"/>
          <w:b/>
          <w:sz w:val="28"/>
          <w:lang w:val="uk-UA"/>
        </w:rPr>
        <w:t xml:space="preserve">р.  </w:t>
      </w:r>
    </w:p>
    <w:p w14:paraId="65BF87CD" w14:textId="0BFDB965" w:rsidR="00187BFA" w:rsidRPr="00A11648" w:rsidRDefault="00F35954" w:rsidP="00A11648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із законами </w:t>
      </w:r>
      <w:r w:rsidR="00732AB1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 від 05.09.2017 р. № 2145-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, Постанови КМ від 15.09 2021 № 957(із змінами, внесеними згідно з Постановою КМ № 483 від 26.04.2022</w:t>
      </w:r>
      <w:bookmarkStart w:id="0" w:name="n3"/>
      <w:bookmarkEnd w:id="0"/>
      <w:r w:rsidR="00732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</w:t>
      </w:r>
      <w:r w:rsidR="00187BFA"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висновку про комплексну психолого- педагогічну оцінку розвитку дитини</w:t>
      </w:r>
      <w:r w:rsidR="00187BFA" w:rsidRPr="002D63E0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="00187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</w:t>
      </w:r>
      <w:r w:rsidR="00187BFA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187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 липня 2021 р. № 85275/2021/258083 , інших нормативно-правових актів, а також на підставі  пода</w:t>
      </w:r>
      <w:r w:rsidR="009F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заяви батьків від 31.08.2022</w:t>
      </w:r>
      <w:r w:rsidR="00187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</w:t>
      </w:r>
      <w:r w:rsidR="00187BFA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187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14:paraId="1FBE1DC0" w14:textId="77777777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C9BD27" w14:textId="7BE635E6" w:rsidR="00187BFA" w:rsidRPr="00815A5A" w:rsidRDefault="00187BFA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11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1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11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1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11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11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AEA1AE" w14:textId="77777777" w:rsidR="00A11648" w:rsidRDefault="00A11648" w:rsidP="00187B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6A80C5" w14:textId="247450BE" w:rsidR="00187BFA" w:rsidRDefault="00A11648" w:rsidP="00187B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F5814">
        <w:rPr>
          <w:rFonts w:ascii="Times New Roman" w:hAnsi="Times New Roman" w:cs="Times New Roman"/>
          <w:sz w:val="28"/>
          <w:szCs w:val="28"/>
          <w:lang w:val="uk-UA"/>
        </w:rPr>
        <w:t>1. Створити у 2022-2023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>р. інклюзивний клас для дитини з ос</w:t>
      </w:r>
      <w:r w:rsidR="009F5814"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у 3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 xml:space="preserve">-Б </w:t>
      </w:r>
      <w:r w:rsidR="00187BFA" w:rsidRPr="0016002A">
        <w:rPr>
          <w:rFonts w:ascii="Times New Roman" w:hAnsi="Times New Roman" w:cs="Times New Roman"/>
          <w:sz w:val="28"/>
          <w:szCs w:val="28"/>
          <w:lang w:val="uk-UA"/>
        </w:rPr>
        <w:t>класі</w:t>
      </w:r>
      <w:r w:rsidR="00187BFA" w:rsidRPr="00187B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7BFA"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Хорошилова </w:t>
      </w:r>
      <w:proofErr w:type="spellStart"/>
      <w:r w:rsidR="00187BFA" w:rsidRPr="00187BFA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="00187BFA"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 Олеговича</w:t>
      </w:r>
      <w:r w:rsidR="00187BFA" w:rsidRPr="0058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4A52D5" w14:textId="77777777" w:rsidR="00A11648" w:rsidRDefault="00A11648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DAEC4C" w14:textId="475865A2" w:rsidR="00187BFA" w:rsidRDefault="00A11648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87BFA"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7BFA"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814"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3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>-Б класу Голобородько Тетяну Дмитрівну на 1 ставку</w:t>
      </w:r>
    </w:p>
    <w:p w14:paraId="253FD0CB" w14:textId="77777777" w:rsidR="00A11648" w:rsidRDefault="00A11648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A7D449" w14:textId="1C39C687" w:rsidR="00187BFA" w:rsidRDefault="00A11648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87BFA"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корекційно-розвиткових занять: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187BFA" w14:paraId="7112F38F" w14:textId="77777777" w:rsidTr="00A11648">
        <w:tc>
          <w:tcPr>
            <w:tcW w:w="3190" w:type="dxa"/>
          </w:tcPr>
          <w:p w14:paraId="5387C298" w14:textId="77777777"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454" w:type="dxa"/>
          </w:tcPr>
          <w:p w14:paraId="6F81E728" w14:textId="77777777" w:rsidR="00A11648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</w:p>
          <w:p w14:paraId="1A412567" w14:textId="658DD99F"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4927" w:type="dxa"/>
          </w:tcPr>
          <w:p w14:paraId="50448E46" w14:textId="77777777"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187BFA" w14:paraId="5AB525AD" w14:textId="77777777" w:rsidTr="00A11648">
        <w:tc>
          <w:tcPr>
            <w:tcW w:w="3190" w:type="dxa"/>
          </w:tcPr>
          <w:p w14:paraId="7F16B6DF" w14:textId="77777777" w:rsidR="00187BFA" w:rsidRPr="00187BFA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розвитку </w:t>
            </w:r>
          </w:p>
        </w:tc>
        <w:tc>
          <w:tcPr>
            <w:tcW w:w="1454" w:type="dxa"/>
          </w:tcPr>
          <w:p w14:paraId="25728804" w14:textId="77777777"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27" w:type="dxa"/>
          </w:tcPr>
          <w:p w14:paraId="35D8D6CC" w14:textId="77777777"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  <w:tr w:rsidR="00187BFA" w14:paraId="7947594D" w14:textId="77777777" w:rsidTr="00A11648">
        <w:tc>
          <w:tcPr>
            <w:tcW w:w="3190" w:type="dxa"/>
          </w:tcPr>
          <w:p w14:paraId="72734851" w14:textId="77777777" w:rsidR="00187BFA" w:rsidRPr="00187BFA" w:rsidRDefault="00187BFA" w:rsidP="003748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7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1454" w:type="dxa"/>
          </w:tcPr>
          <w:p w14:paraId="4BAA4FE6" w14:textId="77777777"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27" w:type="dxa"/>
          </w:tcPr>
          <w:p w14:paraId="5FC809C9" w14:textId="77777777"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14:paraId="182C5F0E" w14:textId="77777777"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 І.В.</w:t>
            </w:r>
          </w:p>
        </w:tc>
      </w:tr>
      <w:tr w:rsidR="00187BFA" w14:paraId="6C3C913A" w14:textId="77777777" w:rsidTr="00A11648">
        <w:tc>
          <w:tcPr>
            <w:tcW w:w="3190" w:type="dxa"/>
          </w:tcPr>
          <w:p w14:paraId="4139C82C" w14:textId="77777777" w:rsidR="00187BFA" w:rsidRPr="00187BFA" w:rsidRDefault="00187BFA" w:rsidP="003748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7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Соціально-побутове орієнтування </w:t>
            </w:r>
          </w:p>
        </w:tc>
        <w:tc>
          <w:tcPr>
            <w:tcW w:w="1454" w:type="dxa"/>
          </w:tcPr>
          <w:p w14:paraId="60C11AB9" w14:textId="77777777" w:rsidR="00187BFA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27" w:type="dxa"/>
          </w:tcPr>
          <w:p w14:paraId="6B2B03C5" w14:textId="77777777"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Вчитель-дефектолог Ющенко А.В.</w:t>
            </w:r>
          </w:p>
        </w:tc>
      </w:tr>
    </w:tbl>
    <w:p w14:paraId="6A9C573A" w14:textId="616A50AD"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належні умови для інклюзивного навчання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 з ос</w:t>
      </w:r>
      <w:r w:rsidR="00A11648">
        <w:rPr>
          <w:rFonts w:ascii="Times New Roman" w:hAnsi="Times New Roman" w:cs="Times New Roman"/>
          <w:sz w:val="28"/>
          <w:szCs w:val="28"/>
          <w:lang w:val="uk-UA"/>
        </w:rPr>
        <w:t xml:space="preserve">обливими </w:t>
      </w:r>
      <w:r w:rsidR="009F5814">
        <w:rPr>
          <w:rFonts w:ascii="Times New Roman" w:hAnsi="Times New Roman" w:cs="Times New Roman"/>
          <w:sz w:val="28"/>
          <w:szCs w:val="28"/>
          <w:lang w:val="uk-UA"/>
        </w:rPr>
        <w:t>освітніми потребами у 3</w:t>
      </w:r>
      <w:r>
        <w:rPr>
          <w:rFonts w:ascii="Times New Roman" w:hAnsi="Times New Roman" w:cs="Times New Roman"/>
          <w:sz w:val="28"/>
          <w:szCs w:val="28"/>
          <w:lang w:val="uk-UA"/>
        </w:rPr>
        <w:t>-Б класі</w:t>
      </w:r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 Хорошилова </w:t>
      </w:r>
      <w:proofErr w:type="spellStart"/>
      <w:r w:rsidRPr="00187BFA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 Олеговича</w:t>
      </w:r>
    </w:p>
    <w:p w14:paraId="0ACB4156" w14:textId="46A5E4D9" w:rsidR="00187BFA" w:rsidRDefault="00A11648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 xml:space="preserve"> 4. Покласти відповідальність за збереження здоров'я учня з особливими освітніми потребами інклюзивного класу на асистента вчителя</w:t>
      </w:r>
      <w:r w:rsidR="00187BFA" w:rsidRPr="008E2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>Голобородько Тетяну Дмитрівну,</w:t>
      </w:r>
      <w:r w:rsidR="00187BFA"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>класного керівника, вчителів-предметників.</w:t>
      </w:r>
    </w:p>
    <w:p w14:paraId="32963DFC" w14:textId="44D63A66" w:rsidR="00187BFA" w:rsidRDefault="00A11648" w:rsidP="00187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87BFA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5.Вчителям забезпечити </w:t>
      </w:r>
      <w:proofErr w:type="spellStart"/>
      <w:r w:rsidR="00187BFA" w:rsidRPr="00075A6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187BFA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зорієнтований підхід до організації освітнього процесу, враховуючи особливі освітні потреби учня.</w:t>
      </w:r>
    </w:p>
    <w:p w14:paraId="48D4B9CC" w14:textId="698B235C" w:rsidR="00187BFA" w:rsidRPr="00075A65" w:rsidRDefault="00A11648" w:rsidP="00187B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87BFA" w:rsidRPr="00075A65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14:paraId="19D86521" w14:textId="77777777" w:rsidR="00A11648" w:rsidRDefault="00A11648" w:rsidP="00187B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23E8AB5E" w14:textId="7835DC9F" w:rsidR="00187BFA" w:rsidRPr="00075A65" w:rsidRDefault="00A11648" w:rsidP="00187B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87BFA"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14:paraId="455DC44F" w14:textId="77777777" w:rsidR="00A11648" w:rsidRDefault="00A11648" w:rsidP="00187BF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2E9F9" w14:textId="3940F0FA" w:rsidR="00187BFA" w:rsidRDefault="00A11648" w:rsidP="00187BF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87BFA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8.Бібліотекарю школи  </w:t>
      </w:r>
      <w:r w:rsidR="00187BFA" w:rsidRPr="00A11648">
        <w:rPr>
          <w:rFonts w:ascii="Times New Roman" w:hAnsi="Times New Roman" w:cs="Times New Roman"/>
          <w:b/>
          <w:sz w:val="28"/>
          <w:szCs w:val="28"/>
          <w:lang w:val="uk-UA"/>
        </w:rPr>
        <w:t>Руснак Л.О.</w:t>
      </w:r>
      <w:r w:rsidR="00187BFA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видачу підручників для дитини з особливими освітніми потребами з інклюзивним навчанням.</w:t>
      </w:r>
    </w:p>
    <w:p w14:paraId="543B58E9" w14:textId="77777777" w:rsidR="00A11648" w:rsidRDefault="00A11648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D6D177" w14:textId="03CED6CA" w:rsidR="00187BFA" w:rsidRDefault="00A11648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14:paraId="1E2EC488" w14:textId="77777777"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1533C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366A74" w14:textId="77777777"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1533C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9E9DD6" w14:textId="77777777"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1533C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19EF57" w14:textId="77777777"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1533C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FFA9DB" w14:textId="77777777"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1533C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241ACF" w14:textId="77777777"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Михальченко Н.К.– класний керівник;</w:t>
      </w:r>
    </w:p>
    <w:p w14:paraId="112578C1" w14:textId="0E17490A"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116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Голобородько Т. Д .  – асистент;</w:t>
      </w:r>
    </w:p>
    <w:p w14:paraId="659639D6" w14:textId="296A18C2"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116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Карапузова І.В.</w:t>
      </w:r>
      <w:r w:rsidR="00A11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1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–</w:t>
      </w:r>
      <w:r w:rsidR="00A11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логопед</w:t>
      </w:r>
    </w:p>
    <w:p w14:paraId="4F35A9A6" w14:textId="392C30F1"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116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Ющенко А.В.- вчитель –дефектолог;</w:t>
      </w:r>
    </w:p>
    <w:p w14:paraId="58BA1627" w14:textId="6F5E57F4"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116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Хорошилова В.В.– мати.  </w:t>
      </w:r>
    </w:p>
    <w:p w14:paraId="116113A5" w14:textId="77777777" w:rsidR="00A11648" w:rsidRDefault="00A11648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0AFA1" w14:textId="0072A686" w:rsidR="00187BFA" w:rsidRDefault="00A11648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 xml:space="preserve">10. Заступнику директора з навчально-виховної роботи </w:t>
      </w:r>
      <w:r w:rsidR="00187BFA" w:rsidRPr="00A11648">
        <w:rPr>
          <w:rFonts w:ascii="Times New Roman" w:hAnsi="Times New Roman" w:cs="Times New Roman"/>
          <w:b/>
          <w:sz w:val="28"/>
          <w:szCs w:val="28"/>
          <w:lang w:val="uk-UA"/>
        </w:rPr>
        <w:t>Лепській Н.І</w:t>
      </w:r>
      <w:r w:rsidR="00187BFA">
        <w:rPr>
          <w:rFonts w:ascii="Times New Roman" w:hAnsi="Times New Roman" w:cs="Times New Roman"/>
          <w:sz w:val="28"/>
          <w:szCs w:val="28"/>
          <w:lang w:val="uk-UA"/>
        </w:rPr>
        <w:t>. взяти під контроль:</w:t>
      </w:r>
    </w:p>
    <w:p w14:paraId="2D8EAF0C" w14:textId="77777777" w:rsidR="00187BFA" w:rsidRPr="004D48F1" w:rsidRDefault="00187BFA" w:rsidP="00187B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14:paraId="55DE2711" w14:textId="77777777" w:rsidR="00187BFA" w:rsidRPr="004D48F1" w:rsidRDefault="00187BFA" w:rsidP="00187B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корекційно-розвиткових занять відповідними вчителями;</w:t>
      </w:r>
    </w:p>
    <w:p w14:paraId="468D8A7F" w14:textId="77777777" w:rsidR="00187BFA" w:rsidRPr="004D48F1" w:rsidRDefault="00187BFA" w:rsidP="00187B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14:paraId="3F070360" w14:textId="77777777" w:rsidR="00187BFA" w:rsidRPr="004D48F1" w:rsidRDefault="00187BFA" w:rsidP="00187B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14:paraId="0B196088" w14:textId="77777777" w:rsidR="00187BFA" w:rsidRDefault="00187BFA" w:rsidP="00187B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14:paraId="6798EF09" w14:textId="77777777" w:rsidR="00187BFA" w:rsidRDefault="00187BFA" w:rsidP="00187BFA">
      <w:pPr>
        <w:ind w:left="36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187BFA">
        <w:rPr>
          <w:rFonts w:ascii="Times New Roman" w:hAnsi="Times New Roman" w:cs="Times New Roman"/>
          <w:sz w:val="28"/>
          <w:szCs w:val="20"/>
          <w:lang w:val="uk-UA"/>
        </w:rPr>
        <w:lastRenderedPageBreak/>
        <w:t>11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. </w:t>
      </w:r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залишаю за собою. </w:t>
      </w:r>
    </w:p>
    <w:p w14:paraId="295DEF50" w14:textId="77777777" w:rsidR="00A11648" w:rsidRDefault="00A11648" w:rsidP="00187BF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171DDC" w14:textId="112EED03" w:rsidR="00187BFA" w:rsidRPr="00187BFA" w:rsidRDefault="00187BFA" w:rsidP="00187BFA">
      <w:pPr>
        <w:ind w:left="36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</w:t>
      </w:r>
      <w:r w:rsidR="009F581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F5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5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5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5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58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A116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F5814">
        <w:rPr>
          <w:rFonts w:ascii="Times New Roman" w:hAnsi="Times New Roman" w:cs="Times New Roman"/>
          <w:sz w:val="28"/>
          <w:szCs w:val="28"/>
          <w:lang w:val="uk-UA"/>
        </w:rPr>
        <w:t>Алла ВОДЗЯНОВСЬКА</w:t>
      </w:r>
    </w:p>
    <w:p w14:paraId="1EE168DA" w14:textId="77777777" w:rsidR="00187BFA" w:rsidRPr="00815A5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B2A1BD" w14:textId="3B83AEBD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Лепська Н.І. </w:t>
      </w:r>
    </w:p>
    <w:p w14:paraId="1D944118" w14:textId="77777777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F382B0" w14:textId="590247FA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 </w:t>
      </w:r>
    </w:p>
    <w:p w14:paraId="5B91FD93" w14:textId="77777777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E9682B" w14:textId="4790167D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Проскуріна І.В. </w:t>
      </w:r>
    </w:p>
    <w:p w14:paraId="0AB9D1AA" w14:textId="77777777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4DDF03" w14:textId="7DBB9CFD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Малахова М.В.</w:t>
      </w:r>
    </w:p>
    <w:p w14:paraId="15AD1165" w14:textId="77777777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714212" w14:textId="21827F1D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Михальченко Н.К.</w:t>
      </w:r>
      <w:bookmarkStart w:id="1" w:name="_GoBack"/>
      <w:bookmarkEnd w:id="1"/>
    </w:p>
    <w:p w14:paraId="2B8110BB" w14:textId="77777777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00670F" w14:textId="26532FE9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Голобородько Т. Д .  </w:t>
      </w:r>
    </w:p>
    <w:p w14:paraId="116BA2E3" w14:textId="77777777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7E7EF8" w14:textId="6061D635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Карапузова І.В. </w:t>
      </w:r>
    </w:p>
    <w:p w14:paraId="6954A6D8" w14:textId="77777777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D9C5BD" w14:textId="2463A3EB" w:rsidR="00A11648" w:rsidRDefault="00A11648" w:rsidP="00A1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Ющенко А.В.</w:t>
      </w:r>
    </w:p>
    <w:p w14:paraId="6F919823" w14:textId="77777777" w:rsidR="00A11648" w:rsidRDefault="00A11648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802446" w14:textId="504743D6" w:rsidR="00187BFA" w:rsidRPr="00815A5A" w:rsidRDefault="00A11648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Руснак Л. О. </w:t>
      </w:r>
    </w:p>
    <w:p w14:paraId="76FC6A4B" w14:textId="77777777" w:rsidR="00187BFA" w:rsidRPr="00AC0359" w:rsidRDefault="00187BFA" w:rsidP="00187BFA">
      <w:pPr>
        <w:spacing w:after="0" w:line="240" w:lineRule="auto"/>
        <w:jc w:val="both"/>
        <w:rPr>
          <w:lang w:val="uk-UA"/>
        </w:rPr>
      </w:pPr>
    </w:p>
    <w:p w14:paraId="4C86A96B" w14:textId="77777777" w:rsidR="00AD32B0" w:rsidRDefault="00AD32B0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1E568B" w14:textId="77777777" w:rsidR="00AD32B0" w:rsidRDefault="00AD32B0" w:rsidP="00AD32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32B0" w:rsidSect="00187B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320"/>
    <w:rsid w:val="0014706D"/>
    <w:rsid w:val="001533C6"/>
    <w:rsid w:val="00187BFA"/>
    <w:rsid w:val="00423320"/>
    <w:rsid w:val="00732AB1"/>
    <w:rsid w:val="00784F24"/>
    <w:rsid w:val="007C7B0F"/>
    <w:rsid w:val="008E1636"/>
    <w:rsid w:val="009E1727"/>
    <w:rsid w:val="009F5814"/>
    <w:rsid w:val="00A11648"/>
    <w:rsid w:val="00A51A80"/>
    <w:rsid w:val="00AC099A"/>
    <w:rsid w:val="00AD32B0"/>
    <w:rsid w:val="00B31A6A"/>
    <w:rsid w:val="00E15891"/>
    <w:rsid w:val="00E67378"/>
    <w:rsid w:val="00F3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8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BFA"/>
    <w:rPr>
      <w:color w:val="0000FF"/>
      <w:u w:val="single"/>
    </w:rPr>
  </w:style>
  <w:style w:type="table" w:styleId="a4">
    <w:name w:val="Table Grid"/>
    <w:basedOn w:val="a1"/>
    <w:uiPriority w:val="59"/>
    <w:rsid w:val="0018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7B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4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16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13</cp:revision>
  <cp:lastPrinted>2022-10-17T12:56:00Z</cp:lastPrinted>
  <dcterms:created xsi:type="dcterms:W3CDTF">2021-09-02T16:03:00Z</dcterms:created>
  <dcterms:modified xsi:type="dcterms:W3CDTF">2022-10-17T12:56:00Z</dcterms:modified>
</cp:coreProperties>
</file>