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0" w:rsidRPr="00AE05B6" w:rsidRDefault="004A0ED0" w:rsidP="004A0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05B6">
        <w:rPr>
          <w:noProof/>
          <w:lang w:eastAsia="ru-RU"/>
        </w:rPr>
        <w:drawing>
          <wp:inline distT="0" distB="0" distL="0" distR="0" wp14:anchorId="2739AD48" wp14:editId="6AB95A87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D0" w:rsidRPr="00AE05B6" w:rsidRDefault="004A0ED0" w:rsidP="004A0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0ED0" w:rsidRPr="00AE05B6" w:rsidRDefault="004A0ED0" w:rsidP="004A0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05B6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4A0ED0" w:rsidRPr="00AE05B6" w:rsidRDefault="004A0ED0" w:rsidP="004A0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05B6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4A0ED0" w:rsidRPr="00AE05B6" w:rsidRDefault="004A0ED0" w:rsidP="004A0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05B6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4A0ED0" w:rsidRPr="00AE05B6" w:rsidRDefault="004A0ED0" w:rsidP="004A0ED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0ED0" w:rsidRPr="00AE05B6" w:rsidRDefault="004A0ED0" w:rsidP="004A0ED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5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A0ED0" w:rsidRPr="00AE05B6" w:rsidRDefault="004A0ED0" w:rsidP="004A0E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>26.06.2022 р.</w:t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</w:t>
      </w:r>
      <w:r w:rsidR="00EB6C5D"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№ 84</w:t>
      </w:r>
      <w:r w:rsidRPr="00AE05B6">
        <w:rPr>
          <w:rFonts w:ascii="Times New Roman" w:hAnsi="Times New Roman" w:cs="Times New Roman"/>
          <w:color w:val="000000"/>
          <w:sz w:val="28"/>
          <w:szCs w:val="28"/>
          <w:lang w:val="uk-UA"/>
        </w:rPr>
        <w:t>/О</w:t>
      </w:r>
    </w:p>
    <w:p w:rsidR="00C93D53" w:rsidRPr="00AE05B6" w:rsidRDefault="00C93D53" w:rsidP="00AE05B6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AE05B6">
        <w:rPr>
          <w:rFonts w:ascii="Times New Roman" w:hAnsi="Times New Roman" w:cs="Times New Roman"/>
          <w:b/>
          <w:sz w:val="28"/>
          <w:lang w:val="uk-UA"/>
        </w:rPr>
        <w:t>Про призначення відповідального</w:t>
      </w:r>
    </w:p>
    <w:p w:rsidR="00C93D53" w:rsidRPr="00AE05B6" w:rsidRDefault="00C93D53" w:rsidP="00AE05B6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AE05B6">
        <w:rPr>
          <w:rFonts w:ascii="Times New Roman" w:hAnsi="Times New Roman" w:cs="Times New Roman"/>
          <w:b/>
          <w:sz w:val="28"/>
          <w:lang w:val="uk-UA"/>
        </w:rPr>
        <w:t>за організацію роботи з охорони</w:t>
      </w:r>
    </w:p>
    <w:p w:rsidR="00C93D53" w:rsidRPr="00AE05B6" w:rsidRDefault="00C93D53" w:rsidP="00AE05B6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AE05B6">
        <w:rPr>
          <w:rFonts w:ascii="Times New Roman" w:hAnsi="Times New Roman" w:cs="Times New Roman"/>
          <w:b/>
          <w:sz w:val="28"/>
          <w:lang w:val="uk-UA"/>
        </w:rPr>
        <w:t>праці</w:t>
      </w:r>
      <w:r w:rsidR="006E760B" w:rsidRPr="00AE05B6">
        <w:rPr>
          <w:rFonts w:ascii="Times New Roman" w:hAnsi="Times New Roman" w:cs="Times New Roman"/>
          <w:b/>
          <w:sz w:val="28"/>
          <w:lang w:val="uk-UA"/>
        </w:rPr>
        <w:t xml:space="preserve"> та безпеки життєдіяльності  в закладі</w:t>
      </w:r>
    </w:p>
    <w:p w:rsidR="00AE05B6" w:rsidRPr="00AE05B6" w:rsidRDefault="00AE05B6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</w:p>
    <w:p w:rsidR="00C93D53" w:rsidRPr="00AE05B6" w:rsidRDefault="00AE05B6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C93D53" w:rsidRPr="00AE05B6">
        <w:rPr>
          <w:rFonts w:ascii="Times New Roman" w:hAnsi="Times New Roman" w:cs="Times New Roman"/>
          <w:sz w:val="28"/>
          <w:lang w:val="uk-UA"/>
        </w:rPr>
        <w:t>На виконання статті 15 Закону України «Про охорону праці»,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3D53" w:rsidRPr="00AE05B6">
        <w:rPr>
          <w:rFonts w:ascii="Times New Roman" w:hAnsi="Times New Roman" w:cs="Times New Roman"/>
          <w:sz w:val="28"/>
          <w:lang w:val="uk-UA"/>
        </w:rPr>
        <w:t>Положення про організацію роботи з охорони праці та безпеки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3D53" w:rsidRPr="00AE05B6">
        <w:rPr>
          <w:rFonts w:ascii="Times New Roman" w:hAnsi="Times New Roman" w:cs="Times New Roman"/>
          <w:sz w:val="28"/>
          <w:lang w:val="uk-UA"/>
        </w:rPr>
        <w:t>життєдіяльності учасників освітнього процесу в установах, закладах освіти,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3D53" w:rsidRPr="00AE05B6">
        <w:rPr>
          <w:rFonts w:ascii="Times New Roman" w:hAnsi="Times New Roman" w:cs="Times New Roman"/>
          <w:sz w:val="28"/>
          <w:lang w:val="uk-UA"/>
        </w:rPr>
        <w:t>затвердженого наказом Міністерства освіти і науки України від 26.12.2017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3D53" w:rsidRPr="00AE05B6">
        <w:rPr>
          <w:rFonts w:ascii="Times New Roman" w:hAnsi="Times New Roman" w:cs="Times New Roman"/>
          <w:sz w:val="28"/>
          <w:lang w:val="uk-UA"/>
        </w:rPr>
        <w:t>року № 1669, зареєстрованого в Міністерстві юстиції України від 23.01.2018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3D53" w:rsidRPr="00AE05B6">
        <w:rPr>
          <w:rFonts w:ascii="Times New Roman" w:hAnsi="Times New Roman" w:cs="Times New Roman"/>
          <w:sz w:val="28"/>
          <w:lang w:val="uk-UA"/>
        </w:rPr>
        <w:t>№ 100/31552</w:t>
      </w:r>
    </w:p>
    <w:p w:rsidR="00AE05B6" w:rsidRDefault="00AE05B6" w:rsidP="00AE05B6">
      <w:pPr>
        <w:pStyle w:val="a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93D53" w:rsidRDefault="00C93D53" w:rsidP="00AE05B6">
      <w:pPr>
        <w:pStyle w:val="a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05B6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AE05B6" w:rsidRPr="00AE05B6" w:rsidRDefault="00AE05B6" w:rsidP="00AE05B6">
      <w:pPr>
        <w:pStyle w:val="a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1. Призначити відповідальними  за організацію роботи з охорони праці:</w:t>
      </w:r>
    </w:p>
    <w:p w:rsidR="00C93D53" w:rsidRPr="00AE05B6" w:rsidRDefault="00C66A3D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C66A3D">
        <w:rPr>
          <w:rFonts w:ascii="Times New Roman" w:hAnsi="Times New Roman" w:cs="Times New Roman"/>
          <w:b/>
          <w:sz w:val="28"/>
          <w:lang w:val="uk-UA"/>
        </w:rPr>
        <w:t xml:space="preserve">ЩЕРБИНУ </w:t>
      </w:r>
      <w:r w:rsidR="00C93D53" w:rsidRPr="00C66A3D">
        <w:rPr>
          <w:rFonts w:ascii="Times New Roman" w:hAnsi="Times New Roman" w:cs="Times New Roman"/>
          <w:b/>
          <w:sz w:val="28"/>
          <w:lang w:val="uk-UA"/>
        </w:rPr>
        <w:t xml:space="preserve"> Марину Степанівну</w:t>
      </w:r>
      <w:r w:rsidR="00C93D53" w:rsidRPr="00AE05B6">
        <w:rPr>
          <w:rFonts w:ascii="Times New Roman" w:hAnsi="Times New Roman" w:cs="Times New Roman"/>
          <w:sz w:val="28"/>
          <w:lang w:val="uk-UA"/>
        </w:rPr>
        <w:t xml:space="preserve"> , заступника директора з навчально-виховної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3D53" w:rsidRPr="00AE05B6">
        <w:rPr>
          <w:rFonts w:ascii="Times New Roman" w:hAnsi="Times New Roman" w:cs="Times New Roman"/>
          <w:sz w:val="28"/>
          <w:lang w:val="uk-UA"/>
        </w:rPr>
        <w:t>роботи;</w:t>
      </w:r>
    </w:p>
    <w:p w:rsidR="00C93D53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C66A3D">
        <w:rPr>
          <w:rFonts w:ascii="Times New Roman" w:hAnsi="Times New Roman" w:cs="Times New Roman"/>
          <w:b/>
          <w:sz w:val="28"/>
          <w:lang w:val="uk-UA"/>
        </w:rPr>
        <w:t>Т</w:t>
      </w:r>
      <w:r w:rsidR="00C66A3D" w:rsidRPr="00C66A3D">
        <w:rPr>
          <w:rFonts w:ascii="Times New Roman" w:hAnsi="Times New Roman" w:cs="Times New Roman"/>
          <w:b/>
          <w:sz w:val="28"/>
          <w:lang w:val="uk-UA"/>
        </w:rPr>
        <w:t>АРГОНІНУ</w:t>
      </w:r>
      <w:r w:rsidRPr="00C66A3D">
        <w:rPr>
          <w:rFonts w:ascii="Times New Roman" w:hAnsi="Times New Roman" w:cs="Times New Roman"/>
          <w:b/>
          <w:sz w:val="28"/>
          <w:lang w:val="uk-UA"/>
        </w:rPr>
        <w:t xml:space="preserve"> Ларису Анатоліївну</w:t>
      </w:r>
      <w:r w:rsidRPr="00AE05B6">
        <w:rPr>
          <w:rFonts w:ascii="Times New Roman" w:hAnsi="Times New Roman" w:cs="Times New Roman"/>
          <w:sz w:val="28"/>
          <w:lang w:val="uk-UA"/>
        </w:rPr>
        <w:t xml:space="preserve">, заступника директора з </w:t>
      </w:r>
      <w:r w:rsidR="00AE05B6">
        <w:rPr>
          <w:rFonts w:ascii="Times New Roman" w:hAnsi="Times New Roman" w:cs="Times New Roman"/>
          <w:sz w:val="28"/>
          <w:lang w:val="uk-UA"/>
        </w:rPr>
        <w:t xml:space="preserve"> </w:t>
      </w:r>
      <w:r w:rsidRPr="00AE05B6">
        <w:rPr>
          <w:rFonts w:ascii="Times New Roman" w:hAnsi="Times New Roman" w:cs="Times New Roman"/>
          <w:sz w:val="28"/>
          <w:lang w:val="uk-UA"/>
        </w:rPr>
        <w:t>господарської роботи.</w:t>
      </w:r>
    </w:p>
    <w:p w:rsidR="00AE05B6" w:rsidRPr="00AE05B6" w:rsidRDefault="00AE05B6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2. Визначити Щербині</w:t>
      </w:r>
      <w:r w:rsidR="004A0ED0" w:rsidRPr="00AE05B6">
        <w:rPr>
          <w:rFonts w:ascii="Times New Roman" w:hAnsi="Times New Roman" w:cs="Times New Roman"/>
          <w:sz w:val="28"/>
          <w:lang w:val="uk-UA"/>
        </w:rPr>
        <w:t xml:space="preserve"> </w:t>
      </w:r>
      <w:r w:rsidRPr="00AE05B6">
        <w:rPr>
          <w:rFonts w:ascii="Times New Roman" w:hAnsi="Times New Roman" w:cs="Times New Roman"/>
          <w:sz w:val="28"/>
          <w:lang w:val="uk-UA"/>
        </w:rPr>
        <w:t>М.С., заступнику директора з навчально</w:t>
      </w:r>
      <w:r w:rsidR="004A0ED0" w:rsidRPr="00AE05B6">
        <w:rPr>
          <w:rFonts w:ascii="Times New Roman" w:hAnsi="Times New Roman" w:cs="Times New Roman"/>
          <w:sz w:val="28"/>
          <w:lang w:val="uk-UA"/>
        </w:rPr>
        <w:t xml:space="preserve"> </w:t>
      </w:r>
      <w:r w:rsidRPr="00AE05B6">
        <w:rPr>
          <w:rFonts w:ascii="Times New Roman" w:hAnsi="Times New Roman" w:cs="Times New Roman"/>
          <w:sz w:val="28"/>
          <w:lang w:val="uk-UA"/>
        </w:rPr>
        <w:t>виховної роботи такі посадові обов'язки: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1) Організовувати та контролювати виконання заходів щодо створення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здорових і безпечних умов освітнього процесу.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2) Організовувати навчання і перевірку знань педпрацівників закладу з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охорони праці та безпеки життєдіяльності.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3) Проводити вступний інструктаж з усіма педпрацівниками, яких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приймають на постійну або тимчасову роботу, незалежно від їхньої освіти,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стажу роботи та посади.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4) Контролювати проведення інструктажів з охорони праці педпрацівників.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5) Забезпечувати роботу щодо розробляння і періодичного перегляду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(один раз на 5 років) інструкцій з охорони праці для педпрацівників навчального закладу 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6) Контролювати додержання вимог з охорони праці, виконання угоди з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lastRenderedPageBreak/>
        <w:t>охорони праці.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3. Визначити Таргоніній Л.А., заступнику директора з адміністративно-господарської роботи такі посадові обов'язки: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1) Організовувати та контролювати виконання заходів щодо створення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здорових і безпечних умов освітнього процесу.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2) Організовувати навчання і перевірку знань техпрацівників закладу з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охорони праці та безпеки життєдіяльності.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3) Проводити вступний інструктаж з усіма техпрацівниками, яких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приймають на постійну або тимчасову роботу, незалежно від їхньої освіти,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стажу роботи та посади.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4) Контролювати проведення інструктажів з охорони праці техпрацівників.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5) Забезпечувати роботу щодо розробляння і періодичного перегляду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(один раз на 5 років) інструкцій з охорони праці для техпрацівників навчального закладу та інструкцій з охорони праці для професій або видів робіт з підвищеною небезпекою, які переглядають один раз на 3 роки відповідно до Положення про розробку інструкцій з охорони праці, затвердженого наказом Держнаглядохоронпраці України від 29.01.98 р. № 9, зареєстрованого в Мін'юсті України 07.04.98 р. за № 226/2666 (зі змінами наказ Міністерства соціальної політики України від 30.03.2017 №526, зареєстровано в Міністерстві юстиції України 21 червня 2017 р. за № 779/30647).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6) Контролювати додержання вимог з охорони праці, виконання угоди з</w:t>
      </w:r>
    </w:p>
    <w:p w:rsidR="00C93D53" w:rsidRPr="00AE05B6" w:rsidRDefault="00C93D53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охорони праці.</w:t>
      </w:r>
    </w:p>
    <w:p w:rsidR="00AE05B6" w:rsidRDefault="00AE05B6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</w:p>
    <w:p w:rsidR="00C93D53" w:rsidRPr="00AE05B6" w:rsidRDefault="00C66A3D" w:rsidP="00AE05B6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bookmarkStart w:id="0" w:name="_GoBack"/>
      <w:bookmarkEnd w:id="0"/>
      <w:r w:rsidR="00C93D53" w:rsidRPr="00AE05B6">
        <w:rPr>
          <w:rFonts w:ascii="Times New Roman" w:hAnsi="Times New Roman" w:cs="Times New Roman"/>
          <w:sz w:val="28"/>
          <w:lang w:val="uk-UA"/>
        </w:rPr>
        <w:t xml:space="preserve"> 3. Контроль за виконанням цього наказу залишаю за собою.</w:t>
      </w:r>
    </w:p>
    <w:p w:rsid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AE05B6" w:rsidRP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</w:t>
      </w:r>
      <w:r w:rsidR="00C93D53" w:rsidRPr="00AE05B6">
        <w:rPr>
          <w:rFonts w:ascii="Times New Roman" w:hAnsi="Times New Roman" w:cs="Times New Roman"/>
          <w:sz w:val="28"/>
          <w:lang w:val="uk-UA"/>
        </w:rPr>
        <w:t xml:space="preserve">  </w:t>
      </w:r>
      <w:r w:rsidR="004A0ED0" w:rsidRPr="00AE05B6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="00C93D53" w:rsidRPr="00AE05B6">
        <w:rPr>
          <w:rFonts w:ascii="Times New Roman" w:hAnsi="Times New Roman" w:cs="Times New Roman"/>
          <w:sz w:val="28"/>
          <w:lang w:val="uk-UA"/>
        </w:rPr>
        <w:t xml:space="preserve">Алла ВОДЗЯНОВСЬКА   </w:t>
      </w:r>
    </w:p>
    <w:p w:rsidR="00C93D53" w:rsidRPr="00AE05B6" w:rsidRDefault="00C93D53" w:rsidP="00AE05B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 xml:space="preserve">    </w:t>
      </w:r>
    </w:p>
    <w:p w:rsidR="00C93D53" w:rsidRDefault="00C93D53" w:rsidP="00AE05B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AE05B6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:rsid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Таргоніна Л. А.</w:t>
      </w:r>
    </w:p>
    <w:p w:rsid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AE05B6" w:rsidRPr="00AE05B6" w:rsidRDefault="00AE05B6" w:rsidP="00AE05B6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Щербина М. С.</w:t>
      </w:r>
    </w:p>
    <w:sectPr w:rsidR="00AE05B6" w:rsidRPr="00AE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3"/>
    <w:rsid w:val="002659DE"/>
    <w:rsid w:val="004A0ED0"/>
    <w:rsid w:val="006E760B"/>
    <w:rsid w:val="00717B50"/>
    <w:rsid w:val="00AE05B6"/>
    <w:rsid w:val="00C66A3D"/>
    <w:rsid w:val="00C93D53"/>
    <w:rsid w:val="00CA0515"/>
    <w:rsid w:val="00E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0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0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6</cp:revision>
  <cp:lastPrinted>2022-09-12T12:47:00Z</cp:lastPrinted>
  <dcterms:created xsi:type="dcterms:W3CDTF">2022-08-04T13:36:00Z</dcterms:created>
  <dcterms:modified xsi:type="dcterms:W3CDTF">2022-10-14T07:14:00Z</dcterms:modified>
</cp:coreProperties>
</file>