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0E" w:rsidRDefault="005A7605">
      <w:r>
        <w:rPr>
          <w:noProof/>
          <w:lang w:eastAsia="ru-RU"/>
        </w:rPr>
        <w:drawing>
          <wp:anchor distT="0" distB="0" distL="193548" distR="479679" simplePos="0" relativeHeight="25165824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-148590</wp:posOffset>
            </wp:positionV>
            <wp:extent cx="4819650" cy="337185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50E" w:rsidRPr="00E000A3" w:rsidRDefault="009C150E" w:rsidP="00E000A3"/>
    <w:p w:rsidR="009C150E" w:rsidRPr="00E000A3" w:rsidRDefault="009C150E" w:rsidP="00E000A3"/>
    <w:p w:rsidR="009C150E" w:rsidRPr="00E000A3" w:rsidRDefault="009C150E" w:rsidP="00E000A3"/>
    <w:p w:rsidR="009C150E" w:rsidRDefault="009C150E" w:rsidP="00E000A3"/>
    <w:p w:rsidR="009C150E" w:rsidRDefault="009C150E" w:rsidP="00E000A3">
      <w:pPr>
        <w:tabs>
          <w:tab w:val="left" w:pos="6030"/>
        </w:tabs>
      </w:pPr>
      <w:r>
        <w:tab/>
      </w:r>
      <w:bookmarkStart w:id="0" w:name="_GoBack"/>
      <w:bookmarkEnd w:id="0"/>
    </w:p>
    <w:p w:rsidR="009C150E" w:rsidRDefault="009C150E" w:rsidP="00E000A3"/>
    <w:p w:rsidR="009C150E" w:rsidRPr="00E000A3" w:rsidRDefault="00E9292E" w:rsidP="00E000A3">
      <w:pPr>
        <w:tabs>
          <w:tab w:val="left" w:pos="33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80859" wp14:editId="6924EB96">
                <wp:simplePos x="0" y="0"/>
                <wp:positionH relativeFrom="column">
                  <wp:posOffset>1257300</wp:posOffset>
                </wp:positionH>
                <wp:positionV relativeFrom="paragraph">
                  <wp:posOffset>66040</wp:posOffset>
                </wp:positionV>
                <wp:extent cx="3347085" cy="285750"/>
                <wp:effectExtent l="0" t="0" r="24765" b="19050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285750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0E" w:rsidRPr="00D00694" w:rsidRDefault="009C150E" w:rsidP="00E000A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D00694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ВСЕУКРАЇНСЬКИЙ РАДІОДИКТАНТ ЄДНОСТІ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99pt;margin-top:5.2pt;width:263.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" fillcolor="#0f243e" strokeweight="2pt">
                <v:textbox>
                  <w:txbxContent>
                    <w:p w:rsidR="009C150E" w:rsidRPr="00D00694" w:rsidRDefault="009C150E" w:rsidP="00E000A3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D00694">
                        <w:rPr>
                          <w:rFonts w:ascii="Times New Roman" w:hAnsi="Times New Roman"/>
                          <w:b/>
                          <w:lang w:val="uk-UA"/>
                        </w:rPr>
                        <w:t>ВСЕУКРАЇНСЬКИЙ РАДІОДИКТАНТ ЄДНОСТІ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0920C192" wp14:editId="48AEAF6B">
            <wp:simplePos x="0" y="0"/>
            <wp:positionH relativeFrom="column">
              <wp:posOffset>-127635</wp:posOffset>
            </wp:positionH>
            <wp:positionV relativeFrom="paragraph">
              <wp:posOffset>237490</wp:posOffset>
            </wp:positionV>
            <wp:extent cx="6124575" cy="5010150"/>
            <wp:effectExtent l="0" t="0" r="9525" b="0"/>
            <wp:wrapNone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01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50E">
        <w:tab/>
      </w:r>
    </w:p>
    <w:sectPr w:rsidR="009C150E" w:rsidRPr="00E000A3" w:rsidSect="00CE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06"/>
    <w:rsid w:val="002C0BF8"/>
    <w:rsid w:val="00316278"/>
    <w:rsid w:val="005A7605"/>
    <w:rsid w:val="007E361E"/>
    <w:rsid w:val="009C150E"/>
    <w:rsid w:val="00C02B6C"/>
    <w:rsid w:val="00CE7E0C"/>
    <w:rsid w:val="00D00694"/>
    <w:rsid w:val="00E000A3"/>
    <w:rsid w:val="00E9292E"/>
    <w:rsid w:val="00F5051A"/>
    <w:rsid w:val="00FF3106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2020-03-23T16:55:00Z</dcterms:created>
  <dcterms:modified xsi:type="dcterms:W3CDTF">2020-03-23T16:56:00Z</dcterms:modified>
</cp:coreProperties>
</file>