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E2" w:rsidRPr="00565DE2" w:rsidRDefault="002A67B9" w:rsidP="00F964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 w:rsidRPr="00565DE2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         </w:t>
      </w:r>
      <w:r w:rsidR="00565DE2" w:rsidRPr="00565DE2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</w:t>
      </w:r>
      <w:r w:rsidR="00565DE2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          </w:t>
      </w:r>
      <w:r w:rsidR="00565DE2" w:rsidRPr="00565DE2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 </w:t>
      </w:r>
      <w:r w:rsidRPr="00565DE2">
        <w:rPr>
          <w:rFonts w:ascii="Times New Roman" w:eastAsia="Times New Roman" w:hAnsi="Times New Roman" w:cs="Times New Roman"/>
          <w:color w:val="000000"/>
          <w:sz w:val="36"/>
          <w:szCs w:val="36"/>
          <w:lang w:val="uk-UA"/>
        </w:rPr>
        <w:t xml:space="preserve"> </w:t>
      </w:r>
      <w:r w:rsidR="00CB765F" w:rsidRPr="00565D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Правила прийому</w:t>
      </w:r>
    </w:p>
    <w:p w:rsidR="00CB765F" w:rsidRPr="001A5797" w:rsidRDefault="00565DE2" w:rsidP="00F9642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</w:pPr>
      <w:r w:rsidRPr="00565D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      </w:t>
      </w:r>
      <w:r w:rsidR="00CB765F" w:rsidRPr="00565D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 </w:t>
      </w:r>
      <w:r w:rsidR="002A67B9" w:rsidRPr="00565D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до </w:t>
      </w:r>
      <w:proofErr w:type="spellStart"/>
      <w:r w:rsidR="002A67B9" w:rsidRPr="00565D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>Богданівського</w:t>
      </w:r>
      <w:proofErr w:type="spellEnd"/>
      <w:r w:rsidR="002A67B9" w:rsidRPr="00565DE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uk-UA"/>
        </w:rPr>
        <w:t xml:space="preserve"> навчально-виховного комплексу</w:t>
      </w:r>
    </w:p>
    <w:p w:rsidR="00CB765F" w:rsidRDefault="00CB765F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96426" w:rsidRDefault="00F96426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правило,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території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96426" w:rsidRPr="00F96426" w:rsidRDefault="00F96426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2D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91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Адміністрацією закладу </w:t>
      </w:r>
      <w:r w:rsidR="00ED7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7AF8">
        <w:rPr>
          <w:rFonts w:ascii="Times New Roman" w:eastAsia="Times New Roman" w:hAnsi="Times New Roman" w:cs="Times New Roman"/>
          <w:color w:val="000000"/>
          <w:sz w:val="24"/>
          <w:szCs w:val="24"/>
        </w:rPr>
        <w:t>вжи</w:t>
      </w:r>
      <w:r w:rsidR="00ED7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ваються</w:t>
      </w:r>
      <w:proofErr w:type="spellEnd"/>
      <w:r w:rsidR="00ED7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D7AF8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</w:t>
      </w:r>
      <w:r w:rsidR="00ED7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 щодо</w:t>
      </w:r>
      <w:r w:rsidR="00ED7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</w:t>
      </w:r>
      <w:proofErr w:type="spellStart"/>
      <w:r w:rsidR="00B97FC9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 w:rsidR="00B97F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закладу</w:t>
      </w:r>
      <w:r w:rsidR="00B97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(згідно із </w:t>
      </w:r>
      <w:r w:rsidR="001A5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Статутом</w:t>
      </w:r>
      <w:r w:rsidR="001A579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закладу,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внутрішнього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B97FC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).</w:t>
      </w:r>
    </w:p>
    <w:p w:rsidR="00F96426" w:rsidRDefault="00F96426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закла</w:t>
      </w:r>
      <w:r w:rsidR="0050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 </w:t>
      </w:r>
      <w:proofErr w:type="spellStart"/>
      <w:r w:rsidR="00501529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="00501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наказом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директора, як правило, до початку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календарного року.</w:t>
      </w:r>
    </w:p>
    <w:p w:rsidR="00B570B7" w:rsidRDefault="00F96426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закладу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подають</w:t>
      </w:r>
      <w:proofErr w:type="spellEnd"/>
      <w:r w:rsidR="00B570B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B570B7" w:rsidRDefault="00B570B7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заяву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0448" w:rsidRPr="00A66704" w:rsidRDefault="00E20448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свідоцтво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народження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копію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20448" w:rsidRPr="00A66704" w:rsidRDefault="00E20448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медич</w:t>
      </w:r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довідку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встановленого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</w:rPr>
        <w:t>зразка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E20448" w:rsidRPr="00E20448" w:rsidRDefault="00E20448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особову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справу (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крім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вступають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662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4790F" w:rsidRDefault="00E20448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479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Д</w:t>
      </w:r>
      <w:r w:rsidR="00F96426" w:rsidRPr="008479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spellStart"/>
      <w:r w:rsidR="00F96426" w:rsidRPr="008479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навчального</w:t>
      </w:r>
      <w:proofErr w:type="spellEnd"/>
      <w:r w:rsidR="00F96426" w:rsidRPr="008479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закладу II </w:t>
      </w:r>
      <w:proofErr w:type="spellStart"/>
      <w:r w:rsidR="00F96426" w:rsidRPr="008479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ступеня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6426" w:rsidRDefault="0084790F" w:rsidP="00F9642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 про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відповідний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="00F96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790F" w:rsidRDefault="00F96426" w:rsidP="00A752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вихованця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закладу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замінюють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подають</w:t>
      </w:r>
      <w:proofErr w:type="spellEnd"/>
      <w:r w:rsid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</w:p>
    <w:p w:rsidR="0084790F" w:rsidRDefault="0084790F" w:rsidP="00A752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B662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заяв;</w:t>
      </w:r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84790F" w:rsidRDefault="0084790F" w:rsidP="00A752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свідоцтво</w:t>
      </w:r>
      <w:proofErr w:type="spellEnd"/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про </w:t>
      </w:r>
      <w:r w:rsidR="00B662A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народження дитини та копію його;</w:t>
      </w:r>
    </w:p>
    <w:p w:rsidR="00A66704" w:rsidRDefault="00B662A3" w:rsidP="00A752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медичну довідку про стан здоров'я дитини   з  виснов</w:t>
      </w:r>
      <w:r w:rsid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ком  лікаря,  що  дитина  може </w:t>
      </w:r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відвідувати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дошкільний  навчальний  заклад;</w:t>
      </w:r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F96426" w:rsidRPr="0084790F" w:rsidRDefault="00551C90" w:rsidP="00A752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A667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довідки</w:t>
      </w:r>
      <w:proofErr w:type="spellEnd"/>
      <w:r w:rsidR="00A6670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дільничного  </w:t>
      </w:r>
      <w:r w:rsidR="00F96426" w:rsidRPr="0084790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лікаря  про  епідеміологічне  оточення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F96426" w:rsidRDefault="00F96426" w:rsidP="00F964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ідрозділу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3-х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шести ( семи)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 правило,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виняток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першого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класу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зараховуватись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фізично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психічно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розвинені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раннього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молодші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96426" w:rsidRDefault="00F96426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Іноземні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особи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громадянства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НВК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0DA3" w:rsidRDefault="003D0DA3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D0DA3" w:rsidRPr="003D0DA3" w:rsidRDefault="003D0DA3" w:rsidP="00F96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83F5B" w:rsidRPr="00F83F5B" w:rsidRDefault="00F83F5B" w:rsidP="00F83F5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724150" cy="2407690"/>
            <wp:effectExtent l="114300" t="38100" r="57150" b="68810"/>
            <wp:docPr id="1" name="Рисунок 1" descr="C:\Documents and Settings\Школа\Рабочий стол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4076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83F5B" w:rsidRPr="00F83F5B" w:rsidSect="00F83F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96426"/>
    <w:rsid w:val="00043378"/>
    <w:rsid w:val="001A5797"/>
    <w:rsid w:val="002A67B9"/>
    <w:rsid w:val="002D491E"/>
    <w:rsid w:val="003D0DA3"/>
    <w:rsid w:val="004F4D92"/>
    <w:rsid w:val="00501529"/>
    <w:rsid w:val="00551C90"/>
    <w:rsid w:val="00565DE2"/>
    <w:rsid w:val="0084790F"/>
    <w:rsid w:val="009E68B7"/>
    <w:rsid w:val="00A66704"/>
    <w:rsid w:val="00A752EC"/>
    <w:rsid w:val="00B570B7"/>
    <w:rsid w:val="00B662A3"/>
    <w:rsid w:val="00B97FC9"/>
    <w:rsid w:val="00CB765F"/>
    <w:rsid w:val="00D221B7"/>
    <w:rsid w:val="00D64544"/>
    <w:rsid w:val="00E20448"/>
    <w:rsid w:val="00E66275"/>
    <w:rsid w:val="00ED7AF8"/>
    <w:rsid w:val="00F83F5B"/>
    <w:rsid w:val="00F9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F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dcterms:created xsi:type="dcterms:W3CDTF">2017-12-13T13:35:00Z</dcterms:created>
  <dcterms:modified xsi:type="dcterms:W3CDTF">2017-12-14T13:13:00Z</dcterms:modified>
</cp:coreProperties>
</file>