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09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162477" w:rsidRPr="00A57830" w:rsidRDefault="00080809" w:rsidP="001C2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162477" w:rsidRPr="00A57830" w:rsidRDefault="00162477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2477" w:rsidRPr="00A57830" w:rsidRDefault="001571E3" w:rsidP="001C28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30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E0143C" w:rsidRPr="00A57830">
        <w:rPr>
          <w:rFonts w:ascii="Times New Roman" w:hAnsi="Times New Roman" w:cs="Times New Roman"/>
          <w:b/>
          <w:caps/>
          <w:sz w:val="28"/>
          <w:szCs w:val="28"/>
        </w:rPr>
        <w:t>.202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8873E5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7D6216"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 w:rsidR="0004733A">
        <w:rPr>
          <w:rFonts w:ascii="Times New Roman" w:hAnsi="Times New Roman" w:cs="Times New Roman"/>
          <w:b/>
          <w:caps/>
          <w:sz w:val="28"/>
          <w:szCs w:val="28"/>
        </w:rPr>
        <w:t>6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ради: Абрамчук О. І.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педагогічних працівників – 24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  Киць Т. О., Хвищук М. М., Кондратюк Т. Ф., Логвинюк М. П.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</w:p>
    <w:p w:rsidR="001571E3" w:rsidRDefault="001571E3" w:rsidP="001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71E3">
          <w:pgSz w:w="11906" w:h="16838"/>
          <w:pgMar w:top="850" w:right="707" w:bottom="426" w:left="1276" w:header="708" w:footer="708" w:gutter="0"/>
          <w:cols w:space="720"/>
        </w:sectPr>
      </w:pPr>
    </w:p>
    <w:p w:rsidR="001571E3" w:rsidRDefault="001571E3" w:rsidP="001571E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571E3">
          <w:type w:val="continuous"/>
          <w:pgSz w:w="11906" w:h="16838"/>
          <w:pgMar w:top="850" w:right="991" w:bottom="850" w:left="1134" w:header="708" w:footer="708" w:gutter="0"/>
          <w:cols w:space="720"/>
        </w:sectPr>
      </w:pP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 Т. Р.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 О. С.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 Н. Я.</w:t>
      </w:r>
    </w:p>
    <w:p w:rsidR="001571E3" w:rsidRP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 Т. О.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 В.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 Ю. М.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А. Л.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 І. В.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 І. С.</w:t>
      </w:r>
    </w:p>
    <w:p w:rsidR="001571E3" w:rsidRDefault="001571E3" w:rsidP="001571E3">
      <w:pPr>
        <w:numPr>
          <w:ilvl w:val="0"/>
          <w:numId w:val="30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 В. В.</w:t>
      </w:r>
    </w:p>
    <w:p w:rsidR="00D91419" w:rsidRPr="00A57830" w:rsidRDefault="00D91419" w:rsidP="001C2816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6BE6" w:rsidRPr="00A57830" w:rsidRDefault="00D91419" w:rsidP="001C2816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</w:r>
      <w:r w:rsidR="00A36BE6" w:rsidRPr="00A5783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інструктивно-методичні рекомендації щодо вибору </w:t>
      </w:r>
      <w:r w:rsidR="001571E3">
        <w:rPr>
          <w:rFonts w:ascii="Times New Roman" w:hAnsi="Times New Roman" w:cs="Times New Roman"/>
          <w:sz w:val="28"/>
          <w:szCs w:val="28"/>
        </w:rPr>
        <w:t xml:space="preserve">та замовлення підручників для 2 </w:t>
      </w:r>
      <w:r>
        <w:rPr>
          <w:rFonts w:ascii="Times New Roman" w:hAnsi="Times New Roman" w:cs="Times New Roman"/>
          <w:sz w:val="28"/>
          <w:szCs w:val="28"/>
        </w:rPr>
        <w:t>класу.</w:t>
      </w:r>
    </w:p>
    <w:p w:rsidR="006E1651" w:rsidRDefault="006E1651" w:rsidP="006E1651">
      <w:pPr>
        <w:pStyle w:val="a3"/>
        <w:numPr>
          <w:ilvl w:val="0"/>
          <w:numId w:val="20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вибір і замовлення підручників </w:t>
      </w:r>
      <w:r w:rsidR="001571E3">
        <w:rPr>
          <w:rFonts w:ascii="Times New Roman" w:hAnsi="Times New Roman" w:cs="Times New Roman"/>
          <w:sz w:val="28"/>
          <w:szCs w:val="28"/>
        </w:rPr>
        <w:t>конкурсного відбору  для учнів 2</w:t>
      </w:r>
      <w:r>
        <w:rPr>
          <w:rFonts w:ascii="Times New Roman" w:hAnsi="Times New Roman" w:cs="Times New Roman"/>
          <w:sz w:val="28"/>
          <w:szCs w:val="28"/>
        </w:rPr>
        <w:t xml:space="preserve"> класу закладів за</w:t>
      </w:r>
      <w:r w:rsidR="001571E3">
        <w:rPr>
          <w:rFonts w:ascii="Times New Roman" w:hAnsi="Times New Roman" w:cs="Times New Roman"/>
          <w:sz w:val="28"/>
          <w:szCs w:val="28"/>
        </w:rPr>
        <w:t>гальної середньої освіти на 2024/2025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651" w:rsidRDefault="006E1651" w:rsidP="006E16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І. 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651" w:rsidRDefault="006E1651" w:rsidP="001571E3">
      <w:pPr>
        <w:pStyle w:val="a3"/>
        <w:spacing w:after="0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 С. М., директора ліцею, яка ознайомила </w:t>
      </w:r>
      <w:r w:rsidR="00D65201">
        <w:rPr>
          <w:rFonts w:ascii="Times New Roman" w:hAnsi="Times New Roman" w:cs="Times New Roman"/>
          <w:sz w:val="28"/>
          <w:szCs w:val="28"/>
        </w:rPr>
        <w:t>з</w:t>
      </w:r>
      <w:r w:rsidR="001571E3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D65201" w:rsidRPr="00D65201">
        <w:rPr>
          <w:rFonts w:ascii="Times New Roman" w:hAnsi="Times New Roman" w:cs="Times New Roman"/>
          <w:sz w:val="28"/>
          <w:szCs w:val="28"/>
        </w:rPr>
        <w:t xml:space="preserve">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1184 «Про проведення конкурсного відбору </w:t>
      </w:r>
      <w:r w:rsidR="00D65201" w:rsidRPr="00D65201">
        <w:rPr>
          <w:rFonts w:ascii="Times New Roman" w:hAnsi="Times New Roman" w:cs="Times New Roman"/>
          <w:sz w:val="28"/>
          <w:szCs w:val="28"/>
        </w:rPr>
        <w:lastRenderedPageBreak/>
        <w:t xml:space="preserve">підручників (крім електронних) та посібників для здобувачів повної загальної середньої освіти і педагогічних працівників у 2023-2024 роках (2 клас)» та </w:t>
      </w:r>
      <w:r w:rsidRPr="006E1651">
        <w:rPr>
          <w:rFonts w:ascii="Times New Roman" w:hAnsi="Times New Roman" w:cs="Times New Roman"/>
          <w:sz w:val="28"/>
          <w:szCs w:val="28"/>
        </w:rPr>
        <w:t>інструктивно-методичними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середньої освіти</w:t>
      </w:r>
      <w:r w:rsidR="00D65201"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2</w:t>
      </w:r>
      <w:r w:rsidRPr="006E1651">
        <w:rPr>
          <w:rFonts w:ascii="Times New Roman" w:hAnsi="Times New Roman" w:cs="Times New Roman"/>
          <w:sz w:val="28"/>
          <w:szCs w:val="28"/>
        </w:rPr>
        <w:t xml:space="preserve"> класу Нової української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школи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651" w:rsidRDefault="006E165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E1651" w:rsidRPr="00AF51D3" w:rsidRDefault="006E1651" w:rsidP="006E16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6E1651" w:rsidRDefault="00D65201" w:rsidP="006E16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Абрамчук О. І., вчителя 1</w:t>
      </w:r>
      <w:r w:rsidR="006E1651">
        <w:rPr>
          <w:rFonts w:ascii="Times New Roman" w:hAnsi="Times New Roman" w:cs="Times New Roman"/>
          <w:sz w:val="28"/>
          <w:szCs w:val="28"/>
        </w:rPr>
        <w:t xml:space="preserve"> класу;</w:t>
      </w:r>
    </w:p>
    <w:p w:rsidR="008873E5" w:rsidRDefault="006E1651" w:rsidP="00EF714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B50A74">
        <w:rPr>
          <w:rFonts w:ascii="Times New Roman" w:hAnsi="Times New Roman" w:cs="Times New Roman"/>
          <w:sz w:val="28"/>
          <w:szCs w:val="28"/>
        </w:rPr>
        <w:t>лайду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4D">
        <w:rPr>
          <w:rFonts w:ascii="Times New Roman" w:hAnsi="Times New Roman" w:cs="Times New Roman"/>
          <w:sz w:val="28"/>
          <w:szCs w:val="28"/>
        </w:rPr>
        <w:t>Н. К., вчителя англійської мови,</w:t>
      </w:r>
    </w:p>
    <w:p w:rsidR="008873E5" w:rsidRDefault="008873E5" w:rsidP="008873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8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які мотивували свій вибір підручників.</w:t>
      </w:r>
    </w:p>
    <w:p w:rsidR="008873E5" w:rsidRDefault="008873E5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873E5" w:rsidRPr="00AF51D3" w:rsidRDefault="008873E5" w:rsidP="008873E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FA6F9B" w:rsidRPr="00FA6F9B" w:rsidRDefault="008873E5" w:rsidP="00FA6F9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EF714D" w:rsidRPr="00FA6F9B" w:rsidRDefault="00EF714D" w:rsidP="00B50A74">
      <w:pPr>
        <w:pStyle w:val="a3"/>
        <w:numPr>
          <w:ilvl w:val="0"/>
          <w:numId w:val="26"/>
        </w:numPr>
        <w:spacing w:after="3" w:line="259" w:lineRule="auto"/>
        <w:ind w:left="426" w:hanging="426"/>
        <w:rPr>
          <w:b/>
          <w:sz w:val="24"/>
        </w:rPr>
      </w:pPr>
      <w:r w:rsidRPr="00FA6F9B">
        <w:rPr>
          <w:rFonts w:ascii="Times New Roman" w:eastAsia="Times New Roman" w:hAnsi="Times New Roman" w:cs="Times New Roman"/>
          <w:b/>
          <w:sz w:val="28"/>
        </w:rPr>
        <w:t>«Українська мова та читання» навчальний посібник для 2 класу закладів загальної середньої освіти</w:t>
      </w:r>
    </w:p>
    <w:p w:rsidR="00EF714D" w:rsidRDefault="00EF714D" w:rsidP="00EF714D">
      <w:pPr>
        <w:spacing w:after="0"/>
        <w:ind w:firstLine="708"/>
        <w:rPr>
          <w:rFonts w:ascii="Times New Roman" w:eastAsia="Times New Roman" w:hAnsi="Times New Roman" w:cs="Times New Roman"/>
          <w:sz w:val="20"/>
        </w:rPr>
      </w:pP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0"/>
        <w:rPr>
          <w:sz w:val="32"/>
        </w:rPr>
      </w:pPr>
      <w:r w:rsidRPr="00B50A74">
        <w:rPr>
          <w:rFonts w:ascii="Times New Roman" w:eastAsia="Times New Roman" w:hAnsi="Times New Roman" w:cs="Times New Roman"/>
          <w:sz w:val="28"/>
        </w:rPr>
        <w:t>Пономарьова К. І., Савченко О. Я., Красуцька І. В. (у 6-и частинах)</w:t>
      </w: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3"/>
        <w:rPr>
          <w:rFonts w:ascii="Times New Roman" w:eastAsia="Times New Roman" w:hAnsi="Times New Roman" w:cs="Times New Roman"/>
          <w:sz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Вашуленко М. С., Вашуленко О. В., Дубовик С. Г. (у 6-и частинах)</w:t>
      </w: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3"/>
        <w:rPr>
          <w:b/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Наумчук В. І., Наумчук М. М. (у 6-и частинах)</w:t>
      </w: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3"/>
        <w:rPr>
          <w:b/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Кравцова Н. М., Савчук А. С. (у 4-х частинах)</w:t>
      </w: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3"/>
        <w:rPr>
          <w:b/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Остапенко Г. С. (у 6-и частинах)</w:t>
      </w:r>
    </w:p>
    <w:p w:rsidR="00EF714D" w:rsidRPr="00B50A74" w:rsidRDefault="00EF714D" w:rsidP="00B50A74">
      <w:pPr>
        <w:pStyle w:val="a3"/>
        <w:numPr>
          <w:ilvl w:val="0"/>
          <w:numId w:val="24"/>
        </w:numPr>
        <w:spacing w:after="3"/>
        <w:rPr>
          <w:b/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Сапун Г. М., Лабащук О. В., Решетуха Т. В. (у 4-х частинах)</w:t>
      </w:r>
    </w:p>
    <w:p w:rsidR="00EF714D" w:rsidRPr="00FA6F9B" w:rsidRDefault="00EF714D" w:rsidP="00A46EED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714D">
        <w:rPr>
          <w:rFonts w:ascii="Times New Roman" w:eastAsia="Times New Roman" w:hAnsi="Times New Roman" w:cs="Times New Roman"/>
          <w:b/>
          <w:sz w:val="28"/>
        </w:rPr>
        <w:t>«Математика» навчальний посібник для 2 класу закладів за</w:t>
      </w:r>
      <w:r w:rsidR="00FA6F9B">
        <w:rPr>
          <w:rFonts w:ascii="Times New Roman" w:eastAsia="Times New Roman" w:hAnsi="Times New Roman" w:cs="Times New Roman"/>
          <w:b/>
          <w:sz w:val="28"/>
        </w:rPr>
        <w:t>гальної освіти (у 3-х частинах)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Будна Н.О., Беденко М. В.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Листопад Н. П.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Козак М. В., Корчевська О. П.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Гісь О. М., Філяк І. В.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Богданович М. В., Назаренко А. А.</w:t>
      </w:r>
    </w:p>
    <w:p w:rsidR="00FA6F9B" w:rsidRPr="00B50A74" w:rsidRDefault="00FA6F9B" w:rsidP="00B50A7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Логачевська С. П., Ларіна О. В.</w:t>
      </w:r>
    </w:p>
    <w:p w:rsidR="00FA6F9B" w:rsidRPr="00FA6F9B" w:rsidRDefault="00FA6F9B" w:rsidP="00FA6F9B">
      <w:pPr>
        <w:pStyle w:val="a3"/>
        <w:numPr>
          <w:ilvl w:val="0"/>
          <w:numId w:val="16"/>
        </w:numPr>
        <w:spacing w:after="3" w:line="259" w:lineRule="auto"/>
        <w:rPr>
          <w:b/>
          <w:sz w:val="24"/>
        </w:rPr>
      </w:pPr>
      <w:r w:rsidRPr="00FA6F9B">
        <w:rPr>
          <w:rFonts w:ascii="Times New Roman" w:eastAsia="Times New Roman" w:hAnsi="Times New Roman" w:cs="Times New Roman"/>
          <w:b/>
          <w:sz w:val="28"/>
        </w:rPr>
        <w:t>«Англійська мова» підручник для 2 класу закладів загальної середньої освіти (з аудіосупроводом)</w:t>
      </w:r>
    </w:p>
    <w:p w:rsidR="00FA6F9B" w:rsidRDefault="00FA6F9B" w:rsidP="00FA6F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ind w:left="993" w:hanging="283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Карпюк О. Д.</w:t>
      </w: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Мітчелл Г. К., Марілені Малкогіанні</w:t>
      </w: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Будна Т. Б.</w:t>
      </w: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Губарєва С. С., Павліченко О. М., Залюбовська Л. В.</w:t>
      </w: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Герберт Пухта, Пітер Льюіс-Джонс, Гюнтер Гернгрос, Скрипник І. В.</w:t>
      </w:r>
    </w:p>
    <w:p w:rsidR="00FA6F9B" w:rsidRPr="00B50A74" w:rsidRDefault="00FA6F9B" w:rsidP="00B50A74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40"/>
          <w:szCs w:val="28"/>
        </w:rPr>
      </w:pPr>
      <w:r w:rsidRPr="00B50A74">
        <w:rPr>
          <w:rFonts w:ascii="Times New Roman" w:eastAsia="Times New Roman" w:hAnsi="Times New Roman" w:cs="Times New Roman"/>
          <w:sz w:val="28"/>
        </w:rPr>
        <w:t>Гурська О. А.</w:t>
      </w:r>
    </w:p>
    <w:p w:rsidR="00FA6F9B" w:rsidRPr="00FA6F9B" w:rsidRDefault="00FA6F9B" w:rsidP="00FA6F9B">
      <w:pPr>
        <w:pStyle w:val="a3"/>
        <w:numPr>
          <w:ilvl w:val="0"/>
          <w:numId w:val="16"/>
        </w:numPr>
        <w:spacing w:after="3" w:line="259" w:lineRule="auto"/>
        <w:rPr>
          <w:b/>
          <w:sz w:val="24"/>
        </w:rPr>
      </w:pPr>
      <w:r w:rsidRPr="00FA6F9B">
        <w:rPr>
          <w:rFonts w:ascii="Times New Roman" w:eastAsia="Times New Roman" w:hAnsi="Times New Roman" w:cs="Times New Roman"/>
          <w:b/>
          <w:sz w:val="28"/>
        </w:rPr>
        <w:t xml:space="preserve">«Мистецтво» підручник інтегрованого курсу для 2 класу закладів загальної середньої освіти 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Масол Л. М., Гайдамака О. В., Колотило О. М.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Аристова Л. С., Чєн Н. В.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lastRenderedPageBreak/>
        <w:t>Кондратова Л. Г.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Рубля Т. Є., Щеглова Т. Л., Мед І. Л.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Калініченко О. В.</w:t>
      </w:r>
    </w:p>
    <w:p w:rsidR="00FA6F9B" w:rsidRPr="00B50A74" w:rsidRDefault="00FA6F9B" w:rsidP="00B50A74">
      <w:pPr>
        <w:pStyle w:val="a3"/>
        <w:numPr>
          <w:ilvl w:val="0"/>
          <w:numId w:val="28"/>
        </w:numPr>
        <w:spacing w:after="3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Лємешева Н. А.</w:t>
      </w:r>
    </w:p>
    <w:p w:rsidR="00B50A74" w:rsidRPr="00B50A74" w:rsidRDefault="00B50A74" w:rsidP="00B50A74">
      <w:pPr>
        <w:pStyle w:val="a3"/>
        <w:numPr>
          <w:ilvl w:val="0"/>
          <w:numId w:val="16"/>
        </w:numPr>
        <w:spacing w:after="3" w:line="259" w:lineRule="auto"/>
        <w:rPr>
          <w:b/>
          <w:sz w:val="24"/>
        </w:rPr>
      </w:pPr>
      <w:r w:rsidRPr="00B50A74">
        <w:rPr>
          <w:rFonts w:ascii="Times New Roman" w:eastAsia="Times New Roman" w:hAnsi="Times New Roman" w:cs="Times New Roman"/>
          <w:b/>
          <w:sz w:val="28"/>
        </w:rPr>
        <w:t>«Я досліджую світ» підручник інтегрованого курсу для 2 класу закладів загальної середньої освіти (у 2-х частинах)</w:t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Гільберг Т. Г., Тарнавська С. С., Павич Н. М.</w:t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ч. 1 Грущинська І. В., Хитра З. М., ч. 2 Морзе Н. В., Барна О. В.</w:t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Будна Н. О., Гладюк Т. В., Заброцька С. Г., Шост Н. Б.</w:t>
      </w:r>
      <w:r w:rsidRPr="00B50A74">
        <w:rPr>
          <w:rFonts w:ascii="Times New Roman" w:eastAsia="Times New Roman" w:hAnsi="Times New Roman" w:cs="Times New Roman"/>
          <w:sz w:val="28"/>
        </w:rPr>
        <w:tab/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ч. 1 Бібік Н. М., Бондарчук Г. П., ч. 2 Корнієнко М. М., Крамаровська С. М., Зарецька І. Т.</w:t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Жаркова І. І., Мечник Л. А., Роговська Л. І.</w:t>
      </w:r>
      <w:r w:rsidR="001571E3">
        <w:rPr>
          <w:rFonts w:ascii="Times New Roman" w:eastAsia="Times New Roman" w:hAnsi="Times New Roman" w:cs="Times New Roman"/>
          <w:sz w:val="28"/>
        </w:rPr>
        <w:t>, Пономарьова Л. О., Антонов О.</w:t>
      </w:r>
    </w:p>
    <w:p w:rsidR="00B50A74" w:rsidRPr="00B50A74" w:rsidRDefault="00B50A74" w:rsidP="00B50A74">
      <w:pPr>
        <w:pStyle w:val="a3"/>
        <w:numPr>
          <w:ilvl w:val="0"/>
          <w:numId w:val="29"/>
        </w:numPr>
        <w:spacing w:after="3" w:line="259" w:lineRule="auto"/>
        <w:rPr>
          <w:sz w:val="36"/>
        </w:rPr>
      </w:pPr>
      <w:r w:rsidRPr="00B50A74">
        <w:rPr>
          <w:rFonts w:ascii="Times New Roman" w:eastAsia="Times New Roman" w:hAnsi="Times New Roman" w:cs="Times New Roman"/>
          <w:sz w:val="28"/>
        </w:rPr>
        <w:t>Волощенко О. В., Козак О. П., Остапенко Г. С.</w:t>
      </w:r>
    </w:p>
    <w:p w:rsidR="00B50A74" w:rsidRPr="00FA6F9B" w:rsidRDefault="00B50A74" w:rsidP="00B50A74">
      <w:pPr>
        <w:pStyle w:val="a3"/>
        <w:spacing w:after="3" w:line="259" w:lineRule="auto"/>
        <w:rPr>
          <w:sz w:val="24"/>
        </w:rPr>
      </w:pPr>
    </w:p>
    <w:p w:rsidR="00FA6F9B" w:rsidRPr="00FA6F9B" w:rsidRDefault="00FA6F9B" w:rsidP="00FA6F9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B4050" w:rsidRPr="00A57830" w:rsidRDefault="002B4050" w:rsidP="002B405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  <w:r w:rsidR="001571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4050" w:rsidRPr="00A57830" w:rsidRDefault="002B4050" w:rsidP="001C28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6A6AB0"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699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FE0D0C" w:rsidRPr="00A57830" w:rsidRDefault="00FE0D0C" w:rsidP="001C281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50A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Олена Абрамчук</w:t>
      </w:r>
    </w:p>
    <w:p w:rsidR="00FE0D0C" w:rsidRPr="00A57830" w:rsidRDefault="00FE0D0C" w:rsidP="001C2816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FE0D0C" w:rsidRPr="00A57830" w:rsidRDefault="00FE0D0C" w:rsidP="001C2816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73E5" w:rsidRPr="008873E5" w:rsidRDefault="00D17ED2" w:rsidP="008873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рішенням ознайомле</w:t>
      </w:r>
      <w:r w:rsidR="008873E5">
        <w:rPr>
          <w:rFonts w:ascii="Times New Roman" w:hAnsi="Times New Roman" w:cs="Times New Roman"/>
          <w:sz w:val="28"/>
          <w:szCs w:val="28"/>
        </w:rPr>
        <w:t xml:space="preserve">ні:                 </w:t>
      </w:r>
      <w:r w:rsidR="00B50A74">
        <w:rPr>
          <w:rFonts w:ascii="Times New Roman" w:hAnsi="Times New Roman" w:cs="Times New Roman"/>
          <w:sz w:val="28"/>
          <w:szCs w:val="28"/>
        </w:rPr>
        <w:t xml:space="preserve">                                   (Н. К. Галайда)</w:t>
      </w:r>
    </w:p>
    <w:p w:rsid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0A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00612" w:rsidRPr="008873E5" w:rsidRDefault="008873E5" w:rsidP="008873E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50A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73E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300612" w:rsidRPr="008873E5" w:rsidSect="002507D8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CD4"/>
    <w:multiLevelType w:val="hybridMultilevel"/>
    <w:tmpl w:val="F6DE3DA6"/>
    <w:lvl w:ilvl="0" w:tplc="C986A8C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1C7541C"/>
    <w:multiLevelType w:val="hybridMultilevel"/>
    <w:tmpl w:val="53704CD0"/>
    <w:lvl w:ilvl="0" w:tplc="3A3EEB1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0E421C1A"/>
    <w:multiLevelType w:val="hybridMultilevel"/>
    <w:tmpl w:val="DE7E1312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5F342B3"/>
    <w:multiLevelType w:val="multilevel"/>
    <w:tmpl w:val="1F2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D1E8D"/>
    <w:multiLevelType w:val="hybridMultilevel"/>
    <w:tmpl w:val="BAA017E8"/>
    <w:lvl w:ilvl="0" w:tplc="9392E59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ED2189A"/>
    <w:multiLevelType w:val="hybridMultilevel"/>
    <w:tmpl w:val="982085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423EB"/>
    <w:multiLevelType w:val="hybridMultilevel"/>
    <w:tmpl w:val="AE54442E"/>
    <w:lvl w:ilvl="0" w:tplc="948EB30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Bidi" w:hint="default"/>
        <w:b w:val="0"/>
        <w:sz w:val="3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54CF0"/>
    <w:multiLevelType w:val="hybridMultilevel"/>
    <w:tmpl w:val="1062CD50"/>
    <w:lvl w:ilvl="0" w:tplc="181AE0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17014"/>
    <w:multiLevelType w:val="multilevel"/>
    <w:tmpl w:val="EFA4F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  <w:b w:val="0"/>
      </w:rPr>
    </w:lvl>
  </w:abstractNum>
  <w:abstractNum w:abstractNumId="10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0BA1AFF"/>
    <w:multiLevelType w:val="hybridMultilevel"/>
    <w:tmpl w:val="18526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F286B"/>
    <w:multiLevelType w:val="hybridMultilevel"/>
    <w:tmpl w:val="794A6E80"/>
    <w:lvl w:ilvl="0" w:tplc="9CBA1E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F11C8E"/>
    <w:multiLevelType w:val="hybridMultilevel"/>
    <w:tmpl w:val="47143848"/>
    <w:lvl w:ilvl="0" w:tplc="0422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451C7916"/>
    <w:multiLevelType w:val="hybridMultilevel"/>
    <w:tmpl w:val="4F10846E"/>
    <w:lvl w:ilvl="0" w:tplc="B366D6D8">
      <w:start w:val="1"/>
      <w:numFmt w:val="decimal"/>
      <w:lvlText w:val="%1."/>
      <w:lvlJc w:val="left"/>
      <w:pPr>
        <w:ind w:left="2346" w:hanging="360"/>
      </w:pPr>
      <w:rPr>
        <w:rFonts w:asciiTheme="minorHAnsi" w:hAnsiTheme="minorHAnsi" w:cstheme="minorBidi" w:hint="default"/>
        <w:b w:val="0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34E74"/>
    <w:multiLevelType w:val="hybridMultilevel"/>
    <w:tmpl w:val="E7C612E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AE1D59"/>
    <w:multiLevelType w:val="hybridMultilevel"/>
    <w:tmpl w:val="875EAE12"/>
    <w:lvl w:ilvl="0" w:tplc="5694B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0D10823"/>
    <w:multiLevelType w:val="hybridMultilevel"/>
    <w:tmpl w:val="D8082AE6"/>
    <w:lvl w:ilvl="0" w:tplc="D3DC1A06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04" w:hanging="360"/>
      </w:pPr>
    </w:lvl>
    <w:lvl w:ilvl="2" w:tplc="0422001B" w:tentative="1">
      <w:start w:val="1"/>
      <w:numFmt w:val="lowerRoman"/>
      <w:lvlText w:val="%3."/>
      <w:lvlJc w:val="right"/>
      <w:pPr>
        <w:ind w:left="3524" w:hanging="180"/>
      </w:pPr>
    </w:lvl>
    <w:lvl w:ilvl="3" w:tplc="0422000F" w:tentative="1">
      <w:start w:val="1"/>
      <w:numFmt w:val="decimal"/>
      <w:lvlText w:val="%4."/>
      <w:lvlJc w:val="left"/>
      <w:pPr>
        <w:ind w:left="4244" w:hanging="360"/>
      </w:pPr>
    </w:lvl>
    <w:lvl w:ilvl="4" w:tplc="04220019" w:tentative="1">
      <w:start w:val="1"/>
      <w:numFmt w:val="lowerLetter"/>
      <w:lvlText w:val="%5."/>
      <w:lvlJc w:val="left"/>
      <w:pPr>
        <w:ind w:left="4964" w:hanging="360"/>
      </w:pPr>
    </w:lvl>
    <w:lvl w:ilvl="5" w:tplc="0422001B" w:tentative="1">
      <w:start w:val="1"/>
      <w:numFmt w:val="lowerRoman"/>
      <w:lvlText w:val="%6."/>
      <w:lvlJc w:val="right"/>
      <w:pPr>
        <w:ind w:left="5684" w:hanging="180"/>
      </w:pPr>
    </w:lvl>
    <w:lvl w:ilvl="6" w:tplc="0422000F" w:tentative="1">
      <w:start w:val="1"/>
      <w:numFmt w:val="decimal"/>
      <w:lvlText w:val="%7."/>
      <w:lvlJc w:val="left"/>
      <w:pPr>
        <w:ind w:left="6404" w:hanging="360"/>
      </w:pPr>
    </w:lvl>
    <w:lvl w:ilvl="7" w:tplc="04220019" w:tentative="1">
      <w:start w:val="1"/>
      <w:numFmt w:val="lowerLetter"/>
      <w:lvlText w:val="%8."/>
      <w:lvlJc w:val="left"/>
      <w:pPr>
        <w:ind w:left="7124" w:hanging="360"/>
      </w:pPr>
    </w:lvl>
    <w:lvl w:ilvl="8" w:tplc="0422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>
    <w:nsid w:val="61D024C3"/>
    <w:multiLevelType w:val="hybridMultilevel"/>
    <w:tmpl w:val="0B6EE516"/>
    <w:lvl w:ilvl="0" w:tplc="B44EA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34462"/>
    <w:multiLevelType w:val="hybridMultilevel"/>
    <w:tmpl w:val="F8489C26"/>
    <w:lvl w:ilvl="0" w:tplc="6908D2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F87D6D"/>
    <w:multiLevelType w:val="hybridMultilevel"/>
    <w:tmpl w:val="BC5CBE86"/>
    <w:lvl w:ilvl="0" w:tplc="2AFEB17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EC0B9A"/>
    <w:multiLevelType w:val="hybridMultilevel"/>
    <w:tmpl w:val="F3FE0A8E"/>
    <w:lvl w:ilvl="0" w:tplc="3C48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C2307"/>
    <w:multiLevelType w:val="hybridMultilevel"/>
    <w:tmpl w:val="F16A00F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5350B"/>
    <w:multiLevelType w:val="hybridMultilevel"/>
    <w:tmpl w:val="DD0A5148"/>
    <w:lvl w:ilvl="0" w:tplc="3C003DE4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164" w:hanging="360"/>
      </w:pPr>
    </w:lvl>
    <w:lvl w:ilvl="2" w:tplc="0422001B" w:tentative="1">
      <w:start w:val="1"/>
      <w:numFmt w:val="lowerRoman"/>
      <w:lvlText w:val="%3."/>
      <w:lvlJc w:val="right"/>
      <w:pPr>
        <w:ind w:left="3884" w:hanging="180"/>
      </w:pPr>
    </w:lvl>
    <w:lvl w:ilvl="3" w:tplc="0422000F" w:tentative="1">
      <w:start w:val="1"/>
      <w:numFmt w:val="decimal"/>
      <w:lvlText w:val="%4."/>
      <w:lvlJc w:val="left"/>
      <w:pPr>
        <w:ind w:left="4604" w:hanging="360"/>
      </w:pPr>
    </w:lvl>
    <w:lvl w:ilvl="4" w:tplc="04220019" w:tentative="1">
      <w:start w:val="1"/>
      <w:numFmt w:val="lowerLetter"/>
      <w:lvlText w:val="%5."/>
      <w:lvlJc w:val="left"/>
      <w:pPr>
        <w:ind w:left="5324" w:hanging="360"/>
      </w:pPr>
    </w:lvl>
    <w:lvl w:ilvl="5" w:tplc="0422001B" w:tentative="1">
      <w:start w:val="1"/>
      <w:numFmt w:val="lowerRoman"/>
      <w:lvlText w:val="%6."/>
      <w:lvlJc w:val="right"/>
      <w:pPr>
        <w:ind w:left="6044" w:hanging="180"/>
      </w:pPr>
    </w:lvl>
    <w:lvl w:ilvl="6" w:tplc="0422000F" w:tentative="1">
      <w:start w:val="1"/>
      <w:numFmt w:val="decimal"/>
      <w:lvlText w:val="%7."/>
      <w:lvlJc w:val="left"/>
      <w:pPr>
        <w:ind w:left="6764" w:hanging="360"/>
      </w:pPr>
    </w:lvl>
    <w:lvl w:ilvl="7" w:tplc="04220019" w:tentative="1">
      <w:start w:val="1"/>
      <w:numFmt w:val="lowerLetter"/>
      <w:lvlText w:val="%8."/>
      <w:lvlJc w:val="left"/>
      <w:pPr>
        <w:ind w:left="7484" w:hanging="360"/>
      </w:pPr>
    </w:lvl>
    <w:lvl w:ilvl="8" w:tplc="0422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4">
    <w:nsid w:val="6FDA5C30"/>
    <w:multiLevelType w:val="hybridMultilevel"/>
    <w:tmpl w:val="D2EC4B78"/>
    <w:lvl w:ilvl="0" w:tplc="B98A59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8F3555E"/>
    <w:multiLevelType w:val="hybridMultilevel"/>
    <w:tmpl w:val="79F06CFC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79AC017E"/>
    <w:multiLevelType w:val="hybridMultilevel"/>
    <w:tmpl w:val="BDBC5AA4"/>
    <w:lvl w:ilvl="0" w:tplc="999A2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C26141D"/>
    <w:multiLevelType w:val="hybridMultilevel"/>
    <w:tmpl w:val="09D6D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E3066"/>
    <w:multiLevelType w:val="hybridMultilevel"/>
    <w:tmpl w:val="D0FE3D82"/>
    <w:lvl w:ilvl="0" w:tplc="2E8065C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CB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0F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40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CE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C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E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CE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23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9"/>
  </w:num>
  <w:num w:numId="5">
    <w:abstractNumId w:val="24"/>
  </w:num>
  <w:num w:numId="6">
    <w:abstractNumId w:val="15"/>
  </w:num>
  <w:num w:numId="7">
    <w:abstractNumId w:val="3"/>
  </w:num>
  <w:num w:numId="8">
    <w:abstractNumId w:val="16"/>
  </w:num>
  <w:num w:numId="9">
    <w:abstractNumId w:val="19"/>
  </w:num>
  <w:num w:numId="10">
    <w:abstractNumId w:val="12"/>
  </w:num>
  <w:num w:numId="11">
    <w:abstractNumId w:val="20"/>
  </w:num>
  <w:num w:numId="12">
    <w:abstractNumId w:val="7"/>
  </w:num>
  <w:num w:numId="13">
    <w:abstractNumId w:val="14"/>
  </w:num>
  <w:num w:numId="14">
    <w:abstractNumId w:val="25"/>
  </w:num>
  <w:num w:numId="15">
    <w:abstractNumId w:val="26"/>
  </w:num>
  <w:num w:numId="16">
    <w:abstractNumId w:val="2"/>
  </w:num>
  <w:num w:numId="17">
    <w:abstractNumId w:val="0"/>
  </w:num>
  <w:num w:numId="18">
    <w:abstractNumId w:val="17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11"/>
  </w:num>
  <w:num w:numId="24">
    <w:abstractNumId w:val="1"/>
  </w:num>
  <w:num w:numId="25">
    <w:abstractNumId w:val="21"/>
  </w:num>
  <w:num w:numId="26">
    <w:abstractNumId w:val="22"/>
  </w:num>
  <w:num w:numId="27">
    <w:abstractNumId w:val="4"/>
  </w:num>
  <w:num w:numId="28">
    <w:abstractNumId w:val="18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3"/>
    <w:rsid w:val="000059FF"/>
    <w:rsid w:val="00014A01"/>
    <w:rsid w:val="00045070"/>
    <w:rsid w:val="00047153"/>
    <w:rsid w:val="0004733A"/>
    <w:rsid w:val="00080809"/>
    <w:rsid w:val="000B0DB9"/>
    <w:rsid w:val="000C6994"/>
    <w:rsid w:val="000E3DD1"/>
    <w:rsid w:val="00102AA2"/>
    <w:rsid w:val="001172D8"/>
    <w:rsid w:val="00126365"/>
    <w:rsid w:val="00156575"/>
    <w:rsid w:val="001571E3"/>
    <w:rsid w:val="001609B2"/>
    <w:rsid w:val="00162477"/>
    <w:rsid w:val="00176B36"/>
    <w:rsid w:val="00182A2D"/>
    <w:rsid w:val="001840B4"/>
    <w:rsid w:val="001C2816"/>
    <w:rsid w:val="001D3BE0"/>
    <w:rsid w:val="001D4F9C"/>
    <w:rsid w:val="001F2B92"/>
    <w:rsid w:val="00204FC0"/>
    <w:rsid w:val="00205859"/>
    <w:rsid w:val="002121C1"/>
    <w:rsid w:val="00244B00"/>
    <w:rsid w:val="002507D8"/>
    <w:rsid w:val="00256E53"/>
    <w:rsid w:val="002659A9"/>
    <w:rsid w:val="00270937"/>
    <w:rsid w:val="00291941"/>
    <w:rsid w:val="002B4050"/>
    <w:rsid w:val="002F68DA"/>
    <w:rsid w:val="00300612"/>
    <w:rsid w:val="00305AD9"/>
    <w:rsid w:val="00320002"/>
    <w:rsid w:val="00354999"/>
    <w:rsid w:val="00354F6C"/>
    <w:rsid w:val="00361B5F"/>
    <w:rsid w:val="003A349D"/>
    <w:rsid w:val="003C340F"/>
    <w:rsid w:val="003D423F"/>
    <w:rsid w:val="00400919"/>
    <w:rsid w:val="00400984"/>
    <w:rsid w:val="004512C8"/>
    <w:rsid w:val="00471B57"/>
    <w:rsid w:val="0047426C"/>
    <w:rsid w:val="00481121"/>
    <w:rsid w:val="0049477F"/>
    <w:rsid w:val="004956AB"/>
    <w:rsid w:val="004A134D"/>
    <w:rsid w:val="004D09B9"/>
    <w:rsid w:val="004D5094"/>
    <w:rsid w:val="004E07EC"/>
    <w:rsid w:val="004F2297"/>
    <w:rsid w:val="005037F0"/>
    <w:rsid w:val="00504CCB"/>
    <w:rsid w:val="00514E0F"/>
    <w:rsid w:val="005211D7"/>
    <w:rsid w:val="0053611B"/>
    <w:rsid w:val="00555893"/>
    <w:rsid w:val="005709FF"/>
    <w:rsid w:val="00590BFC"/>
    <w:rsid w:val="005A09C0"/>
    <w:rsid w:val="005B5E33"/>
    <w:rsid w:val="005D7018"/>
    <w:rsid w:val="005D7861"/>
    <w:rsid w:val="005F66E8"/>
    <w:rsid w:val="00615591"/>
    <w:rsid w:val="006224F5"/>
    <w:rsid w:val="00674430"/>
    <w:rsid w:val="006917BA"/>
    <w:rsid w:val="006959C0"/>
    <w:rsid w:val="006A6A0C"/>
    <w:rsid w:val="006A6AB0"/>
    <w:rsid w:val="006B05DD"/>
    <w:rsid w:val="006E1651"/>
    <w:rsid w:val="006E7283"/>
    <w:rsid w:val="00712614"/>
    <w:rsid w:val="00741063"/>
    <w:rsid w:val="00747449"/>
    <w:rsid w:val="00757DA7"/>
    <w:rsid w:val="00767308"/>
    <w:rsid w:val="0077072A"/>
    <w:rsid w:val="0078795E"/>
    <w:rsid w:val="00792B37"/>
    <w:rsid w:val="00795E62"/>
    <w:rsid w:val="007C3A64"/>
    <w:rsid w:val="007C44F7"/>
    <w:rsid w:val="007D6216"/>
    <w:rsid w:val="0083172D"/>
    <w:rsid w:val="00856C63"/>
    <w:rsid w:val="00875797"/>
    <w:rsid w:val="00877026"/>
    <w:rsid w:val="008804E2"/>
    <w:rsid w:val="008873E5"/>
    <w:rsid w:val="00895A1E"/>
    <w:rsid w:val="008A1746"/>
    <w:rsid w:val="008A4E92"/>
    <w:rsid w:val="008C6FF9"/>
    <w:rsid w:val="008D29C8"/>
    <w:rsid w:val="008E7D50"/>
    <w:rsid w:val="008F3206"/>
    <w:rsid w:val="008F34C0"/>
    <w:rsid w:val="009062AD"/>
    <w:rsid w:val="009223E8"/>
    <w:rsid w:val="00936124"/>
    <w:rsid w:val="00936D76"/>
    <w:rsid w:val="009442D0"/>
    <w:rsid w:val="009A66F0"/>
    <w:rsid w:val="009F6EBF"/>
    <w:rsid w:val="00A03CAC"/>
    <w:rsid w:val="00A11A5C"/>
    <w:rsid w:val="00A202E8"/>
    <w:rsid w:val="00A2776F"/>
    <w:rsid w:val="00A36BE6"/>
    <w:rsid w:val="00A370F4"/>
    <w:rsid w:val="00A403E7"/>
    <w:rsid w:val="00A42C4D"/>
    <w:rsid w:val="00A468C4"/>
    <w:rsid w:val="00A46EED"/>
    <w:rsid w:val="00A47650"/>
    <w:rsid w:val="00A57830"/>
    <w:rsid w:val="00A60F9C"/>
    <w:rsid w:val="00AB2CE7"/>
    <w:rsid w:val="00AC313E"/>
    <w:rsid w:val="00AC42FC"/>
    <w:rsid w:val="00AD5F57"/>
    <w:rsid w:val="00AF51D3"/>
    <w:rsid w:val="00B27AAC"/>
    <w:rsid w:val="00B50A74"/>
    <w:rsid w:val="00B56801"/>
    <w:rsid w:val="00B731D6"/>
    <w:rsid w:val="00B76F57"/>
    <w:rsid w:val="00B77CEE"/>
    <w:rsid w:val="00B82388"/>
    <w:rsid w:val="00B949FE"/>
    <w:rsid w:val="00B958D2"/>
    <w:rsid w:val="00BC4069"/>
    <w:rsid w:val="00BD1589"/>
    <w:rsid w:val="00C06FAD"/>
    <w:rsid w:val="00C17545"/>
    <w:rsid w:val="00C21E93"/>
    <w:rsid w:val="00C508E3"/>
    <w:rsid w:val="00C50E3A"/>
    <w:rsid w:val="00C57CFC"/>
    <w:rsid w:val="00C64148"/>
    <w:rsid w:val="00C81036"/>
    <w:rsid w:val="00C92153"/>
    <w:rsid w:val="00CC40F6"/>
    <w:rsid w:val="00CC4EED"/>
    <w:rsid w:val="00CD66B3"/>
    <w:rsid w:val="00D05E98"/>
    <w:rsid w:val="00D11A77"/>
    <w:rsid w:val="00D17ED2"/>
    <w:rsid w:val="00D225F7"/>
    <w:rsid w:val="00D37309"/>
    <w:rsid w:val="00D4637A"/>
    <w:rsid w:val="00D65201"/>
    <w:rsid w:val="00D65AC4"/>
    <w:rsid w:val="00D81D47"/>
    <w:rsid w:val="00D91419"/>
    <w:rsid w:val="00D939D2"/>
    <w:rsid w:val="00DA13B3"/>
    <w:rsid w:val="00DF6A6E"/>
    <w:rsid w:val="00E0143C"/>
    <w:rsid w:val="00E07216"/>
    <w:rsid w:val="00E203A9"/>
    <w:rsid w:val="00E219B4"/>
    <w:rsid w:val="00E2257A"/>
    <w:rsid w:val="00E50252"/>
    <w:rsid w:val="00E5141D"/>
    <w:rsid w:val="00E51DFD"/>
    <w:rsid w:val="00E766B7"/>
    <w:rsid w:val="00E903A6"/>
    <w:rsid w:val="00E94B24"/>
    <w:rsid w:val="00E956B9"/>
    <w:rsid w:val="00EF4732"/>
    <w:rsid w:val="00EF714D"/>
    <w:rsid w:val="00F07B6C"/>
    <w:rsid w:val="00F6715B"/>
    <w:rsid w:val="00F8078B"/>
    <w:rsid w:val="00F91D4D"/>
    <w:rsid w:val="00FA6F9B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F71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B"/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8DA"/>
    <w:rPr>
      <w:rFonts w:ascii="Tahoma" w:eastAsiaTheme="minorEastAsia" w:hAnsi="Tahoma" w:cs="Tahoma"/>
      <w:sz w:val="16"/>
      <w:szCs w:val="16"/>
      <w:lang w:eastAsia="uk-UA"/>
    </w:rPr>
  </w:style>
  <w:style w:type="paragraph" w:customStyle="1" w:styleId="130">
    <w:name w:val="130"/>
    <w:basedOn w:val="a"/>
    <w:rsid w:val="001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1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E5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E51DFD"/>
    <w:rPr>
      <w:b/>
      <w:bCs/>
    </w:rPr>
  </w:style>
  <w:style w:type="character" w:styleId="a8">
    <w:name w:val="Hyperlink"/>
    <w:basedOn w:val="a0"/>
    <w:uiPriority w:val="99"/>
    <w:semiHidden/>
    <w:unhideWhenUsed/>
    <w:rsid w:val="008C6FF9"/>
    <w:rPr>
      <w:color w:val="0000FF"/>
      <w:u w:val="single"/>
    </w:rPr>
  </w:style>
  <w:style w:type="table" w:customStyle="1" w:styleId="9">
    <w:name w:val="Сетка таблицы9"/>
    <w:basedOn w:val="a1"/>
    <w:next w:val="a9"/>
    <w:uiPriority w:val="99"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BC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291941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291941"/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29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F71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6FE8-2A4B-4D32-92ED-31C54CF5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2023-02-09T13:45:00Z</cp:lastPrinted>
  <dcterms:created xsi:type="dcterms:W3CDTF">2024-01-30T20:36:00Z</dcterms:created>
  <dcterms:modified xsi:type="dcterms:W3CDTF">2024-01-30T20:36:00Z</dcterms:modified>
</cp:coreProperties>
</file>