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37" w:rsidRDefault="00890337">
      <w:pPr>
        <w:rPr>
          <w:b/>
          <w:sz w:val="28"/>
          <w:szCs w:val="28"/>
        </w:rPr>
        <w:sectPr w:rsidR="008903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0000" w:rsidRPr="00890337" w:rsidRDefault="008903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Звіт інструктора з фізичної культури </w:t>
      </w:r>
      <w:r w:rsidR="001A261E" w:rsidRPr="00890337">
        <w:rPr>
          <w:b/>
          <w:sz w:val="28"/>
          <w:szCs w:val="28"/>
        </w:rPr>
        <w:t xml:space="preserve"> про роботу за 2019-2020 навчальний рік.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Склад ясельної групи : 13 дітей.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Хлопчиків :  5 осіб. Дівчаток : 8 чоловік.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Склад другої молодшої групи : 18 дітей.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Хлопчиків : 7. Дівчаток : 11 осіб.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Склад середньої групи : 16 дітей.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Хлопчиків : 8 осіб. Дівчаток : 8 осіб.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Склад старшої групи :  21 дитина.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>Хлопчиків: 12 осіб. Дівчаток: 9 осіб.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 xml:space="preserve">  Фізичне виховання дошкільнят – організований процес, спрямований на їхній фізичний розвиток, рухову, фізичну підготовку до творчої життєдіяльності, набуття знань, умінь та навичок з фізичної культури.</w:t>
      </w:r>
    </w:p>
    <w:p w:rsidR="001A261E" w:rsidRDefault="001A261E">
      <w:pPr>
        <w:rPr>
          <w:sz w:val="24"/>
          <w:szCs w:val="24"/>
        </w:rPr>
      </w:pPr>
      <w:r>
        <w:rPr>
          <w:sz w:val="24"/>
          <w:szCs w:val="24"/>
        </w:rPr>
        <w:t xml:space="preserve">  Наш дошкільний навчальний заклад має можливості для зміцнення зд</w:t>
      </w:r>
      <w:r w:rsidR="00E044C2">
        <w:rPr>
          <w:sz w:val="24"/>
          <w:szCs w:val="24"/>
        </w:rPr>
        <w:t>оров</w:t>
      </w:r>
      <w:r w:rsidR="00890337" w:rsidRPr="00890337">
        <w:rPr>
          <w:sz w:val="24"/>
          <w:szCs w:val="24"/>
        </w:rPr>
        <w:t>’</w:t>
      </w:r>
      <w:r w:rsidR="00E044C2">
        <w:rPr>
          <w:sz w:val="24"/>
          <w:szCs w:val="24"/>
        </w:rPr>
        <w:t>я, покращення фізичного розвитку дітей , їхньої рухової активності. Робота в ДНЗ спрямована насамперед на охорону та зміцнення психічного та фізичного здоров</w:t>
      </w:r>
      <w:r w:rsidR="00890337" w:rsidRPr="00890337">
        <w:rPr>
          <w:sz w:val="24"/>
          <w:szCs w:val="24"/>
          <w:lang w:val="ru-RU"/>
        </w:rPr>
        <w:t>’</w:t>
      </w:r>
      <w:r w:rsidR="00E044C2">
        <w:rPr>
          <w:sz w:val="24"/>
          <w:szCs w:val="24"/>
        </w:rPr>
        <w:t xml:space="preserve">я дітей, підвищення захисних сил організму, виховання стійкого інтересу до рухової активності, звички до здорового способу життя. </w:t>
      </w:r>
    </w:p>
    <w:p w:rsidR="00E044C2" w:rsidRDefault="00E044C2">
      <w:pPr>
        <w:rPr>
          <w:sz w:val="24"/>
          <w:szCs w:val="24"/>
        </w:rPr>
      </w:pPr>
      <w:r>
        <w:rPr>
          <w:sz w:val="24"/>
          <w:szCs w:val="24"/>
        </w:rPr>
        <w:t xml:space="preserve">  Уся </w:t>
      </w:r>
      <w:proofErr w:type="spellStart"/>
      <w:r>
        <w:rPr>
          <w:sz w:val="24"/>
          <w:szCs w:val="24"/>
        </w:rPr>
        <w:t>навчально</w:t>
      </w:r>
      <w:proofErr w:type="spellEnd"/>
      <w:r>
        <w:rPr>
          <w:sz w:val="24"/>
          <w:szCs w:val="24"/>
        </w:rPr>
        <w:t xml:space="preserve"> - виховна робота з фізичного виховання дітей раннього та дошкільного віку здійснюється з урахуванням стану здоров</w:t>
      </w:r>
      <w:r w:rsidR="00890337" w:rsidRPr="00890337">
        <w:rPr>
          <w:sz w:val="24"/>
          <w:szCs w:val="24"/>
        </w:rPr>
        <w:t>’</w:t>
      </w:r>
      <w:r>
        <w:rPr>
          <w:sz w:val="24"/>
          <w:szCs w:val="24"/>
        </w:rPr>
        <w:t>я, самопочуття, рівня фізичного та психічного розвитку і пі</w:t>
      </w:r>
      <w:r w:rsidR="00890337">
        <w:rPr>
          <w:sz w:val="24"/>
          <w:szCs w:val="24"/>
        </w:rPr>
        <w:t>дготовлен</w:t>
      </w:r>
      <w:r>
        <w:rPr>
          <w:sz w:val="24"/>
          <w:szCs w:val="24"/>
        </w:rPr>
        <w:t>ості дітей. Фізичне виховання в ДНЗ реалізується шляхом проведення обов’язкових занять відповідно до розкладу та режиму, виконання фізкультурно-оздоровчих заходів.</w:t>
      </w:r>
    </w:p>
    <w:p w:rsidR="00E044C2" w:rsidRDefault="00E044C2">
      <w:pPr>
        <w:rPr>
          <w:sz w:val="24"/>
          <w:szCs w:val="24"/>
        </w:rPr>
      </w:pPr>
      <w:r>
        <w:rPr>
          <w:sz w:val="24"/>
          <w:szCs w:val="24"/>
        </w:rPr>
        <w:t xml:space="preserve">  Заняття з фізичного виховання дітей дошкільного віку досить різноманітні.</w:t>
      </w:r>
      <w:r w:rsidR="00890337" w:rsidRPr="008903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Це заняття з фізичними вправами, рухливі ігри, ранкова гімнастика, спортивні розваги, прогулянки.</w:t>
      </w:r>
    </w:p>
    <w:p w:rsidR="00E044C2" w:rsidRDefault="00E044C2">
      <w:pPr>
        <w:rPr>
          <w:sz w:val="24"/>
          <w:szCs w:val="24"/>
        </w:rPr>
      </w:pPr>
      <w:r>
        <w:rPr>
          <w:sz w:val="24"/>
          <w:szCs w:val="24"/>
        </w:rPr>
        <w:t xml:space="preserve">   На заняттях діти виконують:</w:t>
      </w:r>
    </w:p>
    <w:p w:rsidR="00E044C2" w:rsidRDefault="00F91363" w:rsidP="00E044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Загально-розвивальні вправи ,</w:t>
      </w:r>
    </w:p>
    <w:p w:rsidR="00F91363" w:rsidRDefault="00F91363" w:rsidP="00E044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Вправи корегую чого спрямування, </w:t>
      </w:r>
    </w:p>
    <w:p w:rsidR="00F91363" w:rsidRDefault="00F91363" w:rsidP="00E044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Вправи для формування певних фізичних якостей та навиків для впливу на різні м</w:t>
      </w:r>
      <w:r w:rsidR="00890337" w:rsidRPr="00890337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язові групи з поступовим розподілом навантажень,</w:t>
      </w:r>
    </w:p>
    <w:p w:rsidR="00F91363" w:rsidRDefault="00F91363" w:rsidP="00E044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Рухливі ігри. </w:t>
      </w:r>
    </w:p>
    <w:p w:rsidR="00F91363" w:rsidRPr="00890337" w:rsidRDefault="00890337" w:rsidP="0089033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0337">
        <w:rPr>
          <w:sz w:val="24"/>
          <w:szCs w:val="24"/>
        </w:rPr>
        <w:t xml:space="preserve"> </w:t>
      </w:r>
      <w:r w:rsidR="00F91363" w:rsidRPr="00890337">
        <w:rPr>
          <w:sz w:val="24"/>
          <w:szCs w:val="24"/>
        </w:rPr>
        <w:t xml:space="preserve">Протягом року були проведені з дітьми другої молодшої групи спортивні розваги: </w:t>
      </w:r>
    </w:p>
    <w:p w:rsidR="00F91363" w:rsidRDefault="00F91363" w:rsidP="00F913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«На Зайчикові іменини»,</w:t>
      </w:r>
    </w:p>
    <w:p w:rsidR="00F91363" w:rsidRDefault="00F91363" w:rsidP="00F913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«Веселий зайчик»,</w:t>
      </w:r>
    </w:p>
    <w:p w:rsidR="00F91363" w:rsidRDefault="00F91363" w:rsidP="00F913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«Якось бурий наш ведмідь».</w:t>
      </w:r>
    </w:p>
    <w:p w:rsidR="00F91363" w:rsidRDefault="00F91363" w:rsidP="00F91363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>З дітьми середньої групи були проведені спортивні розваги:</w:t>
      </w:r>
    </w:p>
    <w:p w:rsidR="00F91363" w:rsidRDefault="00F91363" w:rsidP="00F913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«Ми спритні, веселі»,</w:t>
      </w:r>
    </w:p>
    <w:p w:rsidR="00F91363" w:rsidRDefault="00890337" w:rsidP="00F913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«Веселі старти».</w:t>
      </w:r>
    </w:p>
    <w:p w:rsidR="00890337" w:rsidRDefault="00890337" w:rsidP="00890337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>З</w:t>
      </w:r>
      <w:r w:rsidRPr="0089033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дітьми старшої групи були проведені спортивні розваги;</w:t>
      </w:r>
    </w:p>
    <w:p w:rsidR="00890337" w:rsidRDefault="00890337" w:rsidP="008903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«Весела мандрівка»,</w:t>
      </w:r>
    </w:p>
    <w:p w:rsidR="00890337" w:rsidRDefault="00890337" w:rsidP="008903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«Веселі старти».</w:t>
      </w:r>
    </w:p>
    <w:p w:rsidR="00890337" w:rsidRPr="00E044C2" w:rsidRDefault="00890337" w:rsidP="00890337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 Велике значення має рухова активність в ранковий час. Для її забезпечення в нашому садочку щоденно проводиться ранкова гімнастика. За допомогою загально-розвиваючих вправ дітки активізуються та налаштовуються на подальшу роботу. Дуже важливо, щоб виконання вправ ранкової гімнастики увійшло у звичку , тому ми радимо батькам, на власному прикладі  , показувати дітям необхідність її виконання.</w:t>
      </w:r>
    </w:p>
    <w:p w:rsidR="001A261E" w:rsidRPr="001A261E" w:rsidRDefault="001A26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A261E" w:rsidRPr="001A261E" w:rsidSect="0089033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DBA"/>
    <w:multiLevelType w:val="hybridMultilevel"/>
    <w:tmpl w:val="C0921D5E"/>
    <w:lvl w:ilvl="0" w:tplc="F6A8289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1A261E"/>
    <w:rsid w:val="001A261E"/>
    <w:rsid w:val="00890337"/>
    <w:rsid w:val="00E044C2"/>
    <w:rsid w:val="00F9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</dc:creator>
  <cp:keywords/>
  <dc:description/>
  <cp:lastModifiedBy>Gate</cp:lastModifiedBy>
  <cp:revision>2</cp:revision>
  <dcterms:created xsi:type="dcterms:W3CDTF">2020-08-21T10:13:00Z</dcterms:created>
  <dcterms:modified xsi:type="dcterms:W3CDTF">2020-08-21T10:49:00Z</dcterms:modified>
</cp:coreProperties>
</file>