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45" w:rsidRDefault="00150C45" w:rsidP="00150C4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-611505</wp:posOffset>
            </wp:positionH>
            <wp:positionV relativeFrom="paragraph">
              <wp:posOffset>-808355</wp:posOffset>
            </wp:positionV>
            <wp:extent cx="7456805" cy="10436225"/>
            <wp:effectExtent l="0" t="0" r="0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C45" w:rsidRDefault="00150C45" w:rsidP="00150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урок у 6 – му класі ( 2016 навчальний рік) </w:t>
      </w:r>
    </w:p>
    <w:p w:rsidR="00C9347A" w:rsidRPr="00150C45" w:rsidRDefault="00150C45" w:rsidP="00150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«Від проголошення незалежності до нової України»</w:t>
      </w:r>
    </w:p>
    <w:p w:rsidR="00150C45" w:rsidRDefault="00150C45" w:rsidP="00C93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47A" w:rsidRDefault="00C9347A" w:rsidP="00C93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C9347A" w:rsidRDefault="00C9347A" w:rsidP="00C9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347A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proofErr w:type="spellStart"/>
      <w:r w:rsidRPr="00C9347A">
        <w:rPr>
          <w:rFonts w:ascii="Times New Roman" w:hAnsi="Times New Roman" w:cs="Times New Roman"/>
          <w:b/>
          <w:sz w:val="28"/>
          <w:szCs w:val="28"/>
        </w:rPr>
        <w:t>Україно</w:t>
      </w:r>
      <w:proofErr w:type="spellEnd"/>
      <w:r w:rsidRPr="00C9347A">
        <w:rPr>
          <w:rFonts w:ascii="Times New Roman" w:hAnsi="Times New Roman" w:cs="Times New Roman"/>
          <w:b/>
          <w:sz w:val="28"/>
          <w:szCs w:val="28"/>
        </w:rPr>
        <w:t>,</w:t>
      </w:r>
    </w:p>
    <w:p w:rsidR="00C9347A" w:rsidRPr="00C9347A" w:rsidRDefault="00C9347A" w:rsidP="00C9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47A">
        <w:rPr>
          <w:rFonts w:ascii="Times New Roman" w:hAnsi="Times New Roman" w:cs="Times New Roman"/>
          <w:b/>
          <w:sz w:val="28"/>
          <w:szCs w:val="28"/>
        </w:rPr>
        <w:t>Колиско-калино</w:t>
      </w:r>
      <w:proofErr w:type="spellEnd"/>
      <w:r w:rsidRPr="00C9347A">
        <w:rPr>
          <w:rFonts w:ascii="Times New Roman" w:hAnsi="Times New Roman" w:cs="Times New Roman"/>
          <w:b/>
          <w:sz w:val="28"/>
          <w:szCs w:val="28"/>
        </w:rPr>
        <w:t>,</w:t>
      </w:r>
    </w:p>
    <w:p w:rsidR="00C9347A" w:rsidRPr="004323CD" w:rsidRDefault="00C9347A" w:rsidP="00C9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934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9347A">
        <w:rPr>
          <w:rFonts w:ascii="Times New Roman" w:hAnsi="Times New Roman" w:cs="Times New Roman"/>
          <w:b/>
          <w:sz w:val="28"/>
          <w:szCs w:val="28"/>
        </w:rPr>
        <w:t>ізнати</w:t>
      </w:r>
      <w:proofErr w:type="spellEnd"/>
      <w:r w:rsidRPr="00C9347A">
        <w:rPr>
          <w:rFonts w:ascii="Times New Roman" w:hAnsi="Times New Roman" w:cs="Times New Roman"/>
          <w:b/>
          <w:sz w:val="28"/>
          <w:szCs w:val="28"/>
        </w:rPr>
        <w:t xml:space="preserve"> тебе </w:t>
      </w:r>
      <w:proofErr w:type="spellStart"/>
      <w:r w:rsidRPr="00C9347A">
        <w:rPr>
          <w:rFonts w:ascii="Times New Roman" w:hAnsi="Times New Roman" w:cs="Times New Roman"/>
          <w:b/>
          <w:sz w:val="28"/>
          <w:szCs w:val="28"/>
        </w:rPr>
        <w:t>меніщастя</w:t>
      </w:r>
      <w:proofErr w:type="spellEnd"/>
      <w:r w:rsidRPr="00C9347A">
        <w:rPr>
          <w:rFonts w:ascii="Times New Roman" w:hAnsi="Times New Roman" w:cs="Times New Roman"/>
          <w:b/>
          <w:sz w:val="28"/>
          <w:szCs w:val="28"/>
        </w:rPr>
        <w:t xml:space="preserve"> дано</w:t>
      </w:r>
      <w:bookmarkEnd w:id="0"/>
      <w:r w:rsidR="0083446C">
        <w:rPr>
          <w:rFonts w:ascii="Times New Roman" w:hAnsi="Times New Roman" w:cs="Times New Roman"/>
          <w:b/>
          <w:sz w:val="28"/>
          <w:szCs w:val="28"/>
        </w:rPr>
        <w:t>…</w:t>
      </w:r>
      <w:r w:rsidR="0041476E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                       </w:t>
      </w:r>
      <w:r w:rsidR="004323CD">
        <w:rPr>
          <w:rFonts w:ascii="Times New Roman" w:hAnsi="Times New Roman" w:cs="Times New Roman"/>
          <w:b/>
          <w:sz w:val="28"/>
          <w:szCs w:val="28"/>
          <w:lang w:val="uk-UA"/>
        </w:rPr>
        <w:t>(М. Ткач)</w:t>
      </w:r>
    </w:p>
    <w:p w:rsidR="00C9347A" w:rsidRDefault="00C9347A" w:rsidP="00C9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47A" w:rsidRDefault="00C9347A" w:rsidP="00C9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47A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0C45" w:rsidRPr="00150C45" w:rsidRDefault="00150C45" w:rsidP="00150C4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0C45">
        <w:rPr>
          <w:rFonts w:ascii="Times New Roman" w:hAnsi="Times New Roman" w:cs="Times New Roman"/>
          <w:sz w:val="28"/>
          <w:szCs w:val="28"/>
          <w:lang w:val="uk-UA"/>
        </w:rPr>
        <w:t>розширювати поняття учнів про Україну, як країну, в якій ми живемо, і від нас залежить її сьогодення і майбутнє;розвивати прагнення бути господарем свої держави;виховувати любов до Батьківщини, бажання бути активним її громадянином.</w:t>
      </w:r>
    </w:p>
    <w:p w:rsidR="00C9347A" w:rsidRPr="00150C45" w:rsidRDefault="00C9347A" w:rsidP="00C934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0C45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150C45">
        <w:rPr>
          <w:rFonts w:ascii="Times New Roman" w:hAnsi="Times New Roman" w:cs="Times New Roman"/>
          <w:sz w:val="28"/>
          <w:szCs w:val="28"/>
          <w:lang w:val="uk-UA"/>
        </w:rPr>
        <w:t xml:space="preserve"> ноутбук, надувні </w:t>
      </w:r>
      <w:r w:rsidR="005745E6">
        <w:rPr>
          <w:rFonts w:ascii="Times New Roman" w:hAnsi="Times New Roman" w:cs="Times New Roman"/>
          <w:sz w:val="28"/>
          <w:szCs w:val="28"/>
          <w:lang w:val="uk-UA"/>
        </w:rPr>
        <w:t>кульки</w:t>
      </w:r>
      <w:r w:rsidR="00150C45">
        <w:rPr>
          <w:rFonts w:ascii="Times New Roman" w:hAnsi="Times New Roman" w:cs="Times New Roman"/>
          <w:sz w:val="28"/>
          <w:szCs w:val="28"/>
          <w:lang w:val="uk-UA"/>
        </w:rPr>
        <w:t>, ілюстрації, вишиті рушники, конверти із завданнями.</w:t>
      </w:r>
    </w:p>
    <w:p w:rsidR="00C9347A" w:rsidRDefault="00C9347A" w:rsidP="00C93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47A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9347A" w:rsidRDefault="00C9347A" w:rsidP="00C934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</w:p>
    <w:p w:rsidR="00C9347A" w:rsidRDefault="00C9347A" w:rsidP="00C934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Мотивація навчальної діяльності</w:t>
      </w:r>
    </w:p>
    <w:p w:rsidR="00C9347A" w:rsidRDefault="00C9347A" w:rsidP="00C934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Основна частина</w:t>
      </w:r>
    </w:p>
    <w:p w:rsidR="00C9347A" w:rsidRDefault="00C9347A" w:rsidP="00C934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9347A" w:rsidRDefault="0081771E" w:rsidP="00C934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Україно – ненько, із тобою моє серденько</w:t>
      </w:r>
    </w:p>
    <w:p w:rsidR="0081771E" w:rsidRDefault="0081771E" w:rsidP="008177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Природні багатства держави</w:t>
      </w:r>
    </w:p>
    <w:p w:rsidR="0081771E" w:rsidRDefault="0081771E" w:rsidP="008177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Президенти незалежної України</w:t>
      </w:r>
    </w:p>
    <w:p w:rsidR="0081771E" w:rsidRPr="0081771E" w:rsidRDefault="0081771E" w:rsidP="0081771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Символи</w:t>
      </w:r>
    </w:p>
    <w:p w:rsidR="004323CD" w:rsidRDefault="004323CD" w:rsidP="004323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Заключна частина</w:t>
      </w:r>
    </w:p>
    <w:p w:rsidR="004323CD" w:rsidRPr="004323CD" w:rsidRDefault="004323CD" w:rsidP="004323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Релаксація</w:t>
      </w:r>
    </w:p>
    <w:p w:rsidR="004323CD" w:rsidRPr="004323CD" w:rsidRDefault="004323CD" w:rsidP="00432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CD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6236A9" w:rsidRDefault="006236A9" w:rsidP="00C9347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36A9" w:rsidRPr="006236A9" w:rsidRDefault="006236A9" w:rsidP="006236A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236A9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Організаційний момент</w:t>
      </w:r>
    </w:p>
    <w:p w:rsidR="006236A9" w:rsidRDefault="006236A9" w:rsidP="007B5A5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Класна кімната прикрашена патріотичними кульками, квітами. На дошці написано тему уроку. Одна частина дошки </w:t>
      </w:r>
      <w:r w:rsidR="007B5A53">
        <w:rPr>
          <w:rFonts w:ascii="Times New Roman" w:hAnsi="Times New Roman" w:cs="Times New Roman"/>
          <w:bCs/>
          <w:sz w:val="28"/>
          <w:szCs w:val="28"/>
          <w:lang w:val="uk-UA"/>
        </w:rPr>
        <w:t>схована під червоними маками. Діти сидять по групам (2 групи) за партами. Вчителя вітається з учнями, вітає з початком навчального року учнів та присутніх на першому уроці гостей.</w:t>
      </w:r>
    </w:p>
    <w:p w:rsidR="00150C45" w:rsidRDefault="00150C45" w:rsidP="007B5A5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0C45" w:rsidRDefault="00150C45" w:rsidP="007B5A5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0C45" w:rsidRDefault="00150C45" w:rsidP="007B5A5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50C45" w:rsidRDefault="00150C45" w:rsidP="007B5A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-865505</wp:posOffset>
            </wp:positionV>
            <wp:extent cx="7457090" cy="10436772"/>
            <wp:effectExtent l="0" t="0" r="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90" cy="1043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5A53" w:rsidRPr="007B5A53" w:rsidRDefault="007B5A53" w:rsidP="007B5A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A53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</w:t>
      </w:r>
    </w:p>
    <w:p w:rsidR="007B5A53" w:rsidRPr="00992028" w:rsidRDefault="007B5A53" w:rsidP="009920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20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Звучить сучасна мелодія пісні Ніни Матвієнко «Квітка-душа», виконана </w:t>
      </w:r>
      <w:r w:rsidR="00CB5360" w:rsidRPr="009920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Вікторією Зінченко </w:t>
      </w:r>
      <w:r w:rsidRPr="00992028">
        <w:rPr>
          <w:rFonts w:ascii="Times New Roman" w:hAnsi="Times New Roman" w:cs="Times New Roman"/>
          <w:bCs/>
          <w:sz w:val="28"/>
          <w:szCs w:val="28"/>
          <w:lang w:val="uk-UA"/>
        </w:rPr>
        <w:t>на бандурі. Режим доступу:</w:t>
      </w:r>
      <w:hyperlink r:id="rId6" w:history="1">
        <w:r w:rsidR="002541A0" w:rsidRPr="00992028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http://xmusik.me/q/lsq98LXjFaPwl-qE25KDsvmC06Hw/</w:t>
        </w:r>
      </w:hyperlink>
    </w:p>
    <w:p w:rsidR="002541A0" w:rsidRDefault="002541A0" w:rsidP="007B5A5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Під мелодію вчитель читає вірша:</w:t>
      </w:r>
    </w:p>
    <w:p w:rsidR="002541A0" w:rsidRPr="00CB536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CB536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Яка </w:t>
      </w:r>
      <w:r w:rsidR="00CB5360" w:rsidRPr="00CB536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ж красива ти – уквітчана весною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Яка ж красива ти – уквітчана весною,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proofErr w:type="spellStart"/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Провіщана</w:t>
      </w:r>
      <w:proofErr w:type="spellEnd"/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ключами журавлів,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Розбуджена бурхливою грозою</w:t>
      </w:r>
    </w:p>
    <w:p w:rsidR="002541A0" w:rsidRPr="002541A0" w:rsidRDefault="002541A0" w:rsidP="002541A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І пориванням річок до морів.</w:t>
      </w:r>
    </w:p>
    <w:p w:rsidR="002541A0" w:rsidRPr="002541A0" w:rsidRDefault="002541A0" w:rsidP="002541A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Яка ж красива ти – розгониста степами.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Високими горами – аж в синю височінь.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Скрізь явори стоять богатирями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Понад дорогами століть і поколінь.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Яка ж красива ти – в гостинності одверта.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Із усміхом назустріч доброті,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Яка ж ти мужня, сильна і уперта,</w:t>
      </w:r>
    </w:p>
    <w:p w:rsidR="002541A0" w:rsidRPr="002541A0" w:rsidRDefault="002541A0" w:rsidP="002541A0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 недруг стане на твоїй путі.</w:t>
      </w:r>
    </w:p>
    <w:p w:rsidR="002541A0" w:rsidRDefault="002541A0" w:rsidP="002541A0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2541A0">
        <w:rPr>
          <w:rFonts w:ascii="Times New Roman" w:hAnsi="Times New Roman" w:cs="Times New Roman"/>
          <w:bCs/>
          <w:i/>
          <w:sz w:val="28"/>
          <w:szCs w:val="28"/>
          <w:lang w:val="uk-UA"/>
        </w:rPr>
        <w:t>М. Нагнибіда</w:t>
      </w:r>
    </w:p>
    <w:p w:rsidR="00CB5360" w:rsidRPr="00CB5360" w:rsidRDefault="00CB5360" w:rsidP="00CB53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536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Учитель:</w:t>
      </w:r>
    </w:p>
    <w:p w:rsidR="00992028" w:rsidRDefault="00CB5360" w:rsidP="009920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Діти, як ви вважаєте, кому присвячено вірша, який ви зараз почули? Саме так – Україні</w:t>
      </w:r>
      <w:r w:rsidRPr="00CB53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CB5360" w:rsidRDefault="00992028" w:rsidP="009920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92028">
        <w:rPr>
          <w:rFonts w:ascii="Times New Roman" w:hAnsi="Times New Roman" w:cs="Times New Roman"/>
          <w:bCs/>
          <w:sz w:val="28"/>
          <w:szCs w:val="28"/>
          <w:lang w:val="uk-UA"/>
        </w:rPr>
        <w:t>Нашій державі, нашій Нені-Україні 24 серпня 2016 року виповнилося 25 років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CB5360" w:rsidRPr="00CB5360">
        <w:rPr>
          <w:rFonts w:ascii="Times New Roman" w:hAnsi="Times New Roman" w:cs="Times New Roman"/>
          <w:bCs/>
          <w:sz w:val="28"/>
          <w:szCs w:val="28"/>
          <w:lang w:val="uk-UA"/>
        </w:rPr>
        <w:t>Сьогодні ми з вами п</w:t>
      </w:r>
      <w:r w:rsidR="0083446C">
        <w:rPr>
          <w:rFonts w:ascii="Times New Roman" w:hAnsi="Times New Roman" w:cs="Times New Roman"/>
          <w:bCs/>
          <w:sz w:val="28"/>
          <w:szCs w:val="28"/>
          <w:lang w:val="uk-UA"/>
        </w:rPr>
        <w:t>оговоримо про нашу рідну кр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аїну. Т</w:t>
      </w:r>
      <w:r w:rsidR="00834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емою нашого першого уроку у 6-му класі, як ви вже помітили на дошці, є «Моя Україно, Колиско-калино, </w:t>
      </w:r>
      <w:r w:rsidR="0083446C" w:rsidRPr="0083446C">
        <w:rPr>
          <w:rFonts w:ascii="Times New Roman" w:hAnsi="Times New Roman" w:cs="Times New Roman"/>
          <w:bCs/>
          <w:sz w:val="28"/>
          <w:szCs w:val="28"/>
          <w:lang w:val="uk-UA"/>
        </w:rPr>
        <w:t>Пізнати тебе мені щастя дано</w:t>
      </w:r>
      <w:r w:rsidR="0083446C">
        <w:rPr>
          <w:rFonts w:ascii="Times New Roman" w:hAnsi="Times New Roman" w:cs="Times New Roman"/>
          <w:bCs/>
          <w:sz w:val="28"/>
          <w:szCs w:val="28"/>
          <w:lang w:val="uk-UA"/>
        </w:rPr>
        <w:t>..Ми спробуємо пронестися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стежками історії нашої держави, побачимо все різноманіття природи нашої держави, звичаї та традиції тощо.</w:t>
      </w:r>
    </w:p>
    <w:p w:rsidR="00992028" w:rsidRPr="00992028" w:rsidRDefault="00992028" w:rsidP="0099202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9202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Основна частина</w:t>
      </w:r>
    </w:p>
    <w:p w:rsidR="00992028" w:rsidRDefault="00992028" w:rsidP="00D07C6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 дошки виходить дівчинка у віночку</w:t>
      </w:r>
      <w:r w:rsidR="00D07C6D"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і під мелодію </w:t>
      </w:r>
      <w:r w:rsidR="00E757FB"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бандури </w:t>
      </w:r>
      <w:r w:rsidR="00D07C6D"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М. Скорика «Мелодія» читає слова. Режим доступу</w:t>
      </w:r>
      <w:r w:rsidR="00D07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ED192F" w:rsidRPr="00ED192F">
        <w:rPr>
          <w:rFonts w:ascii="Times New Roman" w:hAnsi="Times New Roman" w:cs="Times New Roman"/>
          <w:bCs/>
          <w:sz w:val="28"/>
          <w:szCs w:val="28"/>
        </w:rPr>
        <w:br/>
      </w:r>
      <w:hyperlink r:id="rId7" w:history="1">
        <w:r w:rsidR="00D07C6D" w:rsidRPr="00F80910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http://xmusik.me/s/5133565-Bandura_-_M._Skorik_Melod_ya/</w:t>
        </w:r>
      </w:hyperlink>
    </w:p>
    <w:p w:rsidR="00D07C6D" w:rsidRPr="00D07C6D" w:rsidRDefault="00D07C6D" w:rsidP="00D07C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7C6D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Дівчинка – Україна:</w:t>
      </w:r>
    </w:p>
    <w:p w:rsidR="00992028" w:rsidRDefault="00992028" w:rsidP="00992028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Мене колено, колено…</w:t>
      </w:r>
    </w:p>
    <w:p w:rsidR="00992028" w:rsidRDefault="00992028" w:rsidP="00992028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Мене різано, різано…</w:t>
      </w:r>
    </w:p>
    <w:p w:rsidR="00992028" w:rsidRPr="00992028" w:rsidRDefault="00992028" w:rsidP="00992028">
      <w:pPr>
        <w:spacing w:after="0"/>
        <w:ind w:left="36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Я – Україна.</w:t>
      </w:r>
    </w:p>
    <w:p w:rsidR="00992028" w:rsidRDefault="00150C45" w:rsidP="00D07C6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-932180</wp:posOffset>
            </wp:positionV>
            <wp:extent cx="7457090" cy="10436772"/>
            <wp:effectExtent l="0" t="0" r="0" b="317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90" cy="1043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D95">
        <w:rPr>
          <w:rFonts w:ascii="Times New Roman" w:hAnsi="Times New Roman" w:cs="Times New Roman"/>
          <w:bCs/>
          <w:sz w:val="28"/>
          <w:szCs w:val="28"/>
          <w:lang w:val="uk-UA"/>
        </w:rPr>
        <w:t>Я хочу бути щасливою та вільною…</w:t>
      </w:r>
    </w:p>
    <w:p w:rsidR="00A33D95" w:rsidRDefault="00A33D95" w:rsidP="00A33D9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3D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E757FB" w:rsidRDefault="00A33D95" w:rsidP="00A3241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1991 року наша держава не бу</w:t>
      </w:r>
      <w:r w:rsidR="00E757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ла самостійною, незалежною.Як ви думаєте чому? Пригадайте з уроків історії. Так, правильно. Україна входила до складу великої держави, що мала назву </w:t>
      </w:r>
      <w:r w:rsidR="00A324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Радянськи Союз або </w:t>
      </w:r>
      <w:r w:rsidR="00E757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СРСР. Через ряд причин ця держава поступово почала розпадатись і для нашої України </w:t>
      </w:r>
      <w:proofErr w:type="spellStart"/>
      <w:r w:rsidR="00E757FB">
        <w:rPr>
          <w:rFonts w:ascii="Times New Roman" w:hAnsi="Times New Roman" w:cs="Times New Roman"/>
          <w:bCs/>
          <w:sz w:val="28"/>
          <w:szCs w:val="28"/>
        </w:rPr>
        <w:t>з</w:t>
      </w:r>
      <w:r w:rsidR="00E757FB" w:rsidRPr="00E757FB">
        <w:rPr>
          <w:rFonts w:ascii="Times New Roman" w:hAnsi="Times New Roman" w:cs="Times New Roman"/>
          <w:bCs/>
          <w:sz w:val="28"/>
          <w:szCs w:val="28"/>
        </w:rPr>
        <w:t>’</w:t>
      </w:r>
      <w:r w:rsidR="00E757FB">
        <w:rPr>
          <w:rFonts w:ascii="Times New Roman" w:hAnsi="Times New Roman" w:cs="Times New Roman"/>
          <w:bCs/>
          <w:sz w:val="28"/>
          <w:szCs w:val="28"/>
        </w:rPr>
        <w:t>явився</w:t>
      </w:r>
      <w:proofErr w:type="spellEnd"/>
      <w:r w:rsidR="00E757FB">
        <w:rPr>
          <w:rFonts w:ascii="Times New Roman" w:hAnsi="Times New Roman" w:cs="Times New Roman"/>
          <w:bCs/>
          <w:sz w:val="28"/>
          <w:szCs w:val="28"/>
        </w:rPr>
        <w:t xml:space="preserve"> шанс стати в</w:t>
      </w:r>
      <w:proofErr w:type="spellStart"/>
      <w:r w:rsidR="00A32416">
        <w:rPr>
          <w:rFonts w:ascii="Times New Roman" w:hAnsi="Times New Roman" w:cs="Times New Roman"/>
          <w:bCs/>
          <w:sz w:val="28"/>
          <w:szCs w:val="28"/>
          <w:lang w:val="uk-UA"/>
        </w:rPr>
        <w:t>ільною</w:t>
      </w:r>
      <w:proofErr w:type="spellEnd"/>
      <w:r w:rsidR="00A32416">
        <w:rPr>
          <w:rFonts w:ascii="Times New Roman" w:hAnsi="Times New Roman" w:cs="Times New Roman"/>
          <w:bCs/>
          <w:sz w:val="28"/>
          <w:szCs w:val="28"/>
          <w:lang w:val="uk-UA"/>
        </w:rPr>
        <w:t>, самостійною.</w:t>
      </w:r>
    </w:p>
    <w:p w:rsidR="00E757FB" w:rsidRDefault="00E757FB" w:rsidP="00A3241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Зараз я вам пропоную переглянути коротеньке відео, після якого ми продовжимо нашу розмову.</w:t>
      </w:r>
    </w:p>
    <w:p w:rsidR="00E757FB" w:rsidRDefault="00E757FB" w:rsidP="00E757F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Вчитель демонструє на </w:t>
      </w:r>
      <w:proofErr w:type="spellStart"/>
      <w:r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ноубці</w:t>
      </w:r>
      <w:proofErr w:type="spellEnd"/>
      <w:r w:rsidRPr="00E757F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відео «Проголошення незалежності України. Режим доступу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hyperlink r:id="rId8" w:history="1">
        <w:r w:rsidRPr="00F80910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https://www.youtube.com/watch?v=iJjqjaWlXCw</w:t>
        </w:r>
      </w:hyperlink>
    </w:p>
    <w:p w:rsidR="00E757FB" w:rsidRPr="00E757FB" w:rsidRDefault="00A33D95" w:rsidP="00E757FB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57F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</w:t>
      </w:r>
      <w:r w:rsidR="00E757FB" w:rsidRPr="00E757F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175B61" w:rsidRDefault="00957371" w:rsidP="0095737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 дізнались з відео? Саме так. 24 серпня 1991 року вважається днем народження нашої держави. 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Саме з цього часу Україна самостійна і незалежна. Це означає, що тепер ми маємо власну </w:t>
      </w:r>
      <w:r w:rsidR="00685E0E">
        <w:rPr>
          <w:rFonts w:ascii="Times New Roman" w:hAnsi="Times New Roman" w:cs="Times New Roman"/>
          <w:bCs/>
          <w:sz w:val="28"/>
          <w:szCs w:val="28"/>
          <w:lang w:val="uk-UA"/>
        </w:rPr>
        <w:t>територію, столицю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Президента, уряд, власні гроші, поліцію, мову та державні символи. </w:t>
      </w:r>
    </w:p>
    <w:p w:rsidR="00957371" w:rsidRDefault="00957371" w:rsidP="0095737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 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зараз я пропоную вам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пом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андрувати разом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нашою дівчинкою-Україною сторінками її життя. </w:t>
      </w:r>
    </w:p>
    <w:p w:rsidR="00D07C6D" w:rsidRPr="00957371" w:rsidRDefault="00D07C6D" w:rsidP="00957371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7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Дівчинка – Україна:</w:t>
      </w:r>
    </w:p>
    <w:p w:rsidR="00957371" w:rsidRPr="00E757FB" w:rsidRDefault="00957371" w:rsidP="0095737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Нарешті я вільна…Я хочу жити для краси, для сили, правди, волі. </w:t>
      </w:r>
      <w:r w:rsidR="008D6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 ходімо зі мною, </w:t>
      </w:r>
      <w:r w:rsidR="00DE7861">
        <w:rPr>
          <w:rFonts w:ascii="Times New Roman" w:hAnsi="Times New Roman" w:cs="Times New Roman"/>
          <w:bCs/>
          <w:sz w:val="28"/>
          <w:szCs w:val="28"/>
          <w:lang w:val="uk-UA"/>
        </w:rPr>
        <w:t>я вам розповім про себе</w:t>
      </w:r>
      <w:r w:rsidR="008D611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5B61" w:rsidRPr="00175B61" w:rsidRDefault="00175B61" w:rsidP="00175B61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B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</w:p>
    <w:p w:rsidR="00175B61" w:rsidRDefault="008D611D" w:rsidP="00175B6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61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 недарма об’єднались у групи. Оскільки наше заняття буде проходити у вигляді </w:t>
      </w:r>
      <w:r w:rsidR="00032715">
        <w:rPr>
          <w:rFonts w:ascii="Times New Roman" w:hAnsi="Times New Roman" w:cs="Times New Roman"/>
          <w:bCs/>
          <w:sz w:val="28"/>
          <w:szCs w:val="28"/>
          <w:lang w:val="uk-UA"/>
        </w:rPr>
        <w:t>гри</w:t>
      </w:r>
      <w:r w:rsidRPr="008D611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327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Отож, п</w:t>
      </w:r>
      <w:r w:rsidR="00175B61" w:rsidRPr="00175B61">
        <w:rPr>
          <w:rFonts w:ascii="Times New Roman" w:hAnsi="Times New Roman" w:cs="Times New Roman"/>
          <w:bCs/>
          <w:sz w:val="28"/>
          <w:szCs w:val="28"/>
          <w:lang w:val="uk-UA"/>
        </w:rPr>
        <w:t>ерша наша зупинка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шляхами </w:t>
      </w:r>
      <w:r w:rsidR="00685E0E">
        <w:rPr>
          <w:rFonts w:ascii="Times New Roman" w:hAnsi="Times New Roman" w:cs="Times New Roman"/>
          <w:bCs/>
          <w:sz w:val="28"/>
          <w:szCs w:val="28"/>
          <w:lang w:val="uk-UA"/>
        </w:rPr>
        <w:t>України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>, називається «</w:t>
      </w:r>
      <w:r w:rsidR="00032715">
        <w:rPr>
          <w:rFonts w:ascii="Times New Roman" w:hAnsi="Times New Roman" w:cs="Times New Roman"/>
          <w:bCs/>
          <w:sz w:val="28"/>
          <w:szCs w:val="28"/>
          <w:lang w:val="uk-UA"/>
        </w:rPr>
        <w:t>Природнича</w:t>
      </w:r>
      <w:r w:rsidR="00175B61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3271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0076F" w:rsidRPr="00C0076F" w:rsidRDefault="00C0076F" w:rsidP="00C0076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Різні в світі є країни,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Різні люди є у світі,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Різні гори, полонини,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Різні трави, різні квіти.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Є з усіх одна країна,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Найрідніша нам усім,</w:t>
      </w:r>
    </w:p>
    <w:p w:rsidR="00C0076F" w:rsidRP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То — прекрасна Україна,</w:t>
      </w:r>
    </w:p>
    <w:p w:rsidR="00C0076F" w:rsidRDefault="00C0076F" w:rsidP="00C0076F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Нашого народу дім</w:t>
      </w:r>
    </w:p>
    <w:p w:rsidR="00032715" w:rsidRDefault="00032715" w:rsidP="00DE7861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Ви вже знаєте, що Україна – європейська держава. Вона знаходиться на Сході Європи. Тож перше завдання для груп – це вікторина</w:t>
      </w:r>
      <w:r w:rsidR="00DE78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природу, рослини та тварини сучасної держави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32715" w:rsidRDefault="00150C45" w:rsidP="0003271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-835025</wp:posOffset>
            </wp:positionV>
            <wp:extent cx="7456805" cy="10436225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715" w:rsidRPr="00032715">
        <w:rPr>
          <w:rFonts w:ascii="Times New Roman" w:hAnsi="Times New Roman" w:cs="Times New Roman"/>
          <w:bCs/>
          <w:i/>
          <w:sz w:val="28"/>
          <w:szCs w:val="28"/>
          <w:lang w:val="uk-UA"/>
        </w:rPr>
        <w:t>Вчитель проводить вікторину. Запитання</w:t>
      </w:r>
      <w:r w:rsidR="0003271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032715" w:rsidRDefault="00032715" w:rsidP="000327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Які </w:t>
      </w:r>
      <w:r w:rsidR="00DE7861">
        <w:rPr>
          <w:rFonts w:ascii="Times New Roman" w:hAnsi="Times New Roman" w:cs="Times New Roman"/>
          <w:bCs/>
          <w:sz w:val="28"/>
          <w:szCs w:val="28"/>
          <w:lang w:val="uk-UA"/>
        </w:rPr>
        <w:t>річки протікають на території України?</w:t>
      </w:r>
    </w:p>
    <w:p w:rsidR="00DE7861" w:rsidRDefault="00DE7861" w:rsidP="000327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Чи омивається Україна морями? Якими?</w:t>
      </w:r>
    </w:p>
    <w:p w:rsidR="00DE7861" w:rsidRDefault="00DE7861" w:rsidP="000327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Вкажіть корисні копалини?</w:t>
      </w:r>
    </w:p>
    <w:p w:rsidR="00DE7861" w:rsidRDefault="00DE7861" w:rsidP="000327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Назвіть рослини нашої місцевості?</w:t>
      </w:r>
    </w:p>
    <w:p w:rsidR="00DE7861" w:rsidRDefault="00DE7861" w:rsidP="0003271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 які тварини водяться у нас?</w:t>
      </w:r>
    </w:p>
    <w:p w:rsidR="00DE7861" w:rsidRPr="00175B61" w:rsidRDefault="00DE7861" w:rsidP="00DE7861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5B61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</w:p>
    <w:p w:rsidR="00DE7861" w:rsidRDefault="00DE7861" w:rsidP="0002113B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Молодці. Ви добре справились із запитаннями. </w:t>
      </w:r>
      <w:r w:rsidR="00FE425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 , Україна –  це унікальна держава. У нас найродючіші у світі </w:t>
      </w:r>
      <w:proofErr w:type="spellStart"/>
      <w:r w:rsidR="00FE4256">
        <w:rPr>
          <w:rFonts w:ascii="Times New Roman" w:hAnsi="Times New Roman" w:cs="Times New Roman"/>
          <w:bCs/>
          <w:sz w:val="28"/>
          <w:szCs w:val="28"/>
          <w:lang w:val="uk-UA"/>
        </w:rPr>
        <w:t>грунти</w:t>
      </w:r>
      <w:proofErr w:type="spellEnd"/>
      <w:r w:rsidR="00FE4256">
        <w:rPr>
          <w:rFonts w:ascii="Times New Roman" w:hAnsi="Times New Roman" w:cs="Times New Roman"/>
          <w:bCs/>
          <w:sz w:val="28"/>
          <w:szCs w:val="28"/>
          <w:lang w:val="uk-UA"/>
        </w:rPr>
        <w:t>, територія омивається двома морями: Чорним морем та Азовським мор</w:t>
      </w:r>
      <w:r w:rsidR="00655904">
        <w:rPr>
          <w:rFonts w:ascii="Times New Roman" w:hAnsi="Times New Roman" w:cs="Times New Roman"/>
          <w:bCs/>
          <w:sz w:val="28"/>
          <w:szCs w:val="28"/>
          <w:lang w:val="uk-UA"/>
        </w:rPr>
        <w:t>ем; ми багаті на річки, рослин та тварин</w:t>
      </w:r>
      <w:r w:rsidR="00FE4256">
        <w:rPr>
          <w:rFonts w:ascii="Times New Roman" w:hAnsi="Times New Roman" w:cs="Times New Roman"/>
          <w:bCs/>
          <w:sz w:val="28"/>
          <w:szCs w:val="28"/>
          <w:lang w:val="uk-UA"/>
        </w:rPr>
        <w:t>. Але крім цього</w:t>
      </w:r>
      <w:r w:rsidR="000211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наша Україна сла</w:t>
      </w:r>
      <w:r w:rsidR="00655904">
        <w:rPr>
          <w:rFonts w:ascii="Times New Roman" w:hAnsi="Times New Roman" w:cs="Times New Roman"/>
          <w:bCs/>
          <w:sz w:val="28"/>
          <w:szCs w:val="28"/>
          <w:lang w:val="uk-UA"/>
        </w:rPr>
        <w:t>виться своїми горами та озерами</w:t>
      </w:r>
      <w:r w:rsidR="0002113B">
        <w:rPr>
          <w:rFonts w:ascii="Times New Roman" w:hAnsi="Times New Roman" w:cs="Times New Roman"/>
          <w:bCs/>
          <w:sz w:val="28"/>
          <w:szCs w:val="28"/>
          <w:lang w:val="uk-UA"/>
        </w:rPr>
        <w:t>. Я хочу показати вам красу українських Карпат, яку ми пізнали під час туристичних походів. Тож увага на екран.</w:t>
      </w:r>
    </w:p>
    <w:p w:rsidR="0002113B" w:rsidRDefault="0002113B" w:rsidP="000211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C45A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Вчитель демонструє відео про українські Карпати (Я буду використовувати відео з особистого архіву матеріалів, зібраних під час </w:t>
      </w:r>
      <w:r w:rsidR="00EC45A5" w:rsidRPr="00EC45A5">
        <w:rPr>
          <w:rFonts w:ascii="Times New Roman" w:hAnsi="Times New Roman" w:cs="Times New Roman"/>
          <w:bCs/>
          <w:i/>
          <w:sz w:val="28"/>
          <w:szCs w:val="28"/>
          <w:lang w:val="uk-UA"/>
        </w:rPr>
        <w:t>категорійного походу в Карпати: г. Говерла, г. Петрос, г. Піп Іван; озеро Синевир, о. Бребенеску</w:t>
      </w:r>
      <w:r w:rsidR="00FE4256">
        <w:rPr>
          <w:rFonts w:ascii="Times New Roman" w:hAnsi="Times New Roman" w:cs="Times New Roman"/>
          <w:bCs/>
          <w:i/>
          <w:sz w:val="28"/>
          <w:szCs w:val="28"/>
          <w:lang w:val="uk-UA"/>
        </w:rPr>
        <w:t>л</w:t>
      </w:r>
      <w:r w:rsidR="00EC45A5" w:rsidRPr="00EC45A5">
        <w:rPr>
          <w:rFonts w:ascii="Times New Roman" w:hAnsi="Times New Roman" w:cs="Times New Roman"/>
          <w:bCs/>
          <w:i/>
          <w:sz w:val="28"/>
          <w:szCs w:val="28"/>
          <w:lang w:val="uk-UA"/>
        </w:rPr>
        <w:t>, о. Несамовите</w:t>
      </w:r>
      <w:r w:rsidR="00281F78">
        <w:rPr>
          <w:rFonts w:ascii="Times New Roman" w:hAnsi="Times New Roman" w:cs="Times New Roman"/>
          <w:bCs/>
          <w:i/>
          <w:sz w:val="28"/>
          <w:szCs w:val="28"/>
          <w:lang w:val="uk-UA"/>
        </w:rPr>
        <w:t>. Близько 4 хв.</w:t>
      </w:r>
      <w:r w:rsidR="00EC45A5" w:rsidRPr="00EC45A5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 у світі кращі гори,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 таке повітря свіже,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 шумлять так гарно бори,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І хвилює спіле збіжжя?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 ясніше сонце світить,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 гарніше зорі сяють,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 ж миліше пахнуть квіти,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Як у нашім любім краї?</w:t>
      </w:r>
    </w:p>
    <w:p w:rsidR="004E7055" w:rsidRPr="004E7055" w:rsidRDefault="004E7055" w:rsidP="004E7055">
      <w:pPr>
        <w:spacing w:after="0"/>
        <w:ind w:left="360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E7055">
        <w:rPr>
          <w:rFonts w:ascii="Times New Roman" w:hAnsi="Times New Roman" w:cs="Times New Roman"/>
          <w:bCs/>
          <w:i/>
          <w:sz w:val="28"/>
          <w:szCs w:val="28"/>
          <w:lang w:val="uk-UA"/>
        </w:rPr>
        <w:t>М. Підгірянка</w:t>
      </w:r>
    </w:p>
    <w:p w:rsidR="00FE4256" w:rsidRPr="00FE4256" w:rsidRDefault="00FE4256" w:rsidP="00FE4256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425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</w:p>
    <w:p w:rsidR="00175B61" w:rsidRDefault="00FE4256" w:rsidP="00F838E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Вам сподобалось? Тож ви бачите, що наша держава різноманітна: на Заході – гори, на Сході </w:t>
      </w:r>
      <w:r w:rsidR="00F838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–колоситься жовте колосся пшениці, </w:t>
      </w:r>
      <w:r w:rsidR="00FD2F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="00F838E7">
        <w:rPr>
          <w:rFonts w:ascii="Times New Roman" w:hAnsi="Times New Roman" w:cs="Times New Roman"/>
          <w:bCs/>
          <w:sz w:val="28"/>
          <w:szCs w:val="28"/>
          <w:lang w:val="uk-UA"/>
        </w:rPr>
        <w:t>на півдні – жарке море.</w:t>
      </w:r>
    </w:p>
    <w:p w:rsidR="00E274E4" w:rsidRDefault="00685E0E" w:rsidP="00F838E7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85E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Сучасну державу важко уявити без керівника, тобто Президента. </w:t>
      </w:r>
      <w:r w:rsidR="00E274E4">
        <w:rPr>
          <w:rFonts w:ascii="Times New Roman" w:hAnsi="Times New Roman" w:cs="Times New Roman"/>
          <w:bCs/>
          <w:sz w:val="28"/>
          <w:szCs w:val="28"/>
          <w:lang w:val="uk-UA"/>
        </w:rPr>
        <w:t>Ми поступово переходимо з вами до наступної зупинки – «Керманичі»</w:t>
      </w:r>
      <w:r w:rsidR="00281F78">
        <w:rPr>
          <w:rFonts w:ascii="Times New Roman" w:hAnsi="Times New Roman" w:cs="Times New Roman"/>
          <w:bCs/>
          <w:sz w:val="28"/>
          <w:szCs w:val="28"/>
          <w:lang w:val="uk-UA"/>
        </w:rPr>
        <w:t>.  За історію незалежної держави їх було 5</w:t>
      </w:r>
      <w:r w:rsidR="00423A3A">
        <w:rPr>
          <w:rFonts w:ascii="Times New Roman" w:hAnsi="Times New Roman" w:cs="Times New Roman"/>
          <w:bCs/>
          <w:sz w:val="28"/>
          <w:szCs w:val="28"/>
          <w:lang w:val="uk-UA"/>
        </w:rPr>
        <w:t>: Л. Кравчук, Л. Кучма, В. Ющенко, В. Янукович та П. Порошенко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Тож наступне ваше завдання</w:t>
      </w:r>
      <w:r w:rsidR="00281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по групам, буде скласти </w:t>
      </w:r>
      <w:proofErr w:type="spellStart"/>
      <w:r w:rsidR="00281F78">
        <w:rPr>
          <w:rFonts w:ascii="Times New Roman" w:hAnsi="Times New Roman" w:cs="Times New Roman"/>
          <w:bCs/>
          <w:sz w:val="28"/>
          <w:szCs w:val="28"/>
          <w:lang w:val="uk-UA"/>
        </w:rPr>
        <w:t>пазл</w:t>
      </w:r>
      <w:proofErr w:type="spellEnd"/>
      <w:r w:rsidR="00281F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</w:t>
      </w:r>
      <w:r w:rsidR="00281F7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портретів. У 5 – му класі на уроках історії ми з вами вже знайомились з Президентами. Тож для вас це завдання нескладне. </w:t>
      </w:r>
    </w:p>
    <w:p w:rsidR="00281F78" w:rsidRPr="00CA5D00" w:rsidRDefault="00150C45" w:rsidP="00281F7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-852677</wp:posOffset>
            </wp:positionV>
            <wp:extent cx="7456805" cy="10436225"/>
            <wp:effectExtent l="0" t="0" r="0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F78" w:rsidRPr="00CA5D0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Вчитель роздає конверти із </w:t>
      </w:r>
      <w:proofErr w:type="spellStart"/>
      <w:r w:rsidR="00281F78" w:rsidRPr="00CA5D00">
        <w:rPr>
          <w:rFonts w:ascii="Times New Roman" w:hAnsi="Times New Roman" w:cs="Times New Roman"/>
          <w:bCs/>
          <w:i/>
          <w:sz w:val="28"/>
          <w:szCs w:val="28"/>
          <w:lang w:val="uk-UA"/>
        </w:rPr>
        <w:t>пазлами</w:t>
      </w:r>
      <w:proofErr w:type="spellEnd"/>
      <w:r w:rsidR="00281F78" w:rsidRPr="00CA5D00">
        <w:rPr>
          <w:rFonts w:ascii="Times New Roman" w:hAnsi="Times New Roman" w:cs="Times New Roman"/>
          <w:bCs/>
          <w:i/>
          <w:sz w:val="28"/>
          <w:szCs w:val="28"/>
          <w:lang w:val="uk-UA"/>
        </w:rPr>
        <w:t>. На виконання завдання 2 хв. Приклади портретів Президентів:</w:t>
      </w:r>
    </w:p>
    <w:p w:rsidR="00281F78" w:rsidRDefault="00281F78" w:rsidP="00281F7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38375" cy="2473196"/>
            <wp:effectExtent l="0" t="0" r="0" b="3810"/>
            <wp:docPr id="1" name="Рисунок 1" descr="http://s1.say.tv/uploads/193061/8c1e3662_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say.tv/uploads/193061/8c1e3662_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284" cy="24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3575" cy="2476500"/>
            <wp:effectExtent l="0" t="0" r="9525" b="0"/>
            <wp:docPr id="2" name="Рисунок 2" descr="http://photo-lviv.in.ua/wp-content/uploads/2015/05/b11cdf5dabf5c54cf654a6cfafaba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to-lviv.in.ua/wp-content/uploads/2015/05/b11cdf5dabf5c54cf654a6cfafabadd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3075" cy="2466975"/>
            <wp:effectExtent l="0" t="0" r="9525" b="9525"/>
            <wp:docPr id="3" name="Рисунок 3" descr="http://image.tsn.ua/media/images2/608xX/May2011/383434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tsn.ua/media/images2/608xX/May2011/3834343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78" w:rsidRDefault="00281F78" w:rsidP="00281F78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238375" cy="2524125"/>
            <wp:effectExtent l="0" t="0" r="9525" b="9525"/>
            <wp:docPr id="4" name="Рисунок 4" descr="http://www.ratadmin.gov.ua/media/k2/items/cache/b184fcc64e2c630bc6793d8e1c9e3f5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tadmin.gov.ua/media/k2/items/cache/b184fcc64e2c630bc6793d8e1c9e3f5e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56" cy="25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579687"/>
            <wp:effectExtent l="0" t="0" r="0" b="0"/>
            <wp:docPr id="5" name="Рисунок 5" descr="http://biznesoblast.com/image/news/80/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znesoblast.com/image/news/80/P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22" cy="257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D00" w:rsidRPr="00FE4256" w:rsidRDefault="00CA5D00" w:rsidP="00CA5D00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4256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</w:p>
    <w:p w:rsidR="00CA5D00" w:rsidRDefault="00423A3A" w:rsidP="00C0076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Молодці. Із цим завданням ви справились на відмінно. Тож ми можемо рухатись далі</w:t>
      </w:r>
      <w:r w:rsidR="009E01E2">
        <w:rPr>
          <w:rFonts w:ascii="Times New Roman" w:hAnsi="Times New Roman" w:cs="Times New Roman"/>
          <w:bCs/>
          <w:sz w:val="28"/>
          <w:szCs w:val="28"/>
          <w:lang w:val="uk-UA"/>
        </w:rPr>
        <w:t>. Куди на цей раз поведе нас дівчинка-Україна? А поведе вона нас до зупинки «Символьна».</w:t>
      </w:r>
    </w:p>
    <w:p w:rsidR="00D0206C" w:rsidRDefault="00D0206C" w:rsidP="00D0206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206C">
        <w:rPr>
          <w:rFonts w:ascii="Times New Roman" w:hAnsi="Times New Roman" w:cs="Times New Roman"/>
          <w:bCs/>
          <w:sz w:val="28"/>
          <w:szCs w:val="28"/>
          <w:lang w:val="uk-UA"/>
        </w:rPr>
        <w:t>Колись давно жила жінка. І було в неї три сини. Росли сини чесними, сміливими, дуже любили свою матусю. Попідростали сини і вирішили піти в світ прославляти свою країну і матір. Вирушив у дорогу найстарший син. Мати на згадку про свою країну подарувала йому золоту корону з трьома промінцями.</w:t>
      </w:r>
    </w:p>
    <w:p w:rsidR="009E01E2" w:rsidRDefault="00D0206C" w:rsidP="00D0206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20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Пішов син в люди. І за трипроменеву корону , яка зігрівала людей, вела вперед, показувала шлях до кращого життя дали першому синові ім’я Тризуб.Настала черга середнього сина. Йому мати в дорогу подарувала жовто-блакитний одяг. Своїми звитяжними справами прославив син матір. І одержав </w:t>
      </w:r>
      <w:r w:rsidRPr="00D0206C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він ім’я Прапор.А там, де був наймолодший син, завжди лунала пісня. Адже мати сину подарувала соловейків голос. І одержав син за свій голос і великий спів ім’я Гімн. І з того часу ідуть три брати поруч – Тризуб, Прапор, Гімн – і прославляють свою неньку….. Кого? (Україну).</w:t>
      </w:r>
    </w:p>
    <w:p w:rsidR="00D0206C" w:rsidRDefault="00150C45" w:rsidP="00D0206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-1307465</wp:posOffset>
            </wp:positionV>
            <wp:extent cx="7456805" cy="10436225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20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Тож наступне завдання для вас – знання символів України. Я вам даю конверти, в яких по 5 запитань про державні символи України. </w:t>
      </w:r>
    </w:p>
    <w:p w:rsidR="00E7755D" w:rsidRDefault="00D0206C" w:rsidP="00E7755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7755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Вчитель дає групам </w:t>
      </w:r>
      <w:r w:rsidR="00E7755D" w:rsidRPr="00E7755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конверти із запитаннями. </w:t>
      </w:r>
    </w:p>
    <w:p w:rsidR="00D0206C" w:rsidRPr="00E7755D" w:rsidRDefault="00E7755D" w:rsidP="00E7755D">
      <w:pPr>
        <w:pStyle w:val="a3"/>
        <w:spacing w:after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7755D">
        <w:rPr>
          <w:rFonts w:ascii="Times New Roman" w:hAnsi="Times New Roman" w:cs="Times New Roman"/>
          <w:bCs/>
          <w:i/>
          <w:sz w:val="28"/>
          <w:szCs w:val="28"/>
          <w:lang w:val="uk-UA"/>
        </w:rPr>
        <w:t>Орієнтовні запитання:</w:t>
      </w:r>
    </w:p>
    <w:p w:rsidR="00E7755D" w:rsidRPr="002619C8" w:rsidRDefault="00E7755D" w:rsidP="00E77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2619C8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 знаєте народні символи України?</w:t>
      </w:r>
    </w:p>
    <w:p w:rsidR="00E7755D" w:rsidRPr="002619C8" w:rsidRDefault="00E7755D" w:rsidP="00E77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2619C8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 державні символи України.</w:t>
      </w:r>
    </w:p>
    <w:p w:rsidR="00E7755D" w:rsidRPr="002619C8" w:rsidRDefault="00E7755D" w:rsidP="00E77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2619C8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кольору прапор України?</w:t>
      </w:r>
    </w:p>
    <w:p w:rsidR="00E7755D" w:rsidRPr="002619C8" w:rsidRDefault="00E7755D" w:rsidP="00E77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2619C8">
        <w:rPr>
          <w:rFonts w:ascii="Times New Roman" w:eastAsia="Times New Roman" w:hAnsi="Times New Roman" w:cs="Times New Roman"/>
          <w:sz w:val="28"/>
          <w:szCs w:val="28"/>
          <w:lang w:val="uk-UA"/>
        </w:rPr>
        <w:t>Що таке Державний Гімн?</w:t>
      </w:r>
    </w:p>
    <w:p w:rsidR="00E7755D" w:rsidRPr="002619C8" w:rsidRDefault="00E7755D" w:rsidP="00E775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 Як виглядає герб України</w:t>
      </w:r>
      <w:r w:rsidRPr="002619C8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C0076F" w:rsidRPr="00C0076F" w:rsidRDefault="00C0076F" w:rsidP="00C0076F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Вчитель:</w:t>
      </w:r>
    </w:p>
    <w:p w:rsidR="0099558D" w:rsidRDefault="00C0076F" w:rsidP="00C0076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076F">
        <w:rPr>
          <w:rFonts w:ascii="Times New Roman" w:hAnsi="Times New Roman" w:cs="Times New Roman"/>
          <w:bCs/>
          <w:sz w:val="28"/>
          <w:szCs w:val="28"/>
          <w:lang w:val="uk-UA"/>
        </w:rPr>
        <w:t>Ви добре впорались із завданням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Саме так, в Україні є державні символи (Прапор, Герб, Гімн), так і народні (калина, верба, соняшник то</w:t>
      </w:r>
      <w:r w:rsidR="004E7055">
        <w:rPr>
          <w:rFonts w:ascii="Times New Roman" w:hAnsi="Times New Roman" w:cs="Times New Roman"/>
          <w:bCs/>
          <w:sz w:val="28"/>
          <w:szCs w:val="28"/>
          <w:lang w:val="uk-UA"/>
        </w:rPr>
        <w:t>що).  Остання наша зупинка Украї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ною називається </w:t>
      </w:r>
      <w:r w:rsidR="00E635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«За що я люблю…».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Дужче і дужче кругом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Пісня гримить солов'я.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Гори мовчать над Дніпром</w:t>
      </w:r>
    </w:p>
    <w:p w:rsid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Це — Україна моя.</w:t>
      </w:r>
    </w:p>
    <w:p w:rsid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В небі шумлять літаки,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Коні залізні — в полях.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Гордим розливом ріки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Цвіт весняний по садах.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Світлі ідуть матері,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Зір їх красою </w:t>
      </w:r>
      <w:proofErr w:type="spellStart"/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сія</w:t>
      </w:r>
      <w:proofErr w:type="spellEnd"/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Сонце і пісня вгорі, 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Це — Україна моя.</w:t>
      </w:r>
    </w:p>
    <w:p w:rsidR="0099558D" w:rsidRPr="0099558D" w:rsidRDefault="0099558D" w:rsidP="0099558D">
      <w:pPr>
        <w:spacing w:after="0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В. Сосюра</w:t>
      </w:r>
    </w:p>
    <w:p w:rsidR="0099558D" w:rsidRDefault="00E63553" w:rsidP="0099558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Цілий урок на дошці у нас було ціле макове поле? Як ви думаєте, що знаходиться під ним? (Відповіді дітей). А під ним знаходиться наша рідненька країна. </w:t>
      </w:r>
      <w:r w:rsidR="009955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кожного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вас </w:t>
      </w:r>
      <w:r w:rsidR="0099558D">
        <w:rPr>
          <w:rFonts w:ascii="Times New Roman" w:hAnsi="Times New Roman" w:cs="Times New Roman"/>
          <w:bCs/>
          <w:sz w:val="28"/>
          <w:szCs w:val="28"/>
          <w:lang w:val="uk-UA"/>
        </w:rPr>
        <w:t>є долоньки на партах. Запишіть на них за що ви любите України і по черзі віддайте частинку любові їй.</w:t>
      </w:r>
    </w:p>
    <w:p w:rsidR="00E63553" w:rsidRPr="0099558D" w:rsidRDefault="00E63553" w:rsidP="0099558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Учні виходят</w:t>
      </w:r>
      <w:r w:rsid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ь до дошки і чіпляють долоньки. Макет для записів </w:t>
      </w:r>
      <w:r w:rsidRPr="0099558D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E63553" w:rsidRPr="00281F78" w:rsidRDefault="00150C45" w:rsidP="00C0076F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-694055</wp:posOffset>
            </wp:positionV>
            <wp:extent cx="7457090" cy="10436772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090" cy="10436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3553">
        <w:rPr>
          <w:noProof/>
          <w:lang w:eastAsia="ru-RU"/>
        </w:rPr>
        <w:drawing>
          <wp:inline distT="0" distB="0" distL="0" distR="0">
            <wp:extent cx="5191125" cy="3333750"/>
            <wp:effectExtent l="0" t="0" r="9525" b="0"/>
            <wp:docPr id="6" name="Рисунок 6" descr="https://upload.wikimedia.org/wikipedia/commons/1/18/Ukraine-Stub-Map_(Renovat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1/18/Ukraine-Stub-Map_(Renovated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52" cy="333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47A" w:rsidRDefault="00D25892" w:rsidP="00D258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8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Дівчинка – Українка </w:t>
      </w:r>
    </w:p>
    <w:p w:rsidR="00D25892" w:rsidRDefault="00D25892" w:rsidP="00D2589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Читає вірша під мелодію бандури сучасної пісні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  <w:lang w:val="uk-UA"/>
        </w:rPr>
        <w:t>Titanium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Режим доступу: </w:t>
      </w:r>
      <w:hyperlink r:id="rId15" w:history="1">
        <w:r w:rsidRPr="00F8091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http://freemuzichka.com/tunes/%D0%B1%D0%B0%D0%BD%D0%B4%D1%83%D1%80%D0%B0%20-%20Titanium</w:t>
        </w:r>
      </w:hyperlink>
    </w:p>
    <w:p w:rsidR="00D25892" w:rsidRDefault="00D25892" w:rsidP="00D25892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25892">
        <w:rPr>
          <w:rFonts w:ascii="Times New Roman" w:hAnsi="Times New Roman" w:cs="Times New Roman"/>
          <w:b/>
          <w:bCs/>
          <w:i/>
          <w:sz w:val="28"/>
          <w:szCs w:val="28"/>
        </w:rPr>
        <w:t>Я - УКРАЇНКА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Я -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українка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!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Горджуся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радію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Щорідноюмовою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Я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володію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Шевченковим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словом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Уміюписати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Слова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мелодійні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І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віршіскладати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.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Я -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українка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!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Живу в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На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вільній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єдиній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МоїйБатьківщині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Де все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мені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радість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: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садки.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Озера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річки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І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глибокі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ставки,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Лани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неосяжні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І гори,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долини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lastRenderedPageBreak/>
        <w:t>Цвітбілосніжний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У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лузікалини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.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  <w:t xml:space="preserve">В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душімоїйсолодко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Граєсопілка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я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, 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 xml:space="preserve"> я - </w:t>
      </w:r>
      <w:proofErr w:type="spellStart"/>
      <w:r w:rsidRPr="00D25892">
        <w:rPr>
          <w:rFonts w:ascii="Times New Roman" w:hAnsi="Times New Roman" w:cs="Times New Roman"/>
          <w:i/>
          <w:sz w:val="28"/>
          <w:szCs w:val="28"/>
        </w:rPr>
        <w:t>українка</w:t>
      </w:r>
      <w:proofErr w:type="spellEnd"/>
      <w:r w:rsidRPr="00D25892">
        <w:rPr>
          <w:rFonts w:ascii="Times New Roman" w:hAnsi="Times New Roman" w:cs="Times New Roman"/>
          <w:i/>
          <w:sz w:val="28"/>
          <w:szCs w:val="28"/>
        </w:rPr>
        <w:t>!</w:t>
      </w:r>
      <w:r w:rsidRPr="00D25892">
        <w:rPr>
          <w:rFonts w:ascii="Times New Roman" w:hAnsi="Times New Roman" w:cs="Times New Roman"/>
          <w:i/>
          <w:sz w:val="28"/>
          <w:szCs w:val="28"/>
        </w:rPr>
        <w:br/>
      </w:r>
      <w:r w:rsidRPr="00D25892">
        <w:rPr>
          <w:rFonts w:ascii="Times New Roman" w:hAnsi="Times New Roman" w:cs="Times New Roman"/>
          <w:i/>
          <w:iCs/>
          <w:sz w:val="28"/>
          <w:szCs w:val="28"/>
        </w:rPr>
        <w:t>О. Василенко</w:t>
      </w:r>
    </w:p>
    <w:p w:rsidR="00DB3A4C" w:rsidRPr="00DB3A4C" w:rsidRDefault="00150C45" w:rsidP="00DB3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-2386202</wp:posOffset>
            </wp:positionV>
            <wp:extent cx="7456805" cy="10436225"/>
            <wp:effectExtent l="0" t="0" r="0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A4C" w:rsidRPr="00DB3A4C">
        <w:rPr>
          <w:rFonts w:ascii="Times New Roman" w:hAnsi="Times New Roman" w:cs="Times New Roman"/>
          <w:b/>
          <w:sz w:val="28"/>
          <w:szCs w:val="28"/>
          <w:lang w:val="uk-UA"/>
        </w:rPr>
        <w:t>ІІІ. Заключна частина</w:t>
      </w:r>
    </w:p>
    <w:p w:rsidR="00DB3A4C" w:rsidRPr="00DB3A4C" w:rsidRDefault="00DB3A4C" w:rsidP="00DB3A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A4C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DB3A4C" w:rsidRDefault="00DB3A4C" w:rsidP="00DB3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нашому уроці </w:t>
      </w:r>
      <w:r w:rsidRPr="00DB3A4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val="uk-UA"/>
        </w:rPr>
        <w:t>з вами говорили про нашу єдину, рідненьку</w:t>
      </w:r>
      <w:r w:rsidRPr="00DB3A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самостійну, незалежну, </w:t>
      </w:r>
      <w:r w:rsidRPr="00DB3A4C">
        <w:rPr>
          <w:rFonts w:ascii="Times New Roman" w:hAnsi="Times New Roman" w:cs="Times New Roman"/>
          <w:sz w:val="28"/>
          <w:szCs w:val="28"/>
          <w:lang w:val="uk-UA"/>
        </w:rPr>
        <w:t xml:space="preserve">могутню,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європейську державу – </w:t>
      </w:r>
      <w:r w:rsidRPr="00DB3A4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Україну. </w:t>
      </w:r>
      <w:r w:rsidR="007A3529">
        <w:rPr>
          <w:rFonts w:ascii="Times New Roman" w:hAnsi="Times New Roman" w:cs="Times New Roman"/>
          <w:sz w:val="28"/>
          <w:szCs w:val="28"/>
          <w:lang w:val="uk-UA"/>
        </w:rPr>
        <w:t>Наша держава завітала до нас у вигляді дівчинки, яка провела нас шляхами свого життя. Ми з вами працювали в групах, дивились від</w:t>
      </w:r>
      <w:r w:rsidR="00EF610B">
        <w:rPr>
          <w:rFonts w:ascii="Times New Roman" w:hAnsi="Times New Roman" w:cs="Times New Roman"/>
          <w:sz w:val="28"/>
          <w:szCs w:val="28"/>
          <w:lang w:val="uk-UA"/>
        </w:rPr>
        <w:t>ео, слухами вірші, т</w:t>
      </w:r>
      <w:r w:rsidR="007A3529">
        <w:rPr>
          <w:rFonts w:ascii="Times New Roman" w:hAnsi="Times New Roman" w:cs="Times New Roman"/>
          <w:sz w:val="28"/>
          <w:szCs w:val="28"/>
          <w:lang w:val="uk-UA"/>
        </w:rPr>
        <w:t>обто спробували пізнати все більше і більше її – Україну.</w:t>
      </w:r>
    </w:p>
    <w:p w:rsidR="007A3529" w:rsidRPr="00DB3A4C" w:rsidRDefault="00540AF5" w:rsidP="00EF6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Хай як не тяжко було нашій державі протягом цих 25 – ти років…Вона вистояла. </w:t>
      </w:r>
      <w:r w:rsidRPr="00540AF5">
        <w:rPr>
          <w:rFonts w:ascii="Times New Roman" w:hAnsi="Times New Roman" w:cs="Times New Roman"/>
          <w:sz w:val="28"/>
          <w:szCs w:val="28"/>
          <w:lang w:val="uk-UA"/>
        </w:rPr>
        <w:t>Як писав поет Тарас Шевченко: «</w:t>
      </w:r>
      <w:proofErr w:type="spellStart"/>
      <w:r w:rsidRPr="00540AF5">
        <w:rPr>
          <w:rFonts w:ascii="Times New Roman" w:hAnsi="Times New Roman" w:cs="Times New Roman"/>
          <w:sz w:val="28"/>
          <w:szCs w:val="28"/>
          <w:lang w:val="uk-UA"/>
        </w:rPr>
        <w:t>Борітеся</w:t>
      </w:r>
      <w:proofErr w:type="spellEnd"/>
      <w:r w:rsidRPr="00540AF5">
        <w:rPr>
          <w:rFonts w:ascii="Times New Roman" w:hAnsi="Times New Roman" w:cs="Times New Roman"/>
          <w:sz w:val="28"/>
          <w:szCs w:val="28"/>
          <w:lang w:val="uk-UA"/>
        </w:rPr>
        <w:t xml:space="preserve"> й поборете», так воно і ставалося в усі віки. </w:t>
      </w:r>
      <w:r>
        <w:rPr>
          <w:rFonts w:ascii="Times New Roman" w:hAnsi="Times New Roman" w:cs="Times New Roman"/>
          <w:sz w:val="28"/>
          <w:szCs w:val="28"/>
          <w:lang w:val="uk-UA"/>
        </w:rPr>
        <w:t>Ми – українці, козацького роду, боролись за свою державу, за свою Україну</w:t>
      </w:r>
      <w:r w:rsidR="00EF610B">
        <w:rPr>
          <w:rFonts w:ascii="Times New Roman" w:hAnsi="Times New Roman" w:cs="Times New Roman"/>
          <w:sz w:val="28"/>
          <w:szCs w:val="28"/>
          <w:lang w:val="uk-UA"/>
        </w:rPr>
        <w:t xml:space="preserve"> і перемогли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Ми – народ, ми </w:t>
      </w:r>
      <w:r w:rsidRPr="00540AF5">
        <w:rPr>
          <w:rFonts w:ascii="Times New Roman" w:hAnsi="Times New Roman" w:cs="Times New Roman"/>
          <w:sz w:val="28"/>
          <w:szCs w:val="28"/>
          <w:lang w:val="uk-UA"/>
        </w:rPr>
        <w:t>єдина нація. Україна – це ми!</w:t>
      </w:r>
    </w:p>
    <w:p w:rsidR="00C9347A" w:rsidRDefault="00DB3A4C" w:rsidP="00DB3A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A4C">
        <w:rPr>
          <w:rFonts w:ascii="Times New Roman" w:hAnsi="Times New Roman" w:cs="Times New Roman"/>
          <w:b/>
          <w:sz w:val="28"/>
          <w:szCs w:val="28"/>
          <w:lang w:val="uk-UA"/>
        </w:rPr>
        <w:t>ІІІ. Релаксація</w:t>
      </w:r>
    </w:p>
    <w:p w:rsidR="00EF610B" w:rsidRPr="00EF610B" w:rsidRDefault="00EF610B" w:rsidP="00EF61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 музику у</w:t>
      </w: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чні стають 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коло і читають вірш по декілька  кожен. Мелодія </w:t>
      </w:r>
      <w:proofErr w:type="spellStart"/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ShapeofMyHeart</w:t>
      </w:r>
      <w:proofErr w:type="spellEnd"/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БАНДУРЕ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Режим доступу: </w:t>
      </w:r>
      <w:hyperlink r:id="rId16" w:history="1">
        <w:r w:rsidRPr="00F80910">
          <w:rPr>
            <w:rStyle w:val="a4"/>
            <w:rFonts w:ascii="Times New Roman" w:hAnsi="Times New Roman" w:cs="Times New Roman"/>
            <w:i/>
            <w:sz w:val="28"/>
            <w:szCs w:val="28"/>
            <w:lang w:val="uk-UA"/>
          </w:rPr>
          <w:t>http://xmusik.me/s/5133545-Bandura_-_Shape_of_My_Heart_na_BANDURE/</w:t>
        </w:r>
      </w:hyperlink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Розпочинає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учень і по черзі</w:t>
      </w: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Ми тебе любим, ненько наша, Україно!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Тільки не плач кривавими слізьми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Ми зробим все, щоб ти була живою вічно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Це твої доньки моляться й сини.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Ти в нас єдина, ніжна, мамо,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Тільки живи, Молю тебе живи!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Твій кожен подих нам відчутний із майдану,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Бо кожне серце там- це ти!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Ти маєш жити бо за тебе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Свої життя віддала сотня, та що із небес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Ті янголи тепер оберігають тебе з неба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Живи- і покажи всім чудо із чудес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Ти маєш жити, щоб по всій країні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По всіх куточках і у будь які віки</w:t>
      </w:r>
    </w:p>
    <w:p w:rsidR="00EF610B" w:rsidRPr="00EF610B" w:rsidRDefault="001C59DA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5DC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-649605</wp:posOffset>
            </wp:positionH>
            <wp:positionV relativeFrom="paragraph">
              <wp:posOffset>-789305</wp:posOffset>
            </wp:positionV>
            <wp:extent cx="7456805" cy="10436225"/>
            <wp:effectExtent l="0" t="0" r="0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315_html_439969a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805" cy="1043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10B" w:rsidRPr="00EF610B">
        <w:rPr>
          <w:rFonts w:ascii="Times New Roman" w:hAnsi="Times New Roman" w:cs="Times New Roman"/>
          <w:i/>
          <w:sz w:val="28"/>
          <w:szCs w:val="28"/>
          <w:lang w:val="uk-UA"/>
        </w:rPr>
        <w:t>Могли почути:</w:t>
      </w:r>
    </w:p>
    <w:p w:rsidR="00EF610B" w:rsidRPr="00EF610B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Слава нашій неньці Україні!</w:t>
      </w:r>
    </w:p>
    <w:p w:rsidR="00D25892" w:rsidRDefault="00EF610B" w:rsidP="00EF610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Героям нашим слава, козаки!!</w:t>
      </w:r>
    </w:p>
    <w:p w:rsidR="00EF610B" w:rsidRDefault="00EF610B" w:rsidP="00EF610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EF610B" w:rsidRDefault="00EF610B" w:rsidP="00EF610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Говорити про Україну можна вічно. </w:t>
      </w:r>
      <w:r w:rsidRPr="00EF610B">
        <w:rPr>
          <w:rFonts w:ascii="Times New Roman" w:hAnsi="Times New Roman" w:cs="Times New Roman"/>
          <w:sz w:val="28"/>
          <w:szCs w:val="28"/>
          <w:lang w:val="uk-UA"/>
        </w:rPr>
        <w:t>Україна у кожного своя. Але для нас усіх вона одна!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Завершити я б хотіла наш урок невеликим відеороликом.</w:t>
      </w:r>
    </w:p>
    <w:p w:rsidR="00EF610B" w:rsidRDefault="00EF610B" w:rsidP="00EF61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i/>
          <w:sz w:val="28"/>
          <w:szCs w:val="28"/>
          <w:lang w:val="uk-UA"/>
        </w:rPr>
        <w:t>Вчитель демонструє відеоролик. Режим доступу:</w:t>
      </w:r>
      <w:hyperlink r:id="rId17" w:history="1">
        <w:r w:rsidRPr="00EF610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https://www.youtube.com/watch?v=yDONi21oZoU</w:t>
        </w:r>
      </w:hyperlink>
    </w:p>
    <w:p w:rsidR="00EF610B" w:rsidRPr="00EF610B" w:rsidRDefault="00EF610B" w:rsidP="00EF610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b/>
          <w:sz w:val="28"/>
          <w:szCs w:val="28"/>
          <w:lang w:val="uk-UA"/>
        </w:rPr>
        <w:t>Вчитель</w:t>
      </w:r>
    </w:p>
    <w:p w:rsidR="00EF610B" w:rsidRPr="00EF610B" w:rsidRDefault="00EF610B" w:rsidP="00A5376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F610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53761">
        <w:rPr>
          <w:rFonts w:ascii="Times New Roman" w:hAnsi="Times New Roman" w:cs="Times New Roman"/>
          <w:sz w:val="28"/>
          <w:szCs w:val="28"/>
          <w:lang w:val="uk-UA"/>
        </w:rPr>
        <w:t xml:space="preserve"> цьому </w:t>
      </w:r>
      <w:r w:rsidRPr="00EF610B">
        <w:rPr>
          <w:rFonts w:ascii="Times New Roman" w:hAnsi="Times New Roman" w:cs="Times New Roman"/>
          <w:sz w:val="28"/>
          <w:szCs w:val="28"/>
          <w:lang w:val="uk-UA"/>
        </w:rPr>
        <w:t>перший урок на сьог</w:t>
      </w:r>
      <w:r w:rsidR="00A53761">
        <w:rPr>
          <w:rFonts w:ascii="Times New Roman" w:hAnsi="Times New Roman" w:cs="Times New Roman"/>
          <w:sz w:val="28"/>
          <w:szCs w:val="28"/>
          <w:lang w:val="uk-UA"/>
        </w:rPr>
        <w:t xml:space="preserve">одні закінчено. Я бажаю вам миру в нашій </w:t>
      </w:r>
      <w:r w:rsidRPr="00EF610B">
        <w:rPr>
          <w:rFonts w:ascii="Times New Roman" w:hAnsi="Times New Roman" w:cs="Times New Roman"/>
          <w:sz w:val="28"/>
          <w:szCs w:val="28"/>
          <w:lang w:val="uk-UA"/>
        </w:rPr>
        <w:t>країні! Слава Україні!</w:t>
      </w:r>
      <w:r w:rsidR="00A53761">
        <w:rPr>
          <w:rFonts w:ascii="Times New Roman" w:hAnsi="Times New Roman" w:cs="Times New Roman"/>
          <w:sz w:val="28"/>
          <w:szCs w:val="28"/>
          <w:lang w:val="uk-UA"/>
        </w:rPr>
        <w:t xml:space="preserve"> Героям Слава!!!!!</w:t>
      </w:r>
    </w:p>
    <w:p w:rsidR="00EF610B" w:rsidRPr="00EF610B" w:rsidRDefault="00EF610B" w:rsidP="00EF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610B" w:rsidRPr="00EF610B" w:rsidSect="00C934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034"/>
    <w:multiLevelType w:val="hybridMultilevel"/>
    <w:tmpl w:val="2D6250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277813"/>
    <w:multiLevelType w:val="hybridMultilevel"/>
    <w:tmpl w:val="666009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65443"/>
    <w:multiLevelType w:val="hybridMultilevel"/>
    <w:tmpl w:val="B2D87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12A2A"/>
    <w:multiLevelType w:val="hybridMultilevel"/>
    <w:tmpl w:val="666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29CA"/>
    <w:multiLevelType w:val="hybridMultilevel"/>
    <w:tmpl w:val="AF4ED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2CCF"/>
    <w:multiLevelType w:val="hybridMultilevel"/>
    <w:tmpl w:val="89645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A2618"/>
    <w:multiLevelType w:val="hybridMultilevel"/>
    <w:tmpl w:val="1F02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D723D"/>
    <w:multiLevelType w:val="hybridMultilevel"/>
    <w:tmpl w:val="DBC22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1EC"/>
    <w:rsid w:val="0002113B"/>
    <w:rsid w:val="00032715"/>
    <w:rsid w:val="00150C45"/>
    <w:rsid w:val="00175B61"/>
    <w:rsid w:val="001C59DA"/>
    <w:rsid w:val="002541A0"/>
    <w:rsid w:val="00281F78"/>
    <w:rsid w:val="002F1BC2"/>
    <w:rsid w:val="003C3767"/>
    <w:rsid w:val="003E0E92"/>
    <w:rsid w:val="0041476E"/>
    <w:rsid w:val="00423A3A"/>
    <w:rsid w:val="004323CD"/>
    <w:rsid w:val="00491240"/>
    <w:rsid w:val="004E7055"/>
    <w:rsid w:val="00540AF5"/>
    <w:rsid w:val="005411EC"/>
    <w:rsid w:val="005745E6"/>
    <w:rsid w:val="006236A9"/>
    <w:rsid w:val="00655904"/>
    <w:rsid w:val="00685E0E"/>
    <w:rsid w:val="007A3529"/>
    <w:rsid w:val="007B5A53"/>
    <w:rsid w:val="0081771E"/>
    <w:rsid w:val="0083446C"/>
    <w:rsid w:val="008D611D"/>
    <w:rsid w:val="00957371"/>
    <w:rsid w:val="00992028"/>
    <w:rsid w:val="0099558D"/>
    <w:rsid w:val="009E01E2"/>
    <w:rsid w:val="00A32416"/>
    <w:rsid w:val="00A33D95"/>
    <w:rsid w:val="00A53761"/>
    <w:rsid w:val="00A566BF"/>
    <w:rsid w:val="00A6743A"/>
    <w:rsid w:val="00A73B8B"/>
    <w:rsid w:val="00C0076F"/>
    <w:rsid w:val="00C9347A"/>
    <w:rsid w:val="00CA5D00"/>
    <w:rsid w:val="00CB5360"/>
    <w:rsid w:val="00D0206C"/>
    <w:rsid w:val="00D07C6D"/>
    <w:rsid w:val="00D25892"/>
    <w:rsid w:val="00DB3A4C"/>
    <w:rsid w:val="00DC2053"/>
    <w:rsid w:val="00DE7861"/>
    <w:rsid w:val="00E23C72"/>
    <w:rsid w:val="00E274E4"/>
    <w:rsid w:val="00E63553"/>
    <w:rsid w:val="00E757FB"/>
    <w:rsid w:val="00E7755D"/>
    <w:rsid w:val="00EC45A5"/>
    <w:rsid w:val="00ED192F"/>
    <w:rsid w:val="00EF610B"/>
    <w:rsid w:val="00F838E7"/>
    <w:rsid w:val="00FD2F38"/>
    <w:rsid w:val="00FE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1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7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19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jqjaWlXCw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musik.me/s/5133565-Bandura_-_M._Skorik_Melod_ya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yDONi21oZoU" TargetMode="External"/><Relationship Id="rId2" Type="http://schemas.openxmlformats.org/officeDocument/2006/relationships/styles" Target="styles.xml"/><Relationship Id="rId16" Type="http://schemas.openxmlformats.org/officeDocument/2006/relationships/hyperlink" Target="http://xmusik.me/s/5133545-Bandura_-_Shape_of_My_Heart_na_BANDUR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musik.me/q/lsq98LXjFaPwl-qE25KDsvmC06Hw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freemuzichka.com/tunes/%D0%B1%D0%B0%D0%BD%D0%B4%D1%83%D1%80%D0%B0%20-%20Titaniu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DDGroup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Admin</cp:lastModifiedBy>
  <cp:revision>6</cp:revision>
  <dcterms:created xsi:type="dcterms:W3CDTF">2016-08-05T14:30:00Z</dcterms:created>
  <dcterms:modified xsi:type="dcterms:W3CDTF">2017-04-24T12:41:00Z</dcterms:modified>
</cp:coreProperties>
</file>