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13" w:rsidRDefault="00472A13" w:rsidP="00472A13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E07AE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ab/>
      </w:r>
    </w:p>
    <w:p w:rsidR="00472A13" w:rsidRPr="00E07AE3" w:rsidRDefault="00472A13" w:rsidP="00472A1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E07AE3">
        <w:rPr>
          <w:rFonts w:ascii="Times New Roman" w:eastAsia="Times New Roman" w:hAnsi="Times New Roman" w:cs="Times New Roman"/>
          <w:noProof/>
          <w:sz w:val="16"/>
          <w:szCs w:val="16"/>
          <w:lang w:val="ru-RU" w:eastAsia="ru-RU"/>
        </w:rPr>
        <w:drawing>
          <wp:inline distT="0" distB="0" distL="0" distR="0">
            <wp:extent cx="435610" cy="554990"/>
            <wp:effectExtent l="0" t="0" r="254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A13" w:rsidRDefault="00472A13" w:rsidP="00472A13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469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</w:p>
    <w:p w:rsidR="00472A13" w:rsidRPr="006469FB" w:rsidRDefault="00472A13" w:rsidP="00472A13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72A13" w:rsidRPr="006469FB" w:rsidRDefault="00472A13" w:rsidP="00472A13">
      <w:pPr>
        <w:overflowPunct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469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СУХОПОЛОВ’ЯНСЬКА СІЛЬСЬКА  РАДА</w:t>
      </w:r>
    </w:p>
    <w:p w:rsidR="00472A13" w:rsidRDefault="00472A13" w:rsidP="00472A13">
      <w:pPr>
        <w:overflowPunct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469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ПРИЛУЦЬКОГО РАЙОНУ ЧЕРНІГІВСЬКОЇ ОБЛАСТІ</w:t>
      </w:r>
    </w:p>
    <w:p w:rsidR="00472A13" w:rsidRPr="006469FB" w:rsidRDefault="00472A13" w:rsidP="00472A13">
      <w:pPr>
        <w:overflowPunct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72A13" w:rsidRPr="006469FB" w:rsidRDefault="00472A13" w:rsidP="00472A1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Я</w:t>
      </w:r>
    </w:p>
    <w:p w:rsidR="00472A13" w:rsidRPr="00E07AE3" w:rsidRDefault="00472A13" w:rsidP="00472A13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pPr w:leftFromText="180" w:rightFromText="180" w:vertAnchor="text" w:horzAnchor="margin" w:tblpXSpec="center" w:tblpY="58"/>
        <w:tblW w:w="91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417"/>
        <w:gridCol w:w="4366"/>
        <w:gridCol w:w="1276"/>
      </w:tblGrid>
      <w:tr w:rsidR="00472A13" w:rsidRPr="00705219" w:rsidTr="00024996">
        <w:trPr>
          <w:trHeight w:hRule="exact" w:val="340"/>
        </w:trPr>
        <w:tc>
          <w:tcPr>
            <w:tcW w:w="426" w:type="dxa"/>
            <w:vAlign w:val="bottom"/>
          </w:tcPr>
          <w:p w:rsidR="00472A13" w:rsidRPr="00705219" w:rsidRDefault="00472A13" w:rsidP="00024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219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72A13" w:rsidRPr="00705219" w:rsidRDefault="00B53565" w:rsidP="006B7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40C">
              <w:rPr>
                <w:rFonts w:ascii="Times New Roman" w:hAnsi="Times New Roman" w:cs="Times New Roman"/>
                <w:sz w:val="28"/>
                <w:szCs w:val="28"/>
              </w:rPr>
              <w:t>11 листопада</w:t>
            </w:r>
          </w:p>
        </w:tc>
        <w:tc>
          <w:tcPr>
            <w:tcW w:w="1417" w:type="dxa"/>
            <w:vAlign w:val="bottom"/>
          </w:tcPr>
          <w:p w:rsidR="00472A13" w:rsidRPr="00705219" w:rsidRDefault="00472A13" w:rsidP="00024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21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05219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4366" w:type="dxa"/>
            <w:vAlign w:val="bottom"/>
          </w:tcPr>
          <w:p w:rsidR="00472A13" w:rsidRPr="00705219" w:rsidRDefault="00472A13" w:rsidP="00024996">
            <w:pPr>
              <w:keepNext/>
              <w:spacing w:before="60" w:line="240" w:lineRule="exact"/>
              <w:ind w:right="-2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Сухополова</w:t>
            </w:r>
            <w:proofErr w:type="spellEnd"/>
            <w:r w:rsidRPr="0070521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7052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72A13" w:rsidRPr="00705219" w:rsidRDefault="0093340C" w:rsidP="00024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</w:tbl>
    <w:p w:rsidR="00472A13" w:rsidRPr="00E07AE3" w:rsidRDefault="00472A13" w:rsidP="00472A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361"/>
      </w:tblGrid>
      <w:tr w:rsidR="00FA4C76" w:rsidRPr="00FA4C76" w:rsidTr="00856CFB">
        <w:tc>
          <w:tcPr>
            <w:tcW w:w="4361" w:type="dxa"/>
          </w:tcPr>
          <w:p w:rsidR="001D275B" w:rsidRPr="008A0027" w:rsidRDefault="008A0027" w:rsidP="00404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Про </w:t>
            </w:r>
            <w:r w:rsidR="004042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внесення змін до розпорядження сільського голови від 15 лютого 2021 року №40</w:t>
            </w:r>
            <w:bookmarkEnd w:id="0"/>
          </w:p>
        </w:tc>
      </w:tr>
    </w:tbl>
    <w:p w:rsidR="00AF1920" w:rsidRPr="00FA4C76" w:rsidRDefault="00AF1920" w:rsidP="00472A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281E" w:rsidRPr="00C31608" w:rsidRDefault="00404263" w:rsidP="00026B81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BF8">
        <w:rPr>
          <w:rFonts w:ascii="Times New Roman" w:hAnsi="Times New Roman" w:cs="Times New Roman"/>
          <w:sz w:val="28"/>
          <w:szCs w:val="28"/>
        </w:rPr>
        <w:t xml:space="preserve">На виконання статті 32 Закону України «Про місцеве самоврядування в Україні», статті 66 Закону України «Про освіту»,  статті 8 Закону України «Про повну загальну середню освіту», Порядку ведення обліку дітей дошкільного, шкільного віку та учнів, затвердженого постановою Кабінету Міністрів України від 13 вересня 2017 року № 684 «Про затвердження Порядку ведення обліку дітей дошкільного, </w:t>
      </w:r>
      <w:r w:rsidRPr="00B85BF8">
        <w:rPr>
          <w:rFonts w:ascii="Times New Roman" w:hAnsi="Times New Roman" w:cs="Times New Roman"/>
          <w:bCs/>
          <w:sz w:val="28"/>
          <w:szCs w:val="28"/>
        </w:rPr>
        <w:t>шкільного</w:t>
      </w:r>
      <w:r w:rsidRPr="00B85B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5BF8">
        <w:rPr>
          <w:rFonts w:ascii="Times New Roman" w:hAnsi="Times New Roman" w:cs="Times New Roman"/>
          <w:sz w:val="28"/>
          <w:szCs w:val="28"/>
        </w:rPr>
        <w:t xml:space="preserve">віку та учнів» </w:t>
      </w:r>
      <w:r w:rsidRPr="00B85BF8">
        <w:rPr>
          <w:rFonts w:ascii="Times New Roman" w:hAnsi="Times New Roman" w:cs="Times New Roman"/>
          <w:iCs/>
          <w:sz w:val="28"/>
          <w:szCs w:val="28"/>
        </w:rPr>
        <w:t xml:space="preserve">із змінами, внесеними згідно з постановами </w:t>
      </w:r>
      <w:r w:rsidRPr="00B85BF8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  <w:r w:rsidRPr="00B85BF8">
        <w:rPr>
          <w:rFonts w:ascii="Times New Roman" w:hAnsi="Times New Roman" w:cs="Times New Roman"/>
          <w:iCs/>
          <w:sz w:val="28"/>
          <w:szCs w:val="28"/>
          <w:lang w:val="ru-RU"/>
        </w:rPr>
        <w:t> </w:t>
      </w:r>
      <w:r w:rsidRPr="00B85BF8">
        <w:rPr>
          <w:rFonts w:ascii="Times New Roman" w:hAnsi="Times New Roman" w:cs="Times New Roman"/>
          <w:sz w:val="28"/>
          <w:szCs w:val="28"/>
        </w:rPr>
        <w:t>від 19 вересня 2018 року № 806, від 17 липня 2019 року № 681, наказу Міністерства освіти і науки України від 16 квітня 2018 року №367</w:t>
      </w:r>
      <w:bookmarkStart w:id="1" w:name="n4"/>
      <w:bookmarkEnd w:id="1"/>
      <w:r w:rsidRPr="00B85BF8">
        <w:rPr>
          <w:rFonts w:ascii="Times New Roman" w:hAnsi="Times New Roman" w:cs="Times New Roman"/>
          <w:sz w:val="28"/>
          <w:szCs w:val="28"/>
        </w:rPr>
        <w:t xml:space="preserve"> </w:t>
      </w:r>
      <w:r w:rsidRPr="00B85BF8">
        <w:rPr>
          <w:rFonts w:ascii="Times New Roman" w:hAnsi="Times New Roman" w:cs="Times New Roman"/>
          <w:bCs/>
          <w:sz w:val="28"/>
          <w:szCs w:val="28"/>
        </w:rPr>
        <w:t xml:space="preserve">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</w:t>
      </w:r>
      <w:r w:rsidRPr="00B85BF8">
        <w:rPr>
          <w:rFonts w:ascii="Times New Roman" w:hAnsi="Times New Roman" w:cs="Times New Roman"/>
          <w:sz w:val="28"/>
          <w:szCs w:val="28"/>
        </w:rPr>
        <w:t xml:space="preserve"> </w:t>
      </w:r>
      <w:r w:rsidR="00B85BF8">
        <w:rPr>
          <w:rFonts w:ascii="Times New Roman" w:hAnsi="Times New Roman" w:cs="Times New Roman"/>
          <w:sz w:val="28"/>
          <w:szCs w:val="28"/>
        </w:rPr>
        <w:t xml:space="preserve">рішення дванадцятої(позачергової) сесії восьмого скликання від 31 серпня 2021 року  та </w:t>
      </w:r>
      <w:r w:rsidRPr="00B85BF8">
        <w:rPr>
          <w:rFonts w:ascii="Times New Roman" w:hAnsi="Times New Roman" w:cs="Times New Roman"/>
          <w:sz w:val="28"/>
          <w:szCs w:val="28"/>
        </w:rPr>
        <w:t xml:space="preserve">з метою забезпечення здобуття повної  загальної середньої освіти усіма дітьми шкільного віку, які проживають чи перебувають на території </w:t>
      </w:r>
      <w:proofErr w:type="spellStart"/>
      <w:r w:rsidRPr="00B85BF8">
        <w:rPr>
          <w:rFonts w:ascii="Times New Roman" w:hAnsi="Times New Roman" w:cs="Times New Roman"/>
          <w:sz w:val="28"/>
          <w:szCs w:val="28"/>
        </w:rPr>
        <w:t>Сухополов’янської</w:t>
      </w:r>
      <w:proofErr w:type="spellEnd"/>
      <w:r w:rsidRPr="00B85BF8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B85B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2DD3" w:rsidRPr="00C31608" w:rsidRDefault="00002DD3" w:rsidP="00026B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2DD3" w:rsidRDefault="00002DD3" w:rsidP="00026B81">
      <w:pPr>
        <w:tabs>
          <w:tab w:val="left" w:pos="31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608">
        <w:rPr>
          <w:rFonts w:ascii="Times New Roman" w:hAnsi="Times New Roman" w:cs="Times New Roman"/>
          <w:b/>
          <w:sz w:val="28"/>
          <w:szCs w:val="28"/>
        </w:rPr>
        <w:t>з о б о в ’ я з у ю :</w:t>
      </w:r>
    </w:p>
    <w:p w:rsidR="0003365F" w:rsidRPr="00C31608" w:rsidRDefault="0003365F" w:rsidP="00026B81">
      <w:pPr>
        <w:tabs>
          <w:tab w:val="left" w:pos="31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281E" w:rsidRPr="00B85BF8" w:rsidRDefault="00B85BF8" w:rsidP="00026B81">
      <w:pPr>
        <w:pStyle w:val="a5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5BF8">
        <w:rPr>
          <w:rFonts w:ascii="Times New Roman" w:eastAsia="Times New Roman" w:hAnsi="Times New Roman" w:cs="Times New Roman"/>
          <w:sz w:val="28"/>
          <w:szCs w:val="28"/>
          <w:lang w:eastAsia="ar-SA"/>
        </w:rPr>
        <w:t>Унести зміни до додатку 2  до розпорядження сільського голови від 15 лютого 2021 року «Про облік дітей дошкільного та шкільного в</w:t>
      </w:r>
      <w:r w:rsidR="000817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іку та учнів», виклавши його в новій </w:t>
      </w:r>
      <w:r w:rsidRPr="00B85BF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редакції</w:t>
      </w:r>
      <w:r w:rsidR="00970F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що </w:t>
      </w:r>
      <w:r w:rsidR="00652AC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додається.</w:t>
      </w:r>
      <w:r w:rsidR="00970F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6281E" w:rsidRPr="003117AC" w:rsidRDefault="00B85BF8" w:rsidP="00412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6281E" w:rsidRPr="003117A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6281E" w:rsidRPr="003117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Контроль за виконанням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цього </w:t>
      </w:r>
      <w:r w:rsidR="0006281E" w:rsidRPr="003117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розпорядження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покласти на першого заступника сільського голови Тарасенко А.В.</w:t>
      </w:r>
    </w:p>
    <w:p w:rsidR="0006281E" w:rsidRDefault="0006281E" w:rsidP="006B08CC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1EDE" w:rsidRPr="001816D4" w:rsidRDefault="009B1EDE" w:rsidP="006B08CC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281E" w:rsidRDefault="0006281E" w:rsidP="006B08CC">
      <w:pPr>
        <w:overflowPunct w:val="0"/>
        <w:autoSpaceDE w:val="0"/>
        <w:autoSpaceDN w:val="0"/>
        <w:adjustRightInd w:val="0"/>
        <w:spacing w:after="0" w:line="240" w:lineRule="auto"/>
      </w:pPr>
      <w:r w:rsidRPr="00C235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Сільський голова</w:t>
      </w:r>
      <w:r w:rsidRPr="00C235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C235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C235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C235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C235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C235C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>Денис РОСОВСЬКИ</w:t>
      </w:r>
      <w:r w:rsidR="006B08C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Й</w:t>
      </w:r>
    </w:p>
    <w:p w:rsidR="00652ACE" w:rsidRDefault="00652ACE" w:rsidP="0093340C">
      <w:pPr>
        <w:tabs>
          <w:tab w:val="left" w:pos="5954"/>
        </w:tabs>
        <w:spacing w:after="0" w:line="240" w:lineRule="auto"/>
        <w:ind w:left="9072" w:hanging="311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2AC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Додаток 2</w:t>
      </w:r>
    </w:p>
    <w:p w:rsidR="00652ACE" w:rsidRDefault="00652ACE" w:rsidP="0093340C">
      <w:pPr>
        <w:tabs>
          <w:tab w:val="left" w:pos="5954"/>
        </w:tabs>
        <w:spacing w:after="0" w:line="240" w:lineRule="auto"/>
        <w:ind w:left="9072" w:hanging="311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 розпорядження </w:t>
      </w:r>
    </w:p>
    <w:p w:rsidR="00652ACE" w:rsidRPr="00652ACE" w:rsidRDefault="0093340C" w:rsidP="0093340C">
      <w:pPr>
        <w:tabs>
          <w:tab w:val="left" w:pos="5954"/>
        </w:tabs>
        <w:spacing w:after="0" w:line="240" w:lineRule="auto"/>
        <w:ind w:left="9072" w:hanging="311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11 листопада </w:t>
      </w:r>
      <w:r w:rsidR="00652ACE">
        <w:rPr>
          <w:rFonts w:ascii="Times New Roman" w:eastAsia="Times New Roman" w:hAnsi="Times New Roman" w:cs="Times New Roman"/>
          <w:sz w:val="27"/>
          <w:szCs w:val="27"/>
          <w:lang w:eastAsia="ru-RU"/>
        </w:rPr>
        <w:t>2021року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№170</w:t>
      </w:r>
    </w:p>
    <w:p w:rsidR="00652ACE" w:rsidRPr="00E23A2A" w:rsidRDefault="00652ACE" w:rsidP="00652AC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2ACE" w:rsidRPr="00E23A2A" w:rsidRDefault="00652ACE" w:rsidP="0065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23A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СПИСОК</w:t>
      </w:r>
    </w:p>
    <w:p w:rsidR="00652ACE" w:rsidRPr="00E23A2A" w:rsidRDefault="00652ACE" w:rsidP="00652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23A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територій обслуговування, закріплених за закладами загальної середньої освіти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що належать до комунальної форми власності</w:t>
      </w:r>
      <w:r w:rsidRPr="00E23A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260"/>
        <w:gridCol w:w="5528"/>
      </w:tblGrid>
      <w:tr w:rsidR="00652ACE" w:rsidRPr="00E23A2A" w:rsidTr="005701A5">
        <w:trPr>
          <w:trHeight w:val="360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№з/п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Заклади загальної середньої освіти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Населені пункти</w:t>
            </w:r>
          </w:p>
        </w:tc>
      </w:tr>
      <w:tr w:rsidR="00652ACE" w:rsidRPr="00656AC9" w:rsidTr="005701A5">
        <w:trPr>
          <w:trHeight w:val="21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Білорічицька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ЗОШ І-ІІІ ступенів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153E97" w:rsidRDefault="00652ACE" w:rsidP="005701A5">
            <w:pPr>
              <w:shd w:val="clear" w:color="auto" w:fill="FFFFFF"/>
              <w:spacing w:before="100" w:beforeAutospacing="1"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села: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Бажанівка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Білорічиця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Боротьба,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Димирівка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Знам’янка,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Зарудка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(І-ІІІ ст.); Погреби (ІІІ ст.)</w:t>
            </w:r>
          </w:p>
        </w:tc>
      </w:tr>
      <w:tr w:rsidR="00652ACE" w:rsidRPr="00656AC9" w:rsidTr="005701A5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Валківська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ЗОШ І-ІІ ступенів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153E97" w:rsidRDefault="00652ACE" w:rsidP="005701A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села: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Боршна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Валки, Високе, Мільки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(І-ІІ ст.)</w:t>
            </w:r>
          </w:p>
        </w:tc>
      </w:tr>
      <w:tr w:rsidR="00652ACE" w:rsidRPr="00656AC9" w:rsidTr="005701A5">
        <w:trPr>
          <w:trHeight w:val="24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Дідівська ЗОШ І-ІІІ ступенів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153E97" w:rsidRDefault="00652ACE" w:rsidP="005701A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села: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Дідівці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Єгорівка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Манжосівка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(І-ІІІ ст.);</w:t>
            </w: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Малківка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Ряшки (ІІІ ст.) </w:t>
            </w:r>
          </w:p>
        </w:tc>
      </w:tr>
      <w:tr w:rsidR="00652ACE" w:rsidRPr="00E23A2A" w:rsidTr="005701A5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Лісовосорочинська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ЗОШ І-ІІ ступенів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153E97" w:rsidRDefault="00652ACE" w:rsidP="005701A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села: Лісові Сорочинці, Стрільники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(І-ІІ ст.)</w:t>
            </w:r>
          </w:p>
        </w:tc>
      </w:tr>
      <w:tr w:rsidR="00652ACE" w:rsidRPr="00E23A2A" w:rsidTr="005701A5">
        <w:trPr>
          <w:trHeight w:val="2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Охіньківська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ЗОШ І-ІІІ ступенів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153E97" w:rsidRDefault="00652ACE" w:rsidP="005701A5">
            <w:pPr>
              <w:tabs>
                <w:tab w:val="left" w:pos="-4077"/>
                <w:tab w:val="left" w:pos="5137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села: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хіньки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ручаї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Переволочна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(І-ІІІ ст.)</w:t>
            </w:r>
          </w:p>
        </w:tc>
      </w:tr>
      <w:tr w:rsidR="00652ACE" w:rsidRPr="00E23A2A" w:rsidTr="005701A5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Ряшківська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ЗОШ І-ІІ ступенів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153E97" w:rsidRDefault="00652ACE" w:rsidP="005701A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села: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Оникіївка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Ряшки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(І-ІІ ст.)</w:t>
            </w:r>
          </w:p>
        </w:tc>
      </w:tr>
      <w:tr w:rsidR="00652ACE" w:rsidRPr="00656AC9" w:rsidTr="005701A5">
        <w:trPr>
          <w:trHeight w:val="3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Сухополов’янська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ЗОШ І-ІІІ ступенів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774F6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села: </w:t>
            </w: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Білещина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Пирогівці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Полова, </w:t>
            </w: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Сухополова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Ярова </w:t>
            </w: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Білещина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Колісники,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Левки, Мазки, Приозерне,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Ладівщина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(І-ІІІ ст.);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Лісові Сорочинці,</w:t>
            </w: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Заїзд,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Замістя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Канівщина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Рудівка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ІІІ ст.)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652ACE" w:rsidRPr="00E23A2A" w:rsidTr="005701A5">
        <w:trPr>
          <w:trHeight w:val="24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Заїздська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ЗОШ І-ІІ ступенів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села: Заїзд, </w:t>
            </w: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Петрівське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Тихе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І-ІІ ст.)</w:t>
            </w:r>
          </w:p>
        </w:tc>
      </w:tr>
      <w:tr w:rsidR="00652ACE" w:rsidRPr="00656AC9" w:rsidTr="005701A5">
        <w:trPr>
          <w:trHeight w:val="24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Замістянська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ЗОШ І-ІІ ступенів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153E97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села: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Густин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Замістя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Заудаївське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Капусте</w:t>
            </w:r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нці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Маціївка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Лісове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І-ІІ ст.)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</w:tr>
      <w:tr w:rsidR="00652ACE" w:rsidRPr="00E23A2A" w:rsidTr="005701A5">
        <w:trPr>
          <w:trHeight w:val="2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Канівщинська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ЗОШ І-ІІ ступенів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153E97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села: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Канівщина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Кроти,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Сухоставець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І-ІІ ст.)</w:t>
            </w:r>
          </w:p>
        </w:tc>
      </w:tr>
      <w:tr w:rsidR="00652ACE" w:rsidRPr="00E23A2A" w:rsidTr="005701A5">
        <w:trPr>
          <w:trHeight w:val="9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Малківська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ЗОШ І-ІІ ступенів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153E97" w:rsidRDefault="00652ACE" w:rsidP="005701A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села: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Малківка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Сухоярівка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І-ІІ ст.)</w:t>
            </w:r>
          </w:p>
        </w:tc>
      </w:tr>
      <w:tr w:rsidR="00652ACE" w:rsidRPr="00656AC9" w:rsidTr="005701A5">
        <w:trPr>
          <w:trHeight w:val="2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Погребівська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ЗОШ І-ІІ ступенів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CE" w:rsidRPr="00153E97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села: Миколаївка, Погреби,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Піддубівка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Пологи, Тарасівка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(І-ІІ ст.)</w:t>
            </w:r>
          </w:p>
        </w:tc>
      </w:tr>
      <w:tr w:rsidR="00652ACE" w:rsidRPr="00656AC9" w:rsidTr="005701A5">
        <w:trPr>
          <w:trHeight w:val="3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Рудівська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ЗОШ І-ІІ ступенів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CE" w:rsidRPr="00E23A2A" w:rsidRDefault="00652ACE" w:rsidP="00570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а:</w:t>
            </w: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Рудівка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Нетяжино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Нова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Тарнавщина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Покрівка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І-ІІ ст.)</w:t>
            </w:r>
          </w:p>
        </w:tc>
      </w:tr>
    </w:tbl>
    <w:p w:rsidR="00652ACE" w:rsidRPr="00B85BF8" w:rsidRDefault="00652ACE" w:rsidP="00652ACE">
      <w:pPr>
        <w:pStyle w:val="a5"/>
        <w:spacing w:after="0" w:line="240" w:lineRule="auto"/>
        <w:ind w:left="21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2ACE" w:rsidRDefault="00652ACE" w:rsidP="00652A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освіти, молоді та</w:t>
      </w:r>
    </w:p>
    <w:p w:rsidR="00652ACE" w:rsidRPr="002C7221" w:rsidRDefault="00652ACE" w:rsidP="00652A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Сухополов’янської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Тетяна РЕВА</w:t>
      </w:r>
    </w:p>
    <w:p w:rsidR="00AA295B" w:rsidRPr="00C41066" w:rsidRDefault="00AA295B" w:rsidP="006B08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A295B" w:rsidRPr="00C41066" w:rsidSect="008A00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35F"/>
    <w:multiLevelType w:val="multilevel"/>
    <w:tmpl w:val="B306A25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5DB54EA"/>
    <w:multiLevelType w:val="multilevel"/>
    <w:tmpl w:val="9DE49E7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8B2AD5"/>
    <w:multiLevelType w:val="multilevel"/>
    <w:tmpl w:val="F43E7C3C"/>
    <w:lvl w:ilvl="0">
      <w:start w:val="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44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3">
    <w:nsid w:val="0D720A98"/>
    <w:multiLevelType w:val="multilevel"/>
    <w:tmpl w:val="56300B2C"/>
    <w:lvl w:ilvl="0">
      <w:start w:val="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>
    <w:nsid w:val="0DFE6CD0"/>
    <w:multiLevelType w:val="multilevel"/>
    <w:tmpl w:val="2C0C38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0E306CAD"/>
    <w:multiLevelType w:val="multilevel"/>
    <w:tmpl w:val="EBA223C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EC00A62"/>
    <w:multiLevelType w:val="multilevel"/>
    <w:tmpl w:val="F538224C"/>
    <w:lvl w:ilvl="0">
      <w:start w:val="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5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47627AA"/>
    <w:multiLevelType w:val="hybridMultilevel"/>
    <w:tmpl w:val="04767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D505B"/>
    <w:multiLevelType w:val="multilevel"/>
    <w:tmpl w:val="E1344866"/>
    <w:lvl w:ilvl="0">
      <w:start w:val="2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05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9">
    <w:nsid w:val="15DC5DC4"/>
    <w:multiLevelType w:val="multilevel"/>
    <w:tmpl w:val="0486D9F2"/>
    <w:lvl w:ilvl="0">
      <w:start w:val="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210E46A2"/>
    <w:multiLevelType w:val="hybridMultilevel"/>
    <w:tmpl w:val="C4DA9C86"/>
    <w:lvl w:ilvl="0" w:tplc="CCA43536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BB060F"/>
    <w:multiLevelType w:val="multilevel"/>
    <w:tmpl w:val="4AA2A1AA"/>
    <w:lvl w:ilvl="0">
      <w:start w:val="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4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2D20D96"/>
    <w:multiLevelType w:val="multilevel"/>
    <w:tmpl w:val="A81A5EE6"/>
    <w:lvl w:ilvl="0">
      <w:start w:val="3"/>
      <w:numFmt w:val="decimal"/>
      <w:lvlText w:val="%1."/>
      <w:lvlJc w:val="left"/>
      <w:pPr>
        <w:ind w:left="560" w:hanging="560"/>
      </w:pPr>
      <w:rPr>
        <w:rFonts w:eastAsia="Times New Roman" w:hint="default"/>
        <w:color w:val="000000"/>
      </w:rPr>
    </w:lvl>
    <w:lvl w:ilvl="1">
      <w:start w:val="79"/>
      <w:numFmt w:val="decimal"/>
      <w:lvlText w:val="%1.%2."/>
      <w:lvlJc w:val="left"/>
      <w:pPr>
        <w:ind w:left="1789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hint="default"/>
        <w:color w:val="000000"/>
      </w:rPr>
    </w:lvl>
  </w:abstractNum>
  <w:abstractNum w:abstractNumId="13">
    <w:nsid w:val="244B0C59"/>
    <w:multiLevelType w:val="multilevel"/>
    <w:tmpl w:val="B1F82DA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909669F"/>
    <w:multiLevelType w:val="multilevel"/>
    <w:tmpl w:val="5DE0E45E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99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15">
    <w:nsid w:val="37C13467"/>
    <w:multiLevelType w:val="multilevel"/>
    <w:tmpl w:val="1D20D8D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CC63E3F"/>
    <w:multiLevelType w:val="hybridMultilevel"/>
    <w:tmpl w:val="ADAE6280"/>
    <w:lvl w:ilvl="0" w:tplc="0FD4B9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051F5"/>
    <w:multiLevelType w:val="hybridMultilevel"/>
    <w:tmpl w:val="5F10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D3E8B"/>
    <w:multiLevelType w:val="hybridMultilevel"/>
    <w:tmpl w:val="BBCC05A8"/>
    <w:lvl w:ilvl="0" w:tplc="5B14927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FC3E28"/>
    <w:multiLevelType w:val="hybridMultilevel"/>
    <w:tmpl w:val="8464609A"/>
    <w:lvl w:ilvl="0" w:tplc="D8FE11AE">
      <w:start w:val="33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A13E72"/>
    <w:multiLevelType w:val="hybridMultilevel"/>
    <w:tmpl w:val="93F46CA4"/>
    <w:lvl w:ilvl="0" w:tplc="CFAA2B7C">
      <w:start w:val="225"/>
      <w:numFmt w:val="decimal"/>
      <w:lvlText w:val="%1."/>
      <w:lvlJc w:val="left"/>
      <w:pPr>
        <w:ind w:left="105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1">
    <w:nsid w:val="5C370224"/>
    <w:multiLevelType w:val="hybridMultilevel"/>
    <w:tmpl w:val="ED8A75F6"/>
    <w:lvl w:ilvl="0" w:tplc="6EF42468">
      <w:start w:val="3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C980BED"/>
    <w:multiLevelType w:val="multilevel"/>
    <w:tmpl w:val="5D7A8E78"/>
    <w:lvl w:ilvl="0">
      <w:start w:val="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23">
    <w:nsid w:val="5D0E2BB0"/>
    <w:multiLevelType w:val="hybridMultilevel"/>
    <w:tmpl w:val="886C334C"/>
    <w:lvl w:ilvl="0" w:tplc="F4FE4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854074"/>
    <w:multiLevelType w:val="multilevel"/>
    <w:tmpl w:val="DF32247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4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62FF1D14"/>
    <w:multiLevelType w:val="multilevel"/>
    <w:tmpl w:val="B306A25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66E52FF2"/>
    <w:multiLevelType w:val="multilevel"/>
    <w:tmpl w:val="4BF8DBB4"/>
    <w:lvl w:ilvl="0">
      <w:start w:val="2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91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7">
    <w:nsid w:val="67BE2538"/>
    <w:multiLevelType w:val="multilevel"/>
    <w:tmpl w:val="1BA047B8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  <w:color w:val="000000"/>
      </w:rPr>
    </w:lvl>
    <w:lvl w:ilvl="1">
      <w:start w:val="26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000000"/>
      </w:rPr>
    </w:lvl>
  </w:abstractNum>
  <w:abstractNum w:abstractNumId="28">
    <w:nsid w:val="6EB025B3"/>
    <w:multiLevelType w:val="multilevel"/>
    <w:tmpl w:val="048004BA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9">
    <w:nsid w:val="6EB14455"/>
    <w:multiLevelType w:val="multilevel"/>
    <w:tmpl w:val="415E338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32105B2"/>
    <w:multiLevelType w:val="hybridMultilevel"/>
    <w:tmpl w:val="B394C396"/>
    <w:lvl w:ilvl="0" w:tplc="9D704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58E2C30"/>
    <w:multiLevelType w:val="multilevel"/>
    <w:tmpl w:val="CDE2CD06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  <w:color w:val="000000"/>
      </w:rPr>
    </w:lvl>
    <w:lvl w:ilvl="1">
      <w:start w:val="29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000000"/>
      </w:rPr>
    </w:lvl>
  </w:abstractNum>
  <w:abstractNum w:abstractNumId="32">
    <w:nsid w:val="762C3F15"/>
    <w:multiLevelType w:val="multilevel"/>
    <w:tmpl w:val="969EC50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775C4EB3"/>
    <w:multiLevelType w:val="multilevel"/>
    <w:tmpl w:val="FFCE359C"/>
    <w:lvl w:ilvl="0">
      <w:start w:val="2"/>
      <w:numFmt w:val="decimal"/>
      <w:lvlText w:val="%1."/>
      <w:lvlJc w:val="left"/>
      <w:pPr>
        <w:ind w:left="560" w:hanging="560"/>
      </w:pPr>
      <w:rPr>
        <w:rFonts w:eastAsia="Times New Roman" w:hint="default"/>
      </w:rPr>
    </w:lvl>
    <w:lvl w:ilvl="1">
      <w:start w:val="37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34">
    <w:nsid w:val="78BC1D54"/>
    <w:multiLevelType w:val="hybridMultilevel"/>
    <w:tmpl w:val="BF78F4A8"/>
    <w:lvl w:ilvl="0" w:tplc="9E42ED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95619F7"/>
    <w:multiLevelType w:val="multilevel"/>
    <w:tmpl w:val="B104717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9C55DD9"/>
    <w:multiLevelType w:val="multilevel"/>
    <w:tmpl w:val="29BEA7A8"/>
    <w:lvl w:ilvl="0">
      <w:start w:val="3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7">
    <w:nsid w:val="7DFA4070"/>
    <w:multiLevelType w:val="hybridMultilevel"/>
    <w:tmpl w:val="ED9E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F559D9"/>
    <w:multiLevelType w:val="multilevel"/>
    <w:tmpl w:val="25128B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8"/>
  </w:num>
  <w:num w:numId="3">
    <w:abstractNumId w:val="29"/>
  </w:num>
  <w:num w:numId="4">
    <w:abstractNumId w:val="35"/>
  </w:num>
  <w:num w:numId="5">
    <w:abstractNumId w:val="1"/>
  </w:num>
  <w:num w:numId="6">
    <w:abstractNumId w:val="27"/>
  </w:num>
  <w:num w:numId="7">
    <w:abstractNumId w:val="31"/>
  </w:num>
  <w:num w:numId="8">
    <w:abstractNumId w:val="24"/>
  </w:num>
  <w:num w:numId="9">
    <w:abstractNumId w:val="13"/>
  </w:num>
  <w:num w:numId="10">
    <w:abstractNumId w:val="18"/>
  </w:num>
  <w:num w:numId="11">
    <w:abstractNumId w:val="21"/>
  </w:num>
  <w:num w:numId="12">
    <w:abstractNumId w:val="32"/>
  </w:num>
  <w:num w:numId="13">
    <w:abstractNumId w:val="9"/>
  </w:num>
  <w:num w:numId="14">
    <w:abstractNumId w:val="11"/>
  </w:num>
  <w:num w:numId="15">
    <w:abstractNumId w:val="6"/>
  </w:num>
  <w:num w:numId="16">
    <w:abstractNumId w:val="33"/>
  </w:num>
  <w:num w:numId="17">
    <w:abstractNumId w:val="23"/>
  </w:num>
  <w:num w:numId="18">
    <w:abstractNumId w:val="5"/>
  </w:num>
  <w:num w:numId="19">
    <w:abstractNumId w:val="17"/>
  </w:num>
  <w:num w:numId="20">
    <w:abstractNumId w:val="25"/>
  </w:num>
  <w:num w:numId="21">
    <w:abstractNumId w:val="0"/>
  </w:num>
  <w:num w:numId="22">
    <w:abstractNumId w:val="26"/>
  </w:num>
  <w:num w:numId="23">
    <w:abstractNumId w:val="3"/>
  </w:num>
  <w:num w:numId="24">
    <w:abstractNumId w:val="20"/>
  </w:num>
  <w:num w:numId="25">
    <w:abstractNumId w:val="22"/>
  </w:num>
  <w:num w:numId="26">
    <w:abstractNumId w:val="2"/>
  </w:num>
  <w:num w:numId="27">
    <w:abstractNumId w:val="8"/>
  </w:num>
  <w:num w:numId="28">
    <w:abstractNumId w:val="30"/>
  </w:num>
  <w:num w:numId="29">
    <w:abstractNumId w:val="15"/>
  </w:num>
  <w:num w:numId="30">
    <w:abstractNumId w:val="16"/>
  </w:num>
  <w:num w:numId="31">
    <w:abstractNumId w:val="12"/>
  </w:num>
  <w:num w:numId="32">
    <w:abstractNumId w:val="14"/>
  </w:num>
  <w:num w:numId="33">
    <w:abstractNumId w:val="7"/>
  </w:num>
  <w:num w:numId="34">
    <w:abstractNumId w:val="19"/>
  </w:num>
  <w:num w:numId="35">
    <w:abstractNumId w:val="36"/>
  </w:num>
  <w:num w:numId="36">
    <w:abstractNumId w:val="28"/>
  </w:num>
  <w:num w:numId="37">
    <w:abstractNumId w:val="34"/>
  </w:num>
  <w:num w:numId="38">
    <w:abstractNumId w:val="37"/>
  </w:num>
  <w:num w:numId="3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20"/>
    <w:rsid w:val="00002DD3"/>
    <w:rsid w:val="00026B81"/>
    <w:rsid w:val="0003365F"/>
    <w:rsid w:val="00056DCA"/>
    <w:rsid w:val="0006281E"/>
    <w:rsid w:val="00071FE8"/>
    <w:rsid w:val="00075385"/>
    <w:rsid w:val="0008170C"/>
    <w:rsid w:val="000D2D27"/>
    <w:rsid w:val="000E5E73"/>
    <w:rsid w:val="000F510A"/>
    <w:rsid w:val="001127C8"/>
    <w:rsid w:val="00127B23"/>
    <w:rsid w:val="00160CEB"/>
    <w:rsid w:val="00165B14"/>
    <w:rsid w:val="001816D4"/>
    <w:rsid w:val="001A7894"/>
    <w:rsid w:val="001A7F60"/>
    <w:rsid w:val="001B4AFE"/>
    <w:rsid w:val="001C3624"/>
    <w:rsid w:val="001C3710"/>
    <w:rsid w:val="001C3FD0"/>
    <w:rsid w:val="001D275B"/>
    <w:rsid w:val="001E13F3"/>
    <w:rsid w:val="00241B4E"/>
    <w:rsid w:val="002541EE"/>
    <w:rsid w:val="00273EDB"/>
    <w:rsid w:val="002814A2"/>
    <w:rsid w:val="002A1374"/>
    <w:rsid w:val="002D5B40"/>
    <w:rsid w:val="00310EC7"/>
    <w:rsid w:val="00311720"/>
    <w:rsid w:val="003117AC"/>
    <w:rsid w:val="00316155"/>
    <w:rsid w:val="00332531"/>
    <w:rsid w:val="003328CC"/>
    <w:rsid w:val="00333CC9"/>
    <w:rsid w:val="00335A54"/>
    <w:rsid w:val="00337E8F"/>
    <w:rsid w:val="0036201B"/>
    <w:rsid w:val="00390375"/>
    <w:rsid w:val="003B01BE"/>
    <w:rsid w:val="003B1ADA"/>
    <w:rsid w:val="003B21CA"/>
    <w:rsid w:val="003B7D63"/>
    <w:rsid w:val="003C78F4"/>
    <w:rsid w:val="003D4311"/>
    <w:rsid w:val="00404263"/>
    <w:rsid w:val="00407FB3"/>
    <w:rsid w:val="00412721"/>
    <w:rsid w:val="004337C8"/>
    <w:rsid w:val="00453231"/>
    <w:rsid w:val="00466884"/>
    <w:rsid w:val="00472A13"/>
    <w:rsid w:val="00487D1C"/>
    <w:rsid w:val="004A0502"/>
    <w:rsid w:val="004A5A96"/>
    <w:rsid w:val="004C284E"/>
    <w:rsid w:val="004D75B4"/>
    <w:rsid w:val="004D7709"/>
    <w:rsid w:val="004E4D3F"/>
    <w:rsid w:val="00514492"/>
    <w:rsid w:val="005175E5"/>
    <w:rsid w:val="00552A57"/>
    <w:rsid w:val="00567678"/>
    <w:rsid w:val="00582BBB"/>
    <w:rsid w:val="005A0569"/>
    <w:rsid w:val="005A2CCA"/>
    <w:rsid w:val="005D6941"/>
    <w:rsid w:val="006255E5"/>
    <w:rsid w:val="0064034B"/>
    <w:rsid w:val="00652ACE"/>
    <w:rsid w:val="00671DD4"/>
    <w:rsid w:val="006906E4"/>
    <w:rsid w:val="006A04F2"/>
    <w:rsid w:val="006A1D82"/>
    <w:rsid w:val="006B08CC"/>
    <w:rsid w:val="006B7797"/>
    <w:rsid w:val="006E49E5"/>
    <w:rsid w:val="006F6C95"/>
    <w:rsid w:val="006F7169"/>
    <w:rsid w:val="00706940"/>
    <w:rsid w:val="0071337C"/>
    <w:rsid w:val="007224B9"/>
    <w:rsid w:val="00734E9D"/>
    <w:rsid w:val="007617AC"/>
    <w:rsid w:val="00765417"/>
    <w:rsid w:val="007667DB"/>
    <w:rsid w:val="00774F64"/>
    <w:rsid w:val="00783360"/>
    <w:rsid w:val="00790497"/>
    <w:rsid w:val="00790BF5"/>
    <w:rsid w:val="007A5D7D"/>
    <w:rsid w:val="007A7265"/>
    <w:rsid w:val="007A7DAE"/>
    <w:rsid w:val="007A7F02"/>
    <w:rsid w:val="007B5266"/>
    <w:rsid w:val="007C0B7F"/>
    <w:rsid w:val="007D323D"/>
    <w:rsid w:val="007D7861"/>
    <w:rsid w:val="007D7C8B"/>
    <w:rsid w:val="007E4346"/>
    <w:rsid w:val="007F5221"/>
    <w:rsid w:val="00816E3D"/>
    <w:rsid w:val="0083512D"/>
    <w:rsid w:val="00842F75"/>
    <w:rsid w:val="008520E6"/>
    <w:rsid w:val="00865316"/>
    <w:rsid w:val="00865F0F"/>
    <w:rsid w:val="0087565E"/>
    <w:rsid w:val="00890442"/>
    <w:rsid w:val="008A0027"/>
    <w:rsid w:val="008D3DC5"/>
    <w:rsid w:val="008E15D0"/>
    <w:rsid w:val="008E78AC"/>
    <w:rsid w:val="008F1B68"/>
    <w:rsid w:val="008F300E"/>
    <w:rsid w:val="00921F5D"/>
    <w:rsid w:val="0093340C"/>
    <w:rsid w:val="00933BDD"/>
    <w:rsid w:val="00941E26"/>
    <w:rsid w:val="0096182C"/>
    <w:rsid w:val="00962373"/>
    <w:rsid w:val="00970F5F"/>
    <w:rsid w:val="00977050"/>
    <w:rsid w:val="0098073B"/>
    <w:rsid w:val="00983727"/>
    <w:rsid w:val="00995040"/>
    <w:rsid w:val="009B1EDE"/>
    <w:rsid w:val="009D01CC"/>
    <w:rsid w:val="009D67A9"/>
    <w:rsid w:val="00A12BF7"/>
    <w:rsid w:val="00A27F57"/>
    <w:rsid w:val="00A432F9"/>
    <w:rsid w:val="00A52FF2"/>
    <w:rsid w:val="00A5559D"/>
    <w:rsid w:val="00A759B0"/>
    <w:rsid w:val="00A76D0A"/>
    <w:rsid w:val="00AA295B"/>
    <w:rsid w:val="00AB761E"/>
    <w:rsid w:val="00AC0BCF"/>
    <w:rsid w:val="00AD7A6E"/>
    <w:rsid w:val="00AF1920"/>
    <w:rsid w:val="00AF3662"/>
    <w:rsid w:val="00B00034"/>
    <w:rsid w:val="00B04E43"/>
    <w:rsid w:val="00B17F67"/>
    <w:rsid w:val="00B331C6"/>
    <w:rsid w:val="00B33BA5"/>
    <w:rsid w:val="00B36F8C"/>
    <w:rsid w:val="00B441E7"/>
    <w:rsid w:val="00B47989"/>
    <w:rsid w:val="00B5218A"/>
    <w:rsid w:val="00B53565"/>
    <w:rsid w:val="00B66ABA"/>
    <w:rsid w:val="00B717AC"/>
    <w:rsid w:val="00B800CA"/>
    <w:rsid w:val="00B85BF8"/>
    <w:rsid w:val="00B942C5"/>
    <w:rsid w:val="00BC44DD"/>
    <w:rsid w:val="00BC6836"/>
    <w:rsid w:val="00C0680E"/>
    <w:rsid w:val="00C11538"/>
    <w:rsid w:val="00C235C0"/>
    <w:rsid w:val="00C31608"/>
    <w:rsid w:val="00C41066"/>
    <w:rsid w:val="00C54A8D"/>
    <w:rsid w:val="00C81FD2"/>
    <w:rsid w:val="00CD6C0F"/>
    <w:rsid w:val="00CE4372"/>
    <w:rsid w:val="00CF6294"/>
    <w:rsid w:val="00D1385A"/>
    <w:rsid w:val="00D22927"/>
    <w:rsid w:val="00D23DE8"/>
    <w:rsid w:val="00D41F6A"/>
    <w:rsid w:val="00D557AE"/>
    <w:rsid w:val="00D600D1"/>
    <w:rsid w:val="00D75C0C"/>
    <w:rsid w:val="00D87513"/>
    <w:rsid w:val="00D91B2E"/>
    <w:rsid w:val="00D97527"/>
    <w:rsid w:val="00DB55D7"/>
    <w:rsid w:val="00DC5B8D"/>
    <w:rsid w:val="00DE164A"/>
    <w:rsid w:val="00E05684"/>
    <w:rsid w:val="00E26108"/>
    <w:rsid w:val="00E3293C"/>
    <w:rsid w:val="00E550BD"/>
    <w:rsid w:val="00EA045F"/>
    <w:rsid w:val="00EA7225"/>
    <w:rsid w:val="00EB45F0"/>
    <w:rsid w:val="00ED6DDB"/>
    <w:rsid w:val="00ED6E2F"/>
    <w:rsid w:val="00EE5703"/>
    <w:rsid w:val="00EF077C"/>
    <w:rsid w:val="00F04915"/>
    <w:rsid w:val="00F658B2"/>
    <w:rsid w:val="00F67EA4"/>
    <w:rsid w:val="00F73C3F"/>
    <w:rsid w:val="00F95777"/>
    <w:rsid w:val="00FA4C76"/>
    <w:rsid w:val="00FE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20"/>
  </w:style>
  <w:style w:type="paragraph" w:styleId="1">
    <w:name w:val="heading 1"/>
    <w:basedOn w:val="a"/>
    <w:next w:val="a"/>
    <w:link w:val="10"/>
    <w:uiPriority w:val="9"/>
    <w:qFormat/>
    <w:rsid w:val="00EF07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E5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E5E7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36F8C"/>
    <w:pPr>
      <w:ind w:left="720"/>
      <w:contextualSpacing/>
    </w:pPr>
  </w:style>
  <w:style w:type="character" w:customStyle="1" w:styleId="4TimesNewRoman14pt">
    <w:name w:val="Основной текст (4) + Times New Roman;14 pt"/>
    <w:basedOn w:val="a0"/>
    <w:rsid w:val="007D7C8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styleId="a6">
    <w:name w:val="Body Text"/>
    <w:basedOn w:val="a"/>
    <w:link w:val="a7"/>
    <w:uiPriority w:val="99"/>
    <w:unhideWhenUsed/>
    <w:rsid w:val="004337C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7">
    <w:name w:val="Основной текст Знак"/>
    <w:basedOn w:val="a0"/>
    <w:link w:val="a6"/>
    <w:uiPriority w:val="99"/>
    <w:rsid w:val="004337C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footer"/>
    <w:basedOn w:val="a"/>
    <w:link w:val="a9"/>
    <w:uiPriority w:val="99"/>
    <w:semiHidden/>
    <w:unhideWhenUsed/>
    <w:rsid w:val="00B66AB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66ABA"/>
    <w:rPr>
      <w:rFonts w:eastAsiaTheme="minorEastAsia"/>
      <w:lang w:val="ru-RU" w:eastAsia="ru-RU"/>
    </w:rPr>
  </w:style>
  <w:style w:type="paragraph" w:customStyle="1" w:styleId="Textbody">
    <w:name w:val="Text body"/>
    <w:basedOn w:val="a"/>
    <w:rsid w:val="001127C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8A0027"/>
    <w:rPr>
      <w:color w:val="0000FF"/>
      <w:u w:val="single"/>
    </w:rPr>
  </w:style>
  <w:style w:type="character" w:customStyle="1" w:styleId="rvts37">
    <w:name w:val="rvts37"/>
    <w:basedOn w:val="a0"/>
    <w:rsid w:val="008A0027"/>
  </w:style>
  <w:style w:type="paragraph" w:customStyle="1" w:styleId="11">
    <w:name w:val="Абзац списка1"/>
    <w:basedOn w:val="a"/>
    <w:qFormat/>
    <w:rsid w:val="000628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Plain Text"/>
    <w:basedOn w:val="a"/>
    <w:link w:val="ac"/>
    <w:uiPriority w:val="99"/>
    <w:rsid w:val="0006281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uiPriority w:val="99"/>
    <w:rsid w:val="0006281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TimesNewRoman">
    <w:name w:val="Основной текст (4) + Times New Roman"/>
    <w:aliases w:val="14 pt"/>
    <w:basedOn w:val="a0"/>
    <w:rsid w:val="0006281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styleId="ad">
    <w:name w:val="Normal (Web)"/>
    <w:basedOn w:val="a"/>
    <w:uiPriority w:val="99"/>
    <w:unhideWhenUsed/>
    <w:rsid w:val="00C0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link w:val="af"/>
    <w:uiPriority w:val="1"/>
    <w:qFormat/>
    <w:rsid w:val="0003365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">
    <w:name w:val="Без интервала Знак"/>
    <w:link w:val="ae"/>
    <w:uiPriority w:val="1"/>
    <w:locked/>
    <w:rsid w:val="0003365F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F07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Strong"/>
    <w:qFormat/>
    <w:rsid w:val="00865F0F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20"/>
  </w:style>
  <w:style w:type="paragraph" w:styleId="1">
    <w:name w:val="heading 1"/>
    <w:basedOn w:val="a"/>
    <w:next w:val="a"/>
    <w:link w:val="10"/>
    <w:uiPriority w:val="9"/>
    <w:qFormat/>
    <w:rsid w:val="00EF07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E5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E5E7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36F8C"/>
    <w:pPr>
      <w:ind w:left="720"/>
      <w:contextualSpacing/>
    </w:pPr>
  </w:style>
  <w:style w:type="character" w:customStyle="1" w:styleId="4TimesNewRoman14pt">
    <w:name w:val="Основной текст (4) + Times New Roman;14 pt"/>
    <w:basedOn w:val="a0"/>
    <w:rsid w:val="007D7C8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styleId="a6">
    <w:name w:val="Body Text"/>
    <w:basedOn w:val="a"/>
    <w:link w:val="a7"/>
    <w:uiPriority w:val="99"/>
    <w:unhideWhenUsed/>
    <w:rsid w:val="004337C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7">
    <w:name w:val="Основной текст Знак"/>
    <w:basedOn w:val="a0"/>
    <w:link w:val="a6"/>
    <w:uiPriority w:val="99"/>
    <w:rsid w:val="004337C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footer"/>
    <w:basedOn w:val="a"/>
    <w:link w:val="a9"/>
    <w:uiPriority w:val="99"/>
    <w:semiHidden/>
    <w:unhideWhenUsed/>
    <w:rsid w:val="00B66AB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66ABA"/>
    <w:rPr>
      <w:rFonts w:eastAsiaTheme="minorEastAsia"/>
      <w:lang w:val="ru-RU" w:eastAsia="ru-RU"/>
    </w:rPr>
  </w:style>
  <w:style w:type="paragraph" w:customStyle="1" w:styleId="Textbody">
    <w:name w:val="Text body"/>
    <w:basedOn w:val="a"/>
    <w:rsid w:val="001127C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8A0027"/>
    <w:rPr>
      <w:color w:val="0000FF"/>
      <w:u w:val="single"/>
    </w:rPr>
  </w:style>
  <w:style w:type="character" w:customStyle="1" w:styleId="rvts37">
    <w:name w:val="rvts37"/>
    <w:basedOn w:val="a0"/>
    <w:rsid w:val="008A0027"/>
  </w:style>
  <w:style w:type="paragraph" w:customStyle="1" w:styleId="11">
    <w:name w:val="Абзац списка1"/>
    <w:basedOn w:val="a"/>
    <w:qFormat/>
    <w:rsid w:val="000628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b">
    <w:name w:val="Plain Text"/>
    <w:basedOn w:val="a"/>
    <w:link w:val="ac"/>
    <w:uiPriority w:val="99"/>
    <w:rsid w:val="0006281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uiPriority w:val="99"/>
    <w:rsid w:val="0006281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4TimesNewRoman">
    <w:name w:val="Основной текст (4) + Times New Roman"/>
    <w:aliases w:val="14 pt"/>
    <w:basedOn w:val="a0"/>
    <w:rsid w:val="0006281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styleId="ad">
    <w:name w:val="Normal (Web)"/>
    <w:basedOn w:val="a"/>
    <w:uiPriority w:val="99"/>
    <w:unhideWhenUsed/>
    <w:rsid w:val="00C0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link w:val="af"/>
    <w:uiPriority w:val="1"/>
    <w:qFormat/>
    <w:rsid w:val="0003365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">
    <w:name w:val="Без интервала Знак"/>
    <w:link w:val="ae"/>
    <w:uiPriority w:val="1"/>
    <w:locked/>
    <w:rsid w:val="0003365F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F07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Strong"/>
    <w:qFormat/>
    <w:rsid w:val="00865F0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140C4-C9A5-4E41-9C1F-DACAB10D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ПК</cp:lastModifiedBy>
  <cp:revision>2</cp:revision>
  <cp:lastPrinted>2021-10-25T07:21:00Z</cp:lastPrinted>
  <dcterms:created xsi:type="dcterms:W3CDTF">2021-12-17T19:46:00Z</dcterms:created>
  <dcterms:modified xsi:type="dcterms:W3CDTF">2021-12-17T19:46:00Z</dcterms:modified>
</cp:coreProperties>
</file>