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B7" w:rsidRPr="002C1988" w:rsidRDefault="00CE3CB7" w:rsidP="00CE3CB7">
      <w:pPr>
        <w:pStyle w:val="a3"/>
        <w:jc w:val="center"/>
        <w:rPr>
          <w:b/>
          <w:i/>
          <w:sz w:val="32"/>
          <w:szCs w:val="32"/>
          <w:lang w:val="uk-UA"/>
        </w:rPr>
      </w:pPr>
      <w:r w:rsidRPr="002C1988">
        <w:rPr>
          <w:b/>
          <w:i/>
          <w:sz w:val="32"/>
          <w:szCs w:val="32"/>
          <w:lang w:val="uk-UA"/>
        </w:rPr>
        <w:t xml:space="preserve">План роботи </w:t>
      </w:r>
      <w:r>
        <w:rPr>
          <w:b/>
          <w:i/>
          <w:sz w:val="32"/>
          <w:szCs w:val="32"/>
          <w:lang w:val="uk-UA"/>
        </w:rPr>
        <w:t>педагога-організатора</w:t>
      </w:r>
    </w:p>
    <w:p w:rsidR="00CE3CB7" w:rsidRDefault="00CE3CB7" w:rsidP="00CE3CB7">
      <w:pPr>
        <w:pStyle w:val="a3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На </w:t>
      </w:r>
      <w:r w:rsidRPr="002C1988">
        <w:rPr>
          <w:b/>
          <w:i/>
          <w:sz w:val="32"/>
          <w:szCs w:val="32"/>
          <w:lang w:val="uk-UA"/>
        </w:rPr>
        <w:t>І</w:t>
      </w:r>
      <w:r>
        <w:rPr>
          <w:b/>
          <w:i/>
          <w:sz w:val="32"/>
          <w:szCs w:val="32"/>
          <w:lang w:val="uk-UA"/>
        </w:rPr>
        <w:t>І</w:t>
      </w:r>
      <w:r w:rsidRPr="002C1988">
        <w:rPr>
          <w:b/>
          <w:i/>
          <w:sz w:val="32"/>
          <w:szCs w:val="32"/>
          <w:lang w:val="uk-UA"/>
        </w:rPr>
        <w:t xml:space="preserve"> семестр</w:t>
      </w:r>
    </w:p>
    <w:p w:rsidR="00CE3CB7" w:rsidRDefault="00043730" w:rsidP="00CE3CB7">
      <w:pPr>
        <w:pStyle w:val="a3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2022-2023</w:t>
      </w:r>
      <w:r w:rsidR="00CE3CB7">
        <w:rPr>
          <w:b/>
          <w:i/>
          <w:sz w:val="32"/>
          <w:szCs w:val="32"/>
          <w:lang w:val="uk-UA"/>
        </w:rPr>
        <w:t xml:space="preserve"> н.р.</w:t>
      </w:r>
    </w:p>
    <w:p w:rsidR="00CE3CB7" w:rsidRDefault="00CE3CB7" w:rsidP="00CE3CB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uk-UA"/>
        </w:rPr>
      </w:pPr>
    </w:p>
    <w:p w:rsidR="00146D7A" w:rsidRPr="00DB5E24" w:rsidRDefault="00146D7A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uk-UA"/>
        </w:rPr>
      </w:pPr>
      <w:r w:rsidRPr="00DB5E24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uk-UA"/>
        </w:rPr>
        <w:t>Січень</w:t>
      </w:r>
    </w:p>
    <w:p w:rsidR="00146D7A" w:rsidRPr="00DB5E24" w:rsidRDefault="00146D7A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40"/>
          <w:u w:val="single"/>
          <w:lang w:val="uk-UA"/>
        </w:rPr>
      </w:pPr>
      <w:r w:rsidRPr="00DB5E24">
        <w:rPr>
          <w:rFonts w:ascii="Times New Roman" w:eastAsia="Times New Roman" w:hAnsi="Times New Roman" w:cs="Times New Roman"/>
          <w:b/>
          <w:i/>
          <w:color w:val="000000"/>
          <w:sz w:val="28"/>
          <w:szCs w:val="40"/>
          <w:u w:val="single"/>
          <w:lang w:val="uk-UA"/>
        </w:rPr>
        <w:t>1</w:t>
      </w:r>
      <w:r w:rsidR="004054AE">
        <w:rPr>
          <w:rFonts w:ascii="Times New Roman" w:eastAsia="Times New Roman" w:hAnsi="Times New Roman" w:cs="Times New Roman"/>
          <w:b/>
          <w:i/>
          <w:color w:val="000000"/>
          <w:sz w:val="28"/>
          <w:szCs w:val="40"/>
          <w:u w:val="single"/>
          <w:lang w:val="uk-UA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40"/>
          <w:u w:val="single"/>
          <w:lang w:val="uk-UA"/>
        </w:rPr>
        <w:t xml:space="preserve"> - 31</w:t>
      </w:r>
      <w:r w:rsidRPr="00DB5E24">
        <w:rPr>
          <w:rFonts w:ascii="Times New Roman" w:eastAsia="Times New Roman" w:hAnsi="Times New Roman" w:cs="Times New Roman"/>
          <w:b/>
          <w:i/>
          <w:color w:val="000000"/>
          <w:sz w:val="28"/>
          <w:szCs w:val="40"/>
          <w:u w:val="single"/>
          <w:lang w:val="uk-UA"/>
        </w:rPr>
        <w:t>.01.202</w:t>
      </w:r>
      <w:r w:rsidR="00CE61F9">
        <w:rPr>
          <w:rFonts w:ascii="Times New Roman" w:eastAsia="Times New Roman" w:hAnsi="Times New Roman" w:cs="Times New Roman"/>
          <w:b/>
          <w:i/>
          <w:color w:val="000000"/>
          <w:sz w:val="28"/>
          <w:szCs w:val="40"/>
          <w:u w:val="single"/>
          <w:lang w:val="uk-UA"/>
        </w:rPr>
        <w:t>3</w:t>
      </w:r>
      <w:r w:rsidRPr="00DB5E24">
        <w:rPr>
          <w:rFonts w:ascii="Times New Roman" w:eastAsia="Times New Roman" w:hAnsi="Times New Roman" w:cs="Times New Roman"/>
          <w:b/>
          <w:i/>
          <w:color w:val="000000"/>
          <w:sz w:val="28"/>
          <w:szCs w:val="40"/>
          <w:u w:val="single"/>
          <w:lang w:val="uk-UA"/>
        </w:rPr>
        <w:t xml:space="preserve"> </w:t>
      </w:r>
    </w:p>
    <w:p w:rsidR="00146D7A" w:rsidRPr="00DB5E24" w:rsidRDefault="00146D7A" w:rsidP="00146D7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ectPr w:rsidR="00146D7A" w:rsidRPr="00DB5E24" w:rsidSect="00FC3915">
          <w:pgSz w:w="16838" w:h="11906" w:orient="landscape"/>
          <w:pgMar w:top="284" w:right="1134" w:bottom="142" w:left="1134" w:header="0" w:footer="0" w:gutter="0"/>
          <w:cols w:space="720"/>
          <w:formProt w:val="0"/>
          <w:docGrid w:linePitch="360" w:charSpace="-2049"/>
        </w:sectPr>
      </w:pPr>
    </w:p>
    <w:p w:rsidR="00146D7A" w:rsidRPr="00DB5E24" w:rsidRDefault="00146D7A" w:rsidP="00146D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B5E24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lastRenderedPageBreak/>
        <w:t>Місячник «Люблю я свій народ, ціную його звичаї»</w:t>
      </w:r>
      <w:r w:rsidRPr="00DB5E24">
        <w:rPr>
          <w:rFonts w:ascii="Times New Roman" w:eastAsia="Times New Roman" w:hAnsi="Times New Roman" w:cs="Times New Roman"/>
          <w:sz w:val="24"/>
          <w:szCs w:val="28"/>
          <w:lang w:val="uk-UA"/>
        </w:rPr>
        <w:t>.</w:t>
      </w:r>
    </w:p>
    <w:p w:rsidR="00146D7A" w:rsidRPr="00DB5E24" w:rsidRDefault="00146D7A" w:rsidP="00146D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B5E24">
        <w:rPr>
          <w:rFonts w:ascii="Times New Roman" w:eastAsia="Times New Roman" w:hAnsi="Times New Roman" w:cs="Times New Roman"/>
          <w:sz w:val="24"/>
          <w:szCs w:val="28"/>
          <w:lang w:val="uk-UA"/>
        </w:rPr>
        <w:t>6.01 - Святвечір. Багата кутя.</w:t>
      </w:r>
    </w:p>
    <w:p w:rsidR="00146D7A" w:rsidRPr="00DB5E24" w:rsidRDefault="00146D7A" w:rsidP="00146D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B5E24">
        <w:rPr>
          <w:rFonts w:ascii="Times New Roman" w:eastAsia="Times New Roman" w:hAnsi="Times New Roman" w:cs="Times New Roman"/>
          <w:sz w:val="24"/>
          <w:szCs w:val="28"/>
          <w:lang w:val="uk-UA"/>
        </w:rPr>
        <w:t>7.01 - Різдво Христове.</w:t>
      </w:r>
    </w:p>
    <w:p w:rsidR="00146D7A" w:rsidRPr="00DB5E24" w:rsidRDefault="00146D7A" w:rsidP="00146D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B5E24">
        <w:rPr>
          <w:rFonts w:ascii="Times New Roman" w:eastAsia="Times New Roman" w:hAnsi="Times New Roman" w:cs="Times New Roman"/>
          <w:sz w:val="24"/>
          <w:szCs w:val="28"/>
          <w:lang w:val="uk-UA"/>
        </w:rPr>
        <w:t>14.01 - Новий рік за старим стилем. День святителя Василя.</w:t>
      </w:r>
    </w:p>
    <w:p w:rsidR="00146D7A" w:rsidRPr="00DB5E24" w:rsidRDefault="00146D7A" w:rsidP="0008349D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B5E24">
        <w:rPr>
          <w:rFonts w:ascii="Times New Roman" w:eastAsia="Times New Roman" w:hAnsi="Times New Roman" w:cs="Times New Roman"/>
          <w:sz w:val="24"/>
          <w:szCs w:val="28"/>
          <w:lang w:val="uk-UA"/>
        </w:rPr>
        <w:t>15.01.1992 Верховна Рада України затвердила Державний гімн України "Ще не вмерла Україна".</w:t>
      </w:r>
    </w:p>
    <w:p w:rsidR="00146D7A" w:rsidRPr="00DB5E24" w:rsidRDefault="00146D7A" w:rsidP="00146D7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B5E24">
        <w:rPr>
          <w:rFonts w:ascii="Times New Roman" w:eastAsia="Times New Roman" w:hAnsi="Times New Roman" w:cs="Times New Roman"/>
          <w:sz w:val="24"/>
          <w:szCs w:val="28"/>
          <w:lang w:val="uk-UA"/>
        </w:rPr>
        <w:lastRenderedPageBreak/>
        <w:t>19.01 -  Водохреще.</w:t>
      </w:r>
    </w:p>
    <w:p w:rsidR="00146D7A" w:rsidRPr="00DB5E24" w:rsidRDefault="00146D7A" w:rsidP="00146D7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B5E24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22.01 - День Соборностi України. </w:t>
      </w:r>
    </w:p>
    <w:p w:rsidR="00146D7A" w:rsidRPr="00DB5E24" w:rsidRDefault="00146D7A" w:rsidP="00146D7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B5E24">
        <w:rPr>
          <w:rFonts w:ascii="Times New Roman" w:eastAsia="Times New Roman" w:hAnsi="Times New Roman" w:cs="Times New Roman"/>
          <w:sz w:val="24"/>
          <w:szCs w:val="28"/>
          <w:lang w:val="uk-UA"/>
        </w:rPr>
        <w:t>27.01 - Міжнародний день пам'яті жертв Голокосту.</w:t>
      </w:r>
    </w:p>
    <w:p w:rsidR="00146D7A" w:rsidRPr="00DB5E24" w:rsidRDefault="00146D7A" w:rsidP="00146D7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B5E24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29.01 - День пам'ятi Героїв Крут. </w:t>
      </w:r>
    </w:p>
    <w:p w:rsidR="00146D7A" w:rsidRPr="00DB5E24" w:rsidRDefault="00146D7A" w:rsidP="00146D7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ectPr w:rsidR="00146D7A" w:rsidRPr="00DB5E24" w:rsidSect="00FC3915">
          <w:type w:val="continuous"/>
          <w:pgSz w:w="16838" w:h="11906" w:orient="landscape"/>
          <w:pgMar w:top="284" w:right="1134" w:bottom="142" w:left="1134" w:header="0" w:footer="0" w:gutter="0"/>
          <w:cols w:num="2" w:space="720"/>
          <w:formProt w:val="0"/>
          <w:docGrid w:linePitch="360" w:charSpace="-2049"/>
        </w:sectPr>
      </w:pPr>
    </w:p>
    <w:tbl>
      <w:tblPr>
        <w:tblW w:w="15593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277"/>
        <w:gridCol w:w="6662"/>
        <w:gridCol w:w="992"/>
        <w:gridCol w:w="2835"/>
        <w:gridCol w:w="3544"/>
      </w:tblGrid>
      <w:tr w:rsidR="00146D7A" w:rsidRPr="00DB5E24" w:rsidTr="00FC3915">
        <w:tc>
          <w:tcPr>
            <w:tcW w:w="155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46D7A" w:rsidRPr="00DB5E24" w:rsidRDefault="004054AE" w:rsidP="004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25</w:t>
            </w:r>
            <w:r w:rsidR="00146D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.12.2020-1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146D7A"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.01.202</w:t>
            </w:r>
            <w:r w:rsidR="00146D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46D7A"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</w:t>
            </w:r>
            <w:r w:rsidR="006B7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46D7A"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згідно плану зимових канікул (за окремим планом)</w:t>
            </w:r>
          </w:p>
        </w:tc>
      </w:tr>
      <w:tr w:rsidR="00146D7A" w:rsidRPr="00DB5E24" w:rsidTr="00FC3915">
        <w:tc>
          <w:tcPr>
            <w:tcW w:w="155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46D7A" w:rsidRPr="00DB5E24" w:rsidRDefault="00146D7A" w:rsidP="004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-й тиждень </w:t>
            </w:r>
            <w:r w:rsidRPr="00DB5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405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A6D32">
              <w:rPr>
                <w:rFonts w:ascii="Times New Roman" w:eastAsia="Times New Roman" w:hAnsi="Times New Roman" w:cs="Calibri"/>
                <w:b/>
                <w:sz w:val="28"/>
                <w:szCs w:val="28"/>
                <w:shd w:val="clear" w:color="auto" w:fill="EEECE1"/>
                <w:lang w:val="uk-UA"/>
              </w:rPr>
              <w:t xml:space="preserve"> – 27. 01.2023</w:t>
            </w:r>
          </w:p>
        </w:tc>
      </w:tr>
      <w:tr w:rsidR="00146D7A" w:rsidRPr="00DB5E24" w:rsidTr="00FC3915">
        <w:tc>
          <w:tcPr>
            <w:tcW w:w="155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«Хай квітне наша Україна !</w:t>
            </w:r>
            <w:r w:rsidRPr="00DB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( Дистанційне навчання)</w:t>
            </w:r>
          </w:p>
        </w:tc>
      </w:tr>
      <w:tr w:rsidR="00146D7A" w:rsidRPr="00DB5E24" w:rsidTr="00FC3915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B12D4E" w:rsidP="00B1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11</w:t>
            </w:r>
            <w:r w:rsidR="00146D7A" w:rsidRPr="00DB5E24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.01.</w:t>
            </w:r>
            <w:r w:rsidR="006A6D3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-13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.01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46D7A" w:rsidRPr="00B12D4E" w:rsidRDefault="00B12D4E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Дистанційна організація і контроль активності зворотнього зв’язку з учнями, консультації 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B1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</w:t>
            </w:r>
            <w:r w:rsidR="006A6D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B12D4E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суспільства, держави</w:t>
            </w:r>
          </w:p>
        </w:tc>
      </w:tr>
      <w:tr w:rsidR="0040017E" w:rsidRPr="00DB5E24" w:rsidTr="00FC3915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017E" w:rsidRPr="00DB5E24" w:rsidRDefault="0040017E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017E" w:rsidRDefault="006A6D32" w:rsidP="00B1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16</w:t>
            </w:r>
            <w:r w:rsidR="0040017E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.01-20.01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017E" w:rsidRDefault="0040017E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Опрацювання списків учнів школи, уточнення категорій дітей, внесення змін до соціального паспорту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017E" w:rsidRPr="00DB5E24" w:rsidRDefault="0040017E" w:rsidP="00B12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17E" w:rsidRDefault="0040017E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017E" w:rsidRPr="00DB5E24" w:rsidRDefault="0040017E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46D7A" w:rsidRPr="00DB5E24" w:rsidTr="00FC3915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6A6D32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23</w:t>
            </w:r>
            <w:r w:rsidR="00146D7A" w:rsidRPr="00DB5E24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.01.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46D7A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дня Соборності України </w:t>
            </w:r>
            <w:r w:rsidRPr="00DB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«Хай квітне наша Україна !</w:t>
            </w:r>
            <w:r w:rsidRPr="00DB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»</w:t>
            </w:r>
          </w:p>
          <w:p w:rsidR="004054AE" w:rsidRPr="00DB5E24" w:rsidRDefault="004054AE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Дистанційна виховна година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08349D" w:rsidP="0040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46D7A"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</w:t>
            </w:r>
            <w:r w:rsidR="006A6D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суспільства, держави</w:t>
            </w:r>
          </w:p>
        </w:tc>
      </w:tr>
      <w:tr w:rsidR="00146D7A" w:rsidRPr="00DB5E24" w:rsidTr="00FC3915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класних годин спілкування 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(згідно планів класних керівників) 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тему «Україна. Історія. Сучасність»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400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1-1</w:t>
            </w:r>
            <w:r w:rsidR="006A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Кл. керівники,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класоводи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праці, людей</w:t>
            </w:r>
          </w:p>
        </w:tc>
      </w:tr>
      <w:tr w:rsidR="00146D7A" w:rsidRPr="00DB5E24" w:rsidTr="00FC3915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Протягом тижня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Бесіди з профілактики застудних захворювань, випадків травматизму</w:t>
            </w:r>
            <w:r w:rsidR="004001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(дистанційно)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400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1-1</w:t>
            </w:r>
            <w:r w:rsidR="006A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B12D4E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себе, держави, суспільства</w:t>
            </w:r>
          </w:p>
        </w:tc>
      </w:tr>
      <w:tr w:rsidR="00146D7A" w:rsidRPr="00DB5E24" w:rsidTr="00FC3915">
        <w:tc>
          <w:tcPr>
            <w:tcW w:w="155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46D7A" w:rsidRPr="00DB5E24" w:rsidRDefault="006A6D32" w:rsidP="0014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ІІ-й тиждень 30.01.-03.02.2023</w:t>
            </w:r>
          </w:p>
        </w:tc>
      </w:tr>
      <w:tr w:rsidR="00146D7A" w:rsidRPr="00DB5E24" w:rsidTr="00FC3915">
        <w:trPr>
          <w:trHeight w:val="70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6A6D32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30</w:t>
            </w:r>
            <w:r w:rsidR="00146D7A" w:rsidRPr="00DB5E24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.01.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46D7A" w:rsidRPr="0008349D" w:rsidRDefault="00146D7A" w:rsidP="00FC3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0834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Виховні заходи, присвячені Дню  пам’яті жертв Голокосту</w:t>
            </w:r>
          </w:p>
          <w:p w:rsidR="00146D7A" w:rsidRPr="0008349D" w:rsidRDefault="00146D7A" w:rsidP="00FC3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D0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5-1</w:t>
            </w:r>
            <w:r w:rsidR="006A6D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ПО, кл.керівники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суспільства, держави</w:t>
            </w:r>
          </w:p>
        </w:tc>
      </w:tr>
      <w:tr w:rsidR="00146D7A" w:rsidRPr="00DB5E24" w:rsidTr="00FC3915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146D7A" w:rsidRPr="00DB5E24" w:rsidRDefault="006A6D32" w:rsidP="0008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31</w:t>
            </w:r>
            <w:r w:rsidR="0008349D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.01.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806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34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Тематичн</w:t>
            </w:r>
            <w:r w:rsidR="00D018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заходи </w:t>
            </w:r>
            <w:r w:rsidRPr="000834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«Пам’яті тридцяти» (29 січня – День пам’яті загиблих під Крутами)</w:t>
            </w:r>
            <w:r w:rsidR="000834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834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Вшанування пам’яті  героїв Крут (вих.. години, бесіди, інф. хвилинки)</w:t>
            </w:r>
          </w:p>
          <w:p w:rsidR="00146D7A" w:rsidRPr="0008349D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Перегляд та обговорення документальних та художніх  кінофільмів.</w:t>
            </w:r>
          </w:p>
          <w:p w:rsidR="00146D7A" w:rsidRPr="0008349D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Default="00146D7A" w:rsidP="00D0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5-1</w:t>
            </w:r>
            <w:r w:rsidR="006A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D01806" w:rsidRDefault="00D01806" w:rsidP="00D0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01806" w:rsidRDefault="00D01806" w:rsidP="00D0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01806" w:rsidRPr="00DB5E24" w:rsidRDefault="00D01806" w:rsidP="00D0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 історії, класні керівники</w:t>
            </w:r>
          </w:p>
          <w:p w:rsidR="00D01806" w:rsidRDefault="00D01806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1806" w:rsidRPr="00DB5E24" w:rsidRDefault="00D01806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суспільства, держави</w:t>
            </w:r>
          </w:p>
        </w:tc>
      </w:tr>
      <w:tr w:rsidR="00146D7A" w:rsidRPr="00DB5E24" w:rsidTr="00FC3915">
        <w:tblPrEx>
          <w:tblCellMar>
            <w:left w:w="103" w:type="dxa"/>
          </w:tblCellMar>
        </w:tblPrEx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Протягом місяця</w:t>
            </w:r>
          </w:p>
        </w:tc>
        <w:tc>
          <w:tcPr>
            <w:tcW w:w="104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Засідання Учнівського Парламенту.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тематичних класних годин.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Проствітницькі заходи, щодо протидії булінгу у закладах освіти.</w:t>
            </w:r>
          </w:p>
          <w:p w:rsidR="00146D7A" w:rsidRPr="00DB5E24" w:rsidRDefault="00146D7A" w:rsidP="00FC3915">
            <w:pPr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Виявлення та облік дітей, що потребують посиленої педагогічної уваги з боку педагогів.</w:t>
            </w:r>
          </w:p>
          <w:p w:rsidR="00146D7A" w:rsidRPr="00DB5E24" w:rsidRDefault="00146D7A" w:rsidP="00FC3915">
            <w:pPr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Вивчення умов виховання даної категорії дітей, їхньої зайнятості, потреб і проблем.</w:t>
            </w:r>
          </w:p>
          <w:p w:rsidR="00146D7A" w:rsidRPr="00DB5E24" w:rsidRDefault="00146D7A" w:rsidP="000834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Залучення    учнів    школи     схильних    до правопорушень до різних форм діяльності, організація      змістовного      дозвілля      у позаурочний час.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Традиційні загальношкільні заходи</w:t>
            </w:r>
          </w:p>
        </w:tc>
      </w:tr>
    </w:tbl>
    <w:p w:rsidR="00146D7A" w:rsidRPr="00DB5E24" w:rsidRDefault="00146D7A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08349D" w:rsidRDefault="0008349D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08349D" w:rsidRDefault="0008349D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146D7A" w:rsidRPr="00DB5E24" w:rsidRDefault="00146D7A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DB5E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Лютий </w:t>
      </w:r>
    </w:p>
    <w:p w:rsidR="00146D7A" w:rsidRPr="00DB5E24" w:rsidRDefault="00146D7A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</w:pPr>
      <w:r w:rsidRPr="00DB5E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0</w:t>
      </w:r>
      <w:r w:rsidR="006A6D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1.-28.02.2023</w:t>
      </w:r>
    </w:p>
    <w:p w:rsidR="00146D7A" w:rsidRDefault="00146D7A" w:rsidP="000E59B2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B5E24">
        <w:rPr>
          <w:rFonts w:ascii="Georgia" w:eastAsia="Times New Roman" w:hAnsi="Georgia" w:cs="Times New Roman"/>
          <w:b/>
          <w:color w:val="444444"/>
          <w:sz w:val="24"/>
          <w:szCs w:val="24"/>
          <w:lang w:eastAsia="ru-RU"/>
        </w:rPr>
        <w:t>Місячник творчого розвитку особистості</w:t>
      </w:r>
    </w:p>
    <w:p w:rsidR="00146D7A" w:rsidRPr="00DB5E24" w:rsidRDefault="00146D7A" w:rsidP="00146D7A">
      <w:pPr>
        <w:spacing w:after="0" w:line="240" w:lineRule="auto"/>
        <w:ind w:left="340" w:hanging="34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ectPr w:rsidR="00146D7A" w:rsidRPr="00DB5E24" w:rsidSect="00FC3915">
          <w:type w:val="continuous"/>
          <w:pgSz w:w="16838" w:h="11906" w:orient="landscape"/>
          <w:pgMar w:top="284" w:right="1134" w:bottom="142" w:left="1134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10.02-День безпечного Інтернету</w:t>
      </w:r>
    </w:p>
    <w:p w:rsidR="00146D7A" w:rsidRPr="00DB5E24" w:rsidRDefault="00146D7A" w:rsidP="00146D7A">
      <w:pPr>
        <w:spacing w:after="0" w:line="240" w:lineRule="auto"/>
        <w:ind w:left="340" w:hanging="340"/>
        <w:contextualSpacing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DB5E24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lastRenderedPageBreak/>
        <w:t>14 лютого – День Святого Валентина</w:t>
      </w:r>
    </w:p>
    <w:p w:rsidR="00146D7A" w:rsidRPr="00DB5E24" w:rsidRDefault="00146D7A" w:rsidP="00146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B5E24">
        <w:rPr>
          <w:rFonts w:ascii="Times New Roman" w:eastAsia="Times New Roman" w:hAnsi="Times New Roman" w:cs="Times New Roman"/>
          <w:b/>
          <w:bCs/>
          <w:sz w:val="24"/>
          <w:szCs w:val="28"/>
        </w:rPr>
        <w:t>15.02 - Стрітення Господнє.</w:t>
      </w:r>
    </w:p>
    <w:p w:rsidR="00146D7A" w:rsidRPr="00DB5E24" w:rsidRDefault="00146D7A" w:rsidP="00146D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B5E24">
        <w:rPr>
          <w:rFonts w:ascii="Times New Roman" w:eastAsia="Times New Roman" w:hAnsi="Times New Roman" w:cs="Times New Roman"/>
          <w:b/>
          <w:bCs/>
          <w:sz w:val="24"/>
          <w:szCs w:val="28"/>
        </w:rPr>
        <w:t>          - День вшанування учасникiв бойових дiй на територiї iнших держав.</w:t>
      </w:r>
      <w:r w:rsidRPr="00DB5E24">
        <w:rPr>
          <w:rFonts w:ascii="Times New Roman" w:eastAsia="Times New Roman" w:hAnsi="Times New Roman" w:cs="Times New Roman"/>
          <w:b/>
          <w:sz w:val="24"/>
          <w:szCs w:val="28"/>
        </w:rPr>
        <w:t xml:space="preserve">           </w:t>
      </w:r>
    </w:p>
    <w:p w:rsidR="00146D7A" w:rsidRPr="00DB5E24" w:rsidRDefault="00146D7A" w:rsidP="00146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B5E24">
        <w:rPr>
          <w:rFonts w:ascii="Times New Roman" w:eastAsia="Times New Roman" w:hAnsi="Times New Roman" w:cs="Times New Roman"/>
          <w:b/>
          <w:bCs/>
          <w:sz w:val="24"/>
          <w:szCs w:val="28"/>
        </w:rPr>
        <w:t>19.02</w:t>
      </w:r>
      <w:r w:rsidR="000E59B2">
        <w:rPr>
          <w:rFonts w:ascii="Times New Roman" w:eastAsia="Times New Roman" w:hAnsi="Times New Roman" w:cs="Times New Roman"/>
          <w:b/>
          <w:bCs/>
          <w:sz w:val="24"/>
          <w:szCs w:val="28"/>
          <w:lang w:val="uk-UA"/>
        </w:rPr>
        <w:t>.</w:t>
      </w:r>
      <w:r w:rsidRPr="00DB5E2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 -  26 років</w:t>
      </w:r>
      <w:r w:rsidRPr="00DB5E24">
        <w:rPr>
          <w:rFonts w:ascii="Times New Roman" w:eastAsia="Times New Roman" w:hAnsi="Times New Roman" w:cs="Times New Roman"/>
          <w:b/>
          <w:sz w:val="24"/>
          <w:szCs w:val="28"/>
        </w:rPr>
        <w:t> тому (1992) Верховна Рада України затвердила тризуб як малий Державний герб України.</w:t>
      </w:r>
    </w:p>
    <w:p w:rsidR="00146D7A" w:rsidRPr="00DB5E24" w:rsidRDefault="000E59B2" w:rsidP="00146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20.02.</w:t>
      </w:r>
      <w:r w:rsidR="00146D7A" w:rsidRPr="00DB5E24">
        <w:rPr>
          <w:rFonts w:ascii="Times New Roman" w:eastAsia="Times New Roman" w:hAnsi="Times New Roman" w:cs="Times New Roman"/>
          <w:b/>
          <w:bCs/>
          <w:sz w:val="24"/>
          <w:szCs w:val="28"/>
        </w:rPr>
        <w:t> - День Героїв Небесної Сотні.Всесвiтнiй день соцiальної справедливостi</w:t>
      </w:r>
      <w:r w:rsidR="00146D7A" w:rsidRPr="00DB5E24">
        <w:rPr>
          <w:rFonts w:ascii="Times New Roman" w:eastAsia="Times New Roman" w:hAnsi="Times New Roman" w:cs="Times New Roman"/>
          <w:b/>
          <w:sz w:val="24"/>
          <w:szCs w:val="28"/>
        </w:rPr>
        <w:t>. </w:t>
      </w:r>
    </w:p>
    <w:p w:rsidR="00146D7A" w:rsidRDefault="00146D7A" w:rsidP="00146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DB5E2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21.02</w:t>
      </w:r>
      <w:r w:rsidR="000E59B2">
        <w:rPr>
          <w:rFonts w:ascii="Times New Roman" w:eastAsia="Times New Roman" w:hAnsi="Times New Roman" w:cs="Times New Roman"/>
          <w:b/>
          <w:bCs/>
          <w:sz w:val="24"/>
          <w:szCs w:val="28"/>
          <w:lang w:val="uk-UA"/>
        </w:rPr>
        <w:t>.</w:t>
      </w:r>
      <w:r w:rsidRPr="00DB5E2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 - Мiжнародний день рiдної мови.</w:t>
      </w:r>
      <w:r w:rsidRPr="00DB5E24">
        <w:rPr>
          <w:rFonts w:ascii="Times New Roman" w:eastAsia="Times New Roman" w:hAnsi="Times New Roman" w:cs="Times New Roman"/>
          <w:b/>
          <w:sz w:val="24"/>
          <w:szCs w:val="28"/>
        </w:rPr>
        <w:t> </w:t>
      </w:r>
    </w:p>
    <w:p w:rsidR="00D01806" w:rsidRPr="00D01806" w:rsidRDefault="006A6D32" w:rsidP="00146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25.02. –  Р</w:t>
      </w:r>
      <w:r w:rsidR="00D01806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ічниця народження Л.Українки</w:t>
      </w:r>
    </w:p>
    <w:p w:rsidR="00146D7A" w:rsidRPr="00DB5E24" w:rsidRDefault="00146D7A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146D7A" w:rsidRPr="00DB5E24" w:rsidSect="0008349D">
          <w:type w:val="continuous"/>
          <w:pgSz w:w="16838" w:h="11906" w:orient="landscape"/>
          <w:pgMar w:top="284" w:right="536" w:bottom="142" w:left="1134" w:header="0" w:footer="0" w:gutter="0"/>
          <w:cols w:num="2" w:space="720"/>
          <w:formProt w:val="0"/>
          <w:docGrid w:linePitch="360" w:charSpace="-2049"/>
        </w:sectPr>
      </w:pPr>
    </w:p>
    <w:tbl>
      <w:tblPr>
        <w:tblW w:w="15593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7"/>
        <w:gridCol w:w="28"/>
        <w:gridCol w:w="6633"/>
        <w:gridCol w:w="992"/>
        <w:gridCol w:w="3119"/>
        <w:gridCol w:w="3260"/>
      </w:tblGrid>
      <w:tr w:rsidR="00146D7A" w:rsidRPr="00DB5E24" w:rsidTr="00FC3915"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46D7A" w:rsidRPr="00DB5E24" w:rsidRDefault="006A6D32" w:rsidP="0008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І-й тиждень  06.02.-10.02.23</w:t>
            </w:r>
          </w:p>
        </w:tc>
      </w:tr>
      <w:tr w:rsidR="00146D7A" w:rsidRPr="00DB5E24" w:rsidTr="00FC3915"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CE1"/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Тиждень </w:t>
            </w:r>
            <w:r w:rsidRPr="00DB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«Найбільше багатство – здоров’я »</w:t>
            </w:r>
          </w:p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46D7A" w:rsidRPr="00DB5E24" w:rsidTr="00FC3915"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Напрям</w:t>
            </w:r>
          </w:p>
        </w:tc>
      </w:tr>
      <w:tr w:rsidR="00146D7A" w:rsidRPr="00DB5E24" w:rsidTr="00FC3915"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B6E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146D7A"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.02.</w:t>
            </w:r>
          </w:p>
        </w:tc>
        <w:tc>
          <w:tcPr>
            <w:tcW w:w="6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Попередження побутового травматизму «Все залежить від нашої відповідальності»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D0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</w:t>
            </w:r>
            <w:r w:rsidR="001B6E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1806" w:rsidRDefault="00D01806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Класоводи, кл. керівники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Школа сприяння здоров’ю </w:t>
            </w:r>
          </w:p>
        </w:tc>
      </w:tr>
      <w:tr w:rsidR="00146D7A" w:rsidRPr="00DB5E24" w:rsidTr="00FC3915"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83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B6E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.02.</w:t>
            </w:r>
          </w:p>
        </w:tc>
        <w:tc>
          <w:tcPr>
            <w:tcW w:w="6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Година спілкування «Умій сказати НІ!»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Година спілкування «Що означає бути здоровим?»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5-1</w:t>
            </w:r>
            <w:r w:rsidR="001B6E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D0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ПО,класоводи,  кл. керівники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Школа сприяння здоров’ю</w:t>
            </w:r>
          </w:p>
        </w:tc>
      </w:tr>
      <w:tr w:rsidR="00146D7A" w:rsidRPr="00DB5E24" w:rsidTr="00FC3915"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6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Інформаційне забезпечення учнів та їх батьків щодо запобігання насильству над дітьми (куточок правових знань); 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спільна робота з психологічною службою у розв’язанні конфліктів між учнями, в сім’ї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</w:t>
            </w:r>
            <w:r w:rsidR="001B6E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D01806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ПО,</w:t>
            </w:r>
            <w:r w:rsidR="00146D7A"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вчитель правознавства, психолог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держави та суспільства</w:t>
            </w:r>
          </w:p>
        </w:tc>
      </w:tr>
      <w:tr w:rsidR="00146D7A" w:rsidRPr="00DB5E24" w:rsidTr="00FC3915"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46D7A" w:rsidRPr="00DB5E24" w:rsidRDefault="001B6E7A" w:rsidP="000E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ІІ-й тиждень  13</w:t>
            </w:r>
            <w:r w:rsidR="00146D7A"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.02-1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7</w:t>
            </w:r>
            <w:r w:rsidR="00146D7A"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.02.2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</w:tr>
      <w:tr w:rsidR="00146D7A" w:rsidRPr="00DB5E24" w:rsidTr="00FC3915"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CE1"/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uk-UA"/>
              </w:rPr>
            </w:pPr>
            <w:r w:rsidRPr="00DB5E2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 w:rsidRPr="00DB5E24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«Коханням дорожити вмійте»</w:t>
            </w:r>
          </w:p>
        </w:tc>
      </w:tr>
      <w:tr w:rsidR="00146D7A" w:rsidRPr="00DB5E24" w:rsidTr="00FC3915"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Напрям</w:t>
            </w:r>
          </w:p>
        </w:tc>
      </w:tr>
      <w:tr w:rsidR="00146D7A" w:rsidRPr="00DB5E24" w:rsidTr="00FC3915"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B6E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146D7A"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.02.</w:t>
            </w:r>
          </w:p>
        </w:tc>
        <w:tc>
          <w:tcPr>
            <w:tcW w:w="6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46D7A" w:rsidRPr="00DB5E24" w:rsidRDefault="000E59B2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Виховні години до Дня безпечного Інтернету.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D0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</w:t>
            </w:r>
            <w:r w:rsidR="001B6E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Класоводи, кл. керівники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Школа сприяння здоров’ю</w:t>
            </w:r>
          </w:p>
        </w:tc>
      </w:tr>
      <w:tr w:rsidR="00146D7A" w:rsidRPr="00DB5E24" w:rsidTr="00FC3915"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B6E7A" w:rsidP="000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0E59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46D7A"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6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46D7A" w:rsidRPr="00DB5E24" w:rsidRDefault="00146D7A" w:rsidP="000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Дня Святого Валентина:- поштова скринька для закоханих  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Стріли Амура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.Тематичні години «Історія виникнення та традиції свята Святого Валентина»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D01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1-1</w:t>
            </w:r>
            <w:r w:rsidR="001B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D0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ПО, кл. керівник</w:t>
            </w:r>
            <w:r w:rsidR="00D018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праці, людей</w:t>
            </w:r>
          </w:p>
        </w:tc>
      </w:tr>
      <w:tr w:rsidR="00146D7A" w:rsidRPr="00DB5E24" w:rsidTr="00FC3915"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0E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B6E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6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Цікаві ігри та конкурси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43B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5-1</w:t>
            </w:r>
            <w:r w:rsidR="001B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ПО, класні керівники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Творча обдарованість</w:t>
            </w:r>
          </w:p>
        </w:tc>
      </w:tr>
      <w:tr w:rsidR="00146D7A" w:rsidRPr="00DB5E24" w:rsidTr="00FC3915"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01806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01806" w:rsidRDefault="00D01806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18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15.02</w:t>
            </w:r>
          </w:p>
        </w:tc>
        <w:tc>
          <w:tcPr>
            <w:tcW w:w="6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День вшанування учасників бойових дій на території інших держав 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( бесіди, інф. хвилинки)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46D7A" w:rsidRPr="00DB5E24" w:rsidRDefault="00146D7A" w:rsidP="00F4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</w:t>
            </w:r>
            <w:r w:rsidR="001B6E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D0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суспільства і держави</w:t>
            </w:r>
          </w:p>
        </w:tc>
      </w:tr>
      <w:tr w:rsidR="00146D7A" w:rsidRPr="00DB5E24" w:rsidTr="00FC3915">
        <w:trPr>
          <w:trHeight w:val="471"/>
        </w:trPr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F43B7E" w:rsidRDefault="00F43B7E" w:rsidP="000E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43B7E" w:rsidRDefault="00F43B7E" w:rsidP="000E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146D7A" w:rsidRPr="00DB5E24" w:rsidRDefault="001B6E7A" w:rsidP="000E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ІІІ-й тиждень  20.02.-24.02.02.2023</w:t>
            </w:r>
          </w:p>
        </w:tc>
      </w:tr>
      <w:tr w:rsidR="00146D7A" w:rsidRPr="00DB5E24" w:rsidTr="00FC3915"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46D7A" w:rsidRPr="006B7ED6" w:rsidRDefault="00146D7A" w:rsidP="00FC3915">
            <w:pPr>
              <w:spacing w:after="0" w:line="240" w:lineRule="auto"/>
              <w:ind w:left="157"/>
              <w:jc w:val="center"/>
              <w:rPr>
                <w:rFonts w:ascii="Calibri" w:eastAsia="Times New Roman" w:hAnsi="Calibri" w:cs="Times New Roman"/>
                <w:b/>
                <w:i/>
                <w:sz w:val="32"/>
                <w:szCs w:val="32"/>
                <w:lang w:val="uk-UA"/>
              </w:rPr>
            </w:pPr>
            <w:r w:rsidRPr="006B7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«У мові моїй краса і неповторність»</w:t>
            </w:r>
          </w:p>
        </w:tc>
      </w:tr>
      <w:tr w:rsidR="00146D7A" w:rsidRPr="00DB5E24" w:rsidTr="00FC3915"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Напрям</w:t>
            </w:r>
          </w:p>
        </w:tc>
      </w:tr>
      <w:tr w:rsidR="00146D7A" w:rsidRPr="00DB5E24" w:rsidTr="00FC3915"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B6E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46D7A"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6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Виховні заходи до Дня пам’яті </w:t>
            </w:r>
            <w:r w:rsidR="000E59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Героїв 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Небесної Сотні</w:t>
            </w:r>
            <w:r w:rsidR="000E59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227CB" w:rsidRPr="00DB5E24" w:rsidRDefault="001227CB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</w:t>
            </w:r>
            <w:r w:rsidR="001B6E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0E59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F43B7E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себе, до держави, суспільства</w:t>
            </w:r>
          </w:p>
        </w:tc>
      </w:tr>
      <w:tr w:rsidR="00146D7A" w:rsidRPr="00DB5E24" w:rsidTr="00FC3915"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0E59B2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6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Свято «</w:t>
            </w:r>
            <w:r w:rsidRPr="00DB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мові моїй краса і неповторність</w:t>
            </w:r>
            <w:r w:rsidRPr="00DB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».</w:t>
            </w:r>
          </w:p>
          <w:p w:rsidR="00146D7A" w:rsidRPr="00DB5E24" w:rsidRDefault="00146D7A" w:rsidP="00FC3915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«Україно, ти для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 диво» (до Міжнародного дня 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ідної мови – 21.02.)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4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</w:t>
            </w:r>
            <w:r w:rsidR="001B6E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F43B7E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ПО, </w:t>
            </w:r>
            <w:r w:rsidR="00146D7A" w:rsidRPr="00DB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Вчителі української мови та літератури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Ціннісне ставлення до мистецтва та культури, до держави та суспільства</w:t>
            </w:r>
          </w:p>
        </w:tc>
      </w:tr>
      <w:tr w:rsidR="00146D7A" w:rsidRPr="00DB5E24" w:rsidTr="00FC3915"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тиждень-2</w:t>
            </w:r>
            <w:r w:rsidR="001B6E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7.02.-03.03.2023</w:t>
            </w:r>
          </w:p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46D7A" w:rsidRPr="00DB5E24" w:rsidTr="00FC3915"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46D7A" w:rsidRPr="00DB5E24" w:rsidRDefault="006B4237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66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D7A" w:rsidRPr="00DB5E24" w:rsidRDefault="00146D7A" w:rsidP="00EA2E1F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Бесід</w:t>
            </w:r>
            <w:r w:rsidR="00EA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и</w:t>
            </w: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ТБ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безпечної поведінки на</w:t>
            </w:r>
            <w:r w:rsidR="00122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слизькій дорозі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 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водоймі під час льодоходу»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EA2E1F" w:rsidRDefault="00146D7A" w:rsidP="0012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  <w:r w:rsidR="001B6E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EA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227CB" w:rsidP="00FC3915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ПО,</w:t>
            </w:r>
            <w:r w:rsidR="00146D7A" w:rsidRPr="00DB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керівники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себе</w:t>
            </w:r>
          </w:p>
        </w:tc>
      </w:tr>
      <w:tr w:rsidR="00146D7A" w:rsidRPr="00DB5E24" w:rsidTr="00FC3915"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46D7A" w:rsidRPr="00DB5E24" w:rsidRDefault="004332E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66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E84" w:rsidRDefault="00AC2E84" w:rsidP="00AC2E84">
            <w:pPr>
              <w:rPr>
                <w:rFonts w:ascii="Times New Roman" w:hAnsi="Times New Roman" w:cs="Times New Roman"/>
                <w:lang w:val="uk-UA"/>
              </w:rPr>
            </w:pPr>
            <w:r w:rsidRPr="00AC2E84">
              <w:rPr>
                <w:rFonts w:ascii="Times New Roman" w:hAnsi="Times New Roman" w:cs="Times New Roman"/>
                <w:lang w:val="uk-UA"/>
              </w:rPr>
              <w:t>Перегляд відеофільмів: - за творами Лесі Українки; - «Житт</w:t>
            </w:r>
            <w:r>
              <w:rPr>
                <w:rFonts w:ascii="Times New Roman" w:hAnsi="Times New Roman" w:cs="Times New Roman"/>
                <w:lang w:val="uk-UA"/>
              </w:rPr>
              <w:t xml:space="preserve">я і творчість Лесі Українки»; </w:t>
            </w:r>
          </w:p>
          <w:p w:rsidR="00AC2E84" w:rsidRPr="00AC2E84" w:rsidRDefault="00AC2E84" w:rsidP="00AC2E84">
            <w:pPr>
              <w:rPr>
                <w:rFonts w:ascii="Times New Roman" w:hAnsi="Times New Roman" w:cs="Times New Roman"/>
                <w:lang w:val="uk-UA"/>
              </w:rPr>
            </w:pPr>
            <w:r w:rsidRPr="00AC2E84">
              <w:rPr>
                <w:rFonts w:ascii="Times New Roman" w:hAnsi="Times New Roman" w:cs="Times New Roman"/>
                <w:lang w:val="uk-UA"/>
              </w:rPr>
              <w:t>Відеознайомство з піснями на слова Лесі Українки «Крізь біль розлук у радість стріч»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1-4</w:t>
            </w:r>
          </w:p>
          <w:p w:rsidR="00146D7A" w:rsidRPr="00DB5E24" w:rsidRDefault="00146D7A" w:rsidP="0012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5-1</w:t>
            </w:r>
            <w:r w:rsidR="001B6E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AC2E8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146D7A"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до природи</w:t>
            </w:r>
          </w:p>
        </w:tc>
      </w:tr>
      <w:tr w:rsidR="00146D7A" w:rsidRPr="00DB5E24" w:rsidTr="00FC3915"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46D7A" w:rsidRPr="00DB5E24" w:rsidRDefault="00146D7A" w:rsidP="0043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B6E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66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D7A" w:rsidRPr="00DB5E24" w:rsidRDefault="00146D7A" w:rsidP="00FC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Виховні заходи з профорієнтації учнів. Тестування, анкетування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227CB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Ціннісне ставлення 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праці</w:t>
            </w:r>
          </w:p>
        </w:tc>
      </w:tr>
      <w:tr w:rsidR="00146D7A" w:rsidRPr="00DB5E24" w:rsidTr="00FC3915"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лютого</w:t>
            </w:r>
          </w:p>
        </w:tc>
        <w:tc>
          <w:tcPr>
            <w:tcW w:w="14004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D7A" w:rsidRPr="00DB5E24" w:rsidRDefault="001227CB" w:rsidP="00FC39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до участі в конкурсах – оглядах художньої самодіяльності</w:t>
            </w:r>
          </w:p>
          <w:p w:rsidR="00146D7A" w:rsidRPr="00DB5E24" w:rsidRDefault="001227CB" w:rsidP="00FC39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Контроль за станом чергування по школі</w:t>
            </w:r>
          </w:p>
          <w:p w:rsidR="00146D7A" w:rsidRPr="00DB5E24" w:rsidRDefault="001227CB" w:rsidP="00FC39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Профілактичні бесіди щодо правопорушень та пропусків уроків</w:t>
            </w:r>
          </w:p>
          <w:p w:rsidR="00146D7A" w:rsidRPr="00CE3CB7" w:rsidRDefault="00146D7A" w:rsidP="00FC39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Участь у творчих конкурсах.</w:t>
            </w:r>
          </w:p>
          <w:p w:rsidR="00CE3CB7" w:rsidRPr="001227CB" w:rsidRDefault="00CE3CB7" w:rsidP="00FC39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Створення весняної фотозони Дівчина-Весна</w:t>
            </w:r>
          </w:p>
          <w:p w:rsidR="001227CB" w:rsidRPr="00DB5E24" w:rsidRDefault="001227CB" w:rsidP="001227C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227CB" w:rsidRPr="00DB5E24" w:rsidRDefault="001227CB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6B4237" w:rsidRDefault="006B4237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88"/>
          <w:lang w:val="uk-UA"/>
        </w:rPr>
      </w:pPr>
    </w:p>
    <w:p w:rsidR="006B7ED6" w:rsidRDefault="006B7ED6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88"/>
          <w:lang w:val="uk-UA"/>
        </w:rPr>
      </w:pPr>
    </w:p>
    <w:p w:rsidR="006B7ED6" w:rsidRDefault="006B7ED6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88"/>
          <w:lang w:val="uk-UA"/>
        </w:rPr>
      </w:pPr>
    </w:p>
    <w:p w:rsidR="006B7ED6" w:rsidRDefault="006B7ED6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88"/>
          <w:lang w:val="uk-UA"/>
        </w:rPr>
      </w:pPr>
    </w:p>
    <w:p w:rsidR="006B7ED6" w:rsidRDefault="006B7ED6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88"/>
          <w:lang w:val="uk-UA"/>
        </w:rPr>
      </w:pPr>
    </w:p>
    <w:p w:rsidR="006B7ED6" w:rsidRDefault="006B7ED6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88"/>
          <w:lang w:val="uk-UA"/>
        </w:rPr>
      </w:pPr>
    </w:p>
    <w:p w:rsidR="006B7ED6" w:rsidRDefault="006B7ED6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88"/>
          <w:lang w:val="uk-UA"/>
        </w:rPr>
      </w:pPr>
    </w:p>
    <w:p w:rsidR="006B7ED6" w:rsidRDefault="006B7ED6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88"/>
          <w:lang w:val="uk-UA"/>
        </w:rPr>
      </w:pPr>
    </w:p>
    <w:p w:rsidR="006B7ED6" w:rsidRDefault="006B7ED6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88"/>
          <w:lang w:val="uk-UA"/>
        </w:rPr>
      </w:pPr>
    </w:p>
    <w:p w:rsidR="006B7ED6" w:rsidRDefault="006B7ED6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88"/>
          <w:lang w:val="uk-UA"/>
        </w:rPr>
      </w:pPr>
    </w:p>
    <w:p w:rsidR="006B7ED6" w:rsidRDefault="006B7ED6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88"/>
          <w:lang w:val="uk-UA"/>
        </w:rPr>
      </w:pPr>
    </w:p>
    <w:p w:rsidR="00146D7A" w:rsidRPr="00DB5E24" w:rsidRDefault="00146D7A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88"/>
          <w:lang w:val="uk-UA"/>
        </w:rPr>
      </w:pPr>
      <w:r w:rsidRPr="00DB5E24">
        <w:rPr>
          <w:rFonts w:ascii="Times New Roman" w:eastAsia="Times New Roman" w:hAnsi="Times New Roman" w:cs="Times New Roman"/>
          <w:b/>
          <w:i/>
          <w:color w:val="000000"/>
          <w:sz w:val="28"/>
          <w:szCs w:val="88"/>
          <w:lang w:val="uk-UA"/>
        </w:rPr>
        <w:t>Березень</w:t>
      </w:r>
    </w:p>
    <w:p w:rsidR="00146D7A" w:rsidRPr="00DB5E24" w:rsidRDefault="00146D7A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88"/>
          <w:u w:val="single"/>
          <w:lang w:val="uk-UA"/>
        </w:rPr>
      </w:pPr>
      <w:r w:rsidRPr="00DB5E24">
        <w:rPr>
          <w:rFonts w:ascii="Times New Roman" w:eastAsia="Times New Roman" w:hAnsi="Times New Roman" w:cs="Times New Roman"/>
          <w:b/>
          <w:i/>
          <w:color w:val="000000"/>
          <w:sz w:val="28"/>
          <w:szCs w:val="88"/>
          <w:u w:val="single"/>
          <w:lang w:val="uk-UA"/>
        </w:rPr>
        <w:t>0</w:t>
      </w:r>
      <w:r w:rsidR="006B4237">
        <w:rPr>
          <w:rFonts w:ascii="Times New Roman" w:eastAsia="Times New Roman" w:hAnsi="Times New Roman" w:cs="Times New Roman"/>
          <w:b/>
          <w:i/>
          <w:color w:val="000000"/>
          <w:sz w:val="28"/>
          <w:szCs w:val="88"/>
          <w:u w:val="single"/>
          <w:lang w:val="uk-UA"/>
        </w:rPr>
        <w:t>1</w:t>
      </w:r>
      <w:r w:rsidRPr="00DB5E24">
        <w:rPr>
          <w:rFonts w:ascii="Times New Roman" w:eastAsia="Times New Roman" w:hAnsi="Times New Roman" w:cs="Times New Roman"/>
          <w:b/>
          <w:i/>
          <w:color w:val="000000"/>
          <w:sz w:val="28"/>
          <w:szCs w:val="88"/>
          <w:u w:val="single"/>
          <w:lang w:val="uk-UA"/>
        </w:rPr>
        <w:t>.03-</w:t>
      </w:r>
      <w:r w:rsidR="00CE61F9">
        <w:rPr>
          <w:rFonts w:ascii="Times New Roman" w:eastAsia="Times New Roman" w:hAnsi="Times New Roman" w:cs="Times New Roman"/>
          <w:b/>
          <w:i/>
          <w:color w:val="000000"/>
          <w:sz w:val="28"/>
          <w:szCs w:val="88"/>
          <w:u w:val="single"/>
          <w:lang w:val="uk-UA"/>
        </w:rPr>
        <w:t>31.03.2023</w:t>
      </w:r>
    </w:p>
    <w:p w:rsidR="00146D7A" w:rsidRPr="00DB5E24" w:rsidRDefault="00146D7A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88"/>
          <w:lang w:val="uk-UA"/>
        </w:rPr>
      </w:pPr>
    </w:p>
    <w:p w:rsidR="00146D7A" w:rsidRPr="00DB5E24" w:rsidRDefault="00146D7A" w:rsidP="00146D7A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  <w:sectPr w:rsidR="00146D7A" w:rsidRPr="00DB5E24" w:rsidSect="00FC3915">
          <w:type w:val="continuous"/>
          <w:pgSz w:w="16838" w:h="11906" w:orient="landscape"/>
          <w:pgMar w:top="284" w:right="1134" w:bottom="142" w:left="1134" w:header="0" w:footer="0" w:gutter="0"/>
          <w:cols w:space="720"/>
          <w:formProt w:val="0"/>
          <w:docGrid w:linePitch="360" w:charSpace="-2049"/>
        </w:sectPr>
      </w:pPr>
    </w:p>
    <w:p w:rsidR="00146D7A" w:rsidRDefault="00146D7A" w:rsidP="00146D7A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DB5E24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8.03   -  Мiжнародний жiночий день </w:t>
      </w:r>
      <w:r w:rsidRPr="00DB5E24">
        <w:rPr>
          <w:rFonts w:ascii="Times New Roman" w:eastAsia="Calibri" w:hAnsi="Times New Roman" w:cs="Times New Roman"/>
          <w:sz w:val="20"/>
          <w:szCs w:val="20"/>
        </w:rPr>
        <w:t>(міжнародний день прав жінок).</w:t>
      </w:r>
    </w:p>
    <w:p w:rsidR="004332EA" w:rsidRPr="004332EA" w:rsidRDefault="004332EA" w:rsidP="00146D7A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>08.03.-14.03-Масляна</w:t>
      </w:r>
    </w:p>
    <w:p w:rsidR="00146D7A" w:rsidRPr="00DB5E24" w:rsidRDefault="00146D7A" w:rsidP="00146D7A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DB5E24">
        <w:rPr>
          <w:rFonts w:ascii="Times New Roman" w:eastAsia="Calibri" w:hAnsi="Times New Roman" w:cs="Times New Roman"/>
          <w:b/>
          <w:bCs/>
          <w:sz w:val="20"/>
          <w:szCs w:val="20"/>
        </w:rPr>
        <w:t>9.03 - День народження Тараса Григоровича Шевченка</w:t>
      </w:r>
      <w:r w:rsidRPr="00DB5E24">
        <w:rPr>
          <w:rFonts w:ascii="Times New Roman" w:eastAsia="Calibri" w:hAnsi="Times New Roman" w:cs="Times New Roman"/>
          <w:sz w:val="20"/>
          <w:szCs w:val="20"/>
        </w:rPr>
        <w:t> (1814-1861), українського поета, художника, мислителя.</w:t>
      </w:r>
    </w:p>
    <w:p w:rsidR="00146D7A" w:rsidRPr="00DB5E24" w:rsidRDefault="00146D7A" w:rsidP="00146D7A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DB5E24">
        <w:rPr>
          <w:rFonts w:ascii="Times New Roman" w:eastAsia="Calibri" w:hAnsi="Times New Roman" w:cs="Times New Roman"/>
          <w:b/>
          <w:bCs/>
          <w:sz w:val="20"/>
          <w:szCs w:val="20"/>
        </w:rPr>
        <w:t>1</w:t>
      </w:r>
      <w:r w:rsidR="006B4237"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  <w:t>9</w:t>
      </w:r>
      <w:r w:rsidRPr="00DB5E24">
        <w:rPr>
          <w:rFonts w:ascii="Times New Roman" w:eastAsia="Calibri" w:hAnsi="Times New Roman" w:cs="Times New Roman"/>
          <w:b/>
          <w:bCs/>
          <w:sz w:val="20"/>
          <w:szCs w:val="20"/>
        </w:rPr>
        <w:t>.03  -  Всесвітній день сну.  </w:t>
      </w:r>
      <w:r w:rsidRPr="00DB5E24">
        <w:rPr>
          <w:rFonts w:ascii="Times New Roman" w:eastAsia="Calibri" w:hAnsi="Times New Roman" w:cs="Times New Roman"/>
          <w:sz w:val="20"/>
          <w:szCs w:val="20"/>
        </w:rPr>
        <w:t>Відзначається в третю п'ятницю березня.</w:t>
      </w:r>
    </w:p>
    <w:p w:rsidR="00146D7A" w:rsidRPr="00DB5E24" w:rsidRDefault="00146D7A" w:rsidP="00146D7A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DB5E24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21.03 - Всесвiтнiй день поезiї.</w:t>
      </w:r>
      <w:r w:rsidRPr="00DB5E24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146D7A" w:rsidRPr="00DB5E24" w:rsidRDefault="00146D7A" w:rsidP="00146D7A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DB5E24">
        <w:rPr>
          <w:rFonts w:ascii="Times New Roman" w:eastAsia="Calibri" w:hAnsi="Times New Roman" w:cs="Times New Roman"/>
          <w:b/>
          <w:bCs/>
          <w:sz w:val="20"/>
          <w:szCs w:val="20"/>
        </w:rPr>
        <w:t>22.03 - Всесвiтнiй день водних ресурсiв</w:t>
      </w:r>
      <w:r w:rsidRPr="00DB5E24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146D7A" w:rsidRPr="00DB5E24" w:rsidRDefault="00146D7A" w:rsidP="00146D7A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B5E24">
        <w:rPr>
          <w:rFonts w:ascii="Times New Roman" w:eastAsia="Calibri" w:hAnsi="Times New Roman" w:cs="Times New Roman"/>
          <w:b/>
          <w:sz w:val="20"/>
          <w:szCs w:val="20"/>
        </w:rPr>
        <w:t>25.</w:t>
      </w:r>
      <w:r w:rsidRPr="00DB5E24">
        <w:rPr>
          <w:rFonts w:ascii="Times New Roman" w:eastAsia="Calibri" w:hAnsi="Times New Roman" w:cs="Times New Roman"/>
          <w:b/>
          <w:sz w:val="20"/>
          <w:szCs w:val="20"/>
          <w:lang w:val="uk-UA"/>
        </w:rPr>
        <w:t>03</w:t>
      </w:r>
      <w:r w:rsidRPr="00DB5E24">
        <w:rPr>
          <w:rFonts w:ascii="Times New Roman" w:eastAsia="Calibri" w:hAnsi="Times New Roman" w:cs="Times New Roman"/>
          <w:b/>
          <w:sz w:val="20"/>
          <w:szCs w:val="20"/>
        </w:rPr>
        <w:t xml:space="preserve"> - Міжнародний день пам’яті жертв рабства та трансатлантичної работоргівлі</w:t>
      </w:r>
    </w:p>
    <w:p w:rsidR="00146D7A" w:rsidRPr="00DB5E24" w:rsidRDefault="00146D7A" w:rsidP="00146D7A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DB5E24">
        <w:rPr>
          <w:rFonts w:ascii="Times New Roman" w:eastAsia="Calibri" w:hAnsi="Times New Roman" w:cs="Times New Roman"/>
          <w:b/>
          <w:bCs/>
          <w:sz w:val="20"/>
          <w:szCs w:val="20"/>
        </w:rPr>
        <w:t>27.03 - Мiжнародний день театру.</w:t>
      </w:r>
      <w:r w:rsidRPr="00DB5E24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146D7A" w:rsidRPr="00DB5E24" w:rsidRDefault="00146D7A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88"/>
          <w:lang w:val="uk-UA"/>
        </w:rPr>
        <w:sectPr w:rsidR="00146D7A" w:rsidRPr="00DB5E24" w:rsidSect="00FC3915">
          <w:type w:val="continuous"/>
          <w:pgSz w:w="16838" w:h="11906" w:orient="landscape"/>
          <w:pgMar w:top="284" w:right="1134" w:bottom="142" w:left="1134" w:header="0" w:footer="0" w:gutter="0"/>
          <w:cols w:num="2" w:space="720"/>
          <w:formProt w:val="0"/>
          <w:docGrid w:linePitch="360" w:charSpace="-2049"/>
        </w:sectPr>
      </w:pPr>
    </w:p>
    <w:tbl>
      <w:tblPr>
        <w:tblW w:w="15593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277"/>
        <w:gridCol w:w="6662"/>
        <w:gridCol w:w="992"/>
        <w:gridCol w:w="3119"/>
        <w:gridCol w:w="3260"/>
      </w:tblGrid>
      <w:tr w:rsidR="00146D7A" w:rsidRPr="001B6E7A" w:rsidTr="00FC3915">
        <w:tc>
          <w:tcPr>
            <w:tcW w:w="155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46D7A" w:rsidRPr="00DB5E24" w:rsidRDefault="001B6E7A" w:rsidP="006B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/>
              </w:rPr>
              <w:lastRenderedPageBreak/>
              <w:t>І-й тиждень  06.03.-10.03.2023</w:t>
            </w:r>
          </w:p>
        </w:tc>
      </w:tr>
      <w:tr w:rsidR="00146D7A" w:rsidRPr="001B6E7A" w:rsidTr="00FC3915">
        <w:tc>
          <w:tcPr>
            <w:tcW w:w="155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CE1"/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Тиждень </w:t>
            </w:r>
          </w:p>
        </w:tc>
      </w:tr>
      <w:tr w:rsidR="00146D7A" w:rsidRPr="001B6E7A" w:rsidTr="00FC3915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Напрям</w:t>
            </w:r>
          </w:p>
        </w:tc>
      </w:tr>
      <w:tr w:rsidR="00146D7A" w:rsidRPr="00DB5E24" w:rsidTr="00FC3915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</w:t>
            </w:r>
            <w:r w:rsidRPr="00AC2E8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Шевченківські дні». Інсценізації творів Т.Г. Шевченка.</w:t>
            </w:r>
          </w:p>
          <w:p w:rsidR="00AC2E84" w:rsidRPr="00DB5E24" w:rsidRDefault="00AC2E8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Конкурс читців шевченкового слова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Default="00146D7A" w:rsidP="00AC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2E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</w:t>
            </w:r>
            <w:r w:rsidR="001B6E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AC2E84" w:rsidRPr="00AC2E84" w:rsidRDefault="00AC2E84" w:rsidP="00AC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Вч. укр.мови та літератури</w:t>
            </w:r>
          </w:p>
          <w:p w:rsidR="00AC2E84" w:rsidRPr="00DB5E24" w:rsidRDefault="00AC2E8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Ціннісне ставлення до культури і  мистецтва</w:t>
            </w:r>
          </w:p>
        </w:tc>
      </w:tr>
      <w:tr w:rsidR="00146D7A" w:rsidRPr="00DB5E24" w:rsidTr="00FC3915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96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B6E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Заходи до Міжнародного жіночого дня: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32"/>
                <w:lang w:val="uk-UA" w:eastAsia="ru-RU"/>
              </w:rPr>
              <w:t xml:space="preserve"> 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DB5E2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Святкове привітання «Зі святом вас, дівчата»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uk-UA" w:eastAsia="ru-RU"/>
              </w:rPr>
              <w:t>Святковий концерт, присвячений 8 Березня «Жіночі серця».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32"/>
                <w:lang w:val="uk-UA"/>
              </w:rPr>
              <w:t>Виготовлення привітальних листівок для мам та бабусь.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AC2E8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ru-RU"/>
              </w:rPr>
            </w:pPr>
            <w:r w:rsidRPr="00AC2E84">
              <w:rPr>
                <w:rFonts w:ascii="Times New Roman" w:eastAsia="Times New Roman" w:hAnsi="Times New Roman" w:cs="Times New Roman"/>
                <w:sz w:val="24"/>
                <w:szCs w:val="32"/>
                <w:lang w:val="uk-UA" w:eastAsia="ru-RU"/>
              </w:rPr>
              <w:t>1-1</w:t>
            </w:r>
            <w:r w:rsidR="001B6E7A">
              <w:rPr>
                <w:rFonts w:ascii="Times New Roman" w:eastAsia="Times New Roman" w:hAnsi="Times New Roman" w:cs="Times New Roman"/>
                <w:sz w:val="24"/>
                <w:szCs w:val="32"/>
                <w:lang w:val="uk-UA" w:eastAsia="ru-RU"/>
              </w:rPr>
              <w:t>1</w:t>
            </w:r>
          </w:p>
          <w:p w:rsidR="00146D7A" w:rsidRPr="00AC2E8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ru-RU"/>
              </w:rPr>
            </w:pPr>
          </w:p>
          <w:p w:rsidR="00146D7A" w:rsidRPr="00AC2E8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 w:eastAsia="ru-RU"/>
              </w:rPr>
            </w:pP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uk-UA" w:eastAsia="ru-RU"/>
              </w:rPr>
            </w:pPr>
            <w:r w:rsidRPr="00AC2E84">
              <w:rPr>
                <w:rFonts w:ascii="Times New Roman" w:eastAsia="Times New Roman" w:hAnsi="Times New Roman" w:cs="Times New Roman"/>
                <w:sz w:val="24"/>
                <w:szCs w:val="32"/>
                <w:lang w:val="uk-UA" w:eastAsia="ru-RU"/>
              </w:rPr>
              <w:t>1-4</w:t>
            </w: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uk-UA"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32"/>
                <w:lang w:val="uk-UA"/>
              </w:rPr>
              <w:t>ПО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/>
              </w:rPr>
            </w:pP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/>
              </w:rPr>
            </w:pPr>
          </w:p>
          <w:p w:rsidR="00146D7A" w:rsidRPr="00DB5E24" w:rsidRDefault="00AC2E8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32"/>
                <w:lang w:val="uk-UA"/>
              </w:rPr>
              <w:t>К</w:t>
            </w:r>
            <w:r w:rsidR="00146D7A" w:rsidRPr="00DB5E24">
              <w:rPr>
                <w:rFonts w:ascii="Times New Roman" w:eastAsia="Times New Roman" w:hAnsi="Times New Roman" w:cs="Times New Roman"/>
                <w:sz w:val="24"/>
                <w:szCs w:val="32"/>
                <w:lang w:val="uk-UA"/>
              </w:rPr>
              <w:t>ласоводи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val="uk-UA"/>
              </w:rPr>
              <w:t>, ПО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Ціннісне ставлення до мистецтва та культури</w:t>
            </w: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  <w:t xml:space="preserve"> Ціннісне ставлення до людей</w:t>
            </w:r>
          </w:p>
        </w:tc>
      </w:tr>
      <w:tr w:rsidR="00146D7A" w:rsidRPr="00DB5E24" w:rsidTr="00FC3915">
        <w:tc>
          <w:tcPr>
            <w:tcW w:w="155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46D7A" w:rsidRPr="00DB5E24" w:rsidRDefault="001B6E7A" w:rsidP="006B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uk-UA"/>
              </w:rPr>
              <w:t>ІІ-й тиждень 13</w:t>
            </w:r>
            <w:r w:rsidR="00146D7A" w:rsidRPr="00DB5E2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uk-UA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uk-UA"/>
              </w:rPr>
              <w:t>7</w:t>
            </w:r>
            <w:r w:rsidR="006B4237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uk-UA"/>
              </w:rPr>
              <w:t>3.2023</w:t>
            </w:r>
          </w:p>
        </w:tc>
      </w:tr>
      <w:tr w:rsidR="00146D7A" w:rsidRPr="00DB5E24" w:rsidTr="00FC3915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Напрям</w:t>
            </w:r>
          </w:p>
        </w:tc>
      </w:tr>
      <w:tr w:rsidR="00146D7A" w:rsidRPr="00DB5E24" w:rsidTr="00FC3915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3D4EA8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146D7A"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46D7A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Заходи до Дня </w:t>
            </w:r>
            <w:r w:rsidR="009602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державного  г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імну України</w:t>
            </w:r>
            <w:r w:rsidR="009602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C2E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C2E84" w:rsidRPr="00DB5E24" w:rsidRDefault="00AC2E8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Живе виконання</w:t>
            </w:r>
            <w:r w:rsidR="00B93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гімну усіма учасниками навчального процесу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AC2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</w:t>
            </w:r>
            <w:r w:rsidR="003D4E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B935E0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суспільства, держави</w:t>
            </w:r>
          </w:p>
        </w:tc>
      </w:tr>
      <w:tr w:rsidR="00146D7A" w:rsidRPr="00DB5E24" w:rsidTr="00FC3915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96020C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Години спілкування  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«Толерантна особистість»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B935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5-1</w:t>
            </w:r>
            <w:r w:rsidR="003D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Класоводи, кл. керівник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людей</w:t>
            </w:r>
          </w:p>
        </w:tc>
      </w:tr>
      <w:tr w:rsidR="00146D7A" w:rsidRPr="00DB5E24" w:rsidTr="00FC3915">
        <w:trPr>
          <w:trHeight w:val="1115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96020C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Інформаційне забезпечення учнів та їх батьків щодо запобігання насильству над дітьми (куточок правових знань); 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спільна робота з психологічною службою у розв’язанні конфліктів між учнями, в сім’ї</w:t>
            </w:r>
            <w:r w:rsidR="009602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</w:t>
            </w:r>
            <w:r w:rsidR="003D4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Класоводи,кл. керівники, 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себе</w:t>
            </w:r>
          </w:p>
        </w:tc>
      </w:tr>
      <w:tr w:rsidR="004332EA" w:rsidRPr="00DB5E24" w:rsidTr="00FC3915">
        <w:trPr>
          <w:trHeight w:val="1115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2EA" w:rsidRPr="00DB5E24" w:rsidRDefault="004332EA" w:rsidP="0043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332EA" w:rsidRPr="00DB5E24" w:rsidRDefault="003D4EA8" w:rsidP="0096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13-17.03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2EA" w:rsidRPr="00B935E0" w:rsidRDefault="00C75DFF" w:rsidP="004332EA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до свята</w:t>
            </w:r>
            <w:r w:rsidR="00B935E0" w:rsidRPr="00B935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Зустрічі птахів. </w:t>
            </w:r>
          </w:p>
          <w:p w:rsidR="00B935E0" w:rsidRPr="00B935E0" w:rsidRDefault="00B935E0" w:rsidP="004332EA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5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 малюнків</w:t>
            </w:r>
          </w:p>
          <w:p w:rsidR="00B935E0" w:rsidRPr="00DB5E24" w:rsidRDefault="00B935E0" w:rsidP="004332EA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935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шпаківень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2EA" w:rsidRPr="00B935E0" w:rsidRDefault="004332EA" w:rsidP="00B9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35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5-1</w:t>
            </w:r>
            <w:r w:rsidR="003D4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32EA" w:rsidRPr="00DB5E24" w:rsidRDefault="00B935E0" w:rsidP="004332EA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ПО,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35E0" w:rsidRPr="00DB5E24" w:rsidRDefault="00B935E0" w:rsidP="00B93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Ціннісне ставлення </w:t>
            </w:r>
          </w:p>
          <w:p w:rsidR="004332EA" w:rsidRPr="00DB5E24" w:rsidRDefault="00B935E0" w:rsidP="00B93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природи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, до праці</w:t>
            </w:r>
          </w:p>
        </w:tc>
      </w:tr>
      <w:tr w:rsidR="00146D7A" w:rsidRPr="00DB5E24" w:rsidTr="00FC3915">
        <w:trPr>
          <w:trHeight w:val="471"/>
        </w:trPr>
        <w:tc>
          <w:tcPr>
            <w:tcW w:w="155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46D7A" w:rsidRPr="00DB5E24" w:rsidRDefault="003D4EA8" w:rsidP="006B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36"/>
                <w:lang w:val="uk-UA"/>
              </w:rPr>
              <w:t>ІІІ-й тиждень   27</w:t>
            </w:r>
            <w:r w:rsidR="006B4237">
              <w:rPr>
                <w:rFonts w:ascii="Times New Roman" w:eastAsia="Times New Roman" w:hAnsi="Times New Roman" w:cs="Times New Roman"/>
                <w:b/>
                <w:i/>
                <w:sz w:val="28"/>
                <w:szCs w:val="36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36"/>
                <w:lang w:val="uk-UA"/>
              </w:rPr>
              <w:t>3-31.03.2023</w:t>
            </w:r>
          </w:p>
        </w:tc>
      </w:tr>
      <w:tr w:rsidR="00146D7A" w:rsidRPr="00DB5E24" w:rsidTr="00FC3915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Напрям</w:t>
            </w:r>
          </w:p>
        </w:tc>
      </w:tr>
      <w:tr w:rsidR="00146D7A" w:rsidRPr="00DB5E24" w:rsidTr="00FC3915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3D4EA8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146D7A"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Заходи до Міжнародного Дня лісів  (21.03) </w:t>
            </w:r>
          </w:p>
          <w:p w:rsidR="00146D7A" w:rsidRPr="00DB5E24" w:rsidRDefault="00146D7A" w:rsidP="00FC3915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B935E0" w:rsidRDefault="00146D7A" w:rsidP="00B935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</w:t>
            </w:r>
            <w:r w:rsidR="003D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B935E0" w:rsidRDefault="00B935E0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Ціннісне ставлення 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природи</w:t>
            </w:r>
          </w:p>
        </w:tc>
      </w:tr>
      <w:tr w:rsidR="00146D7A" w:rsidRPr="00DB5E24" w:rsidTr="00FC3915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FB6CE3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 урок з Правил дорожнього руху.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B935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1-1</w:t>
            </w:r>
            <w:r w:rsidR="003D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Кл. керівники, класоводи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Школа здоров’я</w:t>
            </w:r>
          </w:p>
        </w:tc>
      </w:tr>
      <w:tr w:rsidR="00C75DFF" w:rsidRPr="00DB5E24" w:rsidTr="00FC3915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5DFF" w:rsidRPr="00DB5E24" w:rsidRDefault="00C75DFF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5DFF" w:rsidRDefault="00C75DFF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5DFF" w:rsidRPr="00DB5E24" w:rsidRDefault="00C75DFF" w:rsidP="00FC3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5DFF" w:rsidRPr="00DB5E24" w:rsidRDefault="00C75DFF" w:rsidP="00B935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FF" w:rsidRPr="00DB5E24" w:rsidRDefault="00C75DFF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5DFF" w:rsidRPr="00DB5E24" w:rsidRDefault="00C75DFF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46D7A" w:rsidRPr="00DB5E24" w:rsidTr="00FC3915">
        <w:tc>
          <w:tcPr>
            <w:tcW w:w="155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тиждень-2</w:t>
            </w:r>
            <w:r w:rsidR="003D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.03-2</w:t>
            </w:r>
            <w:r w:rsidR="003D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CE6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.03.2023</w:t>
            </w:r>
            <w:r w:rsidR="00CC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канікули</w:t>
            </w:r>
          </w:p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6D7A" w:rsidRPr="00DB5E24" w:rsidTr="00FC3915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40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46D7A" w:rsidRPr="00C75DFF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75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творчих конкурсах.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75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гуртків (згідно плану роботи гуртків)</w:t>
            </w:r>
          </w:p>
          <w:p w:rsidR="00FB6CE3" w:rsidRDefault="00C75DFF" w:rsidP="00FB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3.</w:t>
            </w:r>
            <w:r w:rsidR="00FB6CE3"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Огляд художньої самодіяльності:-</w:t>
            </w:r>
            <w:r w:rsidR="00FB6CE3"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шкільний;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районний</w:t>
            </w:r>
          </w:p>
          <w:p w:rsidR="00C75DFF" w:rsidRPr="00DB5E24" w:rsidRDefault="00C75DFF" w:rsidP="00FB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4.</w:t>
            </w:r>
            <w:r>
              <w:rPr>
                <w:rFonts w:ascii="Times New Roman" w:hAnsi="Times New Roman" w:cs="Times New Roman"/>
                <w:lang w:val="uk-UA"/>
              </w:rPr>
              <w:t xml:space="preserve"> Засідання  Ради учнівського самоврядування школи</w:t>
            </w:r>
          </w:p>
          <w:p w:rsidR="00FB6CE3" w:rsidRPr="00DB5E24" w:rsidRDefault="00FB6CE3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FC3915" w:rsidRDefault="00FC3915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lang w:val="uk-UA"/>
        </w:rPr>
      </w:pPr>
    </w:p>
    <w:p w:rsidR="00146D7A" w:rsidRPr="00DB5E24" w:rsidRDefault="00146D7A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lang w:val="uk-UA"/>
        </w:rPr>
      </w:pPr>
      <w:r w:rsidRPr="00DB5E24"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lang w:val="uk-UA"/>
        </w:rPr>
        <w:t>Квітень</w:t>
      </w:r>
    </w:p>
    <w:p w:rsidR="00146D7A" w:rsidRPr="00DB5E24" w:rsidRDefault="00146D7A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</w:pPr>
      <w:r w:rsidRPr="00DB5E24"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  <w:t>0</w:t>
      </w:r>
      <w:r w:rsidR="003D4EA8"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  <w:t>3</w:t>
      </w:r>
      <w:r w:rsidRPr="00DB5E24"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  <w:t>.0</w:t>
      </w:r>
      <w:r w:rsidR="003D4EA8"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  <w:t>4.-28.04.2023</w:t>
      </w:r>
    </w:p>
    <w:p w:rsidR="00146D7A" w:rsidRPr="00DB5E24" w:rsidRDefault="00146D7A" w:rsidP="00146D7A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</w:rPr>
        <w:sectPr w:rsidR="00146D7A" w:rsidRPr="00DB5E24" w:rsidSect="00FC3915">
          <w:type w:val="continuous"/>
          <w:pgSz w:w="16838" w:h="11906" w:orient="landscape"/>
          <w:pgMar w:top="284" w:right="1134" w:bottom="142" w:left="1134" w:header="0" w:footer="0" w:gutter="0"/>
          <w:cols w:space="720"/>
          <w:formProt w:val="0"/>
          <w:docGrid w:linePitch="360" w:charSpace="-2049"/>
        </w:sectPr>
      </w:pPr>
    </w:p>
    <w:p w:rsidR="00146D7A" w:rsidRPr="00DB5E24" w:rsidRDefault="00146D7A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DB5E24">
        <w:rPr>
          <w:rFonts w:ascii="Times New Roman" w:eastAsia="Calibri" w:hAnsi="Times New Roman" w:cs="Times New Roman"/>
          <w:b/>
          <w:bCs/>
          <w:sz w:val="24"/>
          <w:szCs w:val="32"/>
        </w:rPr>
        <w:lastRenderedPageBreak/>
        <w:t>1.04</w:t>
      </w:r>
      <w:r w:rsidRPr="00DB5E24">
        <w:rPr>
          <w:rFonts w:ascii="Times New Roman" w:eastAsia="Calibri" w:hAnsi="Times New Roman" w:cs="Times New Roman"/>
          <w:sz w:val="24"/>
          <w:szCs w:val="32"/>
        </w:rPr>
        <w:t>  -  </w:t>
      </w:r>
      <w:r w:rsidRPr="00DB5E24">
        <w:rPr>
          <w:rFonts w:ascii="Times New Roman" w:eastAsia="Calibri" w:hAnsi="Times New Roman" w:cs="Times New Roman"/>
          <w:b/>
          <w:bCs/>
          <w:sz w:val="24"/>
          <w:szCs w:val="32"/>
        </w:rPr>
        <w:t>День смiху. </w:t>
      </w:r>
      <w:r w:rsidRPr="00DB5E24">
        <w:rPr>
          <w:rFonts w:ascii="Times New Roman" w:eastAsia="Calibri" w:hAnsi="Times New Roman" w:cs="Times New Roman"/>
          <w:sz w:val="24"/>
          <w:szCs w:val="32"/>
        </w:rPr>
        <w:t>Неофіційне свято, відзначається за традицією.           - </w:t>
      </w:r>
      <w:r w:rsidRPr="00DB5E24">
        <w:rPr>
          <w:rFonts w:ascii="Times New Roman" w:eastAsia="Calibri" w:hAnsi="Times New Roman" w:cs="Times New Roman"/>
          <w:b/>
          <w:bCs/>
          <w:sz w:val="24"/>
          <w:szCs w:val="32"/>
        </w:rPr>
        <w:t>Мiжнародний день птахiв</w:t>
      </w:r>
      <w:r w:rsidRPr="00DB5E24">
        <w:rPr>
          <w:rFonts w:ascii="Times New Roman" w:eastAsia="Calibri" w:hAnsi="Times New Roman" w:cs="Times New Roman"/>
          <w:sz w:val="24"/>
          <w:szCs w:val="32"/>
        </w:rPr>
        <w:t>. 1906  пiдписано Мiжнародну Конвенцiю про охорону птахiв.</w:t>
      </w:r>
    </w:p>
    <w:p w:rsidR="00146D7A" w:rsidRPr="00DB5E24" w:rsidRDefault="00146D7A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DB5E24">
        <w:rPr>
          <w:rFonts w:ascii="Times New Roman" w:eastAsia="Calibri" w:hAnsi="Times New Roman" w:cs="Times New Roman"/>
          <w:b/>
          <w:bCs/>
          <w:sz w:val="24"/>
          <w:szCs w:val="32"/>
        </w:rPr>
        <w:t>2.04 - Міжнародний день дитячої книги</w:t>
      </w:r>
      <w:r w:rsidRPr="00DB5E24">
        <w:rPr>
          <w:rFonts w:ascii="Times New Roman" w:eastAsia="Calibri" w:hAnsi="Times New Roman" w:cs="Times New Roman"/>
          <w:sz w:val="24"/>
          <w:szCs w:val="32"/>
        </w:rPr>
        <w:t>.</w:t>
      </w:r>
      <w:r w:rsidRPr="00DB5E24">
        <w:rPr>
          <w:rFonts w:ascii="Times New Roman" w:eastAsia="Calibri" w:hAnsi="Times New Roman" w:cs="Times New Roman"/>
          <w:b/>
          <w:bCs/>
          <w:sz w:val="24"/>
          <w:szCs w:val="32"/>
        </w:rPr>
        <w:t> </w:t>
      </w:r>
      <w:r w:rsidRPr="00DB5E24">
        <w:rPr>
          <w:rFonts w:ascii="Times New Roman" w:eastAsia="Calibri" w:hAnsi="Times New Roman" w:cs="Times New Roman"/>
          <w:sz w:val="24"/>
          <w:szCs w:val="32"/>
        </w:rPr>
        <w:t>День народження Г.-Х. Андерсена (1840-1902) датського письменника-казкаря.</w:t>
      </w:r>
    </w:p>
    <w:p w:rsidR="00146D7A" w:rsidRPr="00DB5E24" w:rsidRDefault="00146D7A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DB5E24">
        <w:rPr>
          <w:rFonts w:ascii="Times New Roman" w:eastAsia="Calibri" w:hAnsi="Times New Roman" w:cs="Times New Roman"/>
          <w:b/>
          <w:bCs/>
          <w:sz w:val="24"/>
          <w:szCs w:val="32"/>
        </w:rPr>
        <w:t>6.04 – Всесвітній день мультфільмів.</w:t>
      </w:r>
    </w:p>
    <w:p w:rsidR="00146D7A" w:rsidRPr="00DB5E24" w:rsidRDefault="00146D7A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DB5E24">
        <w:rPr>
          <w:rFonts w:ascii="Times New Roman" w:eastAsia="Calibri" w:hAnsi="Times New Roman" w:cs="Times New Roman"/>
          <w:b/>
          <w:bCs/>
          <w:sz w:val="24"/>
          <w:szCs w:val="32"/>
        </w:rPr>
        <w:t>7.04 - Благовіщення пресвятої Богородиці.</w:t>
      </w:r>
      <w:r w:rsidRPr="00DB5E24">
        <w:rPr>
          <w:rFonts w:ascii="Times New Roman" w:eastAsia="Calibri" w:hAnsi="Times New Roman" w:cs="Times New Roman"/>
          <w:b/>
          <w:bCs/>
          <w:sz w:val="24"/>
          <w:szCs w:val="32"/>
          <w:lang w:val="uk-UA"/>
        </w:rPr>
        <w:t xml:space="preserve">  </w:t>
      </w:r>
      <w:r w:rsidRPr="00DB5E24">
        <w:rPr>
          <w:rFonts w:ascii="Times New Roman" w:eastAsia="Calibri" w:hAnsi="Times New Roman" w:cs="Times New Roman"/>
          <w:sz w:val="24"/>
          <w:szCs w:val="32"/>
        </w:rPr>
        <w:t>       - </w:t>
      </w:r>
      <w:r w:rsidRPr="00DB5E24">
        <w:rPr>
          <w:rFonts w:ascii="Times New Roman" w:eastAsia="Calibri" w:hAnsi="Times New Roman" w:cs="Times New Roman"/>
          <w:b/>
          <w:bCs/>
          <w:sz w:val="24"/>
          <w:szCs w:val="32"/>
        </w:rPr>
        <w:t>Всесвiтнiй день здоров'я</w:t>
      </w:r>
      <w:r w:rsidRPr="00DB5E24">
        <w:rPr>
          <w:rFonts w:ascii="Times New Roman" w:eastAsia="Calibri" w:hAnsi="Times New Roman" w:cs="Times New Roman"/>
          <w:sz w:val="24"/>
          <w:szCs w:val="32"/>
        </w:rPr>
        <w:t xml:space="preserve">. </w:t>
      </w:r>
    </w:p>
    <w:p w:rsidR="00146D7A" w:rsidRPr="00DB5E24" w:rsidRDefault="00146D7A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DB5E24">
        <w:rPr>
          <w:rFonts w:ascii="Times New Roman" w:eastAsia="Calibri" w:hAnsi="Times New Roman" w:cs="Times New Roman"/>
          <w:b/>
          <w:bCs/>
          <w:sz w:val="24"/>
          <w:szCs w:val="32"/>
        </w:rPr>
        <w:t xml:space="preserve">  </w:t>
      </w:r>
    </w:p>
    <w:p w:rsidR="00146D7A" w:rsidRPr="00DB5E24" w:rsidRDefault="00146D7A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DB5E24">
        <w:rPr>
          <w:rFonts w:ascii="Times New Roman" w:eastAsia="Calibri" w:hAnsi="Times New Roman" w:cs="Times New Roman"/>
          <w:b/>
          <w:bCs/>
          <w:sz w:val="24"/>
          <w:szCs w:val="32"/>
        </w:rPr>
        <w:lastRenderedPageBreak/>
        <w:t>11.04 - Мiжнародний день визволення</w:t>
      </w:r>
      <w:r w:rsidRPr="00DB5E24">
        <w:rPr>
          <w:rFonts w:ascii="Times New Roman" w:eastAsia="Calibri" w:hAnsi="Times New Roman" w:cs="Times New Roman"/>
          <w:sz w:val="24"/>
          <w:szCs w:val="32"/>
        </w:rPr>
        <w:t> в'язнiв фашистських концтаборiв.</w:t>
      </w:r>
    </w:p>
    <w:p w:rsidR="00146D7A" w:rsidRPr="00DB5E24" w:rsidRDefault="00146D7A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DB5E24">
        <w:rPr>
          <w:rFonts w:ascii="Times New Roman" w:eastAsia="Calibri" w:hAnsi="Times New Roman" w:cs="Times New Roman"/>
          <w:b/>
          <w:bCs/>
          <w:sz w:val="24"/>
          <w:szCs w:val="32"/>
        </w:rPr>
        <w:t>12.04 - Всесвiтнiй день авiацiї i космонавтики</w:t>
      </w:r>
      <w:r w:rsidRPr="00DB5E24">
        <w:rPr>
          <w:rFonts w:ascii="Times New Roman" w:eastAsia="Calibri" w:hAnsi="Times New Roman" w:cs="Times New Roman"/>
          <w:sz w:val="24"/>
          <w:szCs w:val="32"/>
        </w:rPr>
        <w:t xml:space="preserve">. </w:t>
      </w:r>
    </w:p>
    <w:p w:rsidR="00146D7A" w:rsidRPr="00DB5E24" w:rsidRDefault="00146D7A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DB5E24">
        <w:rPr>
          <w:rFonts w:ascii="Times New Roman" w:eastAsia="Calibri" w:hAnsi="Times New Roman" w:cs="Times New Roman"/>
          <w:b/>
          <w:bCs/>
          <w:sz w:val="24"/>
          <w:szCs w:val="32"/>
        </w:rPr>
        <w:t>21.04  -  День довкiлля. </w:t>
      </w:r>
      <w:r w:rsidRPr="00DB5E24">
        <w:rPr>
          <w:rFonts w:ascii="Times New Roman" w:eastAsia="Calibri" w:hAnsi="Times New Roman" w:cs="Times New Roman"/>
          <w:sz w:val="24"/>
          <w:szCs w:val="32"/>
        </w:rPr>
        <w:t>Відзначається в Українi згiдно з Указом Президента (№ 855/98 вiд 6 серпня 1998 року) у третю суботу квiтня.</w:t>
      </w:r>
    </w:p>
    <w:p w:rsidR="00146D7A" w:rsidRPr="00DB5E24" w:rsidRDefault="00146D7A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DB5E24">
        <w:rPr>
          <w:rFonts w:ascii="Times New Roman" w:eastAsia="Calibri" w:hAnsi="Times New Roman" w:cs="Times New Roman"/>
          <w:b/>
          <w:bCs/>
          <w:sz w:val="24"/>
          <w:szCs w:val="32"/>
        </w:rPr>
        <w:t>22.04 - Всесвiтнiй день Землi</w:t>
      </w:r>
      <w:r w:rsidRPr="00DB5E24">
        <w:rPr>
          <w:rFonts w:ascii="Times New Roman" w:eastAsia="Calibri" w:hAnsi="Times New Roman" w:cs="Times New Roman"/>
          <w:sz w:val="24"/>
          <w:szCs w:val="32"/>
        </w:rPr>
        <w:t xml:space="preserve">. </w:t>
      </w:r>
    </w:p>
    <w:p w:rsidR="00146D7A" w:rsidRPr="00DB5E24" w:rsidRDefault="00146D7A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DB5E24">
        <w:rPr>
          <w:rFonts w:ascii="Times New Roman" w:eastAsia="Calibri" w:hAnsi="Times New Roman" w:cs="Times New Roman"/>
          <w:b/>
          <w:bCs/>
          <w:sz w:val="24"/>
          <w:szCs w:val="32"/>
        </w:rPr>
        <w:t>23.04 - Всесвiтнiй день книги i авторського права</w:t>
      </w:r>
      <w:r w:rsidRPr="00DB5E24">
        <w:rPr>
          <w:rFonts w:ascii="Times New Roman" w:eastAsia="Calibri" w:hAnsi="Times New Roman" w:cs="Times New Roman"/>
          <w:sz w:val="24"/>
          <w:szCs w:val="32"/>
        </w:rPr>
        <w:t xml:space="preserve">. </w:t>
      </w:r>
    </w:p>
    <w:p w:rsidR="00146D7A" w:rsidRPr="00DB5E24" w:rsidRDefault="00146D7A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DB5E24">
        <w:rPr>
          <w:rFonts w:ascii="Times New Roman" w:eastAsia="Calibri" w:hAnsi="Times New Roman" w:cs="Times New Roman"/>
          <w:b/>
          <w:bCs/>
          <w:sz w:val="24"/>
          <w:szCs w:val="32"/>
        </w:rPr>
        <w:t>26.04 - День Чорнобильської трагедiї</w:t>
      </w:r>
      <w:r w:rsidRPr="00DB5E24">
        <w:rPr>
          <w:rFonts w:ascii="Times New Roman" w:eastAsia="Calibri" w:hAnsi="Times New Roman" w:cs="Times New Roman"/>
          <w:sz w:val="24"/>
          <w:szCs w:val="32"/>
        </w:rPr>
        <w:t> (</w:t>
      </w:r>
      <w:r w:rsidRPr="00DB5E24">
        <w:rPr>
          <w:rFonts w:ascii="Times New Roman" w:eastAsia="Calibri" w:hAnsi="Times New Roman" w:cs="Times New Roman"/>
          <w:b/>
          <w:bCs/>
          <w:sz w:val="24"/>
          <w:szCs w:val="32"/>
        </w:rPr>
        <w:t>1986)</w:t>
      </w:r>
      <w:r w:rsidRPr="00DB5E24">
        <w:rPr>
          <w:rFonts w:ascii="Times New Roman" w:eastAsia="Calibri" w:hAnsi="Times New Roman" w:cs="Times New Roman"/>
          <w:sz w:val="24"/>
          <w:szCs w:val="32"/>
        </w:rPr>
        <w:t>.</w:t>
      </w:r>
    </w:p>
    <w:p w:rsidR="00146D7A" w:rsidRPr="00DB5E24" w:rsidRDefault="00146D7A" w:rsidP="00146D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lang w:val="uk-UA"/>
        </w:rPr>
        <w:sectPr w:rsidR="00146D7A" w:rsidRPr="00DB5E24" w:rsidSect="00FC3915">
          <w:type w:val="continuous"/>
          <w:pgSz w:w="16838" w:h="11906" w:orient="landscape"/>
          <w:pgMar w:top="284" w:right="1134" w:bottom="142" w:left="1134" w:header="0" w:footer="0" w:gutter="0"/>
          <w:cols w:num="2" w:space="720"/>
          <w:formProt w:val="0"/>
          <w:docGrid w:linePitch="360" w:charSpace="-2049"/>
        </w:sectPr>
      </w:pPr>
    </w:p>
    <w:tbl>
      <w:tblPr>
        <w:tblW w:w="15593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4"/>
        <w:gridCol w:w="15"/>
        <w:gridCol w:w="6663"/>
        <w:gridCol w:w="992"/>
        <w:gridCol w:w="2977"/>
        <w:gridCol w:w="3402"/>
      </w:tblGrid>
      <w:tr w:rsidR="00146D7A" w:rsidRPr="00DB5E24" w:rsidTr="00FC3915"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46D7A" w:rsidRPr="00DB5E24" w:rsidRDefault="00FC3915" w:rsidP="00B6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І-й тиждень  </w:t>
            </w:r>
            <w:r w:rsidR="003D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03.04-07.04.2023</w:t>
            </w:r>
          </w:p>
        </w:tc>
      </w:tr>
      <w:tr w:rsidR="00146D7A" w:rsidRPr="00DB5E24" w:rsidTr="00FC3915"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CE1"/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146D7A" w:rsidRPr="00DB5E24" w:rsidTr="004A2E9B">
        <w:tc>
          <w:tcPr>
            <w:tcW w:w="1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Напрям</w:t>
            </w:r>
          </w:p>
        </w:tc>
      </w:tr>
      <w:tr w:rsidR="00CC0B40" w:rsidRPr="00DB5E24" w:rsidTr="004A2E9B">
        <w:tc>
          <w:tcPr>
            <w:tcW w:w="1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CC0B40" w:rsidRPr="00DB5E24" w:rsidRDefault="003D4EA8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667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0B40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інструктажів БЖД і чергування по школі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B40" w:rsidRPr="00DB5E24" w:rsidRDefault="00CC0B40" w:rsidP="00FC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0B40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0B40" w:rsidRPr="00DB5E24" w:rsidRDefault="00CC0B40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54954" w:rsidRPr="00DB5E24" w:rsidTr="004A2E9B">
        <w:tc>
          <w:tcPr>
            <w:tcW w:w="1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454954" w:rsidRPr="00DB5E24" w:rsidRDefault="003D4EA8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4549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667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Талант-шоу «В дім де сміються приходить щастя»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954" w:rsidRPr="00DB5E24" w:rsidRDefault="00454954" w:rsidP="00FC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3-8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954" w:rsidRPr="00DB5E24" w:rsidRDefault="00454954" w:rsidP="006A6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себе</w:t>
            </w:r>
          </w:p>
        </w:tc>
      </w:tr>
      <w:tr w:rsidR="00454954" w:rsidRPr="00DB5E24" w:rsidTr="004A2E9B">
        <w:tc>
          <w:tcPr>
            <w:tcW w:w="1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454954" w:rsidRPr="00DB5E24" w:rsidRDefault="003D4EA8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4549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667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Свято зустрічі птахів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954" w:rsidRPr="00DB5E24" w:rsidRDefault="003D4EA8" w:rsidP="00FC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ПО, вч.біології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954" w:rsidRPr="00DB5E24" w:rsidRDefault="00454954" w:rsidP="006A6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природи</w:t>
            </w:r>
          </w:p>
        </w:tc>
      </w:tr>
      <w:tr w:rsidR="00482EC0" w:rsidRPr="00DB5E24" w:rsidTr="006A6D32"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82EC0" w:rsidRPr="00DB5E24" w:rsidRDefault="003D4EA8" w:rsidP="0048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ІІ-й тиждень  10.04.-14.04.2023</w:t>
            </w:r>
          </w:p>
        </w:tc>
      </w:tr>
      <w:tr w:rsidR="00482EC0" w:rsidRPr="00DB5E24" w:rsidTr="006A6D32"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82EC0" w:rsidRPr="00DB5E24" w:rsidRDefault="00482EC0" w:rsidP="0048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DB5E2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uk-UA"/>
              </w:rPr>
              <w:lastRenderedPageBreak/>
              <w:t>Тиждень «Здоровий спосіб життя – запорука довголіття»</w:t>
            </w:r>
          </w:p>
        </w:tc>
      </w:tr>
      <w:tr w:rsidR="00454954" w:rsidRPr="00DB5E24" w:rsidTr="004A2E9B">
        <w:tc>
          <w:tcPr>
            <w:tcW w:w="1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454954" w:rsidRPr="00DB5E24" w:rsidRDefault="003D4EA8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454954"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667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Всесвітнього дня здоров’я: бесіди «Про шкідливість алкоголю і тютюнопаління», «Загроза людству - СНІД», «Здоровий спосіб життя – запорука довголіття» та ін..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954" w:rsidRPr="00DB5E24" w:rsidRDefault="00454954" w:rsidP="00CC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</w:t>
            </w:r>
            <w:r w:rsidR="003D4E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ПО, 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Класоводи, кл. керівники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Школа сприяння здоров’ю</w:t>
            </w:r>
          </w:p>
        </w:tc>
      </w:tr>
      <w:tr w:rsidR="00454954" w:rsidRPr="00DB5E24" w:rsidTr="004A2E9B">
        <w:tc>
          <w:tcPr>
            <w:tcW w:w="1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454954" w:rsidRPr="00DB5E24" w:rsidRDefault="003D4EA8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454954"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667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954" w:rsidRPr="00DB5E24" w:rsidRDefault="00454954" w:rsidP="00FC3915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пам’яті</w:t>
            </w:r>
          </w:p>
          <w:p w:rsidR="00454954" w:rsidRPr="00DB5E24" w:rsidRDefault="00454954" w:rsidP="00FC3915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«11 квітня – Міжнародний день визволення в’язнів фашистських</w:t>
            </w: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концтаборів»</w:t>
            </w:r>
          </w:p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Виховні години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«Роки ідуть, а пам'ять у серці – назавжди»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954" w:rsidRDefault="00454954" w:rsidP="00CC0B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1-1</w:t>
            </w:r>
            <w:r w:rsidR="003D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454954" w:rsidRDefault="00454954" w:rsidP="00CC0B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54954" w:rsidRDefault="00454954" w:rsidP="00CC0B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54954" w:rsidRPr="00DB5E24" w:rsidRDefault="003D4EA8" w:rsidP="00CC0B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1-11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954" w:rsidRDefault="00454954" w:rsidP="00CC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ПО,</w:t>
            </w:r>
          </w:p>
          <w:p w:rsidR="00454954" w:rsidRDefault="00454954" w:rsidP="00CC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4954" w:rsidRDefault="00454954" w:rsidP="00CC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4954" w:rsidRPr="00DB5E24" w:rsidRDefault="00454954" w:rsidP="00CC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класоводи, кл. керівник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суспільства, держави</w:t>
            </w:r>
          </w:p>
        </w:tc>
      </w:tr>
      <w:tr w:rsidR="00454954" w:rsidRPr="00DB5E24" w:rsidTr="004A2E9B">
        <w:tc>
          <w:tcPr>
            <w:tcW w:w="1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454954" w:rsidRPr="00DB5E24" w:rsidRDefault="003D4EA8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54954"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667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Весняна  спартакіада, присвячена Всесвітньому  дню  здоров’я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954" w:rsidRPr="00DB5E24" w:rsidRDefault="00454954" w:rsidP="00FC3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ПО, вч. фізкультури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себе</w:t>
            </w:r>
          </w:p>
        </w:tc>
      </w:tr>
      <w:tr w:rsidR="00454954" w:rsidRPr="00DB5E24" w:rsidTr="00FC3915">
        <w:trPr>
          <w:trHeight w:val="471"/>
        </w:trPr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454954" w:rsidRPr="00DB5E24" w:rsidRDefault="00454954" w:rsidP="004A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І-й тиждень</w:t>
            </w:r>
            <w:r w:rsidR="003D4E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17.04-21</w:t>
            </w:r>
            <w:r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.04.</w:t>
            </w:r>
            <w:r w:rsidR="00CE61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2023</w:t>
            </w:r>
          </w:p>
        </w:tc>
      </w:tr>
      <w:tr w:rsidR="00454954" w:rsidRPr="00DB5E24" w:rsidTr="00FC3915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54954" w:rsidRPr="00DB5E24" w:rsidRDefault="00454954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4954" w:rsidRPr="00DB5E24" w:rsidRDefault="00454954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954" w:rsidRPr="00DB5E24" w:rsidRDefault="00454954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954" w:rsidRPr="00DB5E24" w:rsidRDefault="00454954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954" w:rsidRPr="00DB5E24" w:rsidRDefault="00454954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Напрям</w:t>
            </w:r>
          </w:p>
        </w:tc>
      </w:tr>
      <w:tr w:rsidR="00454954" w:rsidRPr="00DB5E24" w:rsidTr="00FC3915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54954" w:rsidRPr="00DB5E24" w:rsidRDefault="00032B8C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454954"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66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Виховні заходи з профорієнтації учнів. Тестування, анкетування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954" w:rsidRPr="00DB5E24" w:rsidRDefault="00454954" w:rsidP="00CC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9-1</w:t>
            </w:r>
            <w:r w:rsidR="00032B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Кл.керівник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Ціннісне ставлення </w:t>
            </w:r>
          </w:p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праці</w:t>
            </w:r>
          </w:p>
        </w:tc>
      </w:tr>
      <w:tr w:rsidR="00454954" w:rsidRPr="00DB5E24" w:rsidTr="00FC3915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54954" w:rsidRPr="00DB5E24" w:rsidRDefault="00454954" w:rsidP="00FC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66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4954" w:rsidRPr="00DB5E24" w:rsidRDefault="00454954" w:rsidP="00FC3915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54954" w:rsidRDefault="00454954" w:rsidP="00FC3915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Виховні години «Якщо хочеш змінити світ на краще, починай робити це сьогодні».</w:t>
            </w:r>
          </w:p>
          <w:p w:rsidR="00454954" w:rsidRPr="00DB5E24" w:rsidRDefault="00454954" w:rsidP="00FC3915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Акція до Всесвітнього дня Землі «Прибери планету»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954" w:rsidRDefault="00454954" w:rsidP="00CC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</w:t>
            </w:r>
            <w:r w:rsidR="00032B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54954" w:rsidRDefault="00454954" w:rsidP="00CC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4954" w:rsidRDefault="00454954" w:rsidP="00CC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4954" w:rsidRPr="00DB5E24" w:rsidRDefault="00454954" w:rsidP="00CC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</w:t>
            </w:r>
            <w:r w:rsidR="00032B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95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Класоводи, кл. керівники</w:t>
            </w:r>
          </w:p>
          <w:p w:rsidR="0045495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495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Ціннісне ставлення до людей,</w:t>
            </w:r>
          </w:p>
        </w:tc>
      </w:tr>
      <w:tr w:rsidR="00454954" w:rsidRPr="00DB5E24" w:rsidTr="00FC3915"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454954" w:rsidRPr="00DB5E24" w:rsidRDefault="00454954" w:rsidP="004A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ІІ</w:t>
            </w:r>
            <w:r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тиждень-19</w:t>
            </w:r>
            <w:r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.04-2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  <w:r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.04.</w:t>
            </w:r>
            <w:r w:rsidR="00CE61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2023</w:t>
            </w:r>
          </w:p>
        </w:tc>
      </w:tr>
      <w:tr w:rsidR="00454954" w:rsidRPr="00DB5E24" w:rsidTr="004A2E9B"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19.04.-</w:t>
            </w:r>
          </w:p>
          <w:p w:rsidR="00454954" w:rsidRPr="00DB5E24" w:rsidRDefault="00454954" w:rsidP="004A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4954" w:rsidRPr="00DB5E24" w:rsidRDefault="00454954" w:rsidP="00FC3915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 спілкування «Допоможемо природі»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54954" w:rsidRDefault="00454954" w:rsidP="00FC3915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Дня довкілля.</w:t>
            </w:r>
          </w:p>
          <w:p w:rsidR="00454954" w:rsidRDefault="00454954" w:rsidP="00FC3915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Акція «Посади дерево»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54954" w:rsidRPr="00DB5E24" w:rsidRDefault="00454954" w:rsidP="00FC3915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Трудова операція «Чисте подвір’я. Чиста Вулиця»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1-4</w:t>
            </w:r>
          </w:p>
          <w:p w:rsidR="0045495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4954" w:rsidRPr="00DB5E24" w:rsidRDefault="00454954" w:rsidP="00CC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класоводи,</w:t>
            </w:r>
          </w:p>
          <w:p w:rsidR="0045495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кл. керівники </w:t>
            </w:r>
          </w:p>
          <w:p w:rsidR="0045495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</w:t>
            </w:r>
          </w:p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до природи</w:t>
            </w:r>
          </w:p>
        </w:tc>
      </w:tr>
      <w:tr w:rsidR="00454954" w:rsidRPr="00DB5E24" w:rsidTr="004A2E9B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DD9C3"/>
            <w:tcMar>
              <w:left w:w="108" w:type="dxa"/>
            </w:tcMar>
          </w:tcPr>
          <w:p w:rsidR="00454954" w:rsidRPr="00DB5E24" w:rsidRDefault="00454954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06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454954" w:rsidRPr="00DB5E24" w:rsidRDefault="00454954" w:rsidP="004A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тиждень-2</w:t>
            </w:r>
            <w:r w:rsidR="00032B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  <w:r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.04</w:t>
            </w:r>
            <w:r w:rsidR="00032B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-28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.04</w:t>
            </w:r>
            <w:r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="00CE61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2023</w:t>
            </w:r>
          </w:p>
        </w:tc>
      </w:tr>
      <w:tr w:rsidR="00454954" w:rsidRPr="00DB5E24" w:rsidTr="004054AE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54954" w:rsidRPr="00DB5E24" w:rsidRDefault="00454954" w:rsidP="004A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66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4954" w:rsidRPr="00DB5E24" w:rsidRDefault="00454954" w:rsidP="004A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Урок-реквієм “Запаліть скорботи свічку…”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роковини Чорнобильської трагедії.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954" w:rsidRPr="00DB5E24" w:rsidRDefault="00454954" w:rsidP="00CC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5-1</w:t>
            </w:r>
            <w:r w:rsidR="00032B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954" w:rsidRPr="00DB5E24" w:rsidRDefault="00454954" w:rsidP="00CC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954" w:rsidRPr="00DB5E24" w:rsidRDefault="00454954" w:rsidP="004A2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Cs w:val="24"/>
                <w:lang w:val="uk-UA"/>
              </w:rPr>
              <w:t xml:space="preserve">Ціннісне ставлення </w:t>
            </w:r>
          </w:p>
          <w:p w:rsidR="00454954" w:rsidRPr="00DB5E24" w:rsidRDefault="00454954" w:rsidP="004A2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Cs w:val="24"/>
                <w:lang w:val="uk-UA"/>
              </w:rPr>
              <w:t xml:space="preserve">до суспільства і </w:t>
            </w:r>
          </w:p>
          <w:p w:rsidR="00454954" w:rsidRPr="00DB5E24" w:rsidRDefault="00454954" w:rsidP="004A2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Cs w:val="24"/>
                <w:lang w:val="uk-UA"/>
              </w:rPr>
              <w:t>держави</w:t>
            </w:r>
          </w:p>
        </w:tc>
      </w:tr>
      <w:tr w:rsidR="00482EC0" w:rsidRPr="00DB5E24" w:rsidTr="004054AE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2EC0" w:rsidRPr="00DB5E24" w:rsidRDefault="00032B8C" w:rsidP="004A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482E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66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2EC0" w:rsidRPr="00DB5E24" w:rsidRDefault="00482EC0" w:rsidP="004A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 Ради учнівського самоврядування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2EC0" w:rsidRPr="00DB5E24" w:rsidRDefault="00482EC0" w:rsidP="00CC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2EC0" w:rsidRPr="00DB5E24" w:rsidRDefault="00482EC0" w:rsidP="00CC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2EC0" w:rsidRPr="00DB5E24" w:rsidRDefault="00482EC0" w:rsidP="004A2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uk-UA"/>
              </w:rPr>
            </w:pPr>
          </w:p>
        </w:tc>
      </w:tr>
      <w:tr w:rsidR="00454954" w:rsidRPr="00DB5E24" w:rsidTr="004A2E9B">
        <w:tc>
          <w:tcPr>
            <w:tcW w:w="15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4954" w:rsidRPr="00DB5E24" w:rsidRDefault="00032B8C" w:rsidP="00FC3915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454954"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.04.</w:t>
            </w:r>
          </w:p>
        </w:tc>
        <w:tc>
          <w:tcPr>
            <w:tcW w:w="66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4954" w:rsidRPr="00DB5E24" w:rsidRDefault="00454954" w:rsidP="00FC3915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класних годин спілкування (згідно планів класних керівників)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954" w:rsidRPr="00CC0B40" w:rsidRDefault="00454954" w:rsidP="00CC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  <w:r w:rsidR="00032B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CC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954" w:rsidRPr="00DB5E24" w:rsidRDefault="00454954" w:rsidP="00FC3915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керівники</w:t>
            </w:r>
          </w:p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</w:t>
            </w:r>
          </w:p>
          <w:p w:rsidR="00454954" w:rsidRPr="00DB5E24" w:rsidRDefault="00454954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себе</w:t>
            </w:r>
          </w:p>
        </w:tc>
      </w:tr>
      <w:tr w:rsidR="00454954" w:rsidRPr="00DB5E24" w:rsidTr="004A2E9B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54954" w:rsidRPr="00DB5E24" w:rsidRDefault="00454954" w:rsidP="004A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66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4954" w:rsidRPr="00DB5E24" w:rsidRDefault="00454954" w:rsidP="004A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Конкурс-виставка писанок «Писанкове мереживо».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954" w:rsidRPr="00DB5E24" w:rsidRDefault="00454954" w:rsidP="00CC0B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1-1</w:t>
            </w:r>
            <w:r w:rsidR="0003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954" w:rsidRPr="00DB5E24" w:rsidRDefault="00454954" w:rsidP="004A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ПО,класоводи, кл. керівник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4954" w:rsidRPr="00DB5E24" w:rsidRDefault="00454954" w:rsidP="004A2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Творча обдарованість</w:t>
            </w:r>
          </w:p>
        </w:tc>
      </w:tr>
      <w:tr w:rsidR="00482EC0" w:rsidRPr="00DB5E24" w:rsidTr="004A2E9B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82EC0" w:rsidRPr="00DB5E24" w:rsidRDefault="00482EC0" w:rsidP="004A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669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2EC0" w:rsidRDefault="00482EC0" w:rsidP="004A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1.Контроль за станом відвідування </w:t>
            </w:r>
          </w:p>
          <w:p w:rsidR="00482EC0" w:rsidRPr="00DB5E24" w:rsidRDefault="00482EC0" w:rsidP="004A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2.Висвітлення інформації про заходи на сайті школи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2EC0" w:rsidRPr="00DB5E24" w:rsidRDefault="00482EC0" w:rsidP="00CC0B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2EC0" w:rsidRPr="00DB5E24" w:rsidRDefault="00482EC0" w:rsidP="004A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2EC0" w:rsidRPr="00DB5E24" w:rsidRDefault="00482EC0" w:rsidP="004A2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146D7A" w:rsidRPr="00DB5E24" w:rsidRDefault="00146D7A" w:rsidP="00146D7A">
      <w:pPr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146D7A" w:rsidRPr="00DB5E24" w:rsidSect="00FC3915">
          <w:type w:val="continuous"/>
          <w:pgSz w:w="16838" w:h="11906" w:orient="landscape"/>
          <w:pgMar w:top="284" w:right="1134" w:bottom="142" w:left="1134" w:header="0" w:footer="0" w:gutter="0"/>
          <w:cols w:space="720"/>
          <w:formProt w:val="0"/>
          <w:docGrid w:linePitch="360" w:charSpace="-2049"/>
        </w:sectPr>
      </w:pPr>
    </w:p>
    <w:p w:rsidR="00146D7A" w:rsidRPr="00DB5E24" w:rsidRDefault="00146D7A" w:rsidP="00146D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lang w:val="uk-UA"/>
        </w:rPr>
        <w:sectPr w:rsidR="00146D7A" w:rsidRPr="00DB5E24" w:rsidSect="00FC3915">
          <w:type w:val="continuous"/>
          <w:pgSz w:w="16838" w:h="11906" w:orient="landscape"/>
          <w:pgMar w:top="284" w:right="1134" w:bottom="142" w:left="1134" w:header="0" w:footer="0" w:gutter="0"/>
          <w:cols w:num="2" w:space="720"/>
          <w:formProt w:val="0"/>
          <w:docGrid w:linePitch="360" w:charSpace="-2049"/>
        </w:sectPr>
      </w:pPr>
    </w:p>
    <w:p w:rsidR="006B7ED6" w:rsidRDefault="006B7ED6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</w:pPr>
    </w:p>
    <w:p w:rsidR="006B7ED6" w:rsidRDefault="006B7ED6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</w:pPr>
    </w:p>
    <w:p w:rsidR="006B7ED6" w:rsidRDefault="006B7ED6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</w:pPr>
    </w:p>
    <w:p w:rsidR="006B7ED6" w:rsidRDefault="006B7ED6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</w:pPr>
    </w:p>
    <w:p w:rsidR="006B7ED6" w:rsidRDefault="006B7ED6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</w:pPr>
    </w:p>
    <w:p w:rsidR="006B7ED6" w:rsidRDefault="006B7ED6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</w:pPr>
    </w:p>
    <w:p w:rsidR="006B7ED6" w:rsidRDefault="006B7ED6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</w:pPr>
    </w:p>
    <w:p w:rsidR="006B7ED6" w:rsidRDefault="006B7ED6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</w:pPr>
    </w:p>
    <w:p w:rsidR="006B7ED6" w:rsidRDefault="006B7ED6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</w:pPr>
    </w:p>
    <w:p w:rsidR="006B7ED6" w:rsidRDefault="006B7ED6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</w:pPr>
    </w:p>
    <w:p w:rsidR="00146D7A" w:rsidRPr="00DB5E24" w:rsidRDefault="00146D7A" w:rsidP="0014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</w:pPr>
      <w:r w:rsidRPr="00DB5E24"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  <w:t>Травень</w:t>
      </w:r>
      <w:r w:rsidR="00FC3915"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  <w:t xml:space="preserve"> </w:t>
      </w:r>
      <w:r w:rsidRPr="00DB5E24"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  <w:t>(0</w:t>
      </w:r>
      <w:r w:rsidR="00032B8C"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  <w:t>1</w:t>
      </w:r>
      <w:r w:rsidRPr="00DB5E24"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  <w:t>.05-</w:t>
      </w:r>
      <w:r w:rsidR="00FC3915"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  <w:t>31</w:t>
      </w:r>
      <w:r w:rsidRPr="00DB5E24"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  <w:t>.05.202</w:t>
      </w:r>
      <w:r w:rsidR="00032B8C"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  <w:t>3</w:t>
      </w:r>
      <w:r w:rsidRPr="00DB5E24"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u w:val="single"/>
          <w:lang w:val="uk-UA"/>
        </w:rPr>
        <w:t>)</w:t>
      </w:r>
    </w:p>
    <w:p w:rsidR="00146D7A" w:rsidRPr="00DB5E24" w:rsidRDefault="00146D7A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E24">
        <w:rPr>
          <w:rFonts w:ascii="Times New Roman" w:eastAsia="Calibri" w:hAnsi="Times New Roman" w:cs="Times New Roman"/>
          <w:sz w:val="24"/>
          <w:szCs w:val="24"/>
        </w:rPr>
        <w:t>Місячник  військово-патріотичного виховання</w:t>
      </w:r>
    </w:p>
    <w:p w:rsidR="00146D7A" w:rsidRPr="00DB5E24" w:rsidRDefault="00146D7A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46D7A" w:rsidRPr="00DB5E24" w:rsidSect="00FC3915">
          <w:type w:val="continuous"/>
          <w:pgSz w:w="16838" w:h="11906" w:orient="landscape"/>
          <w:pgMar w:top="284" w:right="1134" w:bottom="142" w:left="1134" w:header="0" w:footer="0" w:gutter="0"/>
          <w:cols w:space="720"/>
          <w:formProt w:val="0"/>
          <w:docGrid w:linePitch="360" w:charSpace="-2049"/>
        </w:sectPr>
      </w:pPr>
      <w:r w:rsidRPr="00DB5E24">
        <w:rPr>
          <w:rFonts w:ascii="Times New Roman" w:eastAsia="Calibri" w:hAnsi="Times New Roman" w:cs="Times New Roman"/>
          <w:sz w:val="24"/>
          <w:szCs w:val="24"/>
        </w:rPr>
        <w:t xml:space="preserve"> «Вічна слава героям! Ми низько вклоняємось їм»</w:t>
      </w:r>
    </w:p>
    <w:p w:rsidR="00146D7A" w:rsidRDefault="00146D7A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E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1-2.05 - День мiжнародної солiдарностi трудящих. </w:t>
      </w:r>
    </w:p>
    <w:p w:rsidR="00FC3915" w:rsidRPr="00FC3915" w:rsidRDefault="00FC3915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B5E24">
        <w:rPr>
          <w:rFonts w:ascii="Times New Roman" w:eastAsia="Calibri" w:hAnsi="Times New Roman" w:cs="Times New Roman"/>
          <w:b/>
          <w:bCs/>
          <w:sz w:val="24"/>
          <w:szCs w:val="32"/>
        </w:rPr>
        <w:t> </w:t>
      </w:r>
    </w:p>
    <w:p w:rsidR="00146D7A" w:rsidRPr="006E57B4" w:rsidRDefault="00146D7A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E57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3.05 </w:t>
      </w:r>
      <w:r w:rsidRPr="00DB5E24">
        <w:rPr>
          <w:rFonts w:ascii="Times New Roman" w:eastAsia="Calibri" w:hAnsi="Times New Roman" w:cs="Times New Roman"/>
          <w:sz w:val="24"/>
          <w:szCs w:val="24"/>
        </w:rPr>
        <w:t> </w:t>
      </w:r>
      <w:r w:rsidRPr="006E57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B5E24">
        <w:rPr>
          <w:rFonts w:ascii="Times New Roman" w:eastAsia="Calibri" w:hAnsi="Times New Roman" w:cs="Times New Roman"/>
          <w:sz w:val="24"/>
          <w:szCs w:val="24"/>
        </w:rPr>
        <w:t> </w:t>
      </w:r>
      <w:r w:rsidRPr="006E57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Pr="00DB5E24">
        <w:rPr>
          <w:rFonts w:ascii="Times New Roman" w:eastAsia="Calibri" w:hAnsi="Times New Roman" w:cs="Times New Roman"/>
          <w:sz w:val="24"/>
          <w:szCs w:val="24"/>
        </w:rPr>
        <w:t> </w:t>
      </w:r>
      <w:r w:rsidRPr="006E57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День Сонця.</w:t>
      </w:r>
      <w:r w:rsidRPr="00DB5E24">
        <w:rPr>
          <w:rFonts w:ascii="Times New Roman" w:eastAsia="Calibri" w:hAnsi="Times New Roman" w:cs="Times New Roman"/>
          <w:sz w:val="24"/>
          <w:szCs w:val="24"/>
        </w:rPr>
        <w:t> </w:t>
      </w:r>
      <w:r w:rsidRPr="006E57B4">
        <w:rPr>
          <w:rFonts w:ascii="Times New Roman" w:eastAsia="Calibri" w:hAnsi="Times New Roman" w:cs="Times New Roman"/>
          <w:sz w:val="24"/>
          <w:szCs w:val="24"/>
          <w:lang w:val="uk-UA"/>
        </w:rPr>
        <w:t>Відзначається щорічно з 1994</w:t>
      </w:r>
      <w:r w:rsidRPr="00DB5E24">
        <w:rPr>
          <w:rFonts w:ascii="Times New Roman" w:eastAsia="Calibri" w:hAnsi="Times New Roman" w:cs="Times New Roman"/>
          <w:sz w:val="24"/>
          <w:szCs w:val="24"/>
        </w:rPr>
        <w:t> </w:t>
      </w:r>
      <w:r w:rsidRPr="006E57B4">
        <w:rPr>
          <w:rFonts w:ascii="Times New Roman" w:eastAsia="Calibri" w:hAnsi="Times New Roman" w:cs="Times New Roman"/>
          <w:sz w:val="24"/>
          <w:szCs w:val="24"/>
          <w:lang w:val="uk-UA"/>
        </w:rPr>
        <w:t>р. з ініціативи Міжнародного товариства сонячної енергії (МТСЕ).</w:t>
      </w:r>
      <w:r w:rsidRPr="00DB5E24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</w:p>
    <w:p w:rsidR="00146D7A" w:rsidRPr="006E57B4" w:rsidRDefault="00146D7A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E57B4">
        <w:rPr>
          <w:rFonts w:ascii="Times New Roman" w:eastAsia="Calibri" w:hAnsi="Times New Roman" w:cs="Times New Roman"/>
          <w:sz w:val="24"/>
          <w:szCs w:val="24"/>
          <w:lang w:val="uk-UA"/>
        </w:rPr>
        <w:t>8-9.05</w:t>
      </w:r>
      <w:r w:rsidRPr="00DB5E24">
        <w:rPr>
          <w:rFonts w:ascii="Times New Roman" w:eastAsia="Calibri" w:hAnsi="Times New Roman" w:cs="Times New Roman"/>
          <w:sz w:val="24"/>
          <w:szCs w:val="24"/>
        </w:rPr>
        <w:t> </w:t>
      </w:r>
      <w:r w:rsidRPr="006E57B4">
        <w:rPr>
          <w:rFonts w:ascii="Times New Roman" w:eastAsia="Calibri" w:hAnsi="Times New Roman" w:cs="Times New Roman"/>
          <w:sz w:val="24"/>
          <w:szCs w:val="24"/>
          <w:lang w:val="uk-UA"/>
        </w:rPr>
        <w:t>- Дн</w:t>
      </w:r>
      <w:r w:rsidRPr="00DB5E24">
        <w:rPr>
          <w:rFonts w:ascii="Times New Roman" w:eastAsia="Calibri" w:hAnsi="Times New Roman" w:cs="Times New Roman"/>
          <w:sz w:val="24"/>
          <w:szCs w:val="24"/>
        </w:rPr>
        <w:t>i</w:t>
      </w:r>
      <w:r w:rsidRPr="006E57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пам'ят</w:t>
      </w:r>
      <w:r w:rsidRPr="00DB5E24">
        <w:rPr>
          <w:rFonts w:ascii="Times New Roman" w:eastAsia="Calibri" w:hAnsi="Times New Roman" w:cs="Times New Roman"/>
          <w:sz w:val="24"/>
          <w:szCs w:val="24"/>
        </w:rPr>
        <w:t>i</w:t>
      </w:r>
      <w:r w:rsidRPr="006E57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примирення, присвячен</w:t>
      </w:r>
      <w:r w:rsidRPr="00DB5E24">
        <w:rPr>
          <w:rFonts w:ascii="Times New Roman" w:eastAsia="Calibri" w:hAnsi="Times New Roman" w:cs="Times New Roman"/>
          <w:sz w:val="24"/>
          <w:szCs w:val="24"/>
        </w:rPr>
        <w:t>i</w:t>
      </w:r>
      <w:r w:rsidRPr="006E57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пам'ят</w:t>
      </w:r>
      <w:r w:rsidRPr="00DB5E24">
        <w:rPr>
          <w:rFonts w:ascii="Times New Roman" w:eastAsia="Calibri" w:hAnsi="Times New Roman" w:cs="Times New Roman"/>
          <w:sz w:val="24"/>
          <w:szCs w:val="24"/>
        </w:rPr>
        <w:t>i</w:t>
      </w:r>
      <w:r w:rsidRPr="006E57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жертв Другої св</w:t>
      </w:r>
      <w:r w:rsidRPr="00DB5E24">
        <w:rPr>
          <w:rFonts w:ascii="Times New Roman" w:eastAsia="Calibri" w:hAnsi="Times New Roman" w:cs="Times New Roman"/>
          <w:sz w:val="24"/>
          <w:szCs w:val="24"/>
        </w:rPr>
        <w:t>i</w:t>
      </w:r>
      <w:r w:rsidRPr="006E57B4">
        <w:rPr>
          <w:rFonts w:ascii="Times New Roman" w:eastAsia="Calibri" w:hAnsi="Times New Roman" w:cs="Times New Roman"/>
          <w:sz w:val="24"/>
          <w:szCs w:val="24"/>
          <w:lang w:val="uk-UA"/>
        </w:rPr>
        <w:t>тової в</w:t>
      </w:r>
      <w:r w:rsidRPr="00DB5E24">
        <w:rPr>
          <w:rFonts w:ascii="Times New Roman" w:eastAsia="Calibri" w:hAnsi="Times New Roman" w:cs="Times New Roman"/>
          <w:sz w:val="24"/>
          <w:szCs w:val="24"/>
        </w:rPr>
        <w:t>i</w:t>
      </w:r>
      <w:r w:rsidRPr="006E57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йни. </w:t>
      </w:r>
    </w:p>
    <w:p w:rsidR="00146D7A" w:rsidRPr="00DB5E24" w:rsidRDefault="00146D7A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46D7A" w:rsidRPr="00DB5E24" w:rsidRDefault="00146D7A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E24">
        <w:rPr>
          <w:rFonts w:ascii="Times New Roman" w:eastAsia="Calibri" w:hAnsi="Times New Roman" w:cs="Times New Roman"/>
          <w:sz w:val="24"/>
          <w:szCs w:val="24"/>
        </w:rPr>
        <w:t>1</w:t>
      </w:r>
      <w:r w:rsidRPr="00DB5E24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DB5E24">
        <w:rPr>
          <w:rFonts w:ascii="Times New Roman" w:eastAsia="Calibri" w:hAnsi="Times New Roman" w:cs="Times New Roman"/>
          <w:sz w:val="24"/>
          <w:szCs w:val="24"/>
        </w:rPr>
        <w:t>.05    - День Матерi. Вiдзначається в Українi згiдно з Указом Президента в другу неділю травня </w:t>
      </w:r>
    </w:p>
    <w:p w:rsidR="00146D7A" w:rsidRPr="00DB5E24" w:rsidRDefault="00146D7A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E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15.05  - Мiжнародний день родини (сiм'ї). </w:t>
      </w:r>
    </w:p>
    <w:p w:rsidR="00146D7A" w:rsidRPr="00DB5E24" w:rsidRDefault="00146D7A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E24">
        <w:rPr>
          <w:rFonts w:ascii="Times New Roman" w:eastAsia="Calibri" w:hAnsi="Times New Roman" w:cs="Times New Roman"/>
          <w:sz w:val="24"/>
          <w:szCs w:val="24"/>
        </w:rPr>
        <w:t>21.05  -  День української вишиванки (третій четвер травня).</w:t>
      </w:r>
    </w:p>
    <w:p w:rsidR="00146D7A" w:rsidRPr="00DB5E24" w:rsidRDefault="00146D7A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E24">
        <w:rPr>
          <w:rFonts w:ascii="Times New Roman" w:eastAsia="Calibri" w:hAnsi="Times New Roman" w:cs="Times New Roman"/>
          <w:sz w:val="24"/>
          <w:szCs w:val="24"/>
        </w:rPr>
        <w:t xml:space="preserve">18.05 - Мiжнародний день музеїв. </w:t>
      </w:r>
    </w:p>
    <w:p w:rsidR="00146D7A" w:rsidRPr="00DB5E24" w:rsidRDefault="00FC3915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16</w:t>
      </w:r>
      <w:r w:rsidR="00146D7A" w:rsidRPr="00DB5E24">
        <w:rPr>
          <w:rFonts w:ascii="Times New Roman" w:eastAsia="Calibri" w:hAnsi="Times New Roman" w:cs="Times New Roman"/>
          <w:sz w:val="24"/>
          <w:szCs w:val="24"/>
        </w:rPr>
        <w:t>.05 - День Європи. Враховуючи стратегiчний курс України на європейську iнтеграцiю, цей День вiдзначається  у третю суботу травня.</w:t>
      </w:r>
    </w:p>
    <w:p w:rsidR="00146D7A" w:rsidRPr="00DB5E24" w:rsidRDefault="00146D7A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E24">
        <w:rPr>
          <w:rFonts w:ascii="Times New Roman" w:eastAsia="Calibri" w:hAnsi="Times New Roman" w:cs="Times New Roman"/>
          <w:sz w:val="24"/>
          <w:szCs w:val="24"/>
        </w:rPr>
        <w:t xml:space="preserve">24.05 - День слов'янської писемностi i культури. </w:t>
      </w:r>
    </w:p>
    <w:p w:rsidR="00146D7A" w:rsidRPr="00DB5E24" w:rsidRDefault="00146D7A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E2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146D7A" w:rsidRPr="00DB5E24" w:rsidRDefault="00146D7A" w:rsidP="00146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E24">
        <w:rPr>
          <w:rFonts w:ascii="Times New Roman" w:eastAsia="Calibri" w:hAnsi="Times New Roman" w:cs="Times New Roman"/>
          <w:sz w:val="24"/>
          <w:szCs w:val="24"/>
        </w:rPr>
        <w:t xml:space="preserve">31.05 - Всесвiтнiй день боротьби з тютюнопалiнням. </w:t>
      </w:r>
    </w:p>
    <w:p w:rsidR="00146D7A" w:rsidRPr="00DB5E24" w:rsidRDefault="00146D7A" w:rsidP="00146D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lang w:val="uk-UA"/>
        </w:rPr>
        <w:sectPr w:rsidR="00146D7A" w:rsidRPr="00DB5E24" w:rsidSect="00FC3915">
          <w:type w:val="continuous"/>
          <w:pgSz w:w="16838" w:h="11906" w:orient="landscape"/>
          <w:pgMar w:top="284" w:right="1134" w:bottom="142" w:left="1134" w:header="0" w:footer="0" w:gutter="0"/>
          <w:cols w:num="2" w:space="720"/>
          <w:formProt w:val="0"/>
          <w:docGrid w:linePitch="360" w:charSpace="-2049"/>
        </w:sectPr>
      </w:pPr>
    </w:p>
    <w:p w:rsidR="00146D7A" w:rsidRPr="00DB5E24" w:rsidRDefault="00146D7A" w:rsidP="00146D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lang w:val="uk-UA"/>
        </w:rPr>
      </w:pPr>
    </w:p>
    <w:tbl>
      <w:tblPr>
        <w:tblW w:w="15622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7"/>
        <w:gridCol w:w="17"/>
        <w:gridCol w:w="6618"/>
        <w:gridCol w:w="993"/>
        <w:gridCol w:w="3119"/>
        <w:gridCol w:w="3544"/>
        <w:gridCol w:w="29"/>
      </w:tblGrid>
      <w:tr w:rsidR="00146D7A" w:rsidRPr="00DB5E24" w:rsidTr="00FC3915">
        <w:trPr>
          <w:gridAfter w:val="1"/>
          <w:wAfter w:w="29" w:type="dxa"/>
        </w:trPr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46D7A" w:rsidRPr="00DB5E24" w:rsidRDefault="00146D7A" w:rsidP="00A4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І-й тиждень  0</w:t>
            </w:r>
            <w:r w:rsidR="00032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1.05-05.05.23</w:t>
            </w:r>
          </w:p>
        </w:tc>
      </w:tr>
      <w:tr w:rsidR="00146D7A" w:rsidRPr="00DB5E24" w:rsidTr="00FC3915">
        <w:trPr>
          <w:gridAfter w:val="1"/>
          <w:wAfter w:w="29" w:type="dxa"/>
        </w:trPr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CE1"/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Тиждень «Допоки пам’ятаємо – живемо»</w:t>
            </w:r>
          </w:p>
        </w:tc>
      </w:tr>
      <w:tr w:rsidR="00146D7A" w:rsidRPr="00DB5E24" w:rsidTr="00FC3915">
        <w:trPr>
          <w:gridAfter w:val="1"/>
          <w:wAfter w:w="29" w:type="dxa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66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Напрям</w:t>
            </w:r>
          </w:p>
        </w:tc>
      </w:tr>
      <w:tr w:rsidR="00146D7A" w:rsidRPr="00DB5E24" w:rsidTr="00FC3915">
        <w:trPr>
          <w:gridAfter w:val="1"/>
          <w:wAfter w:w="29" w:type="dxa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тижня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Оформлення святкових листівок “Свято зі сльозами на очах…”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CC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</w:t>
            </w:r>
            <w:r w:rsidR="00032B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кл. керівники , класоводи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держави та суспільства</w:t>
            </w:r>
          </w:p>
        </w:tc>
      </w:tr>
      <w:tr w:rsidR="00146D7A" w:rsidRPr="00DB5E24" w:rsidTr="00FC3915">
        <w:trPr>
          <w:gridAfter w:val="1"/>
          <w:wAfter w:w="29" w:type="dxa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класних годин спілкування (згідно планів класних керівників).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CC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</w:t>
            </w:r>
            <w:r w:rsidR="00032B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кл. керівники , класоводи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себе</w:t>
            </w:r>
          </w:p>
        </w:tc>
      </w:tr>
      <w:tr w:rsidR="00146D7A" w:rsidRPr="00DB5E24" w:rsidTr="00FC3915">
        <w:trPr>
          <w:gridAfter w:val="1"/>
          <w:wAfter w:w="29" w:type="dxa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032B8C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</w:t>
            </w:r>
            <w:r w:rsidR="00CC0B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</w:t>
            </w:r>
            <w:r w:rsidR="008353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.05.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D7A" w:rsidRPr="00DB5E24" w:rsidRDefault="00CC0B40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Акція по прибиранню територій пам’ятних знаків і обелісків. </w:t>
            </w:r>
            <w:r w:rsidR="00146D7A"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Заходи до Дня пам’яті та примирення </w:t>
            </w:r>
            <w:r w:rsidR="00345C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Майстер- клас «Червоний мак», перегляд  і обговорення відеофільмів, </w:t>
            </w:r>
            <w:r w:rsidR="00B67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читання віршів.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CC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</w:t>
            </w:r>
            <w:r w:rsidR="00032B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B673B3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держави та суспільства</w:t>
            </w:r>
          </w:p>
        </w:tc>
      </w:tr>
      <w:tr w:rsidR="00146D7A" w:rsidRPr="00DB5E24" w:rsidTr="00FC3915">
        <w:trPr>
          <w:gridAfter w:val="1"/>
          <w:wAfter w:w="29" w:type="dxa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D7A" w:rsidRPr="00DB5E24" w:rsidRDefault="00032B8C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Виховні години</w:t>
            </w:r>
            <w:r w:rsidR="00146D7A"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«Ваш світлий Подвиг незабутній».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B6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</w:t>
            </w:r>
            <w:r w:rsidR="00032B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ПО, класні керівники</w:t>
            </w:r>
            <w:r w:rsidR="00B673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вч.ЗВ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держави та суспільства</w:t>
            </w:r>
          </w:p>
        </w:tc>
      </w:tr>
      <w:tr w:rsidR="00146D7A" w:rsidRPr="00DB5E24" w:rsidTr="00FC3915">
        <w:trPr>
          <w:gridAfter w:val="1"/>
          <w:wAfter w:w="29" w:type="dxa"/>
        </w:trPr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46D7A" w:rsidRPr="00DB5E24" w:rsidRDefault="00032B8C" w:rsidP="00A4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ІІ-й тиждень  08-12</w:t>
            </w:r>
            <w:r w:rsidR="00146D7A"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.05.2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023</w:t>
            </w:r>
          </w:p>
        </w:tc>
      </w:tr>
      <w:tr w:rsidR="00146D7A" w:rsidRPr="00DB5E24" w:rsidTr="00FC3915">
        <w:trPr>
          <w:gridAfter w:val="1"/>
          <w:wAfter w:w="29" w:type="dxa"/>
        </w:trPr>
        <w:tc>
          <w:tcPr>
            <w:tcW w:w="13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Напрям</w:t>
            </w:r>
          </w:p>
        </w:tc>
      </w:tr>
      <w:tr w:rsidR="00345C78" w:rsidRPr="00DB5E24" w:rsidTr="00FC3915">
        <w:trPr>
          <w:gridAfter w:val="1"/>
          <w:wAfter w:w="29" w:type="dxa"/>
        </w:trPr>
        <w:tc>
          <w:tcPr>
            <w:tcW w:w="13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5C78" w:rsidRPr="00345C78" w:rsidRDefault="008353DB" w:rsidP="003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  <w:r w:rsidR="00345C78" w:rsidRPr="00345C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5C78" w:rsidRPr="00345C78" w:rsidRDefault="00345C78" w:rsidP="003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5C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Дня Матері.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5C78" w:rsidRPr="00345C78" w:rsidRDefault="00345C78" w:rsidP="00B6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5C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</w:t>
            </w:r>
            <w:r w:rsidR="00032B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73B3" w:rsidRDefault="00B673B3" w:rsidP="003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</w:p>
          <w:p w:rsidR="00345C78" w:rsidRPr="00DB5E24" w:rsidRDefault="00345C78" w:rsidP="00B6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Класоводи,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кл. керівники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345C78" w:rsidRPr="00DB5E24" w:rsidRDefault="00345C78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146D7A" w:rsidRPr="00DB5E24" w:rsidTr="00FC3915">
        <w:trPr>
          <w:gridAfter w:val="1"/>
          <w:wAfter w:w="29" w:type="dxa"/>
        </w:trPr>
        <w:tc>
          <w:tcPr>
            <w:tcW w:w="13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12.05.</w:t>
            </w: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Лекторій «Ти і твоє здоров’я». Бесіда з учнями про небезпеку купання у водоймах.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B673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1-1</w:t>
            </w:r>
            <w:r w:rsidR="0003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Класоводи. кл. керівники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себе</w:t>
            </w:r>
          </w:p>
        </w:tc>
      </w:tr>
      <w:tr w:rsidR="00146D7A" w:rsidRPr="00DB5E24" w:rsidTr="00FC3915">
        <w:trPr>
          <w:gridAfter w:val="1"/>
          <w:wAfter w:w="29" w:type="dxa"/>
        </w:trPr>
        <w:tc>
          <w:tcPr>
            <w:tcW w:w="13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146D7A" w:rsidRPr="00DB5E24" w:rsidRDefault="00032B8C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класних годин спілкування (згідно планів класних керівників).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B673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1-1</w:t>
            </w:r>
            <w:r w:rsidR="0003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ПО, класні керівники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себе</w:t>
            </w:r>
          </w:p>
        </w:tc>
      </w:tr>
      <w:tr w:rsidR="00146D7A" w:rsidRPr="00DB5E24" w:rsidTr="00FC3915">
        <w:trPr>
          <w:gridAfter w:val="1"/>
          <w:wAfter w:w="29" w:type="dxa"/>
        </w:trPr>
        <w:tc>
          <w:tcPr>
            <w:tcW w:w="13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146D7A" w:rsidRPr="00DB5E24" w:rsidRDefault="00032B8C" w:rsidP="003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Дня Європи.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46D7A" w:rsidRPr="00DB5E24" w:rsidRDefault="00146D7A" w:rsidP="00B6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</w:t>
            </w:r>
            <w:r w:rsidR="00032B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ПО,бібліотекар, класоводи, кл. керівник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суспільства і держави</w:t>
            </w:r>
          </w:p>
        </w:tc>
      </w:tr>
      <w:tr w:rsidR="00146D7A" w:rsidRPr="00DB5E24" w:rsidTr="00FC3915">
        <w:trPr>
          <w:gridAfter w:val="1"/>
          <w:wAfter w:w="29" w:type="dxa"/>
          <w:trHeight w:val="471"/>
        </w:trPr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</w:tcPr>
          <w:p w:rsidR="00146D7A" w:rsidRPr="00DB5E24" w:rsidRDefault="00146D7A" w:rsidP="00A4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ІІІ-й тиждень  1</w:t>
            </w:r>
            <w:r w:rsidR="00032B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5-19.05.2023</w:t>
            </w:r>
          </w:p>
        </w:tc>
      </w:tr>
      <w:tr w:rsidR="00146D7A" w:rsidRPr="00DB5E24" w:rsidTr="00FC3915">
        <w:trPr>
          <w:gridAfter w:val="1"/>
          <w:wAfter w:w="29" w:type="dxa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Напрям</w:t>
            </w:r>
          </w:p>
        </w:tc>
      </w:tr>
      <w:tr w:rsidR="00146D7A" w:rsidRPr="00DB5E24" w:rsidTr="00FC3915">
        <w:trPr>
          <w:gridAfter w:val="1"/>
          <w:wAfter w:w="29" w:type="dxa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19.05.</w:t>
            </w:r>
          </w:p>
        </w:tc>
        <w:tc>
          <w:tcPr>
            <w:tcW w:w="666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 пам’яті «19 травня – День пам’яті жертв політичних репресій»</w:t>
            </w:r>
            <w:r w:rsidR="00B673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перегляд і обговорення відеофільмів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</w:t>
            </w:r>
            <w:r w:rsidR="00CE6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B673B3" w:rsidP="00B6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 до себе, до держави, суспільства</w:t>
            </w:r>
          </w:p>
        </w:tc>
      </w:tr>
      <w:tr w:rsidR="00146D7A" w:rsidRPr="00DB5E24" w:rsidTr="00FC3915">
        <w:trPr>
          <w:gridAfter w:val="1"/>
          <w:wAfter w:w="29" w:type="dxa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CE61F9" w:rsidP="00FC3915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146D7A"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.05.</w:t>
            </w:r>
          </w:p>
        </w:tc>
        <w:tc>
          <w:tcPr>
            <w:tcW w:w="666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D7A" w:rsidRPr="00DB5E24" w:rsidRDefault="00146D7A" w:rsidP="00B673B3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Дня  вишиванки.</w:t>
            </w:r>
            <w:r w:rsidR="00B673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Шкільний флешмоб «Моя сорочка»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B6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</w:t>
            </w:r>
            <w:r w:rsidR="00CE6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B673B3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Ціннісне ставлення до мистецтва та культури, до держави та суспільства</w:t>
            </w:r>
          </w:p>
        </w:tc>
      </w:tr>
      <w:tr w:rsidR="00482EC0" w:rsidRPr="00DB5E24" w:rsidTr="00FC3915">
        <w:trPr>
          <w:gridAfter w:val="1"/>
          <w:wAfter w:w="29" w:type="dxa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82EC0" w:rsidRPr="00DB5E24" w:rsidRDefault="00CE61F9" w:rsidP="00FC3915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482EC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.05.</w:t>
            </w:r>
          </w:p>
        </w:tc>
        <w:tc>
          <w:tcPr>
            <w:tcW w:w="666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2EC0" w:rsidRPr="00DB5E24" w:rsidRDefault="00482EC0" w:rsidP="00B673B3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 Ради учнівського самоврядування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2EC0" w:rsidRPr="00DB5E24" w:rsidRDefault="00482EC0" w:rsidP="00B6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2EC0" w:rsidRDefault="00482EC0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2EC0" w:rsidRPr="00DB5E24" w:rsidRDefault="00482EC0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146D7A" w:rsidRPr="00DB5E24" w:rsidTr="00FC3915">
        <w:trPr>
          <w:gridAfter w:val="1"/>
          <w:wAfter w:w="29" w:type="dxa"/>
        </w:trPr>
        <w:tc>
          <w:tcPr>
            <w:tcW w:w="155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146D7A" w:rsidRPr="00DB5E24" w:rsidRDefault="00146D7A" w:rsidP="0034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DB5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8B2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тиждень-22.05-01</w:t>
            </w:r>
            <w:bookmarkStart w:id="0" w:name="_GoBack"/>
            <w:bookmarkEnd w:id="0"/>
            <w:r w:rsidR="00CE61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.06.2023</w:t>
            </w:r>
          </w:p>
        </w:tc>
      </w:tr>
      <w:tr w:rsidR="00146D7A" w:rsidRPr="00DB5E24" w:rsidTr="00FC3915"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66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D7A" w:rsidRPr="00DB5E24" w:rsidRDefault="00146D7A" w:rsidP="00FC3915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Пам’ятка на літні канікули. Інструктаж з ТБ перед початком літніх канікул.</w:t>
            </w:r>
            <w:r w:rsidRPr="00DB5E24"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  <w:t xml:space="preserve"> </w:t>
            </w: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Профілактичні бесіди перед канікулами, з метою попередження злочинності, дитячого травматизму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146D7A" w:rsidRPr="00B673B3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  <w:r w:rsidR="00CE61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класоводи,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кл. керівники </w:t>
            </w:r>
          </w:p>
        </w:tc>
        <w:tc>
          <w:tcPr>
            <w:tcW w:w="3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Ціннісне ставлення</w:t>
            </w:r>
          </w:p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до себе</w:t>
            </w:r>
          </w:p>
        </w:tc>
      </w:tr>
      <w:tr w:rsidR="00146D7A" w:rsidRPr="00DB5E24" w:rsidTr="00FC3915"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66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до Свята останнього дзвоника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B6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</w:t>
            </w:r>
            <w:r w:rsidR="00CE6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3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Творча обдарованість</w:t>
            </w:r>
          </w:p>
        </w:tc>
      </w:tr>
      <w:tr w:rsidR="00146D7A" w:rsidRPr="00DB5E24" w:rsidTr="00FC3915"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46D7A" w:rsidRPr="00DB5E24" w:rsidRDefault="008B25BE" w:rsidP="00345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CE6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66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D7A" w:rsidRPr="00DB5E24" w:rsidRDefault="00146D7A" w:rsidP="00FC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Свято останнього дзвоника.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B6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</w:t>
            </w:r>
            <w:r w:rsidR="00CE6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D7A" w:rsidRPr="00DB5E24" w:rsidRDefault="00146D7A" w:rsidP="00B6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3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D7A" w:rsidRPr="00DB5E24" w:rsidRDefault="00146D7A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Творча обдарованість</w:t>
            </w:r>
          </w:p>
        </w:tc>
      </w:tr>
      <w:tr w:rsidR="00482EC0" w:rsidRPr="00DB5E24" w:rsidTr="00FC3915"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2EC0" w:rsidRPr="00DB5E24" w:rsidRDefault="00482EC0" w:rsidP="00345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66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2EC0" w:rsidRPr="00DB5E24" w:rsidRDefault="00482EC0" w:rsidP="00482EC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Контроль за станом чергування по школі</w:t>
            </w:r>
          </w:p>
          <w:p w:rsidR="00482EC0" w:rsidRPr="00DB5E24" w:rsidRDefault="00482EC0" w:rsidP="00482EC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Профілактичні бесіди щодо правопорушень та пропусків уроків</w:t>
            </w:r>
          </w:p>
          <w:p w:rsidR="00482EC0" w:rsidRPr="00482EC0" w:rsidRDefault="00482EC0" w:rsidP="00482EC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5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Участь у творчих конкурсах.</w:t>
            </w:r>
          </w:p>
          <w:p w:rsidR="00482EC0" w:rsidRPr="001227CB" w:rsidRDefault="00482EC0" w:rsidP="00482EC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2.Висвітлення інформації про заходи на сайті школи</w:t>
            </w:r>
          </w:p>
          <w:p w:rsidR="00482EC0" w:rsidRPr="00DB5E24" w:rsidRDefault="00482EC0" w:rsidP="00482EC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82EC0" w:rsidRPr="00DB5E24" w:rsidRDefault="00482EC0" w:rsidP="00FC3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2EC0" w:rsidRPr="00DB5E24" w:rsidRDefault="00482EC0" w:rsidP="00B6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2EC0" w:rsidRPr="00DB5E24" w:rsidRDefault="00482EC0" w:rsidP="00B6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2EC0" w:rsidRPr="00DB5E24" w:rsidRDefault="00482EC0" w:rsidP="00FC3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146D7A" w:rsidRPr="00DB5E24" w:rsidRDefault="00146D7A" w:rsidP="00146D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88"/>
          <w:lang w:val="uk-UA"/>
        </w:rPr>
      </w:pPr>
    </w:p>
    <w:p w:rsidR="00146D7A" w:rsidRDefault="00146D7A" w:rsidP="00146D7A"/>
    <w:p w:rsidR="00111205" w:rsidRDefault="00111205">
      <w:pPr>
        <w:rPr>
          <w:lang w:val="uk-UA"/>
        </w:rPr>
      </w:pPr>
    </w:p>
    <w:p w:rsidR="00482EC0" w:rsidRDefault="00482EC0">
      <w:pPr>
        <w:rPr>
          <w:lang w:val="uk-UA"/>
        </w:rPr>
      </w:pPr>
    </w:p>
    <w:p w:rsidR="00482EC0" w:rsidRDefault="00482EC0">
      <w:pPr>
        <w:rPr>
          <w:lang w:val="uk-UA"/>
        </w:rPr>
      </w:pPr>
    </w:p>
    <w:p w:rsidR="00482EC0" w:rsidRDefault="00482EC0">
      <w:pPr>
        <w:rPr>
          <w:lang w:val="uk-UA"/>
        </w:rPr>
      </w:pPr>
    </w:p>
    <w:p w:rsidR="00482EC0" w:rsidRDefault="00482EC0">
      <w:pPr>
        <w:rPr>
          <w:lang w:val="uk-UA"/>
        </w:rPr>
      </w:pPr>
    </w:p>
    <w:p w:rsidR="006B7ED6" w:rsidRDefault="006B7ED6">
      <w:pPr>
        <w:rPr>
          <w:lang w:val="uk-UA"/>
        </w:rPr>
      </w:pPr>
    </w:p>
    <w:p w:rsidR="006B7ED6" w:rsidRDefault="006B7ED6">
      <w:pPr>
        <w:rPr>
          <w:lang w:val="uk-UA"/>
        </w:rPr>
      </w:pPr>
    </w:p>
    <w:p w:rsidR="006B7ED6" w:rsidRDefault="006B7ED6">
      <w:pPr>
        <w:rPr>
          <w:lang w:val="uk-UA"/>
        </w:rPr>
      </w:pPr>
    </w:p>
    <w:p w:rsidR="006B7ED6" w:rsidRDefault="006B7ED6">
      <w:pPr>
        <w:rPr>
          <w:lang w:val="uk-UA"/>
        </w:rPr>
      </w:pPr>
    </w:p>
    <w:p w:rsidR="006B7ED6" w:rsidRDefault="006B7ED6">
      <w:pPr>
        <w:rPr>
          <w:lang w:val="uk-UA"/>
        </w:rPr>
      </w:pPr>
    </w:p>
    <w:p w:rsidR="006B7ED6" w:rsidRDefault="006B7ED6">
      <w:pPr>
        <w:rPr>
          <w:lang w:val="uk-UA"/>
        </w:rPr>
      </w:pPr>
    </w:p>
    <w:p w:rsidR="006B7ED6" w:rsidRDefault="006B7ED6">
      <w:pPr>
        <w:rPr>
          <w:lang w:val="uk-UA"/>
        </w:rPr>
      </w:pPr>
    </w:p>
    <w:p w:rsidR="006B7ED6" w:rsidRDefault="006B7ED6">
      <w:pPr>
        <w:rPr>
          <w:lang w:val="uk-UA"/>
        </w:rPr>
      </w:pPr>
    </w:p>
    <w:p w:rsidR="00482EC0" w:rsidRPr="00482EC0" w:rsidRDefault="001B656A">
      <w:pPr>
        <w:rPr>
          <w:lang w:val="uk-UA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9248775" cy="3533775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248775" cy="3533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656A" w:rsidRPr="00694AC4" w:rsidRDefault="001B656A" w:rsidP="001B65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:lang w:val="ru-RU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ПЛАН РОБОТИ</w:t>
                            </w:r>
                          </w:p>
                          <w:p w:rsidR="001B656A" w:rsidRPr="00694AC4" w:rsidRDefault="001B656A" w:rsidP="001B65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:lang w:val="ru-RU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ПЕДАГОГА-ОРГАНІЗАТОРА</w:t>
                            </w:r>
                          </w:p>
                          <w:p w:rsidR="001B656A" w:rsidRPr="00694AC4" w:rsidRDefault="001B656A" w:rsidP="001B65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:lang w:val="ru-RU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Дашко</w:t>
                            </w:r>
                            <w:r w:rsidR="00694AC4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:lang w:val="ru-RU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вецького ліцею</w:t>
                            </w:r>
                          </w:p>
                          <w:p w:rsidR="001B656A" w:rsidRPr="00694AC4" w:rsidRDefault="00694AC4" w:rsidP="001B65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:lang w:val="ru-RU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на ІІ семестр 2022-2023</w:t>
                            </w:r>
                            <w:r w:rsidR="001B656A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:lang w:val="ru-RU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н.р.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28.25pt;height:2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" filled="f" stroked="f">
                <o:lock v:ext="edit" shapetype="t"/>
                <v:textbox style="mso-fit-shape-to-text:t">
                  <w:txbxContent>
                    <w:p w:rsidR="001B656A" w:rsidRPr="00694AC4" w:rsidRDefault="001B656A" w:rsidP="001B65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:lang w:val="ru-RU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ПЛАН РОБОТИ</w:t>
                      </w:r>
                    </w:p>
                    <w:p w:rsidR="001B656A" w:rsidRPr="00694AC4" w:rsidRDefault="001B656A" w:rsidP="001B65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:lang w:val="ru-RU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ПЕДАГОГА-ОРГАНІЗАТОРА</w:t>
                      </w:r>
                    </w:p>
                    <w:p w:rsidR="001B656A" w:rsidRPr="00694AC4" w:rsidRDefault="001B656A" w:rsidP="001B65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:lang w:val="ru-RU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Дашко</w:t>
                      </w:r>
                      <w:r w:rsidR="00694AC4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:lang w:val="ru-RU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вецького</w:t>
                      </w:r>
                      <w:proofErr w:type="spellEnd"/>
                      <w:r w:rsidR="00694AC4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:lang w:val="ru-RU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="00694AC4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:lang w:val="ru-RU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ліцею</w:t>
                      </w:r>
                      <w:proofErr w:type="spellEnd"/>
                    </w:p>
                    <w:p w:rsidR="001B656A" w:rsidRPr="00694AC4" w:rsidRDefault="00694AC4" w:rsidP="001B65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:lang w:val="ru-RU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на ІІ семестр 2022-2023</w:t>
                      </w:r>
                      <w:bookmarkStart w:id="1" w:name="_GoBack"/>
                      <w:bookmarkEnd w:id="1"/>
                      <w:r w:rsidR="001B656A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:lang w:val="ru-RU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="001B656A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:lang w:val="ru-RU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н.р</w:t>
                      </w:r>
                      <w:proofErr w:type="spellEnd"/>
                      <w:r w:rsidR="001B656A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:lang w:val="ru-RU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82EC0" w:rsidRPr="00482EC0" w:rsidSect="00FC3915">
      <w:type w:val="continuous"/>
      <w:pgSz w:w="16838" w:h="11906" w:orient="landscape"/>
      <w:pgMar w:top="284" w:right="1134" w:bottom="142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D33"/>
    <w:multiLevelType w:val="multilevel"/>
    <w:tmpl w:val="49F0EA22"/>
    <w:lvl w:ilvl="0">
      <w:start w:val="150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2775BA"/>
    <w:multiLevelType w:val="hybridMultilevel"/>
    <w:tmpl w:val="46DE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B28B8"/>
    <w:multiLevelType w:val="hybridMultilevel"/>
    <w:tmpl w:val="46DE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2E"/>
    <w:rsid w:val="00032B8C"/>
    <w:rsid w:val="00043730"/>
    <w:rsid w:val="0008349D"/>
    <w:rsid w:val="000E59B2"/>
    <w:rsid w:val="00111205"/>
    <w:rsid w:val="001227CB"/>
    <w:rsid w:val="00146D7A"/>
    <w:rsid w:val="00173DA1"/>
    <w:rsid w:val="001B656A"/>
    <w:rsid w:val="001B6E7A"/>
    <w:rsid w:val="00345C78"/>
    <w:rsid w:val="003D4EA8"/>
    <w:rsid w:val="0040017E"/>
    <w:rsid w:val="004054AE"/>
    <w:rsid w:val="004332EA"/>
    <w:rsid w:val="00454954"/>
    <w:rsid w:val="00482EC0"/>
    <w:rsid w:val="004A2E9B"/>
    <w:rsid w:val="004E3B0C"/>
    <w:rsid w:val="00694AC4"/>
    <w:rsid w:val="006A6D32"/>
    <w:rsid w:val="006B4237"/>
    <w:rsid w:val="006B7ED6"/>
    <w:rsid w:val="006E57B4"/>
    <w:rsid w:val="008353DB"/>
    <w:rsid w:val="008B25BE"/>
    <w:rsid w:val="0096020C"/>
    <w:rsid w:val="00A40A93"/>
    <w:rsid w:val="00AC2E84"/>
    <w:rsid w:val="00B12D4E"/>
    <w:rsid w:val="00B673B3"/>
    <w:rsid w:val="00B935E0"/>
    <w:rsid w:val="00C75DFF"/>
    <w:rsid w:val="00CC0B40"/>
    <w:rsid w:val="00CE3CB7"/>
    <w:rsid w:val="00CE61F9"/>
    <w:rsid w:val="00D01806"/>
    <w:rsid w:val="00E6412E"/>
    <w:rsid w:val="00EA2E1F"/>
    <w:rsid w:val="00F43B7E"/>
    <w:rsid w:val="00FB6CE3"/>
    <w:rsid w:val="00F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2E91"/>
  <w15:docId w15:val="{D5156401-9944-4E12-A1D4-7DA4106A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CB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B65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Віталій</cp:lastModifiedBy>
  <cp:revision>4</cp:revision>
  <dcterms:created xsi:type="dcterms:W3CDTF">2023-01-09T17:01:00Z</dcterms:created>
  <dcterms:modified xsi:type="dcterms:W3CDTF">2023-01-22T16:49:00Z</dcterms:modified>
</cp:coreProperties>
</file>