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42C" w:rsidRDefault="00A257E3" w:rsidP="0026242C">
      <w:pPr>
        <w:jc w:val="center"/>
      </w:pPr>
      <w:r>
        <w:t>9</w:t>
      </w:r>
      <w:r w:rsidR="0026242C">
        <w:t>ХЕРСОНСЬКА ЗАГАЛЬНООСВІТНЯ ШКОЛА І-ІІІ СТУПЕНІВ № 44</w:t>
      </w:r>
    </w:p>
    <w:p w:rsidR="0026242C" w:rsidRDefault="0026242C" w:rsidP="0026242C">
      <w:pPr>
        <w:jc w:val="center"/>
      </w:pPr>
      <w:r>
        <w:t>ХЕРСОНСЬКОЇ МІСЬКОЇ РАДИ</w:t>
      </w:r>
    </w:p>
    <w:p w:rsidR="0026242C" w:rsidRDefault="0026242C" w:rsidP="0026242C">
      <w:pPr>
        <w:jc w:val="center"/>
      </w:pPr>
    </w:p>
    <w:p w:rsidR="0026242C" w:rsidRDefault="0026242C" w:rsidP="0026242C">
      <w:pPr>
        <w:jc w:val="center"/>
      </w:pPr>
      <w:r>
        <w:t>Н А К А З</w:t>
      </w:r>
    </w:p>
    <w:p w:rsidR="0026242C" w:rsidRDefault="0026242C" w:rsidP="0026242C"/>
    <w:p w:rsidR="0026242C" w:rsidRPr="00055FB4" w:rsidRDefault="00E14C6C" w:rsidP="0026242C">
      <w:r>
        <w:t>Від 01 вересня 201</w:t>
      </w:r>
      <w:r w:rsidR="007B26A2">
        <w:rPr>
          <w:lang w:val="ru-RU"/>
        </w:rPr>
        <w:t>9</w:t>
      </w:r>
      <w:r w:rsidR="0026242C">
        <w:t xml:space="preserve"> року                                       </w:t>
      </w:r>
      <w:r>
        <w:t xml:space="preserve">                           №</w:t>
      </w:r>
      <w:r w:rsidR="00780994">
        <w:t xml:space="preserve"> </w:t>
      </w:r>
      <w:r w:rsidR="00A257E3">
        <w:t>92</w:t>
      </w:r>
      <w:r w:rsidR="005A1896" w:rsidRPr="00055FB4">
        <w:t>-К</w:t>
      </w:r>
    </w:p>
    <w:p w:rsidR="0026242C" w:rsidRPr="00055FB4" w:rsidRDefault="0026242C" w:rsidP="0026242C"/>
    <w:p w:rsidR="0026242C" w:rsidRDefault="0026242C" w:rsidP="0026242C"/>
    <w:p w:rsidR="0026242C" w:rsidRDefault="0026242C" w:rsidP="0026242C">
      <w:r>
        <w:t>Про організацію роботи</w:t>
      </w:r>
    </w:p>
    <w:p w:rsidR="0026242C" w:rsidRDefault="0026242C" w:rsidP="0026242C">
      <w:r>
        <w:t>груп подовженого дня</w:t>
      </w:r>
    </w:p>
    <w:p w:rsidR="0026242C" w:rsidRDefault="0026242C" w:rsidP="0026242C"/>
    <w:p w:rsidR="0026242C" w:rsidRDefault="0026242C" w:rsidP="0026242C">
      <w:r>
        <w:tab/>
        <w:t>Відповідно до Законів України «Про освіту»,</w:t>
      </w:r>
      <w:r w:rsidR="00FA3B63">
        <w:t xml:space="preserve"> «Про загальну середню освіту»</w:t>
      </w:r>
      <w:r w:rsidR="00007942" w:rsidRPr="00007942">
        <w:t>,</w:t>
      </w:r>
      <w:r w:rsidR="00733A03">
        <w:t xml:space="preserve"> </w:t>
      </w:r>
      <w:r w:rsidR="00007942" w:rsidRPr="00007942">
        <w:t xml:space="preserve">Постанови Кабінету Міністрів України від </w:t>
      </w:r>
      <w:r w:rsidR="00007942" w:rsidRPr="00A257E3">
        <w:t>05 жовтня 200</w:t>
      </w:r>
      <w:r w:rsidR="00A257E3" w:rsidRPr="00A257E3">
        <w:t>9</w:t>
      </w:r>
      <w:r w:rsidR="00007942" w:rsidRPr="00A257E3">
        <w:t xml:space="preserve"> року №1121 «Про затвердження Положення про групу подовженого дня</w:t>
      </w:r>
      <w:r w:rsidR="00007942" w:rsidRPr="00007942">
        <w:t xml:space="preserve"> загальноосвітнього навчального закладу»</w:t>
      </w:r>
      <w:r w:rsidR="00FA3B63">
        <w:t xml:space="preserve"> </w:t>
      </w:r>
      <w:r>
        <w:t>та заяв батьків, -</w:t>
      </w:r>
    </w:p>
    <w:p w:rsidR="0026242C" w:rsidRDefault="0026242C" w:rsidP="0026242C"/>
    <w:p w:rsidR="0026242C" w:rsidRDefault="0026242C" w:rsidP="0026242C">
      <w:r>
        <w:t>НАКАЗУЮ:</w:t>
      </w:r>
    </w:p>
    <w:p w:rsidR="005A1896" w:rsidRDefault="005A1896" w:rsidP="0026242C"/>
    <w:p w:rsidR="0026242C" w:rsidRDefault="00007942" w:rsidP="0026242C">
      <w:pPr>
        <w:numPr>
          <w:ilvl w:val="0"/>
          <w:numId w:val="1"/>
        </w:numPr>
      </w:pPr>
      <w:r>
        <w:t>Сформувати дві групи подовженого дня (Додаток №1)</w:t>
      </w:r>
    </w:p>
    <w:p w:rsidR="0026242C" w:rsidRDefault="00007942" w:rsidP="00007942">
      <w:pPr>
        <w:ind w:left="720"/>
      </w:pPr>
      <w:r>
        <w:t>Група №1 – 30 учнів (1а,в)</w:t>
      </w:r>
    </w:p>
    <w:p w:rsidR="0026242C" w:rsidRDefault="005A1896" w:rsidP="0026242C">
      <w:r>
        <w:t xml:space="preserve">          </w:t>
      </w:r>
      <w:r w:rsidR="00007942">
        <w:t>Група №2 – 30 учнів (1б,в)</w:t>
      </w:r>
    </w:p>
    <w:p w:rsidR="0026242C" w:rsidRDefault="0026242C" w:rsidP="0026242C">
      <w:r>
        <w:t xml:space="preserve">     2.  Призначити вихователем ГПД:</w:t>
      </w:r>
    </w:p>
    <w:p w:rsidR="00007942" w:rsidRDefault="00007942" w:rsidP="00007942">
      <w:r>
        <w:t xml:space="preserve">Група №1 – </w:t>
      </w:r>
      <w:proofErr w:type="spellStart"/>
      <w:r w:rsidR="00D1581D">
        <w:t>Мазурець</w:t>
      </w:r>
      <w:proofErr w:type="spellEnd"/>
      <w:r w:rsidR="00D1581D">
        <w:t xml:space="preserve"> Н.О</w:t>
      </w:r>
      <w:r>
        <w:t>.</w:t>
      </w:r>
      <w:r w:rsidRPr="00007942">
        <w:t xml:space="preserve"> </w:t>
      </w:r>
      <w:r>
        <w:t>– 1 ставка</w:t>
      </w:r>
    </w:p>
    <w:p w:rsidR="00007942" w:rsidRPr="007B26A2" w:rsidRDefault="00007942" w:rsidP="00007942">
      <w:pPr>
        <w:rPr>
          <w:lang w:val="ru-RU"/>
        </w:rPr>
      </w:pPr>
      <w:r>
        <w:t xml:space="preserve">Група №2 – </w:t>
      </w:r>
      <w:r w:rsidR="007B26A2">
        <w:rPr>
          <w:lang w:val="ru-RU"/>
        </w:rPr>
        <w:t>Дрозд С.В.- 1 ставка</w:t>
      </w:r>
    </w:p>
    <w:p w:rsidR="0026242C" w:rsidRDefault="0026242C" w:rsidP="0026242C">
      <w:r>
        <w:t xml:space="preserve">     </w:t>
      </w:r>
      <w:r w:rsidR="005A1896">
        <w:t>3</w:t>
      </w:r>
      <w:r>
        <w:t>. Вихователям ГПД спільно з учителем провести батьківські збори, де письмово ознайомити</w:t>
      </w:r>
      <w:r w:rsidR="005A1896">
        <w:t xml:space="preserve"> </w:t>
      </w:r>
      <w:r>
        <w:t>кожного з батьків з режимом роботи та розкладом занять.</w:t>
      </w:r>
    </w:p>
    <w:p w:rsidR="005A1896" w:rsidRDefault="0026242C" w:rsidP="0026242C">
      <w:r>
        <w:t xml:space="preserve">     </w:t>
      </w:r>
      <w:r w:rsidR="005A1896">
        <w:t>4</w:t>
      </w:r>
      <w:r>
        <w:t xml:space="preserve">. Вихователям ГПД забезпечити неухильне дотримання правил техніки безпеки, охорону життя і здоров’я школярів особливо під час прогулянок та проведення спортивних годин. </w:t>
      </w:r>
    </w:p>
    <w:p w:rsidR="0026242C" w:rsidRDefault="0026242C" w:rsidP="0026242C">
      <w:r>
        <w:t xml:space="preserve">     </w:t>
      </w:r>
      <w:r w:rsidR="005A1896">
        <w:t>5</w:t>
      </w:r>
      <w:r>
        <w:t>. Контроль за виконанням наказу покласти на заступник</w:t>
      </w:r>
      <w:r w:rsidR="007B26A2">
        <w:t>а директора з НВР Нагірну Л.В</w:t>
      </w:r>
      <w:r w:rsidR="00007942">
        <w:t>.</w:t>
      </w:r>
    </w:p>
    <w:p w:rsidR="0026242C" w:rsidRDefault="0026242C" w:rsidP="0026242C"/>
    <w:p w:rsidR="0026242C" w:rsidRDefault="0026242C" w:rsidP="0026242C"/>
    <w:p w:rsidR="0026242C" w:rsidRDefault="0026242C" w:rsidP="0026242C">
      <w:r>
        <w:t xml:space="preserve">                 Директор школи                        О.А.</w:t>
      </w:r>
      <w:r w:rsidR="00733A03">
        <w:t xml:space="preserve"> </w:t>
      </w:r>
      <w:r>
        <w:t>Перегняк</w:t>
      </w:r>
    </w:p>
    <w:p w:rsidR="0026242C" w:rsidRDefault="0026242C" w:rsidP="0026242C"/>
    <w:p w:rsidR="0026242C" w:rsidRDefault="0026242C" w:rsidP="0026242C"/>
    <w:p w:rsidR="0026242C" w:rsidRDefault="0026242C" w:rsidP="0026242C"/>
    <w:p w:rsidR="0026242C" w:rsidRDefault="0026242C" w:rsidP="0026242C">
      <w:r>
        <w:t>З наказом ознайомлені:</w:t>
      </w:r>
    </w:p>
    <w:p w:rsidR="00D64503" w:rsidRDefault="007B26A2" w:rsidP="00E563B1">
      <w:pPr>
        <w:rPr>
          <w:szCs w:val="28"/>
        </w:rPr>
      </w:pPr>
      <w:r>
        <w:rPr>
          <w:szCs w:val="28"/>
        </w:rPr>
        <w:t xml:space="preserve">Нагірна </w:t>
      </w:r>
      <w:r w:rsidR="00890B1F">
        <w:rPr>
          <w:szCs w:val="28"/>
        </w:rPr>
        <w:t>Л.</w:t>
      </w:r>
      <w:r>
        <w:rPr>
          <w:szCs w:val="28"/>
        </w:rPr>
        <w:t>В</w:t>
      </w:r>
      <w:r w:rsidR="00890B1F">
        <w:rPr>
          <w:szCs w:val="28"/>
        </w:rPr>
        <w:t>.</w:t>
      </w:r>
    </w:p>
    <w:p w:rsidR="00890B1F" w:rsidRDefault="00D1581D" w:rsidP="00E563B1">
      <w:pPr>
        <w:rPr>
          <w:szCs w:val="28"/>
        </w:rPr>
      </w:pPr>
      <w:proofErr w:type="spellStart"/>
      <w:r>
        <w:rPr>
          <w:szCs w:val="28"/>
        </w:rPr>
        <w:t>Мазурець</w:t>
      </w:r>
      <w:proofErr w:type="spellEnd"/>
      <w:r>
        <w:rPr>
          <w:szCs w:val="28"/>
        </w:rPr>
        <w:t xml:space="preserve"> Н.О.</w:t>
      </w:r>
    </w:p>
    <w:p w:rsidR="00D1581D" w:rsidRDefault="007B26A2" w:rsidP="00E563B1">
      <w:pPr>
        <w:rPr>
          <w:szCs w:val="28"/>
        </w:rPr>
      </w:pPr>
      <w:r>
        <w:rPr>
          <w:szCs w:val="28"/>
        </w:rPr>
        <w:t>Дрозд С.В.</w:t>
      </w:r>
    </w:p>
    <w:p w:rsidR="00E32495" w:rsidRDefault="00E32495" w:rsidP="00E563B1">
      <w:pPr>
        <w:rPr>
          <w:szCs w:val="28"/>
        </w:rPr>
      </w:pPr>
    </w:p>
    <w:p w:rsidR="00E32495" w:rsidRDefault="00E32495" w:rsidP="00E563B1">
      <w:pPr>
        <w:rPr>
          <w:szCs w:val="28"/>
        </w:rPr>
      </w:pPr>
    </w:p>
    <w:p w:rsidR="00E32495" w:rsidRPr="00055FB4" w:rsidRDefault="00E32495" w:rsidP="00E32495">
      <w:pPr>
        <w:jc w:val="right"/>
        <w:rPr>
          <w:szCs w:val="28"/>
        </w:rPr>
      </w:pPr>
      <w:r w:rsidRPr="00055FB4">
        <w:rPr>
          <w:szCs w:val="28"/>
        </w:rPr>
        <w:lastRenderedPageBreak/>
        <w:t>Додаток №1 до наказу №</w:t>
      </w:r>
      <w:r w:rsidR="007B26A2">
        <w:rPr>
          <w:szCs w:val="28"/>
        </w:rPr>
        <w:t xml:space="preserve">  </w:t>
      </w:r>
      <w:r w:rsidR="00A257E3">
        <w:rPr>
          <w:szCs w:val="28"/>
        </w:rPr>
        <w:t>92</w:t>
      </w:r>
      <w:r w:rsidR="005A1896" w:rsidRPr="00055FB4">
        <w:rPr>
          <w:szCs w:val="28"/>
        </w:rPr>
        <w:t>-К</w:t>
      </w:r>
    </w:p>
    <w:p w:rsidR="00E32495" w:rsidRDefault="005A1896" w:rsidP="005A1896">
      <w:pPr>
        <w:ind w:left="4248"/>
        <w:jc w:val="center"/>
        <w:rPr>
          <w:szCs w:val="28"/>
        </w:rPr>
      </w:pPr>
      <w:r>
        <w:rPr>
          <w:szCs w:val="28"/>
        </w:rPr>
        <w:t xml:space="preserve">       </w:t>
      </w:r>
      <w:r w:rsidR="00055FB4">
        <w:rPr>
          <w:szCs w:val="28"/>
        </w:rPr>
        <w:t xml:space="preserve">    </w:t>
      </w:r>
      <w:r>
        <w:rPr>
          <w:szCs w:val="28"/>
        </w:rPr>
        <w:t>в</w:t>
      </w:r>
      <w:r w:rsidR="007B26A2">
        <w:rPr>
          <w:szCs w:val="28"/>
        </w:rPr>
        <w:t>ід 01 вересня 2019</w:t>
      </w:r>
      <w:r w:rsidR="00E32495">
        <w:rPr>
          <w:szCs w:val="28"/>
        </w:rPr>
        <w:t xml:space="preserve"> року</w:t>
      </w:r>
    </w:p>
    <w:p w:rsidR="000A5604" w:rsidRDefault="000A5604" w:rsidP="000A5604">
      <w:pPr>
        <w:ind w:left="2832" w:firstLine="708"/>
        <w:rPr>
          <w:szCs w:val="28"/>
        </w:rPr>
      </w:pPr>
    </w:p>
    <w:p w:rsidR="00E32495" w:rsidRDefault="00E32495" w:rsidP="000A5604">
      <w:pPr>
        <w:ind w:left="2832" w:firstLine="708"/>
        <w:rPr>
          <w:szCs w:val="28"/>
        </w:rPr>
      </w:pPr>
      <w:r>
        <w:rPr>
          <w:szCs w:val="28"/>
        </w:rPr>
        <w:t>ЗАТВЕРДЖУЮ</w:t>
      </w:r>
    </w:p>
    <w:p w:rsidR="00E32495" w:rsidRDefault="00E32495" w:rsidP="000A5604">
      <w:pPr>
        <w:ind w:left="2832" w:firstLine="708"/>
        <w:rPr>
          <w:szCs w:val="28"/>
        </w:rPr>
      </w:pPr>
      <w:r>
        <w:rPr>
          <w:szCs w:val="28"/>
        </w:rPr>
        <w:t xml:space="preserve">Директор школи        </w:t>
      </w:r>
      <w:r w:rsidR="000A5604">
        <w:rPr>
          <w:szCs w:val="28"/>
        </w:rPr>
        <w:t xml:space="preserve">                  </w:t>
      </w:r>
      <w:r>
        <w:rPr>
          <w:szCs w:val="28"/>
        </w:rPr>
        <w:t xml:space="preserve">     О.А.</w:t>
      </w:r>
      <w:r w:rsidR="000A5604">
        <w:rPr>
          <w:szCs w:val="28"/>
        </w:rPr>
        <w:t xml:space="preserve"> </w:t>
      </w:r>
      <w:r>
        <w:rPr>
          <w:szCs w:val="28"/>
        </w:rPr>
        <w:t>Перегняк</w:t>
      </w:r>
    </w:p>
    <w:p w:rsidR="00E32495" w:rsidRDefault="00E32495" w:rsidP="00E32495">
      <w:pPr>
        <w:ind w:left="4956"/>
        <w:rPr>
          <w:szCs w:val="28"/>
        </w:rPr>
      </w:pPr>
    </w:p>
    <w:p w:rsidR="005053A0" w:rsidRPr="005053A0" w:rsidRDefault="005053A0" w:rsidP="005053A0">
      <w:pPr>
        <w:ind w:left="4956"/>
        <w:rPr>
          <w:szCs w:val="28"/>
        </w:rPr>
      </w:pPr>
    </w:p>
    <w:p w:rsidR="008D4619" w:rsidRDefault="008D4619" w:rsidP="008D4619">
      <w:pPr>
        <w:jc w:val="center"/>
        <w:rPr>
          <w:szCs w:val="28"/>
        </w:rPr>
      </w:pPr>
      <w:r>
        <w:rPr>
          <w:szCs w:val="28"/>
        </w:rPr>
        <w:t>Список учнів   групи подовженого дня №1</w:t>
      </w:r>
    </w:p>
    <w:p w:rsidR="008D4619" w:rsidRDefault="008D4619" w:rsidP="008D4619">
      <w:pPr>
        <w:jc w:val="center"/>
        <w:rPr>
          <w:szCs w:val="28"/>
        </w:rPr>
      </w:pPr>
      <w:r>
        <w:rPr>
          <w:szCs w:val="28"/>
        </w:rPr>
        <w:t>Вихователь: Дрозд Світлана Володимирівна</w:t>
      </w:r>
    </w:p>
    <w:p w:rsidR="008D4619" w:rsidRDefault="008D4619" w:rsidP="008D4619">
      <w:pPr>
        <w:rPr>
          <w:szCs w:val="28"/>
        </w:rPr>
      </w:pPr>
    </w:p>
    <w:tbl>
      <w:tblPr>
        <w:tblStyle w:val="1"/>
        <w:tblW w:w="9634" w:type="dxa"/>
        <w:tblLook w:val="04A0" w:firstRow="1" w:lastRow="0" w:firstColumn="1" w:lastColumn="0" w:noHBand="0" w:noVBand="1"/>
      </w:tblPr>
      <w:tblGrid>
        <w:gridCol w:w="988"/>
        <w:gridCol w:w="5856"/>
        <w:gridCol w:w="2790"/>
      </w:tblGrid>
      <w:tr w:rsidR="008D4619" w:rsidTr="008D461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619" w:rsidRDefault="008D4619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619" w:rsidRDefault="008D461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             П.І.Б.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619" w:rsidRDefault="008D4619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Клас</w:t>
            </w:r>
          </w:p>
        </w:tc>
      </w:tr>
      <w:tr w:rsidR="008D4619" w:rsidTr="008D461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19" w:rsidRDefault="008D4619" w:rsidP="008D4619">
            <w:pPr>
              <w:numPr>
                <w:ilvl w:val="0"/>
                <w:numId w:val="4"/>
              </w:numPr>
              <w:contextualSpacing/>
              <w:jc w:val="left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619" w:rsidRDefault="008D4619" w:rsidP="00E90698">
            <w:pPr>
              <w:spacing w:line="276" w:lineRule="auto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Артюх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619" w:rsidRDefault="008D4619">
            <w:pPr>
              <w:ind w:left="-58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1-А</w:t>
            </w:r>
          </w:p>
        </w:tc>
      </w:tr>
      <w:tr w:rsidR="008D4619" w:rsidTr="008D461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19" w:rsidRDefault="008D4619" w:rsidP="008D4619">
            <w:pPr>
              <w:numPr>
                <w:ilvl w:val="0"/>
                <w:numId w:val="4"/>
              </w:numPr>
              <w:contextualSpacing/>
              <w:jc w:val="left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619" w:rsidRDefault="008D4619" w:rsidP="00E90698">
            <w:pPr>
              <w:spacing w:line="276" w:lineRule="auto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Білашук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619" w:rsidRDefault="008D4619">
            <w:pPr>
              <w:ind w:left="-58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1-А</w:t>
            </w:r>
          </w:p>
        </w:tc>
      </w:tr>
      <w:tr w:rsidR="008D4619" w:rsidTr="008D461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19" w:rsidRDefault="008D4619" w:rsidP="008D4619">
            <w:pPr>
              <w:numPr>
                <w:ilvl w:val="0"/>
                <w:numId w:val="4"/>
              </w:numPr>
              <w:contextualSpacing/>
              <w:jc w:val="left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619" w:rsidRDefault="008D4619" w:rsidP="00E90698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Волошин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619" w:rsidRDefault="008D4619">
            <w:pPr>
              <w:ind w:left="-58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1-А</w:t>
            </w:r>
          </w:p>
        </w:tc>
      </w:tr>
      <w:tr w:rsidR="008D4619" w:rsidTr="008D461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19" w:rsidRDefault="008D4619" w:rsidP="008D4619">
            <w:pPr>
              <w:numPr>
                <w:ilvl w:val="0"/>
                <w:numId w:val="4"/>
              </w:numPr>
              <w:contextualSpacing/>
              <w:jc w:val="left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619" w:rsidRDefault="008D4619" w:rsidP="00E90698">
            <w:pPr>
              <w:spacing w:line="276" w:lineRule="auto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Гладишева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619" w:rsidRDefault="008D4619">
            <w:pPr>
              <w:ind w:left="-58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1-А</w:t>
            </w:r>
          </w:p>
        </w:tc>
      </w:tr>
      <w:tr w:rsidR="008D4619" w:rsidTr="008D461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19" w:rsidRDefault="008D4619" w:rsidP="008D4619">
            <w:pPr>
              <w:numPr>
                <w:ilvl w:val="0"/>
                <w:numId w:val="4"/>
              </w:numPr>
              <w:contextualSpacing/>
              <w:jc w:val="left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619" w:rsidRDefault="008D4619" w:rsidP="00E90698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Гриценко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619" w:rsidRDefault="008D4619">
            <w:pPr>
              <w:ind w:left="-58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1-А</w:t>
            </w:r>
          </w:p>
        </w:tc>
      </w:tr>
      <w:tr w:rsidR="008D4619" w:rsidTr="008D461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19" w:rsidRDefault="008D4619" w:rsidP="008D4619">
            <w:pPr>
              <w:numPr>
                <w:ilvl w:val="0"/>
                <w:numId w:val="4"/>
              </w:numPr>
              <w:contextualSpacing/>
              <w:jc w:val="left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619" w:rsidRDefault="008D4619" w:rsidP="00E90698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Гришина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619" w:rsidRDefault="008D4619">
            <w:pPr>
              <w:ind w:left="-58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1-А</w:t>
            </w:r>
          </w:p>
        </w:tc>
      </w:tr>
      <w:tr w:rsidR="008D4619" w:rsidTr="008D461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19" w:rsidRDefault="008D4619" w:rsidP="008D4619">
            <w:pPr>
              <w:numPr>
                <w:ilvl w:val="0"/>
                <w:numId w:val="4"/>
              </w:numPr>
              <w:contextualSpacing/>
              <w:jc w:val="left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619" w:rsidRDefault="008D4619" w:rsidP="00E90698">
            <w:pPr>
              <w:spacing w:line="276" w:lineRule="auto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Дулеба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619" w:rsidRDefault="008D4619">
            <w:pPr>
              <w:ind w:left="-58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1-А</w:t>
            </w:r>
          </w:p>
        </w:tc>
      </w:tr>
      <w:tr w:rsidR="008D4619" w:rsidTr="008D461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19" w:rsidRDefault="008D4619" w:rsidP="008D4619">
            <w:pPr>
              <w:numPr>
                <w:ilvl w:val="0"/>
                <w:numId w:val="4"/>
              </w:numPr>
              <w:contextualSpacing/>
              <w:jc w:val="left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619" w:rsidRDefault="008D4619" w:rsidP="00E90698">
            <w:pPr>
              <w:spacing w:line="276" w:lineRule="auto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Каліченко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619" w:rsidRDefault="008D4619">
            <w:pPr>
              <w:ind w:left="-58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1-А</w:t>
            </w:r>
          </w:p>
        </w:tc>
      </w:tr>
      <w:tr w:rsidR="008D4619" w:rsidTr="008D461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19" w:rsidRDefault="008D4619" w:rsidP="008D4619">
            <w:pPr>
              <w:numPr>
                <w:ilvl w:val="0"/>
                <w:numId w:val="4"/>
              </w:numPr>
              <w:contextualSpacing/>
              <w:jc w:val="left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619" w:rsidRDefault="008D4619" w:rsidP="00E90698">
            <w:pPr>
              <w:spacing w:line="276" w:lineRule="auto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Колісніченко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619" w:rsidRDefault="008D4619">
            <w:pPr>
              <w:ind w:left="-58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1-А</w:t>
            </w:r>
          </w:p>
        </w:tc>
      </w:tr>
      <w:tr w:rsidR="008D4619" w:rsidTr="008D461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19" w:rsidRDefault="008D4619" w:rsidP="008D4619">
            <w:pPr>
              <w:numPr>
                <w:ilvl w:val="0"/>
                <w:numId w:val="4"/>
              </w:numPr>
              <w:contextualSpacing/>
              <w:jc w:val="left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619" w:rsidRDefault="008D4619" w:rsidP="00E90698">
            <w:pPr>
              <w:spacing w:line="276" w:lineRule="auto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Кривопалова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619" w:rsidRDefault="008D4619">
            <w:pPr>
              <w:ind w:left="-58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1-А</w:t>
            </w:r>
          </w:p>
        </w:tc>
      </w:tr>
      <w:tr w:rsidR="008D4619" w:rsidTr="008D461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19" w:rsidRDefault="008D4619" w:rsidP="008D4619">
            <w:pPr>
              <w:numPr>
                <w:ilvl w:val="0"/>
                <w:numId w:val="4"/>
              </w:numPr>
              <w:contextualSpacing/>
              <w:jc w:val="left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619" w:rsidRDefault="008D4619" w:rsidP="00E90698">
            <w:pPr>
              <w:spacing w:line="276" w:lineRule="auto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Лехновський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619" w:rsidRDefault="008D4619">
            <w:pPr>
              <w:ind w:left="-58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1-А</w:t>
            </w:r>
          </w:p>
        </w:tc>
      </w:tr>
      <w:tr w:rsidR="008D4619" w:rsidTr="008D461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19" w:rsidRDefault="008D4619" w:rsidP="008D4619">
            <w:pPr>
              <w:numPr>
                <w:ilvl w:val="0"/>
                <w:numId w:val="4"/>
              </w:numPr>
              <w:contextualSpacing/>
              <w:jc w:val="left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619" w:rsidRDefault="008D4619" w:rsidP="00E90698">
            <w:pPr>
              <w:spacing w:line="276" w:lineRule="auto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Ломакіна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619" w:rsidRDefault="008D4619">
            <w:pPr>
              <w:ind w:left="-58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1-А</w:t>
            </w:r>
          </w:p>
        </w:tc>
      </w:tr>
      <w:tr w:rsidR="008D4619" w:rsidTr="008D461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19" w:rsidRDefault="008D4619" w:rsidP="008D4619">
            <w:pPr>
              <w:numPr>
                <w:ilvl w:val="0"/>
                <w:numId w:val="4"/>
              </w:numPr>
              <w:contextualSpacing/>
              <w:jc w:val="left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619" w:rsidRDefault="008D4619" w:rsidP="00E90698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Мельничук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619" w:rsidRDefault="008D4619">
            <w:pPr>
              <w:ind w:left="-58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1-А</w:t>
            </w:r>
          </w:p>
        </w:tc>
      </w:tr>
      <w:tr w:rsidR="008D4619" w:rsidTr="008D461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19" w:rsidRDefault="008D4619" w:rsidP="008D4619">
            <w:pPr>
              <w:numPr>
                <w:ilvl w:val="0"/>
                <w:numId w:val="4"/>
              </w:numPr>
              <w:contextualSpacing/>
              <w:jc w:val="left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619" w:rsidRDefault="008D4619" w:rsidP="00E90698">
            <w:pPr>
              <w:spacing w:line="276" w:lineRule="auto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Самойлич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619" w:rsidRDefault="008D4619">
            <w:pPr>
              <w:ind w:left="-58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1-А</w:t>
            </w:r>
          </w:p>
        </w:tc>
      </w:tr>
      <w:tr w:rsidR="008D4619" w:rsidTr="008D461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19" w:rsidRDefault="008D4619" w:rsidP="008D4619">
            <w:pPr>
              <w:numPr>
                <w:ilvl w:val="0"/>
                <w:numId w:val="4"/>
              </w:numPr>
              <w:contextualSpacing/>
              <w:jc w:val="left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619" w:rsidRDefault="008D4619" w:rsidP="00E90698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Страхова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619" w:rsidRDefault="008D4619">
            <w:pPr>
              <w:ind w:left="-58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1-А</w:t>
            </w:r>
          </w:p>
        </w:tc>
      </w:tr>
      <w:tr w:rsidR="008D4619" w:rsidTr="008D461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19" w:rsidRDefault="008D4619" w:rsidP="008D4619">
            <w:pPr>
              <w:numPr>
                <w:ilvl w:val="0"/>
                <w:numId w:val="4"/>
              </w:numPr>
              <w:contextualSpacing/>
              <w:jc w:val="left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619" w:rsidRDefault="008D4619" w:rsidP="00E90698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Судак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619" w:rsidRDefault="008D4619">
            <w:pPr>
              <w:ind w:left="-58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1-А</w:t>
            </w:r>
          </w:p>
        </w:tc>
      </w:tr>
      <w:tr w:rsidR="008D4619" w:rsidTr="008D461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19" w:rsidRDefault="008D4619" w:rsidP="008D4619">
            <w:pPr>
              <w:numPr>
                <w:ilvl w:val="0"/>
                <w:numId w:val="4"/>
              </w:numPr>
              <w:contextualSpacing/>
              <w:jc w:val="left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619" w:rsidRDefault="008D4619" w:rsidP="00E90698">
            <w:pPr>
              <w:spacing w:line="276" w:lineRule="auto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Токаленко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619" w:rsidRDefault="008D4619">
            <w:pPr>
              <w:ind w:left="-58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1-А</w:t>
            </w:r>
          </w:p>
        </w:tc>
      </w:tr>
      <w:tr w:rsidR="008D4619" w:rsidTr="008D461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19" w:rsidRDefault="008D4619" w:rsidP="008D4619">
            <w:pPr>
              <w:numPr>
                <w:ilvl w:val="0"/>
                <w:numId w:val="4"/>
              </w:numPr>
              <w:contextualSpacing/>
              <w:jc w:val="left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619" w:rsidRDefault="008D4619" w:rsidP="00E90698">
            <w:pPr>
              <w:spacing w:line="276" w:lineRule="auto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Храмов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619" w:rsidRDefault="008D4619">
            <w:pPr>
              <w:ind w:left="-58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1-А</w:t>
            </w:r>
          </w:p>
        </w:tc>
      </w:tr>
      <w:tr w:rsidR="008D4619" w:rsidTr="008D461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19" w:rsidRDefault="008D4619" w:rsidP="008D4619">
            <w:pPr>
              <w:numPr>
                <w:ilvl w:val="0"/>
                <w:numId w:val="4"/>
              </w:numPr>
              <w:contextualSpacing/>
              <w:jc w:val="left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619" w:rsidRDefault="008D4619" w:rsidP="00E90698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Черненко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619" w:rsidRDefault="008D4619">
            <w:pPr>
              <w:ind w:left="-58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1-А</w:t>
            </w:r>
          </w:p>
        </w:tc>
      </w:tr>
      <w:tr w:rsidR="008D4619" w:rsidTr="008D461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19" w:rsidRDefault="008D4619" w:rsidP="008D4619">
            <w:pPr>
              <w:numPr>
                <w:ilvl w:val="0"/>
                <w:numId w:val="4"/>
              </w:numPr>
              <w:contextualSpacing/>
              <w:jc w:val="left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619" w:rsidRDefault="008D4619" w:rsidP="00E90698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Шпилька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619" w:rsidRDefault="008D4619">
            <w:pPr>
              <w:ind w:left="-58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1-А</w:t>
            </w:r>
          </w:p>
        </w:tc>
      </w:tr>
      <w:tr w:rsidR="008D4619" w:rsidTr="008D461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19" w:rsidRDefault="008D4619" w:rsidP="008D4619">
            <w:pPr>
              <w:numPr>
                <w:ilvl w:val="0"/>
                <w:numId w:val="4"/>
              </w:numPr>
              <w:contextualSpacing/>
              <w:jc w:val="left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619" w:rsidRDefault="008D4619" w:rsidP="00E90698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Гайдай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619" w:rsidRDefault="008D4619">
            <w:pPr>
              <w:ind w:left="-58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1-В</w:t>
            </w:r>
          </w:p>
        </w:tc>
      </w:tr>
      <w:tr w:rsidR="008D4619" w:rsidTr="008D461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19" w:rsidRDefault="008D4619" w:rsidP="008D4619">
            <w:pPr>
              <w:numPr>
                <w:ilvl w:val="0"/>
                <w:numId w:val="4"/>
              </w:numPr>
              <w:contextualSpacing/>
              <w:jc w:val="left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619" w:rsidRDefault="008D4619" w:rsidP="00E90698">
            <w:pPr>
              <w:spacing w:line="276" w:lineRule="auto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Ельганнам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619" w:rsidRDefault="008D4619">
            <w:pPr>
              <w:ind w:left="-58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1-В</w:t>
            </w:r>
          </w:p>
        </w:tc>
      </w:tr>
      <w:tr w:rsidR="008D4619" w:rsidTr="008D461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19" w:rsidRDefault="008D4619" w:rsidP="008D4619">
            <w:pPr>
              <w:numPr>
                <w:ilvl w:val="0"/>
                <w:numId w:val="4"/>
              </w:numPr>
              <w:contextualSpacing/>
              <w:jc w:val="left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619" w:rsidRDefault="008D4619" w:rsidP="00E90698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Іващенко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619" w:rsidRDefault="008D4619">
            <w:pPr>
              <w:ind w:left="-58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1-В</w:t>
            </w:r>
          </w:p>
        </w:tc>
      </w:tr>
      <w:tr w:rsidR="008D4619" w:rsidTr="008D461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19" w:rsidRDefault="008D4619" w:rsidP="008D4619">
            <w:pPr>
              <w:numPr>
                <w:ilvl w:val="0"/>
                <w:numId w:val="4"/>
              </w:numPr>
              <w:contextualSpacing/>
              <w:jc w:val="left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619" w:rsidRDefault="008D4619" w:rsidP="00E90698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Кононов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619" w:rsidRDefault="008D4619">
            <w:pPr>
              <w:ind w:left="-58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1-В</w:t>
            </w:r>
          </w:p>
        </w:tc>
      </w:tr>
      <w:tr w:rsidR="008D4619" w:rsidTr="008D461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19" w:rsidRDefault="008D4619" w:rsidP="008D4619">
            <w:pPr>
              <w:numPr>
                <w:ilvl w:val="0"/>
                <w:numId w:val="4"/>
              </w:numPr>
              <w:contextualSpacing/>
              <w:jc w:val="left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619" w:rsidRDefault="008D4619" w:rsidP="00E90698">
            <w:pPr>
              <w:spacing w:line="276" w:lineRule="auto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Костава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619" w:rsidRDefault="008D4619">
            <w:pPr>
              <w:ind w:left="-58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1-В</w:t>
            </w:r>
          </w:p>
        </w:tc>
      </w:tr>
      <w:tr w:rsidR="008D4619" w:rsidTr="008D461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19" w:rsidRDefault="008D4619" w:rsidP="008D4619">
            <w:pPr>
              <w:numPr>
                <w:ilvl w:val="0"/>
                <w:numId w:val="4"/>
              </w:numPr>
              <w:contextualSpacing/>
              <w:jc w:val="left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619" w:rsidRDefault="008D4619" w:rsidP="00E90698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Лоза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619" w:rsidRDefault="008D4619">
            <w:pPr>
              <w:ind w:left="-58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1-В</w:t>
            </w:r>
          </w:p>
        </w:tc>
      </w:tr>
      <w:tr w:rsidR="008D4619" w:rsidTr="008D461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19" w:rsidRDefault="008D4619" w:rsidP="008D4619">
            <w:pPr>
              <w:numPr>
                <w:ilvl w:val="0"/>
                <w:numId w:val="4"/>
              </w:numPr>
              <w:contextualSpacing/>
              <w:jc w:val="left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619" w:rsidRDefault="008D4619" w:rsidP="00E90698">
            <w:pPr>
              <w:spacing w:line="276" w:lineRule="auto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Менвапов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619" w:rsidRDefault="008D4619">
            <w:pPr>
              <w:ind w:left="-58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1-В</w:t>
            </w:r>
          </w:p>
        </w:tc>
      </w:tr>
      <w:tr w:rsidR="008D4619" w:rsidTr="008D461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19" w:rsidRDefault="008D4619" w:rsidP="008D4619">
            <w:pPr>
              <w:numPr>
                <w:ilvl w:val="0"/>
                <w:numId w:val="4"/>
              </w:numPr>
              <w:contextualSpacing/>
              <w:jc w:val="left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619" w:rsidRDefault="008D4619" w:rsidP="00E90698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Михайленко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619" w:rsidRDefault="008D4619">
            <w:pPr>
              <w:ind w:left="-58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1-В</w:t>
            </w:r>
          </w:p>
        </w:tc>
      </w:tr>
      <w:tr w:rsidR="008D4619" w:rsidTr="008D461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19" w:rsidRDefault="008D4619" w:rsidP="008D4619">
            <w:pPr>
              <w:numPr>
                <w:ilvl w:val="0"/>
                <w:numId w:val="4"/>
              </w:numPr>
              <w:contextualSpacing/>
              <w:jc w:val="left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619" w:rsidRDefault="008D4619" w:rsidP="00E90698">
            <w:pPr>
              <w:spacing w:line="276" w:lineRule="auto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Пятько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619" w:rsidRDefault="008D4619">
            <w:pPr>
              <w:ind w:left="-58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1-В</w:t>
            </w:r>
          </w:p>
        </w:tc>
      </w:tr>
      <w:tr w:rsidR="008D4619" w:rsidTr="008D461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19" w:rsidRDefault="008D4619" w:rsidP="008D4619">
            <w:pPr>
              <w:numPr>
                <w:ilvl w:val="0"/>
                <w:numId w:val="4"/>
              </w:numPr>
              <w:contextualSpacing/>
              <w:jc w:val="left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619" w:rsidRDefault="008D4619" w:rsidP="00E90698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Федірко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619" w:rsidRDefault="008D4619">
            <w:pPr>
              <w:ind w:left="-58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1-В</w:t>
            </w:r>
          </w:p>
        </w:tc>
      </w:tr>
    </w:tbl>
    <w:p w:rsidR="008D4619" w:rsidRDefault="008D4619" w:rsidP="008D4619">
      <w:pPr>
        <w:spacing w:after="160" w:line="256" w:lineRule="auto"/>
        <w:jc w:val="center"/>
        <w:rPr>
          <w:szCs w:val="28"/>
        </w:rPr>
      </w:pPr>
      <w:r>
        <w:rPr>
          <w:szCs w:val="28"/>
        </w:rPr>
        <w:br w:type="page"/>
      </w:r>
      <w:r>
        <w:rPr>
          <w:szCs w:val="28"/>
        </w:rPr>
        <w:lastRenderedPageBreak/>
        <w:t>Список учнів   групи подовженого дня №2</w:t>
      </w:r>
    </w:p>
    <w:p w:rsidR="008D4619" w:rsidRDefault="008D4619" w:rsidP="008D4619">
      <w:pPr>
        <w:jc w:val="center"/>
        <w:rPr>
          <w:szCs w:val="28"/>
        </w:rPr>
      </w:pPr>
      <w:r>
        <w:rPr>
          <w:szCs w:val="28"/>
        </w:rPr>
        <w:t xml:space="preserve">Вихователь: </w:t>
      </w:r>
      <w:proofErr w:type="spellStart"/>
      <w:r>
        <w:rPr>
          <w:szCs w:val="28"/>
        </w:rPr>
        <w:t>Мазурець</w:t>
      </w:r>
      <w:proofErr w:type="spellEnd"/>
      <w:r>
        <w:rPr>
          <w:szCs w:val="28"/>
        </w:rPr>
        <w:t xml:space="preserve"> Надія Олександрівна</w:t>
      </w:r>
    </w:p>
    <w:p w:rsidR="008D4619" w:rsidRDefault="008D4619" w:rsidP="008D4619">
      <w:pPr>
        <w:jc w:val="center"/>
        <w:rPr>
          <w:szCs w:val="28"/>
        </w:rPr>
      </w:pPr>
    </w:p>
    <w:tbl>
      <w:tblPr>
        <w:tblStyle w:val="1"/>
        <w:tblW w:w="9796" w:type="dxa"/>
        <w:tblInd w:w="-34" w:type="dxa"/>
        <w:tblLook w:val="04A0" w:firstRow="1" w:lastRow="0" w:firstColumn="1" w:lastColumn="0" w:noHBand="0" w:noVBand="1"/>
      </w:tblPr>
      <w:tblGrid>
        <w:gridCol w:w="1278"/>
        <w:gridCol w:w="6176"/>
        <w:gridCol w:w="2342"/>
      </w:tblGrid>
      <w:tr w:rsidR="008D4619" w:rsidTr="008D4619">
        <w:trPr>
          <w:trHeight w:val="360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619" w:rsidRDefault="008D4619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619" w:rsidRDefault="008D4619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ПІБ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619" w:rsidRDefault="008D4619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Клас</w:t>
            </w:r>
          </w:p>
        </w:tc>
      </w:tr>
      <w:tr w:rsidR="008D4619" w:rsidTr="008D4619">
        <w:trPr>
          <w:trHeight w:val="360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19" w:rsidRDefault="008D4619" w:rsidP="008D4619">
            <w:pPr>
              <w:numPr>
                <w:ilvl w:val="0"/>
                <w:numId w:val="5"/>
              </w:numPr>
              <w:contextualSpacing/>
              <w:jc w:val="left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619" w:rsidRDefault="008D4619" w:rsidP="00E90698">
            <w:pPr>
              <w:spacing w:line="276" w:lineRule="auto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Андреєнко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619" w:rsidRDefault="008D4619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1-Б</w:t>
            </w:r>
          </w:p>
        </w:tc>
      </w:tr>
      <w:tr w:rsidR="008D4619" w:rsidTr="008D4619">
        <w:trPr>
          <w:trHeight w:val="379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19" w:rsidRDefault="008D4619" w:rsidP="008D4619">
            <w:pPr>
              <w:numPr>
                <w:ilvl w:val="0"/>
                <w:numId w:val="5"/>
              </w:numPr>
              <w:contextualSpacing/>
              <w:jc w:val="left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619" w:rsidRDefault="008D4619" w:rsidP="00E90698">
            <w:pPr>
              <w:spacing w:line="276" w:lineRule="auto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Басенко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619" w:rsidRDefault="008D4619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1-Б</w:t>
            </w:r>
          </w:p>
        </w:tc>
      </w:tr>
      <w:tr w:rsidR="008D4619" w:rsidTr="008D4619">
        <w:trPr>
          <w:trHeight w:val="360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19" w:rsidRDefault="008D4619" w:rsidP="008D4619">
            <w:pPr>
              <w:numPr>
                <w:ilvl w:val="0"/>
                <w:numId w:val="5"/>
              </w:numPr>
              <w:contextualSpacing/>
              <w:jc w:val="left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619" w:rsidRDefault="008D4619" w:rsidP="00E90698">
            <w:pPr>
              <w:spacing w:line="276" w:lineRule="auto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Башков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619" w:rsidRDefault="008D4619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1-Б</w:t>
            </w:r>
          </w:p>
        </w:tc>
      </w:tr>
      <w:tr w:rsidR="008D4619" w:rsidTr="008D4619">
        <w:trPr>
          <w:trHeight w:val="360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19" w:rsidRDefault="008D4619" w:rsidP="008D4619">
            <w:pPr>
              <w:numPr>
                <w:ilvl w:val="0"/>
                <w:numId w:val="5"/>
              </w:numPr>
              <w:contextualSpacing/>
              <w:jc w:val="left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619" w:rsidRDefault="008D4619" w:rsidP="00E90698">
            <w:pPr>
              <w:spacing w:line="276" w:lineRule="auto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Башков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619" w:rsidRDefault="008D4619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1-Б</w:t>
            </w:r>
          </w:p>
        </w:tc>
      </w:tr>
      <w:tr w:rsidR="008D4619" w:rsidTr="008D4619">
        <w:trPr>
          <w:trHeight w:val="360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19" w:rsidRDefault="008D4619" w:rsidP="008D4619">
            <w:pPr>
              <w:numPr>
                <w:ilvl w:val="0"/>
                <w:numId w:val="5"/>
              </w:numPr>
              <w:contextualSpacing/>
              <w:jc w:val="left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619" w:rsidRDefault="008D4619" w:rsidP="00E90698">
            <w:pPr>
              <w:spacing w:line="276" w:lineRule="auto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Бєлихін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619" w:rsidRDefault="008D4619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1-Б</w:t>
            </w:r>
          </w:p>
        </w:tc>
      </w:tr>
      <w:tr w:rsidR="008D4619" w:rsidTr="008D4619">
        <w:trPr>
          <w:trHeight w:val="360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19" w:rsidRDefault="008D4619" w:rsidP="008D4619">
            <w:pPr>
              <w:numPr>
                <w:ilvl w:val="0"/>
                <w:numId w:val="5"/>
              </w:numPr>
              <w:contextualSpacing/>
              <w:jc w:val="left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619" w:rsidRDefault="008D4619" w:rsidP="00E90698">
            <w:pPr>
              <w:spacing w:line="276" w:lineRule="auto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Дацковська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619" w:rsidRDefault="008D4619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1-Б</w:t>
            </w:r>
          </w:p>
        </w:tc>
      </w:tr>
      <w:tr w:rsidR="008D4619" w:rsidTr="008D4619">
        <w:trPr>
          <w:trHeight w:val="379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19" w:rsidRDefault="008D4619" w:rsidP="008D4619">
            <w:pPr>
              <w:numPr>
                <w:ilvl w:val="0"/>
                <w:numId w:val="5"/>
              </w:numPr>
              <w:contextualSpacing/>
              <w:jc w:val="left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619" w:rsidRDefault="008D4619" w:rsidP="00E90698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Діденко 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619" w:rsidRDefault="008D4619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1-Б</w:t>
            </w:r>
          </w:p>
        </w:tc>
      </w:tr>
      <w:tr w:rsidR="008D4619" w:rsidTr="008D4619">
        <w:trPr>
          <w:trHeight w:val="360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19" w:rsidRDefault="008D4619" w:rsidP="008D4619">
            <w:pPr>
              <w:numPr>
                <w:ilvl w:val="0"/>
                <w:numId w:val="5"/>
              </w:numPr>
              <w:contextualSpacing/>
              <w:jc w:val="left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619" w:rsidRDefault="008D4619" w:rsidP="00E90698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Іванов 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619" w:rsidRDefault="008D4619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1-Б</w:t>
            </w:r>
          </w:p>
        </w:tc>
      </w:tr>
      <w:tr w:rsidR="008D4619" w:rsidTr="008D4619">
        <w:trPr>
          <w:trHeight w:val="360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19" w:rsidRDefault="008D4619" w:rsidP="008D4619">
            <w:pPr>
              <w:numPr>
                <w:ilvl w:val="0"/>
                <w:numId w:val="5"/>
              </w:numPr>
              <w:contextualSpacing/>
              <w:jc w:val="left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619" w:rsidRDefault="008D4619" w:rsidP="00E90698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Коваленко 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619" w:rsidRDefault="008D4619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1-Б</w:t>
            </w:r>
          </w:p>
        </w:tc>
      </w:tr>
      <w:tr w:rsidR="008D4619" w:rsidTr="008D4619">
        <w:trPr>
          <w:trHeight w:val="360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19" w:rsidRDefault="008D4619" w:rsidP="008D4619">
            <w:pPr>
              <w:numPr>
                <w:ilvl w:val="0"/>
                <w:numId w:val="5"/>
              </w:numPr>
              <w:contextualSpacing/>
              <w:jc w:val="left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619" w:rsidRDefault="008D4619" w:rsidP="00E90698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Ковнір 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619" w:rsidRDefault="008D4619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1-Б</w:t>
            </w:r>
          </w:p>
        </w:tc>
      </w:tr>
      <w:tr w:rsidR="008D4619" w:rsidTr="008D4619">
        <w:trPr>
          <w:trHeight w:val="360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19" w:rsidRDefault="008D4619" w:rsidP="008D4619">
            <w:pPr>
              <w:numPr>
                <w:ilvl w:val="0"/>
                <w:numId w:val="5"/>
              </w:numPr>
              <w:contextualSpacing/>
              <w:jc w:val="left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619" w:rsidRDefault="008D4619" w:rsidP="00E90698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Козловський 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619" w:rsidRDefault="008D4619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1-Б</w:t>
            </w:r>
          </w:p>
        </w:tc>
      </w:tr>
      <w:tr w:rsidR="008D4619" w:rsidTr="008D4619">
        <w:trPr>
          <w:trHeight w:val="379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19" w:rsidRDefault="008D4619" w:rsidP="008D4619">
            <w:pPr>
              <w:numPr>
                <w:ilvl w:val="0"/>
                <w:numId w:val="5"/>
              </w:numPr>
              <w:contextualSpacing/>
              <w:jc w:val="left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619" w:rsidRDefault="008D4619" w:rsidP="007A2C33">
            <w:pPr>
              <w:spacing w:line="276" w:lineRule="auto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Мельніченко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619" w:rsidRDefault="008D4619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1-Б</w:t>
            </w:r>
          </w:p>
        </w:tc>
      </w:tr>
      <w:tr w:rsidR="008D4619" w:rsidTr="008D4619">
        <w:trPr>
          <w:trHeight w:val="360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19" w:rsidRDefault="008D4619" w:rsidP="008D4619">
            <w:pPr>
              <w:numPr>
                <w:ilvl w:val="0"/>
                <w:numId w:val="5"/>
              </w:numPr>
              <w:contextualSpacing/>
              <w:jc w:val="left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619" w:rsidRDefault="008D4619" w:rsidP="007A2C33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Міщенко 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619" w:rsidRDefault="008D4619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1-Б</w:t>
            </w:r>
          </w:p>
        </w:tc>
      </w:tr>
      <w:tr w:rsidR="008D4619" w:rsidTr="008D4619">
        <w:trPr>
          <w:trHeight w:val="360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19" w:rsidRDefault="008D4619" w:rsidP="008D4619">
            <w:pPr>
              <w:numPr>
                <w:ilvl w:val="0"/>
                <w:numId w:val="5"/>
              </w:numPr>
              <w:contextualSpacing/>
              <w:jc w:val="left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619" w:rsidRDefault="008D4619" w:rsidP="007A2C33">
            <w:pPr>
              <w:spacing w:line="276" w:lineRule="auto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Надєєва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619" w:rsidRDefault="008D4619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1-Б</w:t>
            </w:r>
          </w:p>
        </w:tc>
      </w:tr>
      <w:tr w:rsidR="008D4619" w:rsidTr="008D4619">
        <w:trPr>
          <w:trHeight w:val="360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19" w:rsidRDefault="008D4619" w:rsidP="008D4619">
            <w:pPr>
              <w:numPr>
                <w:ilvl w:val="0"/>
                <w:numId w:val="5"/>
              </w:numPr>
              <w:contextualSpacing/>
              <w:jc w:val="left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619" w:rsidRDefault="008D4619" w:rsidP="007A2C33">
            <w:pPr>
              <w:spacing w:line="276" w:lineRule="auto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Олейничук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619" w:rsidRDefault="008D4619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1-Б</w:t>
            </w:r>
          </w:p>
        </w:tc>
      </w:tr>
      <w:tr w:rsidR="008D4619" w:rsidTr="008D4619">
        <w:trPr>
          <w:trHeight w:val="360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19" w:rsidRDefault="008D4619" w:rsidP="008D4619">
            <w:pPr>
              <w:numPr>
                <w:ilvl w:val="0"/>
                <w:numId w:val="5"/>
              </w:numPr>
              <w:contextualSpacing/>
              <w:jc w:val="left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619" w:rsidRDefault="008D4619" w:rsidP="007A2C33">
            <w:pPr>
              <w:spacing w:line="276" w:lineRule="auto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Охнівська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619" w:rsidRDefault="008D4619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1-Б</w:t>
            </w:r>
          </w:p>
        </w:tc>
      </w:tr>
      <w:tr w:rsidR="008D4619" w:rsidTr="008D4619">
        <w:trPr>
          <w:trHeight w:val="379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19" w:rsidRDefault="008D4619" w:rsidP="008D4619">
            <w:pPr>
              <w:numPr>
                <w:ilvl w:val="0"/>
                <w:numId w:val="5"/>
              </w:numPr>
              <w:contextualSpacing/>
              <w:jc w:val="left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619" w:rsidRDefault="008D4619" w:rsidP="007A2C33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Півень 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619" w:rsidRDefault="008D4619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1-Б</w:t>
            </w:r>
          </w:p>
        </w:tc>
      </w:tr>
      <w:tr w:rsidR="008D4619" w:rsidTr="008D4619">
        <w:trPr>
          <w:trHeight w:val="360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19" w:rsidRDefault="008D4619" w:rsidP="008D4619">
            <w:pPr>
              <w:numPr>
                <w:ilvl w:val="0"/>
                <w:numId w:val="5"/>
              </w:numPr>
              <w:contextualSpacing/>
              <w:jc w:val="left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619" w:rsidRDefault="008D4619" w:rsidP="007A2C33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Фесенко 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619" w:rsidRDefault="008D4619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1-Б</w:t>
            </w:r>
          </w:p>
        </w:tc>
      </w:tr>
      <w:tr w:rsidR="008D4619" w:rsidTr="008D4619">
        <w:trPr>
          <w:trHeight w:val="360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19" w:rsidRDefault="008D4619" w:rsidP="008D4619">
            <w:pPr>
              <w:numPr>
                <w:ilvl w:val="0"/>
                <w:numId w:val="5"/>
              </w:numPr>
              <w:contextualSpacing/>
              <w:jc w:val="left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619" w:rsidRDefault="008D4619" w:rsidP="007A2C33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Щербина 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619" w:rsidRDefault="008D4619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1-В</w:t>
            </w:r>
          </w:p>
        </w:tc>
      </w:tr>
      <w:tr w:rsidR="008D4619" w:rsidTr="008D4619">
        <w:trPr>
          <w:trHeight w:val="360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19" w:rsidRDefault="008D4619" w:rsidP="008D4619">
            <w:pPr>
              <w:numPr>
                <w:ilvl w:val="0"/>
                <w:numId w:val="5"/>
              </w:numPr>
              <w:contextualSpacing/>
              <w:jc w:val="left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619" w:rsidRDefault="008D4619" w:rsidP="007A2C33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Яременко 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619" w:rsidRDefault="008D4619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1-В</w:t>
            </w:r>
          </w:p>
        </w:tc>
      </w:tr>
      <w:tr w:rsidR="008D4619" w:rsidTr="008D4619">
        <w:trPr>
          <w:trHeight w:val="379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19" w:rsidRDefault="008D4619" w:rsidP="008D4619">
            <w:pPr>
              <w:numPr>
                <w:ilvl w:val="0"/>
                <w:numId w:val="5"/>
              </w:numPr>
              <w:tabs>
                <w:tab w:val="left" w:pos="34"/>
              </w:tabs>
              <w:contextualSpacing/>
              <w:jc w:val="left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619" w:rsidRDefault="008D4619" w:rsidP="007A2C33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Римський 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619" w:rsidRDefault="008D4619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1-В</w:t>
            </w:r>
          </w:p>
        </w:tc>
      </w:tr>
      <w:tr w:rsidR="008D4619" w:rsidTr="008D4619">
        <w:trPr>
          <w:trHeight w:val="360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19" w:rsidRDefault="008D4619" w:rsidP="008D4619">
            <w:pPr>
              <w:numPr>
                <w:ilvl w:val="0"/>
                <w:numId w:val="5"/>
              </w:numPr>
              <w:contextualSpacing/>
              <w:jc w:val="left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619" w:rsidRDefault="008D4619" w:rsidP="007A2C33">
            <w:pPr>
              <w:spacing w:line="276" w:lineRule="auto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Ротар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619" w:rsidRDefault="008D4619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1-В</w:t>
            </w:r>
          </w:p>
        </w:tc>
      </w:tr>
      <w:tr w:rsidR="008D4619" w:rsidTr="008D4619">
        <w:trPr>
          <w:trHeight w:val="360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19" w:rsidRDefault="008D4619" w:rsidP="008D4619">
            <w:pPr>
              <w:numPr>
                <w:ilvl w:val="0"/>
                <w:numId w:val="5"/>
              </w:numPr>
              <w:contextualSpacing/>
              <w:jc w:val="left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619" w:rsidRDefault="008D4619" w:rsidP="007A2C33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Савченко 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619" w:rsidRDefault="008D4619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1-В</w:t>
            </w:r>
          </w:p>
        </w:tc>
      </w:tr>
      <w:tr w:rsidR="008D4619" w:rsidTr="008D4619">
        <w:trPr>
          <w:trHeight w:val="360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19" w:rsidRDefault="008D4619" w:rsidP="008D4619">
            <w:pPr>
              <w:numPr>
                <w:ilvl w:val="0"/>
                <w:numId w:val="5"/>
              </w:numPr>
              <w:contextualSpacing/>
              <w:jc w:val="left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619" w:rsidRDefault="008D4619" w:rsidP="007A2C33">
            <w:pPr>
              <w:spacing w:line="276" w:lineRule="auto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Семикопенко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619" w:rsidRDefault="008D4619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1-В</w:t>
            </w:r>
          </w:p>
        </w:tc>
      </w:tr>
      <w:tr w:rsidR="008D4619" w:rsidTr="008D4619">
        <w:trPr>
          <w:trHeight w:val="360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19" w:rsidRDefault="008D4619" w:rsidP="008D4619">
            <w:pPr>
              <w:numPr>
                <w:ilvl w:val="0"/>
                <w:numId w:val="5"/>
              </w:numPr>
              <w:contextualSpacing/>
              <w:jc w:val="left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619" w:rsidRDefault="008D4619" w:rsidP="007A2C33">
            <w:pPr>
              <w:spacing w:line="276" w:lineRule="auto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Солохін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619" w:rsidRDefault="008D4619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1-В</w:t>
            </w:r>
          </w:p>
        </w:tc>
      </w:tr>
      <w:tr w:rsidR="008D4619" w:rsidTr="008D4619">
        <w:trPr>
          <w:trHeight w:val="379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19" w:rsidRDefault="008D4619" w:rsidP="008D4619">
            <w:pPr>
              <w:numPr>
                <w:ilvl w:val="0"/>
                <w:numId w:val="5"/>
              </w:numPr>
              <w:contextualSpacing/>
              <w:jc w:val="left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619" w:rsidRDefault="008D4619" w:rsidP="007A2C33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Терлецький 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619" w:rsidRDefault="008D4619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1-В</w:t>
            </w:r>
          </w:p>
        </w:tc>
      </w:tr>
      <w:tr w:rsidR="008D4619" w:rsidTr="008D4619">
        <w:trPr>
          <w:trHeight w:val="360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19" w:rsidRDefault="008D4619" w:rsidP="008D4619">
            <w:pPr>
              <w:numPr>
                <w:ilvl w:val="0"/>
                <w:numId w:val="5"/>
              </w:numPr>
              <w:contextualSpacing/>
              <w:jc w:val="left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619" w:rsidRDefault="008D4619" w:rsidP="007A2C33">
            <w:pPr>
              <w:spacing w:line="276" w:lineRule="auto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Тітова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619" w:rsidRDefault="008D4619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1-В</w:t>
            </w:r>
          </w:p>
        </w:tc>
      </w:tr>
      <w:tr w:rsidR="008D4619" w:rsidTr="008D4619">
        <w:trPr>
          <w:trHeight w:val="360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19" w:rsidRDefault="008D4619" w:rsidP="008D4619">
            <w:pPr>
              <w:numPr>
                <w:ilvl w:val="0"/>
                <w:numId w:val="5"/>
              </w:numPr>
              <w:contextualSpacing/>
              <w:jc w:val="left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619" w:rsidRDefault="008D4619" w:rsidP="007A2C33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Ткаченко 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619" w:rsidRDefault="008D4619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1-В</w:t>
            </w:r>
          </w:p>
        </w:tc>
      </w:tr>
      <w:tr w:rsidR="008D4619" w:rsidTr="008D4619">
        <w:trPr>
          <w:trHeight w:val="360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19" w:rsidRDefault="008D4619" w:rsidP="008D4619">
            <w:pPr>
              <w:numPr>
                <w:ilvl w:val="0"/>
                <w:numId w:val="5"/>
              </w:numPr>
              <w:contextualSpacing/>
              <w:jc w:val="left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619" w:rsidRDefault="008D4619" w:rsidP="007A2C33">
            <w:pPr>
              <w:spacing w:line="276" w:lineRule="auto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Хуртовський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619" w:rsidRDefault="008D4619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1-В</w:t>
            </w:r>
          </w:p>
        </w:tc>
      </w:tr>
      <w:tr w:rsidR="008D4619" w:rsidTr="008D4619">
        <w:trPr>
          <w:trHeight w:val="379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19" w:rsidRDefault="008D4619" w:rsidP="008D4619">
            <w:pPr>
              <w:numPr>
                <w:ilvl w:val="0"/>
                <w:numId w:val="5"/>
              </w:numPr>
              <w:contextualSpacing/>
              <w:jc w:val="left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619" w:rsidRDefault="008D4619" w:rsidP="007A2C33">
            <w:pPr>
              <w:spacing w:line="276" w:lineRule="auto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Ярилович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619" w:rsidRDefault="008D4619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1-В</w:t>
            </w:r>
          </w:p>
        </w:tc>
      </w:tr>
    </w:tbl>
    <w:p w:rsidR="008D4619" w:rsidRDefault="008D4619" w:rsidP="008D4619">
      <w:pPr>
        <w:rPr>
          <w:szCs w:val="28"/>
        </w:rPr>
      </w:pPr>
    </w:p>
    <w:p w:rsidR="005053A0" w:rsidRPr="005053A0" w:rsidRDefault="005053A0" w:rsidP="008D4619">
      <w:pPr>
        <w:jc w:val="center"/>
        <w:rPr>
          <w:szCs w:val="28"/>
        </w:rPr>
      </w:pPr>
    </w:p>
    <w:sectPr w:rsidR="005053A0" w:rsidRPr="005053A0">
      <w:pgSz w:w="11907" w:h="16840" w:code="9"/>
      <w:pgMar w:top="907" w:right="851" w:bottom="1758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41577"/>
    <w:multiLevelType w:val="hybridMultilevel"/>
    <w:tmpl w:val="46FCB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42F92"/>
    <w:multiLevelType w:val="hybridMultilevel"/>
    <w:tmpl w:val="5A2A6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C1545F"/>
    <w:multiLevelType w:val="hybridMultilevel"/>
    <w:tmpl w:val="CB8C6C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651"/>
    <w:rsid w:val="00007942"/>
    <w:rsid w:val="00055FB4"/>
    <w:rsid w:val="000A5604"/>
    <w:rsid w:val="0026242C"/>
    <w:rsid w:val="002D51D2"/>
    <w:rsid w:val="002F5ADE"/>
    <w:rsid w:val="003D2E72"/>
    <w:rsid w:val="003E2D17"/>
    <w:rsid w:val="005053A0"/>
    <w:rsid w:val="00554651"/>
    <w:rsid w:val="005A1896"/>
    <w:rsid w:val="00635FB4"/>
    <w:rsid w:val="006478FE"/>
    <w:rsid w:val="0066409F"/>
    <w:rsid w:val="00733A03"/>
    <w:rsid w:val="00780994"/>
    <w:rsid w:val="007A2C33"/>
    <w:rsid w:val="007B26A2"/>
    <w:rsid w:val="00890B1F"/>
    <w:rsid w:val="008D4619"/>
    <w:rsid w:val="00A257E3"/>
    <w:rsid w:val="00BB1A3D"/>
    <w:rsid w:val="00C04245"/>
    <w:rsid w:val="00CF6D09"/>
    <w:rsid w:val="00D1581D"/>
    <w:rsid w:val="00D64503"/>
    <w:rsid w:val="00DA60F5"/>
    <w:rsid w:val="00E137CC"/>
    <w:rsid w:val="00E14C6C"/>
    <w:rsid w:val="00E32495"/>
    <w:rsid w:val="00E563B1"/>
    <w:rsid w:val="00E90698"/>
    <w:rsid w:val="00FA3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DE29E"/>
  <w15:chartTrackingRefBased/>
  <w15:docId w15:val="{320832C2-2640-4F57-A774-A00DDE38F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242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2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32495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styleId="a5">
    <w:name w:val="Balloon Text"/>
    <w:basedOn w:val="a"/>
    <w:link w:val="a6"/>
    <w:uiPriority w:val="99"/>
    <w:semiHidden/>
    <w:unhideWhenUsed/>
    <w:rsid w:val="003E2D1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E2D17"/>
    <w:rPr>
      <w:rFonts w:ascii="Segoe UI" w:eastAsia="Times New Roman" w:hAnsi="Segoe UI" w:cs="Segoe UI"/>
      <w:sz w:val="18"/>
      <w:szCs w:val="18"/>
      <w:lang w:val="uk-UA" w:eastAsia="ru-RU"/>
    </w:rPr>
  </w:style>
  <w:style w:type="table" w:customStyle="1" w:styleId="1">
    <w:name w:val="Сетка таблицы1"/>
    <w:basedOn w:val="a1"/>
    <w:next w:val="a3"/>
    <w:uiPriority w:val="59"/>
    <w:rsid w:val="00505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32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9</cp:revision>
  <cp:lastPrinted>2018-09-05T10:51:00Z</cp:lastPrinted>
  <dcterms:created xsi:type="dcterms:W3CDTF">2018-09-04T08:22:00Z</dcterms:created>
  <dcterms:modified xsi:type="dcterms:W3CDTF">2019-09-20T06:20:00Z</dcterms:modified>
</cp:coreProperties>
</file>